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62A92" w:rsidRDefault="00962A92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17010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ՀԱՄԱՁԱՅՆԱԳՐԵՐՈՎ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8C78C0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ՀԱՄԱՁԱՅՆԱԳՐԵՐՈՎ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ԳՆՈՒՄ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B00CCB">
        <w:rPr>
          <w:rFonts w:ascii="GHEA Grapalat" w:hAnsi="GHEA Grapalat"/>
          <w:sz w:val="24"/>
          <w:szCs w:val="24"/>
          <w:lang w:val="ru-RU"/>
        </w:rPr>
        <w:t>ՍԵԾԻԳ</w:t>
      </w:r>
      <w:r w:rsidR="00B00CCB" w:rsidRPr="00B00CC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8C78C0">
        <w:rPr>
          <w:rFonts w:ascii="GHEA Grapalat" w:hAnsi="GHEA Grapalat"/>
          <w:sz w:val="24"/>
          <w:szCs w:val="24"/>
          <w:lang w:val="af-ZA"/>
        </w:rPr>
        <w:t>-15/10/2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646EB">
        <w:rPr>
          <w:rFonts w:ascii="GHEA Grapalat" w:hAnsi="GHEA Grapalat"/>
          <w:sz w:val="20"/>
          <w:lang w:val="ru-RU"/>
        </w:rPr>
        <w:t>ՀՀ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սպորտի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և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երիտասարդության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հարցերի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նախարարության</w:t>
      </w:r>
      <w:r w:rsidR="00B646EB" w:rsidRPr="00B646EB">
        <w:rPr>
          <w:rFonts w:ascii="GHEA Grapalat" w:hAnsi="GHEA Grapalat"/>
          <w:sz w:val="20"/>
          <w:lang w:val="af-ZA"/>
        </w:rPr>
        <w:t xml:space="preserve"> &lt;&lt;</w:t>
      </w:r>
      <w:r w:rsidR="00B646EB">
        <w:rPr>
          <w:rFonts w:ascii="GHEA Grapalat" w:hAnsi="GHEA Grapalat"/>
          <w:sz w:val="20"/>
          <w:lang w:val="ru-RU"/>
        </w:rPr>
        <w:t>Սպորտի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և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երիտասարդական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միջոցառումների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իրականացման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գրասենյակ</w:t>
      </w:r>
      <w:r w:rsidR="00B646EB" w:rsidRPr="00B646EB">
        <w:rPr>
          <w:rFonts w:ascii="GHEA Grapalat" w:hAnsi="GHEA Grapalat"/>
          <w:sz w:val="20"/>
          <w:lang w:val="af-ZA"/>
        </w:rPr>
        <w:t xml:space="preserve">&gt;&gt; </w:t>
      </w:r>
      <w:r w:rsidR="00B646EB">
        <w:rPr>
          <w:rFonts w:ascii="GHEA Grapalat" w:hAnsi="GHEA Grapalat"/>
          <w:sz w:val="20"/>
          <w:lang w:val="ru-RU"/>
        </w:rPr>
        <w:t>ՊՀ</w:t>
      </w:r>
      <w:r w:rsidR="00B646EB" w:rsidRPr="00B646EB">
        <w:rPr>
          <w:rFonts w:ascii="GHEA Grapalat" w:hAnsi="GHEA Grapalat"/>
          <w:sz w:val="20"/>
          <w:lang w:val="af-ZA"/>
        </w:rPr>
        <w:t>-</w:t>
      </w:r>
      <w:r w:rsidR="00B646EB">
        <w:rPr>
          <w:rFonts w:ascii="GHEA Grapalat" w:hAnsi="GHEA Grapalat"/>
          <w:sz w:val="20"/>
          <w:lang w:val="ru-RU"/>
        </w:rPr>
        <w:t>ն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23419">
        <w:rPr>
          <w:rFonts w:ascii="GHEA Grapalat" w:hAnsi="GHEA Grapalat"/>
          <w:sz w:val="20"/>
          <w:lang w:val="ru-RU"/>
        </w:rPr>
        <w:t>Ա</w:t>
      </w:r>
      <w:r w:rsidR="00B646EB">
        <w:rPr>
          <w:rFonts w:ascii="GHEA Grapalat" w:hAnsi="GHEA Grapalat"/>
          <w:sz w:val="20"/>
          <w:lang w:val="ru-RU"/>
        </w:rPr>
        <w:t>բովյան</w:t>
      </w:r>
      <w:r w:rsidR="00B646EB" w:rsidRPr="00B646EB">
        <w:rPr>
          <w:rFonts w:ascii="GHEA Grapalat" w:hAnsi="GHEA Grapalat"/>
          <w:sz w:val="20"/>
          <w:lang w:val="af-ZA"/>
        </w:rPr>
        <w:t xml:space="preserve"> 9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646EB">
        <w:rPr>
          <w:rFonts w:ascii="GHEA Grapalat" w:hAnsi="GHEA Grapalat" w:cs="Sylfaen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00CCB">
        <w:rPr>
          <w:rFonts w:ascii="GHEA Grapalat" w:hAnsi="GHEA Grapalat"/>
          <w:sz w:val="20"/>
          <w:lang w:val="ru-RU"/>
        </w:rPr>
        <w:t>ՍԵԾԻԳ</w:t>
      </w:r>
      <w:r w:rsidR="00B00CCB" w:rsidRPr="00B00CCB">
        <w:rPr>
          <w:rFonts w:ascii="GHEA Grapalat" w:hAnsi="GHEA Grapalat"/>
          <w:sz w:val="20"/>
          <w:lang w:val="af-ZA"/>
        </w:rPr>
        <w:t>-</w:t>
      </w:r>
      <w:r w:rsidR="00B646EB">
        <w:rPr>
          <w:rFonts w:ascii="GHEA Grapalat" w:hAnsi="GHEA Grapalat"/>
          <w:sz w:val="20"/>
          <w:lang w:val="ru-RU"/>
        </w:rPr>
        <w:t>ՇՀԱՊՁԲ</w:t>
      </w:r>
      <w:r w:rsidR="00B646EB" w:rsidRPr="00B646EB">
        <w:rPr>
          <w:rFonts w:ascii="GHEA Grapalat" w:hAnsi="GHEA Grapalat"/>
          <w:sz w:val="20"/>
          <w:lang w:val="af-ZA"/>
        </w:rPr>
        <w:t xml:space="preserve">-15/10/2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շրջանակային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համաձայնագրերի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միջոցով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գնում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314"/>
        <w:gridCol w:w="415"/>
        <w:gridCol w:w="577"/>
        <w:gridCol w:w="709"/>
      </w:tblGrid>
      <w:tr w:rsidR="00213125" w:rsidRPr="00BF7713" w:rsidTr="00BD3197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BD319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15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D319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D319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00CCB" w:rsidTr="00BD319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C9569E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Սպորտային բաճկոններ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5825E3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5825E3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5E3" w:rsidRPr="005825E3" w:rsidRDefault="005825E3" w:rsidP="005825E3">
            <w:pPr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100 %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նեյլոն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կրծքավանդակի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աջ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ուսագլխից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17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ներքևամասում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արտադրողի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առևտրային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տարբերանշանը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ձախ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Հայաստանի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Հանրապետության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՝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գունավոր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թիկունքի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գրառումը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չափսն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ներքևի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չափսերն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միջև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հեռավորությունը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Բաճկոնի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մեջքի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32,5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տառերի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</w:t>
            </w:r>
            <w:r w:rsidRPr="005825E3">
              <w:rPr>
                <w:rFonts w:ascii="Courier New" w:hAnsi="Courier New" w:cs="Courier New"/>
                <w:bCs/>
                <w:sz w:val="14"/>
                <w:szCs w:val="14"/>
                <w:lang w:val="pt-BR"/>
              </w:rPr>
              <w:t> 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Երկկողմյա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գրպանները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ճարմանդով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հիմնական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ճարմանդը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երևացող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մանյակի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տեղադրված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հանովի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տաք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գլխարկով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կապիշոն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),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ջերմապաշտպանիչ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շերտը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սինտեպոն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՝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230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/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pt-BR"/>
              </w:rPr>
              <w:t>2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“ADIDAS”, “NIKE”, “ASICS”, “KELME”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կամ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համարժեքը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ISO 9001:2008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որակի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ստանդարտին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համապատասխանող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իրավատիրոջ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արտոնագրված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5825E3">
              <w:rPr>
                <w:rFonts w:ascii="GHEA Grapalat" w:hAnsi="GHEA Grapalat"/>
                <w:bCs/>
                <w:sz w:val="14"/>
                <w:szCs w:val="14"/>
              </w:rPr>
              <w:t>պատենտ</w:t>
            </w:r>
            <w:proofErr w:type="spellEnd"/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։</w:t>
            </w:r>
          </w:p>
          <w:p w:rsidR="005825E3" w:rsidRPr="005825E3" w:rsidRDefault="005825E3" w:rsidP="004A0A79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249" w:rsidRPr="00253249" w:rsidRDefault="00253249" w:rsidP="00253249">
            <w:pPr>
              <w:ind w:firstLine="459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lastRenderedPageBreak/>
              <w:t xml:space="preserve">100 %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նեյլոն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կրծքավանդակի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աջ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ուսագլխից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17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ներքևամասում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արտադրողի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առևտրային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տարբերանշանը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ձախ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Հայաստանի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Հանրապետության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՝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գունավոր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թիկունքի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գրառումը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չափսն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ներքևի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չափսերն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միջև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հեռավորությունը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Բաճկոնի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մեջքի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32,5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տառերի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</w:t>
            </w:r>
            <w:r w:rsidRPr="00253249">
              <w:rPr>
                <w:rFonts w:ascii="Courier New" w:hAnsi="Courier New" w:cs="Courier New"/>
                <w:bCs/>
                <w:sz w:val="14"/>
                <w:szCs w:val="14"/>
                <w:lang w:val="pt-BR"/>
              </w:rPr>
              <w:t> 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Երկկողմյա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գրպանները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ճարմանդով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հիմնական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ճարմանդը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երևացող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մանյակի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տեղադրված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հանովի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տաք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գլխարկով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կապիշոն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),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ջերմապաշտպանիչ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շերտը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սինտեպոն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՝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230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/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pt-BR"/>
              </w:rPr>
              <w:t>2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“KELME”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ISO 9001:2008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որակի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ստանդարտին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համապատասխանող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իրավատիրոջ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արտոնագրված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253249">
              <w:rPr>
                <w:rFonts w:ascii="GHEA Grapalat" w:hAnsi="GHEA Grapalat"/>
                <w:bCs/>
                <w:sz w:val="14"/>
                <w:szCs w:val="14"/>
              </w:rPr>
              <w:t>պատենտ</w:t>
            </w:r>
            <w:proofErr w:type="spellEnd"/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։</w:t>
            </w:r>
          </w:p>
          <w:p w:rsidR="005825E3" w:rsidRPr="00253249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5825E3" w:rsidRPr="00BF7713" w:rsidTr="00BD3197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169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1B466A" w:rsidRDefault="001B466A" w:rsidP="00001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="000011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նումների</w:t>
            </w:r>
            <w:r w:rsidR="0000119F" w:rsidRPr="00C234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011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5825E3" w:rsidRPr="00BF7713" w:rsidTr="00BD3197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+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25E3" w:rsidRPr="00BF6C99" w:rsidRDefault="00DA5CE2" w:rsidP="00DA5C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B1B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9B1BE0">
              <w:rPr>
                <w:rFonts w:ascii="GHEA Grapalat" w:hAnsi="GHEA Grapalat"/>
                <w:b/>
                <w:sz w:val="14"/>
                <w:szCs w:val="14"/>
              </w:rPr>
              <w:t>7.</w:t>
            </w:r>
            <w:r w:rsidR="00BF6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2015</w:t>
            </w:r>
            <w:r w:rsidR="00BF6C9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F045E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15.07.2015թ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82" w:type="dxa"/>
            <w:gridSpan w:val="32"/>
            <w:shd w:val="clear" w:color="auto" w:fill="auto"/>
            <w:vAlign w:val="center"/>
          </w:tcPr>
          <w:p w:rsidR="005825E3" w:rsidRPr="003D17D0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825E3" w:rsidRPr="00BF7713" w:rsidTr="00BD319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2" w:type="dxa"/>
            <w:gridSpan w:val="32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825E3" w:rsidRPr="00BF7713" w:rsidTr="00BD319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825E3" w:rsidRPr="00BF7713" w:rsidTr="00BD319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825E3" w:rsidRPr="00BF7713" w:rsidTr="00BD319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25E3" w:rsidRPr="003D17D0" w:rsidRDefault="005825E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90" w:type="dxa"/>
            <w:gridSpan w:val="40"/>
            <w:shd w:val="clear" w:color="auto" w:fill="auto"/>
            <w:vAlign w:val="center"/>
          </w:tcPr>
          <w:p w:rsidR="005825E3" w:rsidRPr="00604A2D" w:rsidRDefault="005825E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25E3" w:rsidRPr="00F56062" w:rsidRDefault="00F560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3318000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3318000</w:t>
            </w:r>
          </w:p>
        </w:tc>
      </w:tr>
      <w:tr w:rsidR="005825E3" w:rsidRPr="00BF7713" w:rsidTr="00BD319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25E3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25E3" w:rsidRPr="00BF7713" w:rsidTr="00BD3197">
        <w:tc>
          <w:tcPr>
            <w:tcW w:w="818" w:type="dxa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825E3" w:rsidRPr="00BF7713" w:rsidTr="00BD31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D3197" w:rsidRPr="00BF7713" w:rsidTr="00BD31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3197" w:rsidRPr="00BF7713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97" w:rsidRPr="00F56062" w:rsidRDefault="00BD3197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97" w:rsidRPr="00BF7713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3197" w:rsidRPr="00BD3197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3197" w:rsidRPr="00BD3197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</w:tr>
      <w:tr w:rsidR="00B55697" w:rsidRPr="00BF7713" w:rsidTr="00BD3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5697" w:rsidRPr="00BF7713" w:rsidTr="00BD319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E367D4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  <w:r w:rsidRPr="00E367D4">
              <w:rPr>
                <w:rFonts w:ascii="GHEA Grapalat" w:hAnsi="GHEA Grapalat" w:cs="Sylfaen"/>
                <w:b/>
                <w:sz w:val="14"/>
                <w:szCs w:val="14"/>
              </w:rPr>
              <w:t>%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</w:p>
        </w:tc>
      </w:tr>
      <w:tr w:rsidR="00B55697" w:rsidRPr="00BF7713" w:rsidTr="00BD3197">
        <w:trPr>
          <w:trHeight w:val="289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5697" w:rsidRPr="00BF7713" w:rsidRDefault="00B5569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2616FE" w:rsidRDefault="00B5569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55697" w:rsidRPr="00BF7713" w:rsidTr="00BD3197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2619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2619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1C2D5E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06.08.2015</w:t>
            </w:r>
            <w:r w:rsidR="001C2D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5B6C5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1F164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07.08.2015թ</w:t>
            </w:r>
          </w:p>
        </w:tc>
      </w:tr>
      <w:tr w:rsidR="00B55697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c>
          <w:tcPr>
            <w:tcW w:w="818" w:type="dxa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46" w:type="dxa"/>
            <w:gridSpan w:val="38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55697" w:rsidRPr="00BF7713" w:rsidTr="00BD31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55697" w:rsidRPr="00BF7713" w:rsidTr="00BD31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55697" w:rsidRPr="00BF7713" w:rsidTr="00BD31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7395" w:rsidRPr="00BF7713" w:rsidTr="00BD31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B7395" w:rsidRPr="00BF7713" w:rsidRDefault="00EB739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7395" w:rsidRPr="00F56062" w:rsidRDefault="00EB7395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7395" w:rsidRPr="00171820" w:rsidRDefault="00171820" w:rsidP="00FD3B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&lt;&lt;ՍԵԾԻԳ-ՇՀԱՊՁԲ-15/10/2&gt;&gt;-1</w:t>
            </w:r>
            <w:r w:rsidR="00FD3B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B7395" w:rsidRPr="009B62B7" w:rsidRDefault="009B62B7" w:rsidP="00F23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</w:t>
            </w:r>
            <w:r w:rsidR="00F2393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7395" w:rsidRPr="00DD63B3" w:rsidRDefault="008C4F8D" w:rsidP="00DD63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25.12.2015թ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7395" w:rsidRPr="00DD63B3" w:rsidRDefault="00EB739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7395" w:rsidRPr="009B62B7" w:rsidRDefault="009B62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:rsidR="00EB7395" w:rsidRPr="009B62B7" w:rsidRDefault="009B62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3318000</w:t>
            </w:r>
          </w:p>
        </w:tc>
      </w:tr>
      <w:tr w:rsidR="00EB7395" w:rsidRPr="00BF7713" w:rsidTr="00BD3197">
        <w:trPr>
          <w:trHeight w:val="150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7395" w:rsidRPr="00BF7713" w:rsidTr="00BD31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770EB" w:rsidRPr="00BF7713" w:rsidTr="00BD31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F56062" w:rsidRDefault="001770EB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Default="001770EB" w:rsidP="001770EB">
            <w:pPr>
              <w:widowControl w:val="0"/>
              <w:spacing w:before="240"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ք. Երևան, Սարի Թաղի 6 շարք, 122/3</w:t>
            </w:r>
          </w:p>
          <w:p w:rsidR="001770EB" w:rsidRPr="001770EB" w:rsidRDefault="001770EB" w:rsidP="001770EB">
            <w:pPr>
              <w:widowControl w:val="0"/>
              <w:spacing w:before="240"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(060)506260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elit-sport@mail.ru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0D387D" w:rsidRDefault="000D387D" w:rsidP="001770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1150012530670100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1770EB" w:rsidRDefault="001770EB" w:rsidP="001770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02599962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70EB" w:rsidRPr="00BF7713" w:rsidTr="00BD3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0EB" w:rsidRPr="00BF7713" w:rsidRDefault="001770E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770EB" w:rsidRPr="00BF7713" w:rsidRDefault="001770E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0EB" w:rsidRPr="00BF7713" w:rsidRDefault="001770E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4C0F78" w:rsidRDefault="004C0F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Առարկություն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ԾԻԳ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տնօրենի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կողմից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պայմանագիրը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ստորագրելու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Կարգի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փոփոխությունից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հետո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պայմանագիրը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ստորագրվում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աշխատակազմի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ղեկավարի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կողմից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0EB" w:rsidRPr="00BF7713" w:rsidTr="00BD319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0EB" w:rsidRPr="00BF7713" w:rsidTr="00BD319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0EB" w:rsidRPr="00BF7713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Ս.Դեմիրճյան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770EB" w:rsidRPr="00BF7713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/095/ 95-81-04</w:t>
            </w:r>
          </w:p>
        </w:tc>
        <w:tc>
          <w:tcPr>
            <w:tcW w:w="4089" w:type="dxa"/>
            <w:gridSpan w:val="16"/>
            <w:shd w:val="clear" w:color="auto" w:fill="auto"/>
            <w:vAlign w:val="center"/>
          </w:tcPr>
          <w:p w:rsidR="001770EB" w:rsidRPr="000935EC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secig@mail.ru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BA3199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  <w:r w:rsidRPr="00BA319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="00673895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Սպորտի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և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երիտասարդության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հարցերի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նախարարության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&lt;&lt;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Սպորտի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և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երիտասարդական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միջոցառումների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իրականացման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գրասենյակ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&gt;&gt;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ՊՀ</w:t>
      </w:r>
    </w:p>
    <w:sectPr w:rsidR="00613058" w:rsidRPr="00BA319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E90" w:rsidRDefault="00860E90">
      <w:r>
        <w:separator/>
      </w:r>
    </w:p>
  </w:endnote>
  <w:endnote w:type="continuationSeparator" w:id="0">
    <w:p w:rsidR="00860E90" w:rsidRDefault="0086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14C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14C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CCB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E90" w:rsidRDefault="00860E90">
      <w:r>
        <w:separator/>
      </w:r>
    </w:p>
  </w:footnote>
  <w:footnote w:type="continuationSeparator" w:id="0">
    <w:p w:rsidR="00860E90" w:rsidRDefault="00860E9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25E3" w:rsidRPr="00EB00B9" w:rsidRDefault="005825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25E3" w:rsidRPr="002D0BF6" w:rsidRDefault="005825E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25E3" w:rsidRPr="00C868EC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5697" w:rsidRPr="00871366" w:rsidRDefault="00B556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B7395" w:rsidRPr="002D0BF6" w:rsidRDefault="00EB739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9F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35EC"/>
    <w:rsid w:val="0009444C"/>
    <w:rsid w:val="00095B7E"/>
    <w:rsid w:val="000B3F73"/>
    <w:rsid w:val="000C210A"/>
    <w:rsid w:val="000D387D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5DC2"/>
    <w:rsid w:val="00170101"/>
    <w:rsid w:val="00170EDB"/>
    <w:rsid w:val="00171820"/>
    <w:rsid w:val="001770EB"/>
    <w:rsid w:val="00180617"/>
    <w:rsid w:val="00185136"/>
    <w:rsid w:val="001860C6"/>
    <w:rsid w:val="0019719D"/>
    <w:rsid w:val="001A2642"/>
    <w:rsid w:val="001A64A3"/>
    <w:rsid w:val="001B0C0E"/>
    <w:rsid w:val="001B33E6"/>
    <w:rsid w:val="001B466A"/>
    <w:rsid w:val="001C13FF"/>
    <w:rsid w:val="001C220F"/>
    <w:rsid w:val="001C2D5E"/>
    <w:rsid w:val="001C521B"/>
    <w:rsid w:val="001C578F"/>
    <w:rsid w:val="001F164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45FFC"/>
    <w:rsid w:val="00253249"/>
    <w:rsid w:val="002616FE"/>
    <w:rsid w:val="002619EA"/>
    <w:rsid w:val="0026753B"/>
    <w:rsid w:val="00270FCE"/>
    <w:rsid w:val="002827E6"/>
    <w:rsid w:val="0028768C"/>
    <w:rsid w:val="002955FD"/>
    <w:rsid w:val="002A5B15"/>
    <w:rsid w:val="002C5839"/>
    <w:rsid w:val="002C60EF"/>
    <w:rsid w:val="002D0BF6"/>
    <w:rsid w:val="002D3A6A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1549"/>
    <w:rsid w:val="004024D6"/>
    <w:rsid w:val="004135F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64D"/>
    <w:rsid w:val="004B2C83"/>
    <w:rsid w:val="004B2CAE"/>
    <w:rsid w:val="004B7482"/>
    <w:rsid w:val="004C0F78"/>
    <w:rsid w:val="004C3BEC"/>
    <w:rsid w:val="004D2A4F"/>
    <w:rsid w:val="004D4E6E"/>
    <w:rsid w:val="004F596C"/>
    <w:rsid w:val="004F6DBE"/>
    <w:rsid w:val="00512138"/>
    <w:rsid w:val="00531EA4"/>
    <w:rsid w:val="00541A77"/>
    <w:rsid w:val="005546EB"/>
    <w:rsid w:val="005645A0"/>
    <w:rsid w:val="00565F1E"/>
    <w:rsid w:val="005676AA"/>
    <w:rsid w:val="005825E3"/>
    <w:rsid w:val="00584C4F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6C57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11EF"/>
    <w:rsid w:val="006B7B4E"/>
    <w:rsid w:val="006C0EAC"/>
    <w:rsid w:val="006C71F1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59DE"/>
    <w:rsid w:val="007B6C31"/>
    <w:rsid w:val="007C3B03"/>
    <w:rsid w:val="007C7163"/>
    <w:rsid w:val="007D1BF8"/>
    <w:rsid w:val="007E1C14"/>
    <w:rsid w:val="007E26A1"/>
    <w:rsid w:val="007F0193"/>
    <w:rsid w:val="0080439B"/>
    <w:rsid w:val="00805D1B"/>
    <w:rsid w:val="00807B1C"/>
    <w:rsid w:val="00823294"/>
    <w:rsid w:val="0084522D"/>
    <w:rsid w:val="0085228E"/>
    <w:rsid w:val="00860E90"/>
    <w:rsid w:val="00871366"/>
    <w:rsid w:val="00874380"/>
    <w:rsid w:val="00880D77"/>
    <w:rsid w:val="008816D8"/>
    <w:rsid w:val="00890A14"/>
    <w:rsid w:val="0089170A"/>
    <w:rsid w:val="00891CC9"/>
    <w:rsid w:val="00894E35"/>
    <w:rsid w:val="0089503C"/>
    <w:rsid w:val="00896409"/>
    <w:rsid w:val="00896FD5"/>
    <w:rsid w:val="008A2E6B"/>
    <w:rsid w:val="008B206E"/>
    <w:rsid w:val="008C3DB4"/>
    <w:rsid w:val="008C4F8D"/>
    <w:rsid w:val="008C7670"/>
    <w:rsid w:val="008C78C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01C0"/>
    <w:rsid w:val="00901B34"/>
    <w:rsid w:val="00907C60"/>
    <w:rsid w:val="009104AF"/>
    <w:rsid w:val="00910DE9"/>
    <w:rsid w:val="00913176"/>
    <w:rsid w:val="00916899"/>
    <w:rsid w:val="0092549D"/>
    <w:rsid w:val="00926EA5"/>
    <w:rsid w:val="009337B2"/>
    <w:rsid w:val="009359D6"/>
    <w:rsid w:val="00941EC2"/>
    <w:rsid w:val="009507AF"/>
    <w:rsid w:val="00960BDD"/>
    <w:rsid w:val="00962A92"/>
    <w:rsid w:val="00963C65"/>
    <w:rsid w:val="009706C8"/>
    <w:rsid w:val="00975599"/>
    <w:rsid w:val="009928F7"/>
    <w:rsid w:val="00992C08"/>
    <w:rsid w:val="0099697A"/>
    <w:rsid w:val="009B1BE0"/>
    <w:rsid w:val="009B2E17"/>
    <w:rsid w:val="009B62B7"/>
    <w:rsid w:val="009B63BC"/>
    <w:rsid w:val="009B75F2"/>
    <w:rsid w:val="009C098A"/>
    <w:rsid w:val="009C104E"/>
    <w:rsid w:val="009D3A60"/>
    <w:rsid w:val="009D5470"/>
    <w:rsid w:val="009E193A"/>
    <w:rsid w:val="009E5F93"/>
    <w:rsid w:val="009F073F"/>
    <w:rsid w:val="009F5D08"/>
    <w:rsid w:val="009F71E7"/>
    <w:rsid w:val="00A03098"/>
    <w:rsid w:val="00A169C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6C01"/>
    <w:rsid w:val="00AA698E"/>
    <w:rsid w:val="00AB1F7F"/>
    <w:rsid w:val="00AB253E"/>
    <w:rsid w:val="00AB2D08"/>
    <w:rsid w:val="00AC7F6F"/>
    <w:rsid w:val="00AD5F58"/>
    <w:rsid w:val="00AE44F0"/>
    <w:rsid w:val="00AE7C17"/>
    <w:rsid w:val="00B00CCB"/>
    <w:rsid w:val="00B036F7"/>
    <w:rsid w:val="00B06F5C"/>
    <w:rsid w:val="00B10495"/>
    <w:rsid w:val="00B16C9D"/>
    <w:rsid w:val="00B20802"/>
    <w:rsid w:val="00B21464"/>
    <w:rsid w:val="00B21822"/>
    <w:rsid w:val="00B34A30"/>
    <w:rsid w:val="00B444C6"/>
    <w:rsid w:val="00B45438"/>
    <w:rsid w:val="00B5440A"/>
    <w:rsid w:val="00B5525A"/>
    <w:rsid w:val="00B55697"/>
    <w:rsid w:val="00B57B6C"/>
    <w:rsid w:val="00B646EB"/>
    <w:rsid w:val="00B7192A"/>
    <w:rsid w:val="00B737D5"/>
    <w:rsid w:val="00B7414D"/>
    <w:rsid w:val="00BA3199"/>
    <w:rsid w:val="00BD2B29"/>
    <w:rsid w:val="00BD3197"/>
    <w:rsid w:val="00BD3ECE"/>
    <w:rsid w:val="00BE08E1"/>
    <w:rsid w:val="00BE4030"/>
    <w:rsid w:val="00BE4581"/>
    <w:rsid w:val="00BE4FC4"/>
    <w:rsid w:val="00BE5F62"/>
    <w:rsid w:val="00BF118D"/>
    <w:rsid w:val="00BF6C99"/>
    <w:rsid w:val="00BF7713"/>
    <w:rsid w:val="00C00CA1"/>
    <w:rsid w:val="00C04BBE"/>
    <w:rsid w:val="00C07EBD"/>
    <w:rsid w:val="00C225E2"/>
    <w:rsid w:val="00C23419"/>
    <w:rsid w:val="00C244F4"/>
    <w:rsid w:val="00C34EC1"/>
    <w:rsid w:val="00C51538"/>
    <w:rsid w:val="00C54035"/>
    <w:rsid w:val="00C56677"/>
    <w:rsid w:val="00C63DF5"/>
    <w:rsid w:val="00C72D90"/>
    <w:rsid w:val="00C77392"/>
    <w:rsid w:val="00C868EC"/>
    <w:rsid w:val="00C90538"/>
    <w:rsid w:val="00C926B7"/>
    <w:rsid w:val="00C9569E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4C61"/>
    <w:rsid w:val="00D1512F"/>
    <w:rsid w:val="00D21F3A"/>
    <w:rsid w:val="00D2725C"/>
    <w:rsid w:val="00D405E4"/>
    <w:rsid w:val="00D472AC"/>
    <w:rsid w:val="00D52421"/>
    <w:rsid w:val="00D5325A"/>
    <w:rsid w:val="00D559F9"/>
    <w:rsid w:val="00D63146"/>
    <w:rsid w:val="00D660D3"/>
    <w:rsid w:val="00D673FC"/>
    <w:rsid w:val="00D7686F"/>
    <w:rsid w:val="00D810D7"/>
    <w:rsid w:val="00D83E21"/>
    <w:rsid w:val="00D84893"/>
    <w:rsid w:val="00D907F0"/>
    <w:rsid w:val="00D92B38"/>
    <w:rsid w:val="00D92FBE"/>
    <w:rsid w:val="00DA0C45"/>
    <w:rsid w:val="00DA3B88"/>
    <w:rsid w:val="00DA5CE2"/>
    <w:rsid w:val="00DB2581"/>
    <w:rsid w:val="00DB50C0"/>
    <w:rsid w:val="00DC3323"/>
    <w:rsid w:val="00DC3F30"/>
    <w:rsid w:val="00DC4A38"/>
    <w:rsid w:val="00DD63B3"/>
    <w:rsid w:val="00DE6A21"/>
    <w:rsid w:val="00DF78B4"/>
    <w:rsid w:val="00E14174"/>
    <w:rsid w:val="00E23182"/>
    <w:rsid w:val="00E24AA7"/>
    <w:rsid w:val="00E359C1"/>
    <w:rsid w:val="00E367D4"/>
    <w:rsid w:val="00E40A44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484F"/>
    <w:rsid w:val="00EB5497"/>
    <w:rsid w:val="00EB6973"/>
    <w:rsid w:val="00EB6B0D"/>
    <w:rsid w:val="00EB739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5EB"/>
    <w:rsid w:val="00F04D03"/>
    <w:rsid w:val="00F07934"/>
    <w:rsid w:val="00F11DDE"/>
    <w:rsid w:val="00F22D7A"/>
    <w:rsid w:val="00F23628"/>
    <w:rsid w:val="00F2393E"/>
    <w:rsid w:val="00F313A6"/>
    <w:rsid w:val="00F33451"/>
    <w:rsid w:val="00F408C7"/>
    <w:rsid w:val="00F50FBC"/>
    <w:rsid w:val="00F546D9"/>
    <w:rsid w:val="00F56062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155"/>
    <w:rsid w:val="00FC062E"/>
    <w:rsid w:val="00FC5B89"/>
    <w:rsid w:val="00FD0C86"/>
    <w:rsid w:val="00FD1267"/>
    <w:rsid w:val="00FD3BB0"/>
    <w:rsid w:val="00FD690C"/>
    <w:rsid w:val="00FE1928"/>
    <w:rsid w:val="00FE3FCB"/>
    <w:rsid w:val="00FF219A"/>
    <w:rsid w:val="00FF34A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РІЪоІрІрафВЪафЬ ґІт  АЬВІтІОІрам  ЬафШ   ОІоІрєИаф  ШІкЖЬ</vt:lpstr>
    </vt:vector>
  </TitlesOfParts>
  <Company>ANPP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РІЪоІрІрафВЪафЬ ґІт  АЬВІтІОІрам  ЬафШ   ОІоІрєИаф  ШІкЖЬ</dc:title>
  <dc:subject/>
  <dc:creator>NAT</dc:creator>
  <cp:keywords/>
  <dc:description/>
  <cp:lastModifiedBy>Mane.Tshagharyan</cp:lastModifiedBy>
  <cp:revision>77</cp:revision>
  <cp:lastPrinted>2015-09-18T08:47:00Z</cp:lastPrinted>
  <dcterms:created xsi:type="dcterms:W3CDTF">2015-08-10T08:47:00Z</dcterms:created>
  <dcterms:modified xsi:type="dcterms:W3CDTF">2015-09-18T10:58:00Z</dcterms:modified>
</cp:coreProperties>
</file>