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DC" w:rsidRDefault="000C59DC" w:rsidP="000C59D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59DC" w:rsidRPr="000D0C32" w:rsidRDefault="000C59DC" w:rsidP="000C59D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59DC" w:rsidRPr="000D0C32" w:rsidRDefault="000C59DC" w:rsidP="000C59DC">
      <w:pPr>
        <w:pStyle w:val="a5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59DC" w:rsidRPr="000D0C32" w:rsidRDefault="000C59DC" w:rsidP="000C59D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C59DC" w:rsidRPr="000D0C32" w:rsidRDefault="000C59DC" w:rsidP="000C59D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C59DC" w:rsidRPr="000D0C32" w:rsidRDefault="000C59DC" w:rsidP="000C59D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C59DC" w:rsidRPr="000D0C32" w:rsidRDefault="000C59DC" w:rsidP="000C59D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հունիսի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10- 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–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C59DC" w:rsidRPr="000D0C32" w:rsidRDefault="000C59DC" w:rsidP="000C59D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C59DC" w:rsidRPr="000D0C32" w:rsidRDefault="000C59DC" w:rsidP="000C59D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ՊԱՐԶԵՑՎԱԾ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&lt;&lt;ԱՄԱՔ2Դ-ՊԸԾԾԲ 15/1&gt;&gt;</w:t>
      </w:r>
    </w:p>
    <w:p w:rsidR="000C59DC" w:rsidRPr="000D0C32" w:rsidRDefault="000C59DC" w:rsidP="000C59DC">
      <w:pPr>
        <w:pStyle w:val="3"/>
        <w:spacing w:after="240" w:line="360" w:lineRule="auto"/>
        <w:ind w:firstLine="0"/>
        <w:jc w:val="left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 ,,Արարատ քաղաքի Պարույր Սևակի անավան N2 հիմնական դպրոց&gt;&gt; ՊՈԱԿ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քաղաք Արարատ Շահումյան փող 16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&lt;&lt;ԱՄԱՔ2Դ-ՊԸԾԾԲ 15/1&gt;&gt;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պարզեցված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455"/>
      </w:tblGrid>
      <w:tr w:rsidR="000C59DC" w:rsidRPr="00BC5B7B" w:rsidTr="001845F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C59DC" w:rsidRPr="000D0C32" w:rsidRDefault="000C59DC" w:rsidP="001845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C59DC" w:rsidRPr="000D0C32" w:rsidRDefault="000C59DC" w:rsidP="001845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C59DC" w:rsidRPr="000D0C32" w:rsidRDefault="000C59DC" w:rsidP="001845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C59DC" w:rsidRPr="000D0C32" w:rsidRDefault="000C59DC" w:rsidP="001845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C59DC" w:rsidRPr="000D0C32" w:rsidRDefault="000C59DC" w:rsidP="001845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0C59DC" w:rsidRPr="000D0C32" w:rsidRDefault="000C59DC" w:rsidP="001845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C59DC" w:rsidRPr="00BC5B7B" w:rsidTr="001845F3">
        <w:trPr>
          <w:trHeight w:val="140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C59DC" w:rsidRPr="000D0C32" w:rsidRDefault="000C59DC" w:rsidP="001845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C59DC" w:rsidRPr="000D0C32" w:rsidRDefault="000C59DC" w:rsidP="001845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Դպրոցի ճաշարանի վերանորոգում և վերակառուցում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C59DC" w:rsidRPr="00CC3DA4" w:rsidRDefault="000C59DC" w:rsidP="001845F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&lt;&lt; Վահրադյան Շին&gt;&gt;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C59DC" w:rsidRPr="007F793F" w:rsidRDefault="000C59DC" w:rsidP="001845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F793F">
              <w:rPr>
                <w:rFonts w:ascii="GHEA Grapalat" w:hAnsi="GHEA Grapalat"/>
                <w:b/>
                <w:sz w:val="20"/>
                <w:lang w:val="af-ZA"/>
              </w:rPr>
              <w:t>1-</w:t>
            </w:r>
            <w:r w:rsidRPr="007F793F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7F79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F793F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0C59DC" w:rsidRPr="007F793F" w:rsidRDefault="000C59DC" w:rsidP="001845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F793F">
              <w:rPr>
                <w:rFonts w:ascii="GHEA Grapalat" w:hAnsi="GHEA Grapalat"/>
                <w:b/>
                <w:sz w:val="20"/>
                <w:lang w:val="af-ZA"/>
              </w:rPr>
              <w:t>2-</w:t>
            </w:r>
            <w:r w:rsidRPr="007F793F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7F79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F793F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0C59DC" w:rsidRPr="007F793F" w:rsidRDefault="000C59DC" w:rsidP="001845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F793F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7F793F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7F79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F793F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0C59DC" w:rsidRPr="007F793F" w:rsidRDefault="000C59DC" w:rsidP="001845F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7F793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7F793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7F793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7F793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0C59DC" w:rsidRPr="007F793F" w:rsidRDefault="000C59DC" w:rsidP="001845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F793F">
              <w:rPr>
                <w:rFonts w:ascii="GHEA Grapalat" w:hAnsi="GHEA Grapalat"/>
                <w:b/>
                <w:sz w:val="20"/>
                <w:lang w:val="af-ZA"/>
              </w:rPr>
              <w:t>Բողոքարկման պատասխանի ուշացման և հայտարարության մեջ նշված ժամկետների խախտման պատճառով  &lt;&lt;ԱՄԱՔ2Դ-ՊԸԾԾԲ 15/1&gt;&gt;</w:t>
            </w:r>
            <w:r w:rsidRPr="007F793F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7F79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F793F">
              <w:rPr>
                <w:rFonts w:ascii="GHEA Grapalat" w:hAnsi="GHEA Grapalat" w:cs="Sylfaen"/>
                <w:b/>
                <w:sz w:val="20"/>
                <w:lang w:val="af-ZA"/>
              </w:rPr>
              <w:t>ծածկագրով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գնումը նպատակարմար չենք գտնում իրականացնել</w:t>
            </w:r>
            <w:r w:rsidR="0078360C" w:rsidRPr="0078360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20"/>
                <w:lang w:val="af-ZA"/>
              </w:rPr>
              <w:t>և պայմանագիր կնքել:</w:t>
            </w:r>
          </w:p>
        </w:tc>
      </w:tr>
      <w:tr w:rsidR="000C59DC" w:rsidRPr="000D0C32" w:rsidTr="001845F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C59DC" w:rsidRPr="000D0C32" w:rsidRDefault="000C59DC" w:rsidP="001845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C59DC" w:rsidRPr="000D0C32" w:rsidRDefault="000C59DC" w:rsidP="001845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Դպրոցի ճաշարանի վերանորոգում և </w:t>
            </w:r>
            <w:r w:rsidRPr="0078360C">
              <w:rPr>
                <w:rFonts w:ascii="Arial Unicode" w:hAnsi="Arial Unicode"/>
                <w:sz w:val="20"/>
                <w:lang w:val="af-ZA"/>
              </w:rPr>
              <w:t>վերա</w:t>
            </w:r>
            <w:r w:rsidR="0078360C" w:rsidRPr="0078360C">
              <w:rPr>
                <w:rFonts w:ascii="Arial Unicode" w:hAnsi="Arial Unicode"/>
                <w:sz w:val="20"/>
                <w:lang w:val="ru-RU"/>
              </w:rPr>
              <w:t>կ</w:t>
            </w:r>
            <w:r w:rsidRPr="0078360C">
              <w:rPr>
                <w:rFonts w:ascii="Arial Unicode" w:hAnsi="Arial Unicode"/>
                <w:sz w:val="20"/>
                <w:lang w:val="af-ZA"/>
              </w:rPr>
              <w:t>առուցում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C59DC" w:rsidRPr="000D0C32" w:rsidRDefault="000C59DC" w:rsidP="001845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&lt;&lt;Արարատշին&gt;&gt;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C59DC" w:rsidRPr="000D0C32" w:rsidRDefault="000C59DC" w:rsidP="001845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0C59DC" w:rsidRPr="000D0C32" w:rsidRDefault="000C59DC" w:rsidP="001845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59DC" w:rsidRPr="000D0C32" w:rsidTr="001845F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C59DC" w:rsidRPr="000D0C32" w:rsidRDefault="000C59DC" w:rsidP="001845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C59DC" w:rsidRPr="000D0C32" w:rsidRDefault="000C59DC" w:rsidP="001845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0C59DC" w:rsidRPr="000D0C32" w:rsidRDefault="000C59DC" w:rsidP="001845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C59DC" w:rsidRPr="000D0C32" w:rsidRDefault="000C59DC" w:rsidP="001845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0C59DC" w:rsidRPr="000D0C32" w:rsidRDefault="000C59DC" w:rsidP="001845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59DC" w:rsidRPr="000D0C32" w:rsidRDefault="000C59DC" w:rsidP="000C59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704105">
        <w:rPr>
          <w:rFonts w:ascii="GHEA Grapalat" w:hAnsi="GHEA Grapalat"/>
          <w:b/>
          <w:sz w:val="20"/>
          <w:u w:val="single"/>
          <w:lang w:val="af-ZA"/>
        </w:rPr>
        <w:t>Կարեն Մելքոնյան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0C59DC" w:rsidRPr="00704105" w:rsidRDefault="000C59DC" w:rsidP="000C59D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704105">
        <w:rPr>
          <w:rFonts w:ascii="GHEA Grapalat" w:hAnsi="GHEA Grapalat"/>
          <w:b/>
          <w:sz w:val="20"/>
          <w:u w:val="single"/>
          <w:lang w:val="af-ZA"/>
        </w:rPr>
        <w:t>091234310</w:t>
      </w:r>
      <w:r w:rsidRPr="00704105">
        <w:rPr>
          <w:rFonts w:ascii="GHEA Grapalat" w:hAnsi="GHEA Grapalat" w:cs="Arial Armenian"/>
          <w:b/>
          <w:sz w:val="20"/>
          <w:u w:val="single"/>
          <w:lang w:val="af-ZA"/>
        </w:rPr>
        <w:t>։</w:t>
      </w:r>
    </w:p>
    <w:p w:rsidR="000C59DC" w:rsidRPr="00704105" w:rsidRDefault="000C59DC" w:rsidP="000C59D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704105">
        <w:rPr>
          <w:rFonts w:ascii="GHEA Grapalat" w:hAnsi="GHEA Grapalat"/>
          <w:b/>
          <w:sz w:val="20"/>
          <w:u w:val="single"/>
          <w:lang w:val="af-ZA"/>
        </w:rPr>
        <w:t>ararat2@schools.am</w:t>
      </w:r>
      <w:r w:rsidRPr="00704105">
        <w:rPr>
          <w:rFonts w:ascii="GHEA Grapalat" w:hAnsi="GHEA Grapalat" w:cs="Arial Armenian"/>
          <w:b/>
          <w:sz w:val="20"/>
          <w:u w:val="single"/>
          <w:lang w:val="af-ZA"/>
        </w:rPr>
        <w:t>։</w:t>
      </w:r>
    </w:p>
    <w:p w:rsidR="000C59DC" w:rsidRPr="000D0C32" w:rsidRDefault="000C59DC" w:rsidP="000C59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704105">
        <w:rPr>
          <w:rFonts w:ascii="GHEA Grapalat" w:hAnsi="GHEA Grapalat"/>
          <w:b/>
          <w:sz w:val="20"/>
          <w:u w:val="single"/>
          <w:lang w:val="af-ZA"/>
        </w:rPr>
        <w:t>023441209</w:t>
      </w:r>
      <w:r w:rsidRPr="00704105">
        <w:rPr>
          <w:rFonts w:ascii="GHEA Grapalat" w:hAnsi="GHEA Grapalat" w:cs="Arial Armenian"/>
          <w:b/>
          <w:sz w:val="20"/>
          <w:u w:val="single"/>
          <w:lang w:val="af-ZA"/>
        </w:rPr>
        <w:t>։</w:t>
      </w:r>
    </w:p>
    <w:p w:rsidR="000C59DC" w:rsidRPr="000D0C32" w:rsidRDefault="000C59DC" w:rsidP="000C59D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,,Արարատ քաղաքի Պարույր Սևակի անավան N2 հիմնական դպրոց&gt;&gt; ՊՈԱԿ</w:t>
      </w:r>
    </w:p>
    <w:p w:rsidR="00F0519D" w:rsidRPr="000C59DC" w:rsidRDefault="00F0519D">
      <w:pPr>
        <w:rPr>
          <w:lang w:val="es-ES"/>
        </w:rPr>
      </w:pPr>
    </w:p>
    <w:sectPr w:rsidR="00F0519D" w:rsidRPr="000C59DC" w:rsidSect="00B6513F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052" w:rsidRDefault="00A52052">
      <w:r>
        <w:separator/>
      </w:r>
    </w:p>
  </w:endnote>
  <w:endnote w:type="continuationSeparator" w:id="0">
    <w:p w:rsidR="00A52052" w:rsidRDefault="00A5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C59DC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A5205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C59DC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8360C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A5205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052" w:rsidRDefault="00A52052">
      <w:r>
        <w:separator/>
      </w:r>
    </w:p>
  </w:footnote>
  <w:footnote w:type="continuationSeparator" w:id="0">
    <w:p w:rsidR="00A52052" w:rsidRDefault="00A52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DC"/>
    <w:rsid w:val="000C59DC"/>
    <w:rsid w:val="0078360C"/>
    <w:rsid w:val="00A52052"/>
    <w:rsid w:val="00BC5B7B"/>
    <w:rsid w:val="00F0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C59D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C59D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0C59D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C59D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0C59D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0C59D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0C59D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C59D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0C59DC"/>
  </w:style>
  <w:style w:type="paragraph" w:styleId="a8">
    <w:name w:val="footer"/>
    <w:basedOn w:val="a"/>
    <w:link w:val="a9"/>
    <w:rsid w:val="000C59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0C59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C59D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C59D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0C59D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C59D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0C59D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0C59D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0C59D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C59D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0C59DC"/>
  </w:style>
  <w:style w:type="paragraph" w:styleId="a8">
    <w:name w:val="footer"/>
    <w:basedOn w:val="a"/>
    <w:link w:val="a9"/>
    <w:rsid w:val="000C59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0C59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ааа</cp:lastModifiedBy>
  <cp:revision>3</cp:revision>
  <dcterms:created xsi:type="dcterms:W3CDTF">2015-11-05T10:48:00Z</dcterms:created>
  <dcterms:modified xsi:type="dcterms:W3CDTF">2015-11-05T13:01:00Z</dcterms:modified>
</cp:coreProperties>
</file>