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C32BD2" w:rsidRDefault="00D73562" w:rsidP="00F86C72">
      <w:pPr>
        <w:pStyle w:val="Heading9"/>
        <w:rPr>
          <w:rFonts w:ascii="Sylfaen" w:hAnsi="Sylfaen"/>
          <w:lang w:val="hy-AM"/>
        </w:rPr>
      </w:pPr>
      <w:r w:rsidRPr="00D7356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1A3FD3" w:rsidRPr="00C32BD2">
        <w:rPr>
          <w:rFonts w:ascii="Sylfaen" w:hAnsi="Sylfaen" w:cs="Times Armenian"/>
          <w:lang w:val="hy-AM"/>
        </w:rPr>
        <w:t>164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Pr="001A3FD3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C32BD2">
        <w:rPr>
          <w:rFonts w:ascii="Sylfaen" w:hAnsi="Sylfaen"/>
          <w:sz w:val="18"/>
          <w:szCs w:val="18"/>
          <w:lang w:val="af-ZA"/>
        </w:rPr>
        <w:t>№164/GArm/16</w:t>
      </w:r>
      <w:r w:rsidR="001A3FD3" w:rsidRPr="001A3FD3">
        <w:rPr>
          <w:rFonts w:ascii="Sylfaen" w:hAnsi="Sylfaen"/>
          <w:sz w:val="18"/>
          <w:szCs w:val="18"/>
          <w:lang w:val="af-ZA"/>
        </w:rPr>
        <w:t>_2.2_60-01.12.15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A3FD3" w:rsidRPr="001A3FD3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8D063D">
        <w:rPr>
          <w:bCs/>
          <w:sz w:val="24"/>
          <w:szCs w:val="24"/>
          <w:lang w:val="af-ZA"/>
        </w:rPr>
        <w:t>.</w:t>
      </w:r>
      <w:r w:rsidR="001A3FD3" w:rsidRPr="001A3FD3">
        <w:rPr>
          <w:rFonts w:ascii="Sylfaen" w:hAnsi="Sylfaen"/>
          <w:bCs/>
          <w:sz w:val="24"/>
          <w:szCs w:val="24"/>
          <w:lang w:val="hy-AM"/>
        </w:rPr>
        <w:t>12</w:t>
      </w:r>
      <w:r>
        <w:rPr>
          <w:bCs/>
          <w:sz w:val="24"/>
          <w:szCs w:val="24"/>
          <w:lang w:val="af-ZA"/>
        </w:rPr>
        <w:t>.201</w:t>
      </w:r>
      <w:r w:rsidR="00D45315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D7385D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Default="007B7554" w:rsidP="007D6A62">
            <w:pPr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Հ</w:t>
            </w:r>
            <w:r>
              <w:rPr>
                <w:rFonts w:ascii="Sylfaen" w:hAnsi="Sylfaen" w:cs="Sylfaen"/>
                <w:b/>
                <w:lang w:val="hy-AM"/>
              </w:rPr>
              <w:t xml:space="preserve">ակակոռոզիոն  ներկ </w:t>
            </w:r>
            <w:r w:rsidR="00D7385D">
              <w:rPr>
                <w:rFonts w:ascii="Sylfaen" w:hAnsi="Sylfaen" w:cs="Sylfaen"/>
                <w:b/>
              </w:rPr>
              <w:t>և</w:t>
            </w:r>
            <w:r w:rsidR="00D7385D" w:rsidRPr="00D7385D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D7385D">
              <w:rPr>
                <w:rFonts w:ascii="Sylfaen" w:hAnsi="Sylfaen" w:cs="Sylfaen"/>
                <w:b/>
              </w:rPr>
              <w:t>ներկի</w:t>
            </w:r>
            <w:r w:rsidR="00D7385D" w:rsidRPr="00D7385D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D7385D">
              <w:rPr>
                <w:rFonts w:ascii="Sylfaen" w:hAnsi="Sylfaen" w:cs="Sylfaen"/>
                <w:b/>
              </w:rPr>
              <w:t>լուծիչ</w:t>
            </w:r>
          </w:p>
          <w:p w:rsidR="001A3FD3" w:rsidRPr="00D7385D" w:rsidRDefault="001A3FD3" w:rsidP="007D6A62">
            <w:pPr>
              <w:jc w:val="center"/>
              <w:rPr>
                <w:rFonts w:ascii="Sylfaen" w:hAnsi="Sylfaen" w:cs="Tahoma"/>
                <w:lang w:val="pt-BR"/>
              </w:rPr>
            </w:pPr>
          </w:p>
        </w:tc>
      </w:tr>
      <w:tr w:rsidR="001A3FD3" w:rsidRPr="00A01F7E" w:rsidTr="00850A93">
        <w:trPr>
          <w:trHeight w:val="377"/>
        </w:trPr>
        <w:tc>
          <w:tcPr>
            <w:tcW w:w="38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FD3" w:rsidRPr="000D10B8" w:rsidRDefault="001A3FD3" w:rsidP="009570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FD3" w:rsidRPr="001A3FD3" w:rsidRDefault="001A3FD3" w:rsidP="000D10B8">
            <w:pPr>
              <w:rPr>
                <w:rFonts w:ascii="Sylfaen" w:hAnsi="Sylfaen" w:cs="Sylfaen"/>
                <w:sz w:val="18"/>
                <w:szCs w:val="18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Հ</w:t>
            </w: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>ակակոռոզիոն  ներկ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123000 կգ</w:t>
            </w:r>
          </w:p>
        </w:tc>
      </w:tr>
      <w:tr w:rsidR="001A3FD3" w:rsidRPr="00A01F7E" w:rsidTr="00850A93">
        <w:trPr>
          <w:trHeight w:val="377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FD3" w:rsidRDefault="001A3FD3" w:rsidP="009570E5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FD3" w:rsidRPr="001A3FD3" w:rsidRDefault="001A3FD3" w:rsidP="000D10B8">
            <w:pPr>
              <w:rPr>
                <w:rFonts w:ascii="Sylfaen" w:hAnsi="Sylfaen" w:cs="Sylfaen"/>
                <w:sz w:val="18"/>
                <w:szCs w:val="18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Ներկի</w:t>
            </w:r>
            <w:r w:rsidRPr="001A3FD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>լուծիչ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 12300 լիտր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7B7554" w:rsidP="00960F38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140,</w:t>
            </w:r>
          </w:p>
        </w:tc>
      </w:tr>
      <w:tr w:rsidR="00A01F7E" w:rsidRPr="001A3FD3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A3FD3" w:rsidRDefault="001A3FD3" w:rsidP="001A3FD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238374000</w:t>
            </w:r>
            <w:r w:rsidRPr="00C32BD2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="002A3EC5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A3EC5"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>(ներառյալ ԱԱՀ)</w:t>
            </w:r>
            <w:r w:rsidRPr="001A3FD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  <w:p w:rsidR="001A3FD3" w:rsidRPr="00C32BD2" w:rsidRDefault="001A3FD3" w:rsidP="001A3FD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>Հակակոռոզիոն  ներկ</w:t>
            </w:r>
            <w:r w:rsidRPr="00C32BD2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՝ </w:t>
            </w:r>
            <w:r w:rsidRPr="00C32BD2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221400000</w:t>
            </w:r>
          </w:p>
          <w:p w:rsidR="001A3FD3" w:rsidRPr="001A3FD3" w:rsidRDefault="001A3FD3" w:rsidP="001A3FD3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Ներկի</w:t>
            </w:r>
            <w:r w:rsidRPr="001A3FD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>լուծիչ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՝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16974000</w:t>
            </w:r>
          </w:p>
          <w:p w:rsidR="001A3FD3" w:rsidRPr="001A3FD3" w:rsidRDefault="001A3FD3" w:rsidP="001A3FD3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բաժին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0E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860ECC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1A3FD3" w:rsidP="007B75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7B7554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B7554" w:rsidRDefault="001A3FD3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</w:t>
            </w:r>
            <w:r w:rsidR="007B7554"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32BD2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32BD2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32BD2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C32BD2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1A3FD3" w:rsidP="001A3FD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1A3FD3"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A3FD3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A3FD3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A3FD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4531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A3FD3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A3FD3" w:rsidRPr="001A3FD3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A3FD3" w:rsidRPr="001A3FD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A3FD3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B7554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7B755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A3FD3" w:rsidRPr="001A3FD3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A3FD3" w:rsidRPr="001A3FD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A3FD3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A3FD3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A3FD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76229F" w:rsidRPr="00C32BD2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1A3FD3" w:rsidRPr="00C32BD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164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D2550" w:rsidRDefault="00C32BD2" w:rsidP="000D2550">
      <w:pPr>
        <w:pStyle w:val="Heading9"/>
        <w:rPr>
          <w:rFonts w:ascii="Sylfaen" w:hAnsi="Sylfaen" w:cs="Times Armenian"/>
          <w:lang w:val="hy-AM"/>
        </w:rPr>
      </w:pPr>
      <w:bookmarkStart w:id="0" w:name="_GoBack"/>
      <w:bookmarkEnd w:id="0"/>
      <w:r>
        <w:rPr>
          <w:rFonts w:ascii="Sylfaen" w:hAnsi="Sylfaen"/>
          <w:sz w:val="18"/>
          <w:szCs w:val="18"/>
          <w:lang w:val="af-ZA"/>
        </w:rPr>
        <w:t>№164/GArm/16</w:t>
      </w:r>
      <w:r w:rsidR="001A3FD3" w:rsidRPr="001A3FD3">
        <w:rPr>
          <w:rFonts w:ascii="Sylfaen" w:hAnsi="Sylfaen"/>
          <w:sz w:val="18"/>
          <w:szCs w:val="18"/>
          <w:lang w:val="af-ZA"/>
        </w:rPr>
        <w:t>_2.2_60-01.12.15</w:t>
      </w:r>
      <w:r w:rsidR="000D2550" w:rsidRPr="00D45315">
        <w:rPr>
          <w:rFonts w:ascii="Sylfaen" w:hAnsi="Sylfaen" w:cs="Times Armenian"/>
          <w:lang w:val="hy-AM"/>
        </w:rPr>
        <w:tab/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A3FD3" w:rsidRPr="001A3FD3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01</w:t>
      </w:r>
      <w:r w:rsidR="00423E8F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</w:t>
      </w:r>
      <w:r w:rsidR="001A3FD3" w:rsidRPr="001A3FD3">
        <w:rPr>
          <w:rFonts w:ascii="Sylfaen" w:hAnsi="Sylfaen" w:cs="Times Armenian"/>
          <w:b/>
          <w:color w:val="000000"/>
          <w:sz w:val="22"/>
          <w:szCs w:val="20"/>
          <w:lang w:val="ru-RU" w:eastAsia="ru-RU"/>
        </w:rPr>
        <w:t>12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.201</w:t>
      </w:r>
      <w:r w:rsidR="000D2550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5</w:t>
      </w:r>
      <w:r w:rsidR="00C36369"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0D2550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C32BD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1A3FD3" w:rsidRDefault="00C70538" w:rsidP="00C70538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="001A3FD3" w:rsidRPr="001A3FD3">
              <w:rPr>
                <w:rFonts w:ascii="Sylfaen" w:hAnsi="Sylfaen"/>
                <w:lang w:val="ru-RU"/>
              </w:rPr>
              <w:t xml:space="preserve"> и растворитель для краски</w:t>
            </w:r>
          </w:p>
        </w:tc>
      </w:tr>
      <w:tr w:rsidR="001A3FD3" w:rsidRPr="007B7554" w:rsidTr="004114AA">
        <w:tc>
          <w:tcPr>
            <w:tcW w:w="328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C70538" w:rsidRDefault="001A3FD3" w:rsidP="00440AB6">
            <w:pPr>
              <w:spacing w:before="20" w:after="20"/>
              <w:rPr>
                <w:rFonts w:ascii="Sylfaen" w:hAnsi="Sylfaen"/>
              </w:rPr>
            </w:pP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Pr="001A3FD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 xml:space="preserve"> 123000 кг</w:t>
            </w:r>
          </w:p>
        </w:tc>
      </w:tr>
      <w:tr w:rsidR="001A3FD3" w:rsidRPr="007B7554" w:rsidTr="004114AA">
        <w:tc>
          <w:tcPr>
            <w:tcW w:w="328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1A3FD3" w:rsidRDefault="001A3FD3" w:rsidP="00440AB6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Р</w:t>
            </w:r>
            <w:proofErr w:type="spellStart"/>
            <w:r w:rsidRPr="001A3FD3">
              <w:rPr>
                <w:rFonts w:ascii="Sylfaen" w:hAnsi="Sylfaen"/>
                <w:lang w:val="ru-RU"/>
              </w:rPr>
              <w:t>астворитель</w:t>
            </w:r>
            <w:proofErr w:type="spellEnd"/>
            <w:r w:rsidRPr="001A3FD3">
              <w:rPr>
                <w:rFonts w:ascii="Sylfaen" w:hAnsi="Sylfaen"/>
                <w:lang w:val="ru-RU"/>
              </w:rPr>
              <w:t xml:space="preserve"> для краски</w:t>
            </w:r>
            <w:r>
              <w:rPr>
                <w:rFonts w:ascii="Sylfaen" w:hAnsi="Sylfaen"/>
              </w:rPr>
              <w:t xml:space="preserve"> 12300л.</w:t>
            </w:r>
          </w:p>
        </w:tc>
      </w:tr>
      <w:tr w:rsidR="00F86C72" w:rsidRPr="00C32BD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C5BA1" w:rsidRDefault="00C70538" w:rsidP="000D2550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570E5" w:rsidRDefault="009570E5" w:rsidP="009570E5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C32BD2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1A3FD3" w:rsidRDefault="001A3FD3" w:rsidP="001A3FD3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238374000</w:t>
            </w:r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  <w:p w:rsidR="001A3FD3" w:rsidRPr="001A3FD3" w:rsidRDefault="001A3FD3" w:rsidP="001A3FD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Pr="001A3FD3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221400000</w:t>
            </w:r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  <w:p w:rsidR="00F86C72" w:rsidRPr="001A3FD3" w:rsidRDefault="001A3FD3" w:rsidP="001A3FD3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1A3FD3">
              <w:rPr>
                <w:rFonts w:ascii="Sylfaen" w:hAnsi="Sylfaen"/>
                <w:lang w:val="ru-RU"/>
              </w:rPr>
              <w:t xml:space="preserve">Растворитель для краски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՝</w:t>
            </w:r>
            <w:r w:rsidRPr="001A3FD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16974000</w:t>
            </w:r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</w:t>
            </w:r>
            <w:proofErr w:type="gramStart"/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)</w:t>
            </w:r>
            <w:proofErr w:type="gramEnd"/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C32BD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C32BD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C32BD2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B4665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B4665A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B4665A" w:rsidP="00C70538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C70538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B4665A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Сейран </w:t>
            </w:r>
            <w:r w:rsidR="002C0C88">
              <w:rPr>
                <w:rFonts w:ascii="Sylfaen" w:hAnsi="Sylfaen"/>
                <w:sz w:val="18"/>
                <w:szCs w:val="18"/>
                <w:lang w:eastAsia="ru-RU"/>
              </w:rPr>
              <w:t xml:space="preserve"> Акобя</w:t>
            </w:r>
            <w:r w:rsidR="00C70538">
              <w:rPr>
                <w:rFonts w:ascii="Sylfaen" w:hAnsi="Sylfaen"/>
                <w:sz w:val="18"/>
                <w:szCs w:val="18"/>
                <w:lang w:eastAsia="ru-RU"/>
              </w:rPr>
              <w:t>н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32BD2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B4665A" w:rsidP="00B4665A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32BD2">
              <w:rPr>
                <w:rFonts w:ascii="Sylfaen" w:hAnsi="Sylfaen"/>
                <w:sz w:val="22"/>
                <w:szCs w:val="22"/>
                <w:lang w:val="ru-RU" w:eastAsia="ru-RU"/>
              </w:rPr>
              <w:t>01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32BD2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8D2C49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. 2015г. 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Pr="00C32BD2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C32BD2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8D2C49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C7053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B4665A"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B4665A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B4665A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B4665A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B4665A">
              <w:rPr>
                <w:rFonts w:ascii="Sylfaen" w:hAnsi="Sylfaen"/>
                <w:sz w:val="22"/>
                <w:szCs w:val="22"/>
                <w:lang w:val="hy-AM" w:eastAsia="ru-RU"/>
              </w:rPr>
              <w:t>5 г .</w:t>
            </w:r>
            <w:r w:rsidR="00B4665A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B4665A" w:rsidP="0004258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Pr="00B4665A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6B4C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B0C1D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32BD2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 xml:space="preserve"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lastRenderedPageBreak/>
              <w:t>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lastRenderedPageBreak/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E92" w:rsidRDefault="006B2E92" w:rsidP="00C967E7">
      <w:r>
        <w:separator/>
      </w:r>
    </w:p>
  </w:endnote>
  <w:endnote w:type="continuationSeparator" w:id="0">
    <w:p w:rsidR="006B2E92" w:rsidRDefault="006B2E92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E92" w:rsidRDefault="006B2E92" w:rsidP="00C967E7">
      <w:r>
        <w:separator/>
      </w:r>
    </w:p>
  </w:footnote>
  <w:footnote w:type="continuationSeparator" w:id="0">
    <w:p w:rsidR="006B2E92" w:rsidRDefault="006B2E92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641F8"/>
    <w:rsid w:val="001714C8"/>
    <w:rsid w:val="00176AC0"/>
    <w:rsid w:val="0018283A"/>
    <w:rsid w:val="0019417B"/>
    <w:rsid w:val="00194CC8"/>
    <w:rsid w:val="001A3FD3"/>
    <w:rsid w:val="001B0C1D"/>
    <w:rsid w:val="001B40C1"/>
    <w:rsid w:val="001B44A7"/>
    <w:rsid w:val="001C232E"/>
    <w:rsid w:val="001D561B"/>
    <w:rsid w:val="001F3EC8"/>
    <w:rsid w:val="002223A6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6F86"/>
    <w:rsid w:val="002E1C90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9D1"/>
    <w:rsid w:val="005467C5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72EDB"/>
    <w:rsid w:val="006840BB"/>
    <w:rsid w:val="006876EC"/>
    <w:rsid w:val="0069464E"/>
    <w:rsid w:val="00694EED"/>
    <w:rsid w:val="006A3B17"/>
    <w:rsid w:val="006B13DE"/>
    <w:rsid w:val="006B2E92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229F"/>
    <w:rsid w:val="00762653"/>
    <w:rsid w:val="00765523"/>
    <w:rsid w:val="00771D3F"/>
    <w:rsid w:val="007777D6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412F0"/>
    <w:rsid w:val="008478B2"/>
    <w:rsid w:val="00855342"/>
    <w:rsid w:val="00860ECC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D2C49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2E47"/>
    <w:rsid w:val="00935E74"/>
    <w:rsid w:val="009429A4"/>
    <w:rsid w:val="009570E5"/>
    <w:rsid w:val="00960F38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A3CD5"/>
    <w:rsid w:val="00AA519A"/>
    <w:rsid w:val="00AA7930"/>
    <w:rsid w:val="00AA7B6B"/>
    <w:rsid w:val="00AF1390"/>
    <w:rsid w:val="00B01422"/>
    <w:rsid w:val="00B02BD0"/>
    <w:rsid w:val="00B37E91"/>
    <w:rsid w:val="00B43F37"/>
    <w:rsid w:val="00B452DD"/>
    <w:rsid w:val="00B4665A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5C86"/>
    <w:rsid w:val="00C278FF"/>
    <w:rsid w:val="00C32BD2"/>
    <w:rsid w:val="00C36369"/>
    <w:rsid w:val="00C44586"/>
    <w:rsid w:val="00C44EB2"/>
    <w:rsid w:val="00C47830"/>
    <w:rsid w:val="00C633E7"/>
    <w:rsid w:val="00C640B2"/>
    <w:rsid w:val="00C641F6"/>
    <w:rsid w:val="00C67CA0"/>
    <w:rsid w:val="00C70538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45315"/>
    <w:rsid w:val="00D4565E"/>
    <w:rsid w:val="00D51215"/>
    <w:rsid w:val="00D615F1"/>
    <w:rsid w:val="00D621B3"/>
    <w:rsid w:val="00D72588"/>
    <w:rsid w:val="00D73290"/>
    <w:rsid w:val="00D73562"/>
    <w:rsid w:val="00D7385D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E04"/>
    <w:rsid w:val="00EE7277"/>
    <w:rsid w:val="00F074A4"/>
    <w:rsid w:val="00F12C7E"/>
    <w:rsid w:val="00F1327A"/>
    <w:rsid w:val="00F3624A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939D44-CEE3-4D34-AF6F-F3EA17C8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136</cp:revision>
  <cp:lastPrinted>2013-10-30T06:05:00Z</cp:lastPrinted>
  <dcterms:created xsi:type="dcterms:W3CDTF">2013-11-04T20:24:00Z</dcterms:created>
  <dcterms:modified xsi:type="dcterms:W3CDTF">2015-12-01T13:29:00Z</dcterms:modified>
</cp:coreProperties>
</file>