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784445">
        <w:rPr>
          <w:rFonts w:ascii="Sylfaen" w:hAnsi="Sylfaen"/>
          <w:b w:val="0"/>
          <w:sz w:val="20"/>
          <w:szCs w:val="20"/>
          <w:lang w:val="af-ZA"/>
        </w:rPr>
        <w:t>22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784445">
        <w:rPr>
          <w:rFonts w:ascii="Sylfaen" w:hAnsi="Sylfaen"/>
          <w:b w:val="0"/>
          <w:sz w:val="20"/>
          <w:szCs w:val="20"/>
          <w:lang w:val="af-ZA"/>
        </w:rPr>
        <w:t>3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5358F5" w:rsidRDefault="006B04AF" w:rsidP="003977CE">
      <w:pPr>
        <w:pStyle w:val="a3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E14C33">
        <w:rPr>
          <w:rFonts w:ascii="Sylfaen" w:hAnsi="Sylfaen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Cs w:val="20"/>
          <w:lang w:val="af-ZA"/>
        </w:rPr>
        <w:t>ԾԱԾԿԱԳԻՐԸ՝</w:t>
      </w:r>
      <w:r w:rsidRPr="00E14C33">
        <w:rPr>
          <w:rFonts w:ascii="Sylfaen" w:hAnsi="Sylfaen" w:cs="Sylfaen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784445">
        <w:rPr>
          <w:rFonts w:ascii="GHEA Grapalat" w:eastAsia="Times New Roman" w:hAnsi="GHEA Grapalat" w:cs="Sylfaen"/>
          <w:i/>
          <w:sz w:val="22"/>
          <w:lang w:val="af-ZA"/>
        </w:rPr>
        <w:t>2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="003977CE" w:rsidRPr="005358F5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5358F5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5358F5">
        <w:rPr>
          <w:rFonts w:ascii="GHEA Grapalat" w:eastAsia="Times New Roman" w:hAnsi="GHEA Grapalat" w:cs="Sylfaen"/>
          <w:i/>
          <w:sz w:val="22"/>
        </w:rPr>
        <w:t>րով</w:t>
      </w:r>
      <w:r w:rsidR="003977CE" w:rsidRPr="005358F5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</w:rPr>
        <w:t>Ակադեմիկոս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Ա. Հայրիյանի անվան Արմաշի</w:t>
      </w:r>
      <w:r w:rsidR="003977CE">
        <w:rPr>
          <w:rFonts w:ascii="GHEA Grapalat" w:eastAsia="Times New Roman" w:hAnsi="GHEA Grapalat" w:cs="Sylfaen"/>
          <w:i/>
          <w:lang w:val="af-ZA"/>
        </w:rPr>
        <w:t xml:space="preserve"> առողջության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կենտրոն &gt;&gt; ՓԲԸ</w:t>
      </w:r>
      <w:r w:rsidR="003977CE" w:rsidRPr="005358F5">
        <w:rPr>
          <w:rFonts w:ascii="GHEA Grapalat" w:eastAsia="Times New Roman" w:hAnsi="GHEA Grapalat" w:cs="Sylfaen"/>
          <w:lang w:val="af-ZA"/>
        </w:rPr>
        <w:t>-</w:t>
      </w:r>
      <w:r w:rsidR="003977CE">
        <w:rPr>
          <w:rFonts w:ascii="GHEA Grapalat" w:eastAsia="Times New Roman" w:hAnsi="GHEA Grapalat" w:cs="Sylfaen"/>
          <w:lang w:val="af-ZA"/>
        </w:rPr>
        <w:t>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37CB8">
        <w:rPr>
          <w:rFonts w:ascii="Arial LatArm" w:eastAsia="Times New Roman" w:hAnsi="Arial LatArm" w:cs="Arial LatArm"/>
          <w:sz w:val="20"/>
          <w:szCs w:val="20"/>
          <w:lang w:val="es-ES"/>
        </w:rPr>
        <w:t>ÐÐ, ²ñ³ñ³ïÇ Ù³ñ½, ·. ²ñÙ³ß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փ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Մ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Նիկողսյան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  12 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 </w:t>
      </w:r>
      <w:r w:rsidR="003977CE" w:rsidRPr="00737CB8">
        <w:rPr>
          <w:rFonts w:ascii="GHEA Grapalat" w:eastAsia="Times New Roman" w:hAnsi="GHEA Grapalat"/>
          <w:i/>
          <w:sz w:val="20"/>
          <w:szCs w:val="20"/>
          <w:lang w:val="af-ZA"/>
        </w:rPr>
        <w:t>հասցեո</w:t>
      </w:r>
      <w:r w:rsidR="003977CE"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 w:rsidR="003977CE">
        <w:rPr>
          <w:rFonts w:ascii="GHEA Grapalat" w:eastAsia="Times New Roman" w:hAnsi="GHEA Grapalat"/>
          <w:i/>
          <w:lang w:val="af-ZA"/>
        </w:rPr>
        <w:tab/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bookmarkStart w:id="0" w:name="_GoBack"/>
      <w:r w:rsidR="003977CE" w:rsidRPr="00563FE5">
        <w:rPr>
          <w:rFonts w:ascii="GHEA Grapalat" w:eastAsia="Times New Roman" w:hAnsi="GHEA Grapalat" w:cs="Sylfaen"/>
          <w:sz w:val="22"/>
        </w:rPr>
        <w:t>ԱԱԿ</w:t>
      </w:r>
      <w:r w:rsidR="003977CE" w:rsidRPr="00563FE5">
        <w:rPr>
          <w:rFonts w:ascii="GHEA Grapalat" w:eastAsia="Times New Roman" w:hAnsi="GHEA Grapalat" w:cs="Sylfaen"/>
          <w:sz w:val="22"/>
          <w:lang w:val="af-ZA"/>
        </w:rPr>
        <w:t>-</w:t>
      </w:r>
      <w:r w:rsidR="003977CE" w:rsidRPr="00563FE5">
        <w:rPr>
          <w:rFonts w:ascii="GHEA Grapalat" w:eastAsia="Times New Roman" w:hAnsi="GHEA Grapalat" w:cs="Sylfaen"/>
          <w:sz w:val="22"/>
        </w:rPr>
        <w:t>ՇՀԱՊՁԲ</w:t>
      </w:r>
      <w:r w:rsidR="003977CE" w:rsidRPr="00563FE5">
        <w:rPr>
          <w:rFonts w:ascii="GHEA Grapalat" w:eastAsia="Times New Roman" w:hAnsi="GHEA Grapalat" w:cs="Sylfaen"/>
          <w:sz w:val="22"/>
          <w:lang w:val="af-ZA"/>
        </w:rPr>
        <w:t>-15/</w:t>
      </w:r>
      <w:r w:rsidR="00C34939" w:rsidRPr="00563FE5">
        <w:rPr>
          <w:rFonts w:ascii="GHEA Grapalat" w:eastAsia="Times New Roman" w:hAnsi="GHEA Grapalat" w:cs="Sylfaen"/>
          <w:sz w:val="22"/>
          <w:lang w:val="af-ZA"/>
        </w:rPr>
        <w:t>2</w:t>
      </w:r>
      <w:r w:rsidR="00C34939">
        <w:rPr>
          <w:rFonts w:ascii="GHEA Grapalat" w:eastAsia="Times New Roman" w:hAnsi="GHEA Grapalat" w:cs="Sylfaen"/>
          <w:i/>
          <w:sz w:val="22"/>
          <w:lang w:val="af-ZA"/>
        </w:rPr>
        <w:t xml:space="preserve">  </w:t>
      </w:r>
      <w:bookmarkEnd w:id="0"/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4138DD"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DF3557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E14C33">
        <w:rPr>
          <w:rFonts w:ascii="Sylfaen" w:hAnsi="Sylfaen"/>
          <w:sz w:val="20"/>
          <w:szCs w:val="20"/>
          <w:lang w:val="af-ZA"/>
        </w:rPr>
        <w:t>201</w:t>
      </w:r>
      <w:r w:rsidR="003977CE">
        <w:rPr>
          <w:rFonts w:ascii="Sylfaen" w:hAnsi="Sylfaen"/>
          <w:sz w:val="20"/>
          <w:szCs w:val="20"/>
          <w:lang w:val="af-ZA"/>
        </w:rPr>
        <w:t xml:space="preserve">5  </w:t>
      </w:r>
      <w:r w:rsidR="003977CE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>22</w:t>
      </w:r>
      <w:r w:rsidR="003977CE" w:rsidRPr="003977CE">
        <w:rPr>
          <w:rFonts w:ascii="Sylfaen" w:hAnsi="Sylfaen"/>
          <w:sz w:val="20"/>
          <w:szCs w:val="20"/>
          <w:lang w:val="af-ZA"/>
        </w:rPr>
        <w:t>-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ED4558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B96BF1" w:rsidRPr="005304B3" w:rsidRDefault="00ED4558" w:rsidP="00B96BF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96BF1" w:rsidRPr="00B96BF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ØëÇ å³Ñ³Íá</w:t>
      </w:r>
      <w:r w:rsidR="00B96BF1"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2500</w:t>
      </w:r>
      <w:r w:rsid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B96BF1" w:rsidRPr="00B96BF1" w:rsidRDefault="00B96BF1" w:rsidP="00B96BF1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p w:rsidR="002A4632" w:rsidRPr="00784445" w:rsidRDefault="002A4632" w:rsidP="002A4632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D6BB5" w:rsidRPr="00E14C33" w:rsidTr="00275E1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275E1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135528" w:rsidRDefault="00135528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8B206E" w:rsidRPr="002A4632" w:rsidRDefault="008B206E" w:rsidP="00135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563FE5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632" w:rsidRPr="00E14C33" w:rsidTr="002A463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35528" w:rsidRDefault="00135528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2A4632" w:rsidRDefault="002A4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1770125.0</w:t>
            </w:r>
          </w:p>
          <w:p w:rsidR="002A4632" w:rsidRPr="00A313A4" w:rsidRDefault="002A4632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35528" w:rsidRDefault="00135528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35528" w:rsidRPr="007F233F" w:rsidRDefault="00135528" w:rsidP="0013552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96BF1" w:rsidRPr="005304B3" w:rsidRDefault="00B96BF1" w:rsidP="00B96BF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96BF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²Õ³ó³Í ÙÇë </w:t>
      </w:r>
      <w:r w:rsidR="005304B3"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>650</w:t>
      </w:r>
      <w:r w:rsidR="005304B3"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B96BF1" w:rsidRPr="00B96BF1" w:rsidRDefault="00B96BF1" w:rsidP="00B96BF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785102.5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96BF1" w:rsidRPr="005304B3" w:rsidRDefault="00B96BF1" w:rsidP="00B96BF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96BF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ØÇë Ñ³íÇ  (</w:t>
      </w:r>
      <w:r w:rsidRPr="00B96BF1">
        <w:rPr>
          <w:rFonts w:ascii="Sylfaen" w:eastAsia="Times New Roman" w:hAnsi="Sylfaen" w:cs="Arial"/>
          <w:b/>
          <w:sz w:val="20"/>
          <w:szCs w:val="20"/>
          <w:lang w:bidi="ar-SA"/>
        </w:rPr>
        <w:t>բուդ</w:t>
      </w:r>
      <w:r w:rsidRPr="00B96BF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)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850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B96BF1" w:rsidRPr="00B96BF1" w:rsidRDefault="00B96BF1" w:rsidP="00B96BF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460232.5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96BF1" w:rsidRPr="005304B3" w:rsidRDefault="00B96BF1" w:rsidP="00B96BF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2F53A7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Üñµ»ñßÇÏ </w:t>
      </w:r>
      <w:r w:rsidRPr="002F53A7">
        <w:rPr>
          <w:rFonts w:ascii="Sylfaen" w:hAnsi="Sylfaen"/>
          <w:b/>
          <w:color w:val="000000"/>
          <w:sz w:val="20"/>
          <w:szCs w:val="20"/>
          <w:lang w:val="af-ZA"/>
        </w:rPr>
        <w:t>700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B96BF1" w:rsidRPr="00B96BF1" w:rsidRDefault="00B96BF1" w:rsidP="00B96BF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845495.0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3A7" w:rsidRPr="005304B3" w:rsidRDefault="00B96BF1" w:rsidP="002F53A7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5 .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3A7" w:rsidRPr="002F53A7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¶³ñá</w:t>
      </w:r>
      <w:r w:rsidR="002F53A7" w:rsidRPr="002F53A7">
        <w:rPr>
          <w:rFonts w:ascii="Sylfaen" w:eastAsia="Times New Roman" w:hAnsi="Sylfaen" w:cs="Arial"/>
          <w:b/>
          <w:sz w:val="20"/>
          <w:szCs w:val="20"/>
          <w:lang w:bidi="ar-SA"/>
        </w:rPr>
        <w:t>ւ</w:t>
      </w:r>
      <w:r w:rsidR="002F53A7" w:rsidRPr="002F53A7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Ë </w:t>
      </w:r>
      <w:r w:rsidR="002F53A7" w:rsidRPr="002F53A7">
        <w:rPr>
          <w:rFonts w:ascii="Sylfaen" w:hAnsi="Sylfaen"/>
          <w:b/>
          <w:color w:val="000000"/>
          <w:sz w:val="20"/>
          <w:szCs w:val="20"/>
          <w:lang w:val="af-ZA"/>
        </w:rPr>
        <w:t>450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2F53A7" w:rsidRPr="002F53A7" w:rsidRDefault="002F53A7" w:rsidP="002F53A7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3A7" w:rsidRDefault="002F53A7" w:rsidP="002F53A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142443.0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3A7" w:rsidRPr="005304B3" w:rsidRDefault="00B96BF1" w:rsidP="002F53A7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3A7" w:rsidRPr="002F53A7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àëå</w:t>
      </w:r>
      <w:r w:rsidR="002F53A7" w:rsidRPr="002F53A7">
        <w:rPr>
          <w:rFonts w:ascii="Sylfaen" w:hAnsi="Sylfaen"/>
          <w:b/>
          <w:color w:val="000000"/>
          <w:sz w:val="20"/>
          <w:szCs w:val="20"/>
          <w:lang w:val="af-ZA"/>
        </w:rPr>
        <w:t xml:space="preserve"> 380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2F53A7" w:rsidRPr="002F53A7" w:rsidRDefault="002F53A7" w:rsidP="002F53A7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3A7" w:rsidRDefault="002F53A7" w:rsidP="002F53A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221578.0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3A7" w:rsidRPr="005304B3" w:rsidRDefault="00B96BF1" w:rsidP="002F53A7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3A7" w:rsidRPr="002F53A7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¶ñ»ãÏ³</w:t>
      </w:r>
      <w:r w:rsidR="002F53A7" w:rsidRPr="002F53A7">
        <w:rPr>
          <w:rFonts w:ascii="Sylfaen" w:hAnsi="Sylfaen"/>
          <w:b/>
          <w:color w:val="000000"/>
          <w:sz w:val="20"/>
          <w:szCs w:val="20"/>
          <w:lang w:val="af-ZA"/>
        </w:rPr>
        <w:t xml:space="preserve"> 550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2F53A7" w:rsidRPr="002F53A7" w:rsidRDefault="002F53A7" w:rsidP="002F53A7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3A7" w:rsidRDefault="002F53A7" w:rsidP="002F53A7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229075.0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3A7" w:rsidRPr="005304B3" w:rsidRDefault="00B96BF1" w:rsidP="002F53A7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3A7" w:rsidRPr="002F53A7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êÇë»é</w:t>
      </w:r>
      <w:r w:rsidR="002F53A7" w:rsidRPr="002F53A7">
        <w:rPr>
          <w:rFonts w:ascii="Sylfaen" w:hAnsi="Sylfaen"/>
          <w:b/>
          <w:color w:val="000000"/>
          <w:sz w:val="20"/>
          <w:szCs w:val="20"/>
          <w:lang w:val="af-ZA"/>
        </w:rPr>
        <w:t xml:space="preserve"> 350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2F53A7" w:rsidRPr="002F53A7" w:rsidRDefault="002F53A7" w:rsidP="002F53A7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2F53A7" w:rsidRPr="002F53A7" w:rsidRDefault="002F53A7" w:rsidP="002F53A7">
      <w:pPr>
        <w:rPr>
          <w:rFonts w:ascii="Sylfaen" w:eastAsia="Times New Roman" w:hAnsi="Sylfaen" w:cs="Arial"/>
          <w:color w:val="000000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276972.5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275E15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´ñÇÝÓ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>1200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449820.0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Ø³Ï³ñáÝ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173264.0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ì»ñÙÇß»É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173264.0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9778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È³åß³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173264.0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Ð³×³ñ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600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189924.0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Ø³ÝÇ Ïñáõå³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320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106624.0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ÈáµÇ 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>200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166600.0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497781" w:rsidRPr="00497781">
        <w:rPr>
          <w:rFonts w:ascii="Sylfaen" w:hAnsi="Sylfaen" w:cs="Sylfaen"/>
          <w:sz w:val="20"/>
          <w:szCs w:val="20"/>
          <w:lang w:val="af-ZA"/>
        </w:rPr>
        <w:t>`</w:t>
      </w:r>
      <w:r w:rsidR="00497781" w:rsidRPr="00497781">
        <w:rPr>
          <w:rFonts w:ascii="Arial Armenian" w:hAnsi="Arial Armenian" w:cs="Arial"/>
          <w:sz w:val="20"/>
          <w:szCs w:val="20"/>
          <w:lang w:val="af-ZA"/>
        </w:rPr>
        <w:t xml:space="preserve">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²ÉÛáõñ 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>8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39984.0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ä»ã»ÝÇ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1500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1062075.0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97781" w:rsidRPr="005304B3" w:rsidRDefault="00B96BF1" w:rsidP="00497781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97781" w:rsidRPr="0049778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¶³Ã³</w:t>
      </w:r>
      <w:r w:rsidR="00497781" w:rsidRPr="00497781">
        <w:rPr>
          <w:rFonts w:ascii="Sylfaen" w:hAnsi="Sylfaen"/>
          <w:b/>
          <w:color w:val="000000"/>
          <w:sz w:val="20"/>
          <w:szCs w:val="20"/>
          <w:lang w:val="af-ZA"/>
        </w:rPr>
        <w:t xml:space="preserve"> 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97781" w:rsidRPr="00497781" w:rsidRDefault="00497781" w:rsidP="00497781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97781" w:rsidRDefault="00497781" w:rsidP="0049778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35402.5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FE7F94" w:rsidRPr="005304B3" w:rsidRDefault="00B96BF1" w:rsidP="00FE7F9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B96BF1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7F94" w:rsidRPr="00FE7F9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ì³ýÉÇ</w:t>
      </w:r>
      <w:r w:rsidR="00FE7F94" w:rsidRPr="00FE7F94">
        <w:rPr>
          <w:rFonts w:ascii="Sylfaen" w:hAnsi="Sylfaen"/>
          <w:b/>
          <w:color w:val="000000"/>
          <w:sz w:val="20"/>
          <w:szCs w:val="20"/>
          <w:lang w:val="af-ZA"/>
        </w:rPr>
        <w:t xml:space="preserve"> 1500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FE7F94" w:rsidRPr="00FE7F94" w:rsidRDefault="00FE7F94" w:rsidP="00FE7F9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Default="00FE7F94" w:rsidP="00FE7F9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1062075.0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FE7F94" w:rsidRPr="005304B3" w:rsidRDefault="00B96BF1" w:rsidP="00FE7F9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B96BF1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7F94" w:rsidRPr="00FE7F9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Î³ñ³Ù»É</w:t>
      </w:r>
      <w:r w:rsidR="00FE7F94" w:rsidRPr="00FE7F94">
        <w:rPr>
          <w:rFonts w:ascii="Sylfaen" w:hAnsi="Sylfaen"/>
          <w:b/>
          <w:color w:val="000000"/>
          <w:sz w:val="20"/>
          <w:szCs w:val="20"/>
          <w:lang w:val="af-ZA"/>
        </w:rPr>
        <w:t xml:space="preserve"> 1500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p w:rsidR="00FE7F94" w:rsidRPr="00FE7F94" w:rsidRDefault="00FE7F94" w:rsidP="00FE7F9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FE7F94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FE7F94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Default="00FE7F94" w:rsidP="00FE7F9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1561875.0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FE7F94" w:rsidRPr="005304B3" w:rsidRDefault="00B96BF1" w:rsidP="00FE7F9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E7F94" w:rsidRPr="00FE7F94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7F94" w:rsidRPr="00FE7F9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Êï³óñ³Í Ï³Ã (400·ñ)</w:t>
      </w:r>
      <w:r w:rsidR="00FE7F94" w:rsidRPr="00FE7F94">
        <w:rPr>
          <w:rFonts w:ascii="Sylfaen" w:hAnsi="Sylfaen"/>
          <w:b/>
          <w:color w:val="000000"/>
          <w:sz w:val="20"/>
          <w:szCs w:val="20"/>
          <w:lang w:val="af-ZA"/>
        </w:rPr>
        <w:t xml:space="preserve"> 1700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FE7F94" w:rsidRPr="00FE7F94" w:rsidRDefault="00FE7F94" w:rsidP="00FE7F9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Default="00FE7F94" w:rsidP="00FE7F9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454818.0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E403E0" w:rsidRPr="005304B3" w:rsidRDefault="00B96BF1" w:rsidP="00E403E0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="00FE7F94" w:rsidRPr="00FE7F94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403E0" w:rsidRPr="00E403E0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â³ÙÇã</w:t>
      </w:r>
      <w:r w:rsidR="00E403E0"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10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E403E0" w:rsidRPr="00E403E0" w:rsidRDefault="00E403E0" w:rsidP="00E403E0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13328.0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E403E0" w:rsidRPr="005304B3" w:rsidRDefault="00B96BF1" w:rsidP="00E403E0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E7F94" w:rsidRPr="00FE7F94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403E0" w:rsidRPr="00E403E0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Þ³ù³ñ³í³½    </w:t>
      </w:r>
      <w:r w:rsidR="00E403E0" w:rsidRPr="00E403E0">
        <w:rPr>
          <w:rFonts w:ascii="Sylfaen" w:hAnsi="Sylfaen"/>
          <w:b/>
          <w:color w:val="000000"/>
          <w:sz w:val="20"/>
          <w:szCs w:val="20"/>
          <w:lang w:val="af-ZA"/>
        </w:rPr>
        <w:t>1800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E403E0" w:rsidRPr="00E403E0" w:rsidRDefault="00E403E0" w:rsidP="00E403E0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524790.0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E403E0" w:rsidRPr="005304B3" w:rsidRDefault="00B96BF1" w:rsidP="00E403E0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="00FE7F94" w:rsidRPr="00FE7F94"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403E0" w:rsidRPr="00E403E0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Ø»Õñ, µ³ÝÏ³</w:t>
      </w:r>
      <w:r w:rsidR="00E403E0"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450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E403E0" w:rsidRPr="00E403E0" w:rsidRDefault="00E403E0" w:rsidP="00E403E0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134946.0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E403E0" w:rsidRPr="005304B3" w:rsidRDefault="00B96BF1" w:rsidP="00E403E0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E7F94" w:rsidRPr="00FE7F94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403E0" w:rsidRPr="00E403E0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Ò»Ã(1ÉÇï)</w:t>
      </w:r>
      <w:r w:rsidR="00E403E0"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1680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E403E0" w:rsidRPr="00E403E0" w:rsidRDefault="00E403E0" w:rsidP="00E403E0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979608.0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E403E0" w:rsidRPr="005304B3" w:rsidRDefault="00B96BF1" w:rsidP="00E403E0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E7F94" w:rsidRPr="00FE7F94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403E0" w:rsidRPr="00E403E0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Î³ñ³·</w:t>
      </w:r>
      <w:r w:rsidR="00E403E0" w:rsidRPr="00E403E0">
        <w:rPr>
          <w:rFonts w:ascii="Sylfaen" w:hAnsi="Sylfaen"/>
          <w:b/>
          <w:color w:val="000000"/>
          <w:sz w:val="20"/>
          <w:szCs w:val="20"/>
          <w:lang w:val="af-ZA"/>
        </w:rPr>
        <w:t xml:space="preserve"> 400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E403E0" w:rsidRPr="00E403E0" w:rsidRDefault="00E403E0" w:rsidP="00E403E0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Pr="002A4632" w:rsidRDefault="00B96BF1" w:rsidP="00B96BF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6BF1" w:rsidRPr="00E14C33" w:rsidTr="00B96BF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96BF1" w:rsidRDefault="00B96BF1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96BF1" w:rsidRDefault="00B96BF1" w:rsidP="00B96BF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882980.0</w:t>
            </w:r>
          </w:p>
          <w:p w:rsidR="00B96BF1" w:rsidRPr="00A313A4" w:rsidRDefault="00B96BF1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E403E0" w:rsidRPr="005304B3" w:rsidRDefault="00B96BF1" w:rsidP="00E403E0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E7F94" w:rsidRPr="00FE7F94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403E0" w:rsidRPr="00E403E0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ÂÃí³ë»ñ </w:t>
      </w:r>
      <w:r w:rsidR="00E403E0" w:rsidRPr="00E403E0">
        <w:rPr>
          <w:rFonts w:ascii="Sylfaen" w:hAnsi="Sylfaen"/>
          <w:b/>
          <w:color w:val="000000"/>
          <w:sz w:val="20"/>
          <w:szCs w:val="20"/>
          <w:lang w:val="af-ZA"/>
        </w:rPr>
        <w:t>1500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E403E0" w:rsidRPr="00E403E0" w:rsidRDefault="00E403E0" w:rsidP="00E403E0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B96BF1" w:rsidRPr="00784445" w:rsidRDefault="00B96BF1" w:rsidP="00B96BF1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B96BF1" w:rsidRPr="00E14C33" w:rsidTr="00B96BF1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96BF1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B96BF1" w:rsidRPr="002A4632" w:rsidRDefault="00B96BF1" w:rsidP="00E403E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96BF1" w:rsidRPr="00E14C33" w:rsidRDefault="00E403E0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403E0" w:rsidRPr="00E14C33" w:rsidTr="00B96BF1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E403E0" w:rsidRPr="00E403E0" w:rsidRDefault="00E403E0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E403E0" w:rsidRDefault="00E403E0" w:rsidP="00B96BF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E403E0" w:rsidRPr="00E14C33" w:rsidRDefault="00E403E0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403E0" w:rsidRPr="00E14C33" w:rsidRDefault="00E403E0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403E0" w:rsidRPr="00E14C33" w:rsidRDefault="00E403E0" w:rsidP="00B96BF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96BF1" w:rsidRPr="00E14C33" w:rsidRDefault="00B96BF1" w:rsidP="00B96BF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6BF1" w:rsidRPr="00563FE5" w:rsidTr="00B96BF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96BF1" w:rsidRPr="00E14C33" w:rsidRDefault="00B96BF1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403E0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3E0" w:rsidRPr="00E14C33" w:rsidRDefault="00E403E0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03E0" w:rsidRDefault="00E403E0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E403E0" w:rsidRPr="002A4632" w:rsidRDefault="00E403E0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403E0" w:rsidRPr="00E14C33" w:rsidRDefault="00E403E0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269989.2</w:t>
            </w:r>
          </w:p>
          <w:p w:rsidR="00E403E0" w:rsidRPr="00A313A4" w:rsidRDefault="00E403E0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E403E0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03E0" w:rsidRPr="00E403E0" w:rsidRDefault="00E403E0" w:rsidP="00B96BF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03E0" w:rsidRDefault="00E403E0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E403E0" w:rsidRDefault="00E403E0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403E0" w:rsidRPr="00E14C33" w:rsidRDefault="00E403E0" w:rsidP="00B96BF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403E0" w:rsidRDefault="00E403E0" w:rsidP="00E403E0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312375.0</w:t>
            </w:r>
          </w:p>
          <w:p w:rsidR="00E403E0" w:rsidRPr="00A313A4" w:rsidRDefault="00E403E0" w:rsidP="00B96BF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B96BF1" w:rsidRDefault="00B96BF1" w:rsidP="00B96BF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96BF1" w:rsidRPr="007F233F" w:rsidRDefault="00B96BF1" w:rsidP="00B96BF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C5BF4" w:rsidRPr="005304B3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Ø³ÍáõÝ 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>1800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BC5BF4" w:rsidRPr="00BC5BF4" w:rsidRDefault="00BC5BF4" w:rsidP="00BC5BF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BC5BF4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BC5BF4" w:rsidRPr="00E14C33" w:rsidTr="00BC5BF4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C5BF4" w:rsidRDefault="00BC5BF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BC5BF4" w:rsidRPr="002A4632" w:rsidRDefault="00BC5BF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BC5BF4" w:rsidRPr="00E14C33" w:rsidTr="00BC5BF4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BC5BF4" w:rsidRPr="00BC5BF4" w:rsidRDefault="00BC5BF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C5BF4" w:rsidRDefault="00BC5BF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C5BF4" w:rsidRDefault="00BC5BF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C5BF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F4" w:rsidRDefault="00BC5BF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BC5BF4" w:rsidRPr="002A4632" w:rsidRDefault="00BC5BF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431982.7</w:t>
            </w:r>
          </w:p>
          <w:p w:rsidR="00BC5BF4" w:rsidRPr="00A313A4" w:rsidRDefault="00BC5BF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C5BF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5BF4" w:rsidRPr="00BC5BF4" w:rsidRDefault="00BC5BF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5BF4" w:rsidRDefault="00BC5BF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C5BF4" w:rsidRDefault="00BC5BF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C5BF4" w:rsidRPr="00E14C33" w:rsidRDefault="00BC5BF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464814.0</w:t>
            </w:r>
          </w:p>
          <w:p w:rsidR="00BC5BF4" w:rsidRPr="00A313A4" w:rsidRDefault="00BC5BF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BC5BF4" w:rsidRPr="00275E15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BC5BF4" w:rsidRPr="005304B3" w:rsidRDefault="00FE7F94" w:rsidP="00BC5BF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Â»Û 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>730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395258.5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C5BF4" w:rsidRPr="005304B3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Òáõ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14000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BC5BF4" w:rsidRPr="00BC5BF4" w:rsidRDefault="00BC5BF4" w:rsidP="00BC5BF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699720.0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C5BF4" w:rsidRPr="005304B3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îáÙ³ï 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>300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BC5BF4" w:rsidRPr="00BC5BF4" w:rsidRDefault="00BC5BF4" w:rsidP="00BC5BF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207417.0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C5BF4" w:rsidRPr="005304B3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C5BF4" w:rsidRPr="00BC5BF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ÈÇÙáÝ³¹ ÑÛáõÃ 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>400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BC5BF4" w:rsidRPr="00BC5BF4" w:rsidRDefault="00BC5BF4" w:rsidP="00BC5BF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29988.0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C5BF4" w:rsidRPr="005304B3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ä³Õå³Õ³Ï </w:t>
      </w:r>
      <w:r w:rsidR="00BC5BF4" w:rsidRPr="00BC5BF4">
        <w:rPr>
          <w:rFonts w:ascii="Sylfaen" w:eastAsia="Times New Roman" w:hAnsi="Sylfaen" w:cs="Arial"/>
          <w:b/>
          <w:sz w:val="20"/>
          <w:szCs w:val="20"/>
          <w:lang w:bidi="ar-SA"/>
        </w:rPr>
        <w:t>հասարակ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1000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BC5BF4" w:rsidRPr="00BC5BF4" w:rsidRDefault="00BC5BF4" w:rsidP="00BC5BF4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41650.0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C5BF4" w:rsidRPr="005304B3" w:rsidRDefault="00FE7F94" w:rsidP="00BC5BF4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BC5BF4" w:rsidRPr="00BC5BF4">
        <w:rPr>
          <w:rFonts w:ascii="Sylfaen" w:hAnsi="Sylfaen" w:cs="Sylfaen"/>
          <w:sz w:val="20"/>
          <w:szCs w:val="20"/>
          <w:lang w:val="af-ZA"/>
        </w:rPr>
        <w:t xml:space="preserve">     </w:t>
      </w:r>
      <w:r w:rsidR="00BC5BF4" w:rsidRPr="00BC5BF4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Ø³Ý¹³ñÇÝ</w:t>
      </w:r>
      <w:r w:rsidR="00BC5BF4" w:rsidRPr="00BC5BF4">
        <w:rPr>
          <w:rFonts w:ascii="Sylfaen" w:hAnsi="Sylfaen"/>
          <w:b/>
          <w:color w:val="000000"/>
          <w:sz w:val="20"/>
          <w:szCs w:val="20"/>
          <w:lang w:val="af-ZA"/>
        </w:rPr>
        <w:t xml:space="preserve"> 300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BC5BF4" w:rsidRPr="00BC5BF4" w:rsidRDefault="00BC5BF4" w:rsidP="00BC5BF4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5BF4" w:rsidRDefault="00BC5BF4" w:rsidP="00BC5BF4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97461.0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C5BF4" w:rsidRPr="0017525F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²Õ 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>220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BC5BF4" w:rsidRPr="0017525F" w:rsidRDefault="00BC5BF4" w:rsidP="00BC5BF4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25F" w:rsidRDefault="0017525F" w:rsidP="0017525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29321.6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17525F" w:rsidRPr="0017525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7525F" w:rsidRPr="0017525F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ê¨ µÇµ³ñ ³Õ³ó³Í 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>220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17525F" w:rsidRPr="0017525F" w:rsidRDefault="0017525F" w:rsidP="0017525F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25F" w:rsidRDefault="0017525F" w:rsidP="0017525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47647.6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7525F" w:rsidRPr="0017525F">
        <w:rPr>
          <w:rFonts w:ascii="Arial Armenian" w:eastAsia="Times New Roman" w:hAnsi="Arial Armenian" w:cs="Arial"/>
          <w:b/>
          <w:color w:val="000000"/>
          <w:sz w:val="20"/>
          <w:szCs w:val="20"/>
          <w:lang w:val="af-ZA" w:bidi="ar-SA"/>
        </w:rPr>
        <w:t xml:space="preserve">Î³ñÙÇñ µÇµ³ñ ³Õ³ó³Í 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>260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17525F" w:rsidRPr="0017525F" w:rsidRDefault="0017525F" w:rsidP="0017525F">
      <w:pPr>
        <w:rPr>
          <w:rFonts w:ascii="Arial Armenian" w:eastAsia="Times New Roman" w:hAnsi="Arial Armenian" w:cs="Arial"/>
          <w:color w:val="000000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25F" w:rsidRDefault="0017525F" w:rsidP="0017525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43316.0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7525F" w:rsidRPr="0017525F">
        <w:rPr>
          <w:rFonts w:ascii="Arial Armenian" w:eastAsia="Times New Roman" w:hAnsi="Arial Armenian" w:cs="Arial"/>
          <w:b/>
          <w:color w:val="000000"/>
          <w:sz w:val="20"/>
          <w:szCs w:val="20"/>
          <w:lang w:val="af-ZA" w:bidi="ar-SA"/>
        </w:rPr>
        <w:t xml:space="preserve">Ð³ïÇÏ³íáñ ë¨ µÇµ³ñ 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>120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17525F" w:rsidRPr="0017525F" w:rsidRDefault="0017525F" w:rsidP="0017525F">
      <w:pPr>
        <w:rPr>
          <w:rFonts w:ascii="Arial Armenian" w:eastAsia="Times New Roman" w:hAnsi="Arial Armenian" w:cs="Arial"/>
          <w:color w:val="000000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25F" w:rsidRDefault="0017525F" w:rsidP="0017525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25989.6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7525F" w:rsidRPr="00275E15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7525F" w:rsidRPr="0017525F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È³íñáíÇ ÉÇëï 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>110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հատ</w:t>
      </w: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25F" w:rsidRDefault="0017525F" w:rsidP="0017525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3665.2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7525F" w:rsidRPr="0017525F">
        <w:rPr>
          <w:rFonts w:ascii="Arial Armenian" w:eastAsia="Times New Roman" w:hAnsi="Arial Armenian" w:cs="Arial"/>
          <w:b/>
          <w:color w:val="000000"/>
          <w:sz w:val="20"/>
          <w:szCs w:val="20"/>
          <w:lang w:val="af-ZA" w:bidi="ar-SA"/>
        </w:rPr>
        <w:t>ø³ó³Ë (ËÝÓáñÇ)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 xml:space="preserve"> 50</w:t>
      </w:r>
      <w:r w:rsidR="005304B3" w:rsidRPr="005304B3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շիշ</w:t>
      </w:r>
    </w:p>
    <w:p w:rsidR="0017525F" w:rsidRPr="0017525F" w:rsidRDefault="0017525F" w:rsidP="0017525F">
      <w:pPr>
        <w:rPr>
          <w:rFonts w:ascii="Arial Armenian" w:eastAsia="Times New Roman" w:hAnsi="Arial Armenian" w:cs="Arial"/>
          <w:color w:val="000000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7525F" w:rsidRDefault="0017525F" w:rsidP="0017525F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3123.8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7525F" w:rsidRPr="005304B3" w:rsidRDefault="00FE7F94" w:rsidP="0017525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7525F" w:rsidRPr="0017525F">
        <w:rPr>
          <w:rFonts w:ascii="Sylfaen" w:eastAsia="Times New Roman" w:hAnsi="Sylfaen" w:cs="Arial"/>
          <w:b/>
          <w:color w:val="000000"/>
          <w:sz w:val="20"/>
          <w:szCs w:val="20"/>
          <w:lang w:bidi="ar-SA"/>
        </w:rPr>
        <w:t>Կաթնաշոռ</w:t>
      </w:r>
      <w:r w:rsidR="0017525F" w:rsidRPr="0017525F">
        <w:rPr>
          <w:rFonts w:ascii="Arial Armenian" w:eastAsia="Times New Roman" w:hAnsi="Arial Armenian" w:cs="Arial"/>
          <w:b/>
          <w:color w:val="000000"/>
          <w:sz w:val="20"/>
          <w:szCs w:val="20"/>
          <w:lang w:val="af-ZA" w:bidi="ar-SA"/>
        </w:rPr>
        <w:t>(0.5</w:t>
      </w:r>
      <w:r w:rsidR="0017525F" w:rsidRPr="0017525F">
        <w:rPr>
          <w:rFonts w:ascii="Sylfaen" w:eastAsia="Times New Roman" w:hAnsi="Sylfaen" w:cs="Arial"/>
          <w:b/>
          <w:color w:val="000000"/>
          <w:sz w:val="20"/>
          <w:szCs w:val="20"/>
          <w:lang w:bidi="ar-SA"/>
        </w:rPr>
        <w:t>ԿԳ</w:t>
      </w:r>
      <w:r w:rsidR="0017525F" w:rsidRPr="0017525F">
        <w:rPr>
          <w:rFonts w:ascii="Arial Armenian" w:eastAsia="Times New Roman" w:hAnsi="Arial Armenian" w:cs="Arial"/>
          <w:b/>
          <w:color w:val="000000"/>
          <w:sz w:val="20"/>
          <w:szCs w:val="20"/>
          <w:lang w:val="af-ZA" w:bidi="ar-SA"/>
        </w:rPr>
        <w:t>)</w:t>
      </w:r>
      <w:r w:rsidR="0017525F" w:rsidRPr="0017525F">
        <w:rPr>
          <w:rFonts w:ascii="Sylfaen" w:hAnsi="Sylfaen"/>
          <w:b/>
          <w:color w:val="000000"/>
          <w:sz w:val="20"/>
          <w:szCs w:val="20"/>
          <w:lang w:val="af-ZA"/>
        </w:rPr>
        <w:t xml:space="preserve"> 400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17525F" w:rsidRPr="0017525F" w:rsidRDefault="0017525F" w:rsidP="0017525F">
      <w:pPr>
        <w:rPr>
          <w:rFonts w:ascii="Sylfaen" w:eastAsia="Times New Roman" w:hAnsi="Sylfaen" w:cs="Arial"/>
          <w:color w:val="000000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FE7F94" w:rsidRPr="002A4632" w:rsidRDefault="00FE7F94" w:rsidP="00455F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455F2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55F28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455F28" w:rsidRPr="00455F28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55F28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455F28" w:rsidRPr="002A4632" w:rsidRDefault="00455F28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299988</w:t>
            </w:r>
          </w:p>
          <w:p w:rsidR="00455F28" w:rsidRPr="00A313A4" w:rsidRDefault="00455F28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55F28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F28" w:rsidRPr="00455F28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326536.0</w:t>
            </w:r>
          </w:p>
          <w:p w:rsidR="00455F28" w:rsidRPr="00A313A4" w:rsidRDefault="00455F28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55F28" w:rsidRPr="005304B3" w:rsidRDefault="00FE7F94" w:rsidP="00455F28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55F28" w:rsidRPr="00455F28">
        <w:rPr>
          <w:rFonts w:ascii="Sylfaen" w:eastAsia="Times New Roman" w:hAnsi="Sylfaen" w:cs="Arial"/>
          <w:b/>
          <w:sz w:val="20"/>
          <w:szCs w:val="20"/>
          <w:lang w:bidi="ar-SA"/>
        </w:rPr>
        <w:t>Պանիր</w:t>
      </w:r>
      <w:r w:rsidR="00455F28" w:rsidRPr="00455F28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 xml:space="preserve"> </w:t>
      </w:r>
      <w:r w:rsidR="00455F28" w:rsidRPr="00455F28">
        <w:rPr>
          <w:rFonts w:ascii="Sylfaen" w:eastAsia="Times New Roman" w:hAnsi="Sylfaen" w:cs="Arial"/>
          <w:b/>
          <w:sz w:val="20"/>
          <w:szCs w:val="20"/>
          <w:lang w:bidi="ar-SA"/>
        </w:rPr>
        <w:t>լոռի</w:t>
      </w:r>
      <w:r w:rsidR="00455F28" w:rsidRPr="00455F28">
        <w:rPr>
          <w:rFonts w:ascii="Sylfaen" w:hAnsi="Sylfaen"/>
          <w:b/>
          <w:color w:val="000000"/>
          <w:sz w:val="20"/>
          <w:szCs w:val="20"/>
          <w:lang w:val="af-ZA"/>
        </w:rPr>
        <w:t xml:space="preserve"> 800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55F28" w:rsidRPr="00455F28" w:rsidRDefault="00455F28" w:rsidP="00455F28">
      <w:pPr>
        <w:rPr>
          <w:rFonts w:ascii="Sylfaen" w:eastAsia="Times New Roman" w:hAnsi="Sylfae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455F2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55F28" w:rsidRPr="00E14C33" w:rsidTr="00455F2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455F28" w:rsidRPr="002A4632" w:rsidRDefault="00455F28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55F28" w:rsidRPr="00E14C33" w:rsidTr="00455F2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455F28" w:rsidRPr="00455F28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55F28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455F28" w:rsidRPr="002A4632" w:rsidRDefault="00455F28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1199952</w:t>
            </w:r>
          </w:p>
          <w:p w:rsidR="00455F28" w:rsidRPr="00A313A4" w:rsidRDefault="00455F28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55F28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55F28" w:rsidRPr="00455F28" w:rsidRDefault="00455F28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455F28" w:rsidRDefault="00455F28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55F28" w:rsidRPr="00E14C33" w:rsidRDefault="00455F28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1466080.0</w:t>
            </w:r>
          </w:p>
          <w:p w:rsidR="00455F28" w:rsidRPr="00A313A4" w:rsidRDefault="00455F28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55F28" w:rsidRPr="005304B3" w:rsidRDefault="00FE7F94" w:rsidP="00455F28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55F28" w:rsidRPr="00455F28">
        <w:rPr>
          <w:rFonts w:ascii="Arial Armenian" w:eastAsia="Times New Roman" w:hAnsi="Arial Armenian" w:cs="Arial"/>
          <w:sz w:val="20"/>
          <w:szCs w:val="20"/>
          <w:lang w:val="af-ZA" w:bidi="ar-SA"/>
        </w:rPr>
        <w:t xml:space="preserve"> </w:t>
      </w:r>
      <w:r w:rsidR="00455F28" w:rsidRPr="00455F28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ØÇë - ï³í³ñÇ</w:t>
      </w:r>
      <w:r w:rsidR="00455F28" w:rsidRPr="00455F28">
        <w:rPr>
          <w:rFonts w:ascii="Sylfaen" w:hAnsi="Sylfaen"/>
          <w:b/>
          <w:color w:val="000000"/>
          <w:sz w:val="20"/>
          <w:szCs w:val="20"/>
          <w:lang w:val="af-ZA"/>
        </w:rPr>
        <w:t xml:space="preserve"> 1350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կգ</w:t>
      </w:r>
    </w:p>
    <w:p w:rsidR="00455F28" w:rsidRPr="00455F28" w:rsidRDefault="00455F28" w:rsidP="00455F28">
      <w:pPr>
        <w:rPr>
          <w:rFonts w:ascii="Arial Armenian" w:eastAsia="Times New Roman" w:hAnsi="Arial Armenia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5304B3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7F94" w:rsidRPr="00E14C33" w:rsidTr="005304B3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Pr="002A4632" w:rsidRDefault="00FE7F94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455F2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7F94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FE7F94" w:rsidRDefault="00FE7F94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FE7F94" w:rsidRDefault="00FE7F94" w:rsidP="005304B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5F28" w:rsidRDefault="00455F28" w:rsidP="00455F2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2755147.5</w:t>
            </w:r>
          </w:p>
          <w:p w:rsidR="00FE7F94" w:rsidRPr="00A313A4" w:rsidRDefault="00FE7F94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455F28" w:rsidRPr="005304B3" w:rsidRDefault="00FE7F94" w:rsidP="00455F28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FE7F94">
        <w:rPr>
          <w:rFonts w:ascii="Sylfaen" w:hAnsi="Sylfaen"/>
          <w:sz w:val="20"/>
          <w:szCs w:val="20"/>
          <w:lang w:val="af-ZA"/>
        </w:rPr>
        <w:t>44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55F28" w:rsidRPr="00455F28">
        <w:rPr>
          <w:rFonts w:ascii="Sylfaen" w:eastAsia="Times New Roman" w:hAnsi="Sylfaen" w:cs="Arial"/>
          <w:b/>
          <w:sz w:val="20"/>
          <w:szCs w:val="20"/>
          <w:lang w:bidi="ar-SA"/>
        </w:rPr>
        <w:t>Կաթ</w:t>
      </w:r>
      <w:r w:rsidR="00455F28" w:rsidRPr="00455F28">
        <w:rPr>
          <w:rFonts w:ascii="Sylfaen" w:hAnsi="Sylfaen"/>
          <w:b/>
          <w:color w:val="000000"/>
          <w:sz w:val="20"/>
          <w:szCs w:val="20"/>
          <w:lang w:val="af-ZA"/>
        </w:rPr>
        <w:t xml:space="preserve"> 400</w:t>
      </w:r>
      <w:r w:rsidR="005304B3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455F28" w:rsidRPr="00455F28" w:rsidRDefault="00455F28" w:rsidP="00455F28">
      <w:pPr>
        <w:rPr>
          <w:rFonts w:ascii="Sylfaen" w:eastAsia="Times New Roman" w:hAnsi="Sylfaen" w:cs="Arial"/>
          <w:sz w:val="20"/>
          <w:szCs w:val="20"/>
          <w:lang w:val="af-ZA" w:bidi="ar-SA"/>
        </w:rPr>
      </w:pPr>
    </w:p>
    <w:p w:rsidR="00FE7F94" w:rsidRPr="00784445" w:rsidRDefault="00FE7F94" w:rsidP="00FE7F94">
      <w:pPr>
        <w:rPr>
          <w:rFonts w:ascii="Arial LatArm" w:eastAsia="Times New Roman" w:hAnsi="Arial LatArm" w:cs="Calibri"/>
          <w:color w:val="00000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"/>
        <w:gridCol w:w="1753"/>
        <w:gridCol w:w="2404"/>
        <w:gridCol w:w="2469"/>
        <w:gridCol w:w="2888"/>
      </w:tblGrid>
      <w:tr w:rsidR="00FE7F94" w:rsidRPr="00E14C33" w:rsidTr="0011432E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1432E" w:rsidRPr="00E14C33" w:rsidTr="0011432E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1432E" w:rsidRDefault="0011432E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11432E" w:rsidRPr="002A4632" w:rsidRDefault="0011432E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1432E" w:rsidRPr="00E14C33" w:rsidTr="0011432E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11432E" w:rsidRPr="00455F28" w:rsidRDefault="0011432E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1432E" w:rsidRDefault="0011432E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11432E" w:rsidRDefault="0011432E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E7F94" w:rsidRPr="00E14C33" w:rsidRDefault="00FE7F94" w:rsidP="00FE7F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E7F94" w:rsidRPr="00563FE5" w:rsidTr="005304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E7F94" w:rsidRPr="00E14C33" w:rsidRDefault="00FE7F94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1432E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32E" w:rsidRDefault="0011432E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 Խաք &gt;&gt; ՍՊԸ</w:t>
            </w:r>
          </w:p>
          <w:p w:rsidR="0011432E" w:rsidRPr="002A4632" w:rsidRDefault="0011432E" w:rsidP="005304B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432E" w:rsidRDefault="0011432E" w:rsidP="0011432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135994.6</w:t>
            </w:r>
          </w:p>
          <w:p w:rsidR="0011432E" w:rsidRPr="00A313A4" w:rsidRDefault="0011432E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1432E" w:rsidRPr="00E14C33" w:rsidTr="005304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432E" w:rsidRPr="00455F28" w:rsidRDefault="0011432E" w:rsidP="005304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432E" w:rsidRDefault="0011432E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11432E" w:rsidRDefault="0011432E" w:rsidP="005304B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432E" w:rsidRPr="00E14C33" w:rsidRDefault="0011432E" w:rsidP="005304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432E" w:rsidRDefault="0011432E" w:rsidP="0011432E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139944.0</w:t>
            </w:r>
          </w:p>
          <w:p w:rsidR="0011432E" w:rsidRPr="00A313A4" w:rsidRDefault="0011432E" w:rsidP="005304B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E7F94" w:rsidRDefault="00FE7F94" w:rsidP="00FE7F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E7F94" w:rsidRPr="007F233F" w:rsidRDefault="00FE7F94" w:rsidP="00FE7F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35528" w:rsidRPr="00135528" w:rsidRDefault="00135528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135528" w:rsidRDefault="00135528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35528" w:rsidRDefault="00135528" w:rsidP="00573349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349" w:rsidRPr="00E14C33" w:rsidRDefault="00573349" w:rsidP="00573349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1432E" w:rsidRPr="007F233F" w:rsidRDefault="0011432E" w:rsidP="0011432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1432E" w:rsidRPr="0011432E" w:rsidRDefault="0011432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477CF"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</w:t>
      </w:r>
      <w:r w:rsidR="002477CF"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477CF"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2477CF"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9" w:history="1">
        <w:r w:rsidR="00EA3D5B" w:rsidRPr="003F6761">
          <w:rPr>
            <w:rStyle w:val="ae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3058" w:rsidRPr="00784445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AD5431" w:rsidRPr="00737CB8">
        <w:rPr>
          <w:rFonts w:ascii="Sylfaen" w:eastAsia="Times New Roman" w:hAnsi="Sylfaen" w:cs="Sylfaen"/>
          <w:i/>
          <w:sz w:val="20"/>
          <w:szCs w:val="20"/>
        </w:rPr>
        <w:t>Ակադեմիկոս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.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Հայրիյանի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անվան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Արմաշի</w:t>
      </w:r>
      <w:r w:rsidR="00AD5431">
        <w:rPr>
          <w:rFonts w:ascii="GHEA Grapalat" w:eastAsia="Times New Roman" w:hAnsi="GHEA Grapalat" w:cs="Sylfaen"/>
          <w:i/>
          <w:lang w:val="af-ZA"/>
        </w:rPr>
        <w:t xml:space="preserve"> </w:t>
      </w:r>
      <w:r w:rsidR="00AD5431">
        <w:rPr>
          <w:rFonts w:ascii="Sylfaen" w:eastAsia="Times New Roman" w:hAnsi="Sylfaen" w:cs="Sylfaen"/>
          <w:i/>
          <w:lang w:val="af-ZA"/>
        </w:rPr>
        <w:t>առողջության</w:t>
      </w:r>
      <w:r w:rsidR="00AD5431">
        <w:rPr>
          <w:rFonts w:ascii="Arial" w:eastAsia="Times New Roman" w:hAnsi="Arial" w:cs="Arial"/>
          <w:i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կենտրոն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&gt;&gt;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ՓԲԸ</w:t>
      </w:r>
    </w:p>
    <w:sectPr w:rsidR="00613058" w:rsidRPr="00784445" w:rsidSect="00573998">
      <w:footerReference w:type="even" r:id="rId10"/>
      <w:footerReference w:type="default" r:id="rId1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3F" w:rsidRDefault="0083023F">
      <w:r>
        <w:separator/>
      </w:r>
    </w:p>
  </w:endnote>
  <w:endnote w:type="continuationSeparator" w:id="0">
    <w:p w:rsidR="0083023F" w:rsidRDefault="0083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B3" w:rsidRDefault="005304B3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04B3" w:rsidRDefault="005304B3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4B3" w:rsidRDefault="005304B3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63FE5">
      <w:rPr>
        <w:rStyle w:val="aa"/>
        <w:noProof/>
      </w:rPr>
      <w:t>1</w:t>
    </w:r>
    <w:r>
      <w:rPr>
        <w:rStyle w:val="aa"/>
      </w:rPr>
      <w:fldChar w:fldCharType="end"/>
    </w:r>
  </w:p>
  <w:p w:rsidR="005304B3" w:rsidRDefault="005304B3" w:rsidP="00B2146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3F" w:rsidRDefault="0083023F">
      <w:r>
        <w:separator/>
      </w:r>
    </w:p>
  </w:footnote>
  <w:footnote w:type="continuationSeparator" w:id="0">
    <w:p w:rsidR="0083023F" w:rsidRDefault="0083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2764"/>
    <w:rsid w:val="000254D4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41828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55FD"/>
    <w:rsid w:val="002A4632"/>
    <w:rsid w:val="002A4D9F"/>
    <w:rsid w:val="002A5B15"/>
    <w:rsid w:val="002B6210"/>
    <w:rsid w:val="002C2B9D"/>
    <w:rsid w:val="002C5839"/>
    <w:rsid w:val="002C60EF"/>
    <w:rsid w:val="002D5B36"/>
    <w:rsid w:val="002E3209"/>
    <w:rsid w:val="002E3404"/>
    <w:rsid w:val="002F50FC"/>
    <w:rsid w:val="002F53A7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38DD"/>
    <w:rsid w:val="00415942"/>
    <w:rsid w:val="0043269D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596C"/>
    <w:rsid w:val="0050125F"/>
    <w:rsid w:val="00502E5B"/>
    <w:rsid w:val="00513C19"/>
    <w:rsid w:val="00522717"/>
    <w:rsid w:val="005304B3"/>
    <w:rsid w:val="00531EA4"/>
    <w:rsid w:val="00532F01"/>
    <w:rsid w:val="0054589C"/>
    <w:rsid w:val="00563FE5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F58"/>
    <w:rsid w:val="005E7F54"/>
    <w:rsid w:val="005F046F"/>
    <w:rsid w:val="005F254D"/>
    <w:rsid w:val="005F61DD"/>
    <w:rsid w:val="00601947"/>
    <w:rsid w:val="00610334"/>
    <w:rsid w:val="00611ACB"/>
    <w:rsid w:val="00613058"/>
    <w:rsid w:val="00613610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26F"/>
    <w:rsid w:val="00684D07"/>
    <w:rsid w:val="00686425"/>
    <w:rsid w:val="006914E9"/>
    <w:rsid w:val="006B04AF"/>
    <w:rsid w:val="006B7B4E"/>
    <w:rsid w:val="006D04ED"/>
    <w:rsid w:val="006D5D34"/>
    <w:rsid w:val="006D73FE"/>
    <w:rsid w:val="006D770A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84445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39F4"/>
    <w:rsid w:val="0080167E"/>
    <w:rsid w:val="0080439B"/>
    <w:rsid w:val="00805D1B"/>
    <w:rsid w:val="00823294"/>
    <w:rsid w:val="008278DC"/>
    <w:rsid w:val="0083023F"/>
    <w:rsid w:val="00834070"/>
    <w:rsid w:val="0083765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53E2E"/>
    <w:rsid w:val="00A6207E"/>
    <w:rsid w:val="00A624DC"/>
    <w:rsid w:val="00A64F40"/>
    <w:rsid w:val="00A70700"/>
    <w:rsid w:val="00A80D1F"/>
    <w:rsid w:val="00A86171"/>
    <w:rsid w:val="00AA698E"/>
    <w:rsid w:val="00AB001D"/>
    <w:rsid w:val="00AB1F7F"/>
    <w:rsid w:val="00AB253E"/>
    <w:rsid w:val="00AB2D08"/>
    <w:rsid w:val="00AC153F"/>
    <w:rsid w:val="00AC2319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3101"/>
    <w:rsid w:val="00B7414D"/>
    <w:rsid w:val="00B7648B"/>
    <w:rsid w:val="00B94341"/>
    <w:rsid w:val="00B96BF1"/>
    <w:rsid w:val="00BA6F1D"/>
    <w:rsid w:val="00BB1BAC"/>
    <w:rsid w:val="00BC5BF4"/>
    <w:rsid w:val="00BC78B8"/>
    <w:rsid w:val="00BD2B29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22D7A"/>
    <w:rsid w:val="00F234E1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714E0"/>
    <w:rsid w:val="00F750C8"/>
    <w:rsid w:val="00F808D0"/>
    <w:rsid w:val="00F8500D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mash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3BAF-9F06-4509-96AF-F9D3F9F8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3071</TotalTime>
  <Pages>24</Pages>
  <Words>4606</Words>
  <Characters>26260</Characters>
  <Application>Microsoft Office Word</Application>
  <DocSecurity>0</DocSecurity>
  <Lines>218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ааа</cp:lastModifiedBy>
  <cp:revision>33</cp:revision>
  <cp:lastPrinted>2013-08-22T13:50:00Z</cp:lastPrinted>
  <dcterms:created xsi:type="dcterms:W3CDTF">2012-10-05T11:52:00Z</dcterms:created>
  <dcterms:modified xsi:type="dcterms:W3CDTF">2015-12-24T05:49:00Z</dcterms:modified>
</cp:coreProperties>
</file>