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7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հուլի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DB4913" w:rsidRPr="00F77FE2" w:rsidRDefault="00DB4913" w:rsidP="00DB4913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proofErr w:type="gramStart"/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proofErr w:type="gramEnd"/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="0008652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496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DB4913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DB4913" w:rsidRPr="00F77FE2" w:rsidRDefault="00DB4913" w:rsidP="00DB4913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>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DB4913" w:rsidRPr="004C7BA3" w:rsidRDefault="00DB4913" w:rsidP="004C7BA3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proofErr w:type="gramStart"/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</w:t>
      </w:r>
      <w:proofErr w:type="gramEnd"/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4C7BA3" w:rsidRDefault="004C7BA3" w:rsidP="00C07177">
      <w:pPr>
        <w:spacing w:after="0" w:line="360" w:lineRule="auto"/>
        <w:jc w:val="center"/>
        <w:rPr>
          <w:rFonts w:ascii="GHEA Grapalat" w:hAnsi="GHEA Grapalat" w:cs="Sylfaen"/>
          <w:b/>
          <w:i/>
          <w:szCs w:val="24"/>
          <w:lang w:val="af-ZA"/>
        </w:rPr>
      </w:pPr>
    </w:p>
    <w:p w:rsidR="00DB4913" w:rsidRPr="00365437" w:rsidRDefault="00DB4913" w:rsidP="00C07177">
      <w:pPr>
        <w:spacing w:after="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DB4913" w:rsidRPr="008C4B12" w:rsidRDefault="00DB4913" w:rsidP="00C07177">
      <w:pPr>
        <w:spacing w:after="0"/>
        <w:jc w:val="center"/>
        <w:rPr>
          <w:rFonts w:ascii="GHEA Grapalat" w:hAnsi="GHEA Grapalat"/>
          <w:b/>
          <w:sz w:val="20"/>
          <w:lang w:val="af-ZA"/>
        </w:rPr>
      </w:pPr>
      <w:r w:rsidRPr="008C4B12">
        <w:rPr>
          <w:rFonts w:ascii="GHEA Grapalat" w:hAnsi="GHEA Grapalat" w:cs="Sylfaen"/>
          <w:b/>
          <w:i/>
          <w:szCs w:val="24"/>
        </w:rPr>
        <w:t>ՇՐՋԱՆԱԿԱՅԻՆ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</w:rPr>
        <w:t>ՀԱՄԱՁԱՅՆԱԳՐՈՎ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</w:rPr>
        <w:t>ԳՆՄԱՆ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 xml:space="preserve"> ԸՆԹԱՑԱԿԱՐԳՈՎ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8C4B12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DB4913" w:rsidRPr="00365437" w:rsidRDefault="00DB4913" w:rsidP="00C07177">
      <w:pPr>
        <w:tabs>
          <w:tab w:val="left" w:pos="8083"/>
        </w:tabs>
        <w:spacing w:after="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DB4913" w:rsidRPr="008C4B12" w:rsidRDefault="00DB4913" w:rsidP="00DB4913">
      <w:pPr>
        <w:pStyle w:val="3"/>
        <w:ind w:firstLine="0"/>
        <w:rPr>
          <w:rFonts w:ascii="GHEA Grapalat" w:hAnsi="GHEA Grapalat"/>
          <w:sz w:val="24"/>
          <w:szCs w:val="24"/>
          <w:lang w:val="af-ZA"/>
        </w:rPr>
      </w:pPr>
      <w:r w:rsidRPr="008C4B12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Pr="008C4B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Pr="008C4B12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«</w:t>
      </w:r>
      <w:r w:rsidRPr="008C4B12">
        <w:rPr>
          <w:rFonts w:ascii="GHEA Grapalat" w:hAnsi="GHEA Grapalat" w:cs="Sylfaen"/>
          <w:i/>
          <w:sz w:val="24"/>
          <w:szCs w:val="24"/>
          <w:lang w:val="ru-RU"/>
        </w:rPr>
        <w:t>ՇՄԳԷՄՊ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-ՇՀԱՊՁԲ-</w:t>
      </w:r>
      <w:r w:rsidR="00CA6A03" w:rsidRPr="00CA6A03">
        <w:rPr>
          <w:rFonts w:ascii="GHEA Grapalat" w:hAnsi="GHEA Grapalat" w:cs="Sylfaen"/>
          <w:i/>
          <w:sz w:val="24"/>
          <w:szCs w:val="24"/>
          <w:lang w:val="af-ZA"/>
        </w:rPr>
        <w:t>2016-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1</w:t>
      </w:r>
      <w:r w:rsidR="00673E07" w:rsidRPr="00673E07">
        <w:rPr>
          <w:rFonts w:ascii="GHEA Grapalat" w:hAnsi="GHEA Grapalat" w:cs="Sylfaen"/>
          <w:i/>
          <w:sz w:val="24"/>
          <w:szCs w:val="24"/>
          <w:lang w:val="af-ZA"/>
        </w:rPr>
        <w:t>5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/</w:t>
      </w:r>
      <w:r w:rsidR="00024FB0">
        <w:rPr>
          <w:rFonts w:ascii="GHEA Grapalat" w:hAnsi="GHEA Grapalat" w:cs="Sylfaen"/>
          <w:i/>
          <w:sz w:val="24"/>
          <w:szCs w:val="24"/>
          <w:lang w:val="af-ZA"/>
        </w:rPr>
        <w:t>4/</w:t>
      </w:r>
      <w:r w:rsidR="00CA6A03">
        <w:rPr>
          <w:rFonts w:ascii="GHEA Grapalat" w:hAnsi="GHEA Grapalat" w:cs="Sylfaen"/>
          <w:i/>
          <w:sz w:val="24"/>
          <w:szCs w:val="24"/>
          <w:lang w:val="af-ZA"/>
        </w:rPr>
        <w:t>1</w:t>
      </w:r>
      <w:r w:rsidRPr="008C4B12">
        <w:rPr>
          <w:rFonts w:ascii="GHEA Grapalat" w:hAnsi="GHEA Grapalat" w:cs="Sylfaen"/>
          <w:i/>
          <w:sz w:val="24"/>
          <w:szCs w:val="24"/>
          <w:lang w:val="hy-AM"/>
        </w:rPr>
        <w:t>»</w:t>
      </w:r>
    </w:p>
    <w:p w:rsidR="00DB4913" w:rsidRPr="00365437" w:rsidRDefault="00DB4913" w:rsidP="00C07177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 w:rsidRPr="0087592B">
        <w:rPr>
          <w:rFonts w:ascii="GHEA Grapalat" w:hAnsi="GHEA Grapalat"/>
          <w:sz w:val="18"/>
        </w:rPr>
        <w:t>Գյումրու</w:t>
      </w:r>
      <w:r w:rsidRPr="0087592B">
        <w:rPr>
          <w:rFonts w:ascii="GHEA Grapalat" w:hAnsi="GHEA Grapalat"/>
          <w:sz w:val="18"/>
          <w:lang w:val="af-ZA"/>
        </w:rPr>
        <w:t xml:space="preserve"> &lt;&lt;</w:t>
      </w:r>
      <w:r w:rsidRPr="0087592B">
        <w:rPr>
          <w:rFonts w:ascii="GHEA Grapalat" w:hAnsi="GHEA Grapalat"/>
          <w:sz w:val="18"/>
        </w:rPr>
        <w:t>Էնրիկո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>
        <w:rPr>
          <w:rFonts w:ascii="GHEA Grapalat" w:hAnsi="GHEA Grapalat"/>
          <w:sz w:val="18"/>
          <w:lang w:val="af-ZA"/>
        </w:rPr>
        <w:t>Մ</w:t>
      </w:r>
      <w:r w:rsidRPr="0087592B">
        <w:rPr>
          <w:rFonts w:ascii="GHEA Grapalat" w:hAnsi="GHEA Grapalat"/>
          <w:sz w:val="18"/>
        </w:rPr>
        <w:t>ատտեի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անվան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պոլիկլինիկա</w:t>
      </w:r>
      <w:r w:rsidRPr="0087592B">
        <w:rPr>
          <w:rFonts w:ascii="GHEA Grapalat" w:hAnsi="GHEA Grapalat"/>
          <w:sz w:val="18"/>
          <w:lang w:val="af-ZA"/>
        </w:rPr>
        <w:t xml:space="preserve">&gt;&gt; </w:t>
      </w:r>
      <w:r w:rsidRPr="0087592B">
        <w:rPr>
          <w:rFonts w:ascii="GHEA Grapalat" w:hAnsi="GHEA Grapalat"/>
          <w:sz w:val="18"/>
        </w:rPr>
        <w:t>ՓԲԸ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/>
          <w:sz w:val="18"/>
        </w:rPr>
        <w:t>ք</w:t>
      </w:r>
      <w:r w:rsidRPr="0087592B">
        <w:rPr>
          <w:rFonts w:ascii="GHEA Grapalat" w:hAnsi="GHEA Grapalat"/>
          <w:sz w:val="18"/>
          <w:lang w:val="af-ZA"/>
        </w:rPr>
        <w:t xml:space="preserve">. </w:t>
      </w:r>
      <w:r w:rsidRPr="0087592B">
        <w:rPr>
          <w:rFonts w:ascii="GHEA Grapalat" w:hAnsi="GHEA Grapalat"/>
          <w:sz w:val="18"/>
        </w:rPr>
        <w:t>Գյումրի</w:t>
      </w:r>
      <w:r w:rsidRPr="0087592B">
        <w:rPr>
          <w:rFonts w:ascii="GHEA Grapalat" w:hAnsi="GHEA Grapalat"/>
          <w:sz w:val="18"/>
          <w:lang w:val="af-ZA"/>
        </w:rPr>
        <w:t xml:space="preserve">, </w:t>
      </w:r>
      <w:r w:rsidRPr="0087592B">
        <w:rPr>
          <w:rFonts w:ascii="GHEA Grapalat" w:hAnsi="GHEA Grapalat"/>
          <w:sz w:val="18"/>
        </w:rPr>
        <w:t>Շիրակացի</w:t>
      </w:r>
      <w:r w:rsidRPr="0087592B">
        <w:rPr>
          <w:rFonts w:ascii="GHEA Grapalat" w:hAnsi="GHEA Grapalat"/>
          <w:sz w:val="18"/>
          <w:lang w:val="af-ZA"/>
        </w:rPr>
        <w:t xml:space="preserve"> 13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 w:cs="Sylfaen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  <w:lang w:val="hy-AM"/>
        </w:rPr>
        <w:t>«</w:t>
      </w:r>
      <w:r w:rsidRPr="0087592B">
        <w:rPr>
          <w:rFonts w:ascii="GHEA Grapalat" w:hAnsi="GHEA Grapalat" w:cs="Sylfaen"/>
          <w:sz w:val="18"/>
        </w:rPr>
        <w:t>ՇՄԳԷՄՊ</w:t>
      </w:r>
      <w:r w:rsidRPr="0087592B">
        <w:rPr>
          <w:rFonts w:ascii="GHEA Grapalat" w:hAnsi="GHEA Grapalat" w:cs="Sylfaen"/>
          <w:sz w:val="18"/>
          <w:lang w:val="hy-AM"/>
        </w:rPr>
        <w:t>-ՇՀ</w:t>
      </w:r>
      <w:r w:rsidRPr="0087592B">
        <w:rPr>
          <w:rFonts w:ascii="GHEA Grapalat" w:hAnsi="GHEA Grapalat" w:cs="Sylfaen"/>
          <w:sz w:val="18"/>
        </w:rPr>
        <w:t>ԱՊ</w:t>
      </w:r>
      <w:r w:rsidRPr="0087592B">
        <w:rPr>
          <w:rFonts w:ascii="GHEA Grapalat" w:hAnsi="GHEA Grapalat" w:cs="Sylfaen"/>
          <w:sz w:val="18"/>
          <w:lang w:val="hy-AM"/>
        </w:rPr>
        <w:t>ՁԲ-</w:t>
      </w:r>
      <w:r w:rsidR="00CA6A03" w:rsidRPr="00CA6A03">
        <w:rPr>
          <w:rFonts w:ascii="GHEA Grapalat" w:hAnsi="GHEA Grapalat" w:cs="Sylfaen"/>
          <w:sz w:val="18"/>
          <w:lang w:val="af-ZA"/>
        </w:rPr>
        <w:t>2016-</w:t>
      </w:r>
      <w:r w:rsidRPr="0087592B">
        <w:rPr>
          <w:rFonts w:ascii="GHEA Grapalat" w:hAnsi="GHEA Grapalat" w:cs="Sylfaen"/>
          <w:sz w:val="18"/>
          <w:lang w:val="hy-AM"/>
        </w:rPr>
        <w:t>1</w:t>
      </w:r>
      <w:r w:rsidR="00673E07" w:rsidRPr="00673E07">
        <w:rPr>
          <w:rFonts w:ascii="GHEA Grapalat" w:hAnsi="GHEA Grapalat" w:cs="Sylfaen"/>
          <w:sz w:val="18"/>
          <w:lang w:val="af-ZA"/>
        </w:rPr>
        <w:t>5</w:t>
      </w:r>
      <w:r w:rsidRPr="0087592B">
        <w:rPr>
          <w:rFonts w:ascii="GHEA Grapalat" w:hAnsi="GHEA Grapalat" w:cs="Sylfaen"/>
          <w:sz w:val="18"/>
          <w:lang w:val="hy-AM"/>
        </w:rPr>
        <w:t>/</w:t>
      </w:r>
      <w:r w:rsidRPr="0087592B">
        <w:rPr>
          <w:rFonts w:ascii="GHEA Grapalat" w:hAnsi="GHEA Grapalat" w:cs="Sylfaen"/>
          <w:sz w:val="18"/>
          <w:lang w:val="af-ZA"/>
        </w:rPr>
        <w:t>4/</w:t>
      </w:r>
      <w:r w:rsidR="00CA6A03">
        <w:rPr>
          <w:rFonts w:ascii="GHEA Grapalat" w:hAnsi="GHEA Grapalat" w:cs="Sylfaen"/>
          <w:sz w:val="18"/>
          <w:lang w:val="af-ZA"/>
        </w:rPr>
        <w:t>1</w:t>
      </w:r>
      <w:r w:rsidRPr="0087592B">
        <w:rPr>
          <w:rFonts w:ascii="GHEA Grapalat" w:hAnsi="GHEA Grapalat" w:cs="Sylfaen"/>
          <w:sz w:val="18"/>
          <w:lang w:val="hy-AM"/>
        </w:rPr>
        <w:t>»</w:t>
      </w:r>
      <w:r w:rsidRPr="0087592B">
        <w:rPr>
          <w:rFonts w:ascii="GHEA Grapalat" w:hAnsi="GHEA Grapalat"/>
          <w:sz w:val="18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շրջանակային</w:t>
      </w:r>
      <w:r w:rsidRPr="0087592B">
        <w:rPr>
          <w:rFonts w:ascii="GHEA Grapalat" w:hAnsi="GHEA Grapalat" w:cs="Sylfaen"/>
          <w:sz w:val="18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համաձայնագրով</w:t>
      </w:r>
      <w:r w:rsidRPr="0087592B">
        <w:rPr>
          <w:rFonts w:ascii="GHEA Grapalat" w:hAnsi="GHEA Grapalat" w:cs="Sylfaen"/>
          <w:sz w:val="18"/>
          <w:lang w:val="af-ZA"/>
        </w:rPr>
        <w:t xml:space="preserve"> </w:t>
      </w:r>
      <w:r w:rsidRPr="0087592B">
        <w:rPr>
          <w:rFonts w:ascii="GHEA Grapalat" w:hAnsi="GHEA Grapalat" w:cs="Sylfaen"/>
          <w:sz w:val="18"/>
        </w:rPr>
        <w:t>գնման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</w:t>
      </w:r>
      <w:r>
        <w:rPr>
          <w:rFonts w:ascii="GHEA Grapalat" w:hAnsi="GHEA Grapalat" w:cs="Sylfaen"/>
          <w:sz w:val="20"/>
          <w:lang w:val="af-ZA"/>
        </w:rPr>
        <w:t>եր</w:t>
      </w:r>
      <w:r w:rsidRPr="00365437">
        <w:rPr>
          <w:rFonts w:ascii="GHEA Grapalat" w:hAnsi="GHEA Grapalat" w:cs="Sylfaen"/>
          <w:sz w:val="20"/>
          <w:lang w:val="af-ZA"/>
        </w:rPr>
        <w:t>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1012" w:type="dxa"/>
        <w:tblInd w:w="-45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22"/>
        <w:gridCol w:w="134"/>
        <w:gridCol w:w="8"/>
        <w:gridCol w:w="81"/>
        <w:gridCol w:w="823"/>
        <w:gridCol w:w="20"/>
        <w:gridCol w:w="491"/>
        <w:gridCol w:w="144"/>
        <w:gridCol w:w="972"/>
        <w:gridCol w:w="192"/>
        <w:gridCol w:w="425"/>
        <w:gridCol w:w="161"/>
        <w:gridCol w:w="49"/>
        <w:gridCol w:w="419"/>
        <w:gridCol w:w="13"/>
        <w:gridCol w:w="180"/>
        <w:gridCol w:w="15"/>
        <w:gridCol w:w="678"/>
        <w:gridCol w:w="92"/>
        <w:gridCol w:w="126"/>
        <w:gridCol w:w="232"/>
        <w:gridCol w:w="177"/>
        <w:gridCol w:w="31"/>
        <w:gridCol w:w="157"/>
        <w:gridCol w:w="6"/>
        <w:gridCol w:w="186"/>
        <w:gridCol w:w="108"/>
        <w:gridCol w:w="47"/>
        <w:gridCol w:w="273"/>
        <w:gridCol w:w="230"/>
        <w:gridCol w:w="318"/>
        <w:gridCol w:w="355"/>
        <w:gridCol w:w="84"/>
        <w:gridCol w:w="21"/>
        <w:gridCol w:w="278"/>
        <w:gridCol w:w="129"/>
        <w:gridCol w:w="369"/>
        <w:gridCol w:w="86"/>
        <w:gridCol w:w="649"/>
        <w:gridCol w:w="9"/>
        <w:gridCol w:w="242"/>
        <w:gridCol w:w="1382"/>
        <w:gridCol w:w="12"/>
        <w:gridCol w:w="9"/>
        <w:gridCol w:w="32"/>
      </w:tblGrid>
      <w:tr w:rsidR="00DB4913" w:rsidRPr="00BF7713" w:rsidTr="00804EC9">
        <w:trPr>
          <w:gridAfter w:val="1"/>
          <w:wAfter w:w="32" w:type="dxa"/>
          <w:trHeight w:val="146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DB4913" w:rsidRPr="00BF7713" w:rsidTr="00804EC9">
        <w:trPr>
          <w:gridAfter w:val="1"/>
          <w:wAfter w:w="32" w:type="dxa"/>
          <w:trHeight w:val="110"/>
        </w:trPr>
        <w:tc>
          <w:tcPr>
            <w:tcW w:w="567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701" w:type="dxa"/>
            <w:gridSpan w:val="7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972" w:type="dxa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259" w:type="dxa"/>
            <w:gridSpan w:val="6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212" w:type="dxa"/>
            <w:gridSpan w:val="11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389" w:type="dxa"/>
            <w:gridSpan w:val="7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DB4913" w:rsidRPr="00BF7713" w:rsidTr="00804EC9">
        <w:trPr>
          <w:gridAfter w:val="1"/>
          <w:wAfter w:w="32" w:type="dxa"/>
          <w:trHeight w:val="175"/>
        </w:trPr>
        <w:tc>
          <w:tcPr>
            <w:tcW w:w="567" w:type="dxa"/>
            <w:gridSpan w:val="2"/>
            <w:vMerge/>
            <w:shd w:val="clear" w:color="auto" w:fill="auto"/>
            <w:vAlign w:val="center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vMerge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7" w:type="dxa"/>
            <w:gridSpan w:val="2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642" w:type="dxa"/>
            <w:gridSpan w:val="4"/>
            <w:vMerge w:val="restart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880" w:type="dxa"/>
            <w:gridSpan w:val="11"/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212" w:type="dxa"/>
            <w:gridSpan w:val="11"/>
            <w:vMerge/>
            <w:shd w:val="clear" w:color="auto" w:fill="auto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shd w:val="clear" w:color="auto" w:fill="auto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4913" w:rsidRPr="00BF7713" w:rsidTr="00804EC9">
        <w:trPr>
          <w:gridAfter w:val="1"/>
          <w:wAfter w:w="32" w:type="dxa"/>
          <w:trHeight w:val="275"/>
        </w:trPr>
        <w:tc>
          <w:tcPr>
            <w:tcW w:w="5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4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4913" w:rsidRPr="00BF7713" w:rsidRDefault="00DB4913" w:rsidP="009F516E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212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8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DB4913" w:rsidRPr="00BF7713" w:rsidRDefault="00DB4913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1171F" w:rsidRPr="007C66D4" w:rsidTr="006600D0">
        <w:trPr>
          <w:gridAfter w:val="1"/>
          <w:wAfter w:w="32" w:type="dxa"/>
          <w:trHeight w:val="674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Ացետիլսալիցիլաթթու 100մգ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25.</w:t>
            </w:r>
            <w:r w:rsidR="00283740"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100մգ` աղիներում լուծվող </w:t>
            </w:r>
            <w:r w:rsidRPr="00D15E3D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թաղանթապատ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 ,</w:t>
            </w:r>
            <w:r w:rsidRPr="00D15E3D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D1171F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100մգ` աղիներում լուծվող </w:t>
            </w:r>
            <w:r w:rsidRPr="00D15E3D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թաղանթապատ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 ,</w:t>
            </w:r>
            <w:r w:rsidRPr="00D15E3D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D1171F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Ացետիլսալիցիլաթթու  150մգ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F854AB" w:rsidP="009F516E">
            <w:pPr>
              <w:spacing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416CCF" w:rsidP="009F516E">
            <w:pPr>
              <w:spacing w:line="240" w:lineRule="auto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21.9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150մգ` աղիներում լուծվող թաղանթապատ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,ã÷ßñíáÕ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D1171F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150մգ` աղիներում լուծվող թաղանթապատ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,ã÷ßñíáÕ</w:t>
            </w:r>
          </w:p>
        </w:tc>
      </w:tr>
      <w:tr w:rsidR="00D1171F" w:rsidRPr="00CA6A03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Ացետիլսալիցիլաթթու  500մգ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F854AB" w:rsidP="009F516E">
            <w:pPr>
              <w:spacing w:line="240" w:lineRule="auto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416CCF" w:rsidP="009F516E">
            <w:pPr>
              <w:spacing w:line="240" w:lineRule="auto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D1171F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`ã÷ßñíáÕ </w:t>
            </w:r>
          </w:p>
        </w:tc>
      </w:tr>
      <w:tr w:rsidR="00D1171F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Դիկլոֆենակ 25մգ/մլ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283740" w:rsidP="009F516E">
            <w:pPr>
              <w:spacing w:line="240" w:lineRule="auto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76.0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7939F2" w:rsidP="009F516E">
            <w:pPr>
              <w:spacing w:line="240" w:lineRule="auto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76.0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              3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D1171F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              3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</w:p>
        </w:tc>
      </w:tr>
      <w:tr w:rsidR="00D1171F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Դիկլոֆենակ  50մգ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3658EB" w:rsidP="009F516E">
            <w:pPr>
              <w:spacing w:line="240" w:lineRule="auto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12.6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416CCF" w:rsidP="009F516E">
            <w:pPr>
              <w:spacing w:line="240" w:lineRule="auto"/>
              <w:jc w:val="center"/>
              <w:rPr>
                <w:rFonts w:ascii="Arial LatArm" w:hAnsi="Arial LatArm" w:cs="Arial"/>
                <w:sz w:val="16"/>
                <w:szCs w:val="16"/>
                <w:lang w:val="en-US"/>
              </w:rPr>
            </w:pPr>
            <w:r>
              <w:rPr>
                <w:rFonts w:ascii="Arial LatArm" w:hAnsi="Arial LatArm" w:cs="Arial"/>
                <w:sz w:val="16"/>
                <w:szCs w:val="16"/>
                <w:lang w:val="en-US"/>
              </w:rPr>
              <w:t>12.6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աղելույծ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D1171F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աղելույծ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D1171F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Դիկլոֆենակ  100մգ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35.5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35.5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երկարատև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ձերբազատմամբ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D1171F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երկարատև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ձերբազատմամբ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</w:p>
        </w:tc>
      </w:tr>
      <w:tr w:rsidR="00D1171F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D15E3D" w:rsidRDefault="00D1171F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Դիկլոֆենակ1%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5A0986" w:rsidRDefault="00D1171F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CA6A03" w:rsidRDefault="00D1171F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1%,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ãíÝ³ëí³Í,³ÙµáÕç³Ï³Ýá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ÃÛáõÝÁ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lastRenderedPageBreak/>
              <w:t>å³Ñå³Ýí³Í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1171F" w:rsidRPr="008B4A1B" w:rsidRDefault="00D1171F" w:rsidP="00D1171F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lastRenderedPageBreak/>
              <w:t xml:space="preserve">1%,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ãíÝ³ëí³Í,³ÙµáÕç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lastRenderedPageBreak/>
              <w:t>³Ï³Ýá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ÃÛáõÝÁ å³Ñå³Ýí³Í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Դիկլոֆենակ 5%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</w:p>
        </w:tc>
      </w:tr>
      <w:tr w:rsidR="009F516E" w:rsidRPr="00CA6A03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Պարացետամոլ 500մգ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Պարացետամոլ 125մգ/5մլ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396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16CCF" w:rsidRPr="008E50B0" w:rsidRDefault="00416CCF" w:rsidP="00416CCF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396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օշարակ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125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օշարակ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125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Պարացետամոլ 100մգ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մոմիկ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`åÇÝ¹,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մոմիկ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`åÇÝ¹,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å³Ñå³Ýí³Í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Կետոպրոֆեն 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ãíÝ³ëí³Í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ãíÝ³ëí³Í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Կետոպրոֆեն 100մգ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* 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* 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Կետոպրոֆեն 150մգ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*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*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Կետոպրոֆեն 25մգ/գ,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798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798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Ալոպուրինոլ 100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21.36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21.36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CA6A03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Կոլխիցին </w:t>
            </w:r>
            <w:r w:rsidRPr="00D15E3D">
              <w:rPr>
                <w:rFonts w:ascii="Arial LatArm" w:hAnsi="Arial LatArm"/>
                <w:sz w:val="16"/>
                <w:szCs w:val="16"/>
              </w:rPr>
              <w:t>500ÙÏ·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8000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8000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500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500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CA6A03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Մեթոտրեքսատ 2,5մգ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64.02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64.02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    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    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Սուլֆասալազին 500մգ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         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         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Դեքսամեթազոն 2մգ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58.8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58.8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         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         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Դեքսամեթազոն 4մգ/մլ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(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նատրիում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ֆոսֆատ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(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նատրիում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ֆոսֆատ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)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Դիֆենհիդրամին 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9.09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9.09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հանձման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պահին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պիտանելիության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ժամկետի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հանձման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պահին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պիտանելիության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ժամկետի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Դիֆենհիդրամին 1 մգ/ 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CA6A03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Լորատադին 10մգ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Լորատադին 1մգ/մ</w:t>
            </w:r>
            <w:r w:rsidRPr="00D15E3D">
              <w:rPr>
                <w:rFonts w:ascii="Arial LatArm" w:hAnsi="Arial LatArm"/>
                <w:sz w:val="16"/>
                <w:szCs w:val="16"/>
              </w:rPr>
              <w:t>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1598.4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1598.4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,120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,120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CA6A03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Պրեդնիզոլոն 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 w:rsidRPr="00D15E3D">
              <w:rPr>
                <w:rFonts w:ascii="Sylfaen" w:hAnsi="Sylfaen" w:cs="Sylfaen"/>
                <w:bCs/>
                <w:sz w:val="16"/>
                <w:szCs w:val="16"/>
              </w:rPr>
              <w:t>հ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 w:rsidRPr="00D15E3D">
              <w:rPr>
                <w:rFonts w:ascii="Sylfaen" w:hAnsi="Sylfaen" w:cs="Sylfaen"/>
                <w:bCs/>
                <w:sz w:val="16"/>
                <w:szCs w:val="16"/>
              </w:rPr>
              <w:t>հ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27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Ացետիլցիստեին 100մգ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,3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փաթեթիկներ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գրանուլներ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,3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փաթեթիկներ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գրանուլներ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Ացետիլցիստեին 200մգ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3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փաթեթիկներ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գրանուլներ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3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փաթեթիկներ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գրանուլներ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29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Կալցիումի գլյուկոնատ 100մգ/մլ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77.76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77.76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(5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),5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100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(5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),5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Ü³ïñÇáõÙÇ ÃÇáëáõÉý³ï 30%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46.98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46.98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30% 5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30% 5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Դիազեպամ 5մգ/մլ,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          2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ãÏáïñíáÕ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          2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ãÏáïñíáÕ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Դիազեպամ 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 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 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Կարբամազեպին 200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16.27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16.27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Լորազեպամ 1մգ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Մագնեզիումի սուլֆատ 25%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30.24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30.24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25% (5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), 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25% (5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), 5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Վալպրոաթթու 300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104.4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104.4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կարգավորվող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ձերբազատմամբ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,300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կարգավորվող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ձերբազատմամբ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,300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Վալպրոաթթու </w:t>
            </w:r>
            <w:r w:rsidRPr="00D15E3D">
              <w:rPr>
                <w:rFonts w:ascii="Arial LatArm" w:hAnsi="Arial LatArm"/>
                <w:sz w:val="16"/>
                <w:szCs w:val="16"/>
              </w:rPr>
              <w:t>300Ù·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(վալպրոատի նատրիում)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աղելույծ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աղելույծ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300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D15E3D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 w:rsidRPr="00D15E3D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Վալպրոաթթու </w:t>
            </w:r>
            <w:r w:rsidRPr="00D15E3D">
              <w:rPr>
                <w:rFonts w:ascii="Arial LatArm" w:hAnsi="Arial LatArm"/>
                <w:sz w:val="16"/>
                <w:szCs w:val="16"/>
              </w:rPr>
              <w:t>500Ù·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(վալպրոատի նատրիում)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900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900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232.61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232.61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9255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երկարատև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ազդեցության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9255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երկարատև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ազդեցության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39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Վալպրոաթթու </w:t>
            </w:r>
            <w:r w:rsidRPr="00D15E3D">
              <w:rPr>
                <w:rFonts w:ascii="Arial LatArm" w:hAnsi="Arial LatArm"/>
                <w:sz w:val="16"/>
                <w:szCs w:val="16"/>
              </w:rPr>
              <w:t>200Ù·/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5մլ (վալպրոատի նատրիում)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12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12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դեղակախույթ ներքին ընդունման200մգ/5մլապակե շշիկ`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չափիչ ներարկիչ կամ չափիչ գդալ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դեղակախույթ ներքին ընդունման200մգ/5մլապակե շշիկ`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չափիչ ներարկիչ կամ չափիչ գդալ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Ֆենոբարբիտալ 100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9255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9255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ã÷ßñíáÕ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Ալբենդազոլ 400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80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80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182.93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182.93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ծամելու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        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տարայում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հանձման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պահին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պիտանելիության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ժամկետի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ծամելու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        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տարայում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հանձման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պահին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պիտանելիության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ժամկետի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Լևամիզոլ (լևամիզոլի հիդրոքլորիդ)   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295.2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295.2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43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Լևամիզոլ (լևամիզոլի հիդրոքլորիդ)   150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725.76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725.76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 ã÷ßñíáÕ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 ã÷ßñíáÕ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առկայություն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Մեբենդազոլ 100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Մեբենդազոլ 500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423.9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423.9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Պիրանտել (պիրանտելի էմբոնատ)250մգ        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դեղակախույտթ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շշիկ՝չկոտրվող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դեղակախույտթ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շշիկ՝չկոտրվող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Պիրանտել (պիրանտելի էմբոնատ)250մգ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224.7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224.7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Ամպիցիլին 500մգ 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49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Ամպիցիլին 1գ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9255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9255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Ամօքսիցիլին (ամօքսիցիլինի տրիհիդրատ) 250մգ/5մ                                                                                                                                                  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գրանուլներ ներքին ընդունմա դեղակախույթի 250մգ/5մ,                                                                                             40գ գրանուլներ ապակե սրվակում 100մլ դեղակախույթի համար`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,չափիչ գդալ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գրանուլներ ներքին ընդունմա դեղակախույթի 250մգ/5մ,                                                                                             40գ գրանուլներ ապակե սրվակում 100մլ դեղակախույթի համար` </w:t>
            </w:r>
            <w:r w:rsidRPr="0099255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,չափիչ գդալ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Ամօքսիցիլին (ամօքսիցիլինի տրիհիդրատ)   250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    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14.31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14.31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9255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Ամօքսիցիլին (ամօքսիցիլինի տրիհիդրատ)  500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Ù·                                                                                                                                          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26.46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26.46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Ամօքսիցիլին+քլավուլանաթթու(500մգ+125մգ)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(500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+125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)`ã÷ßñíáÕ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(500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+125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)`ã÷ßñíáÕ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Ամօքսիցիլին+քլավուլանաթթու (ամօքսիցիլինի տրիհիդրատ) </w:t>
            </w:r>
            <w:r w:rsidRPr="00D15E3D">
              <w:rPr>
                <w:rFonts w:ascii="Arial LatArm" w:hAnsi="Arial LatArm"/>
                <w:sz w:val="16"/>
                <w:szCs w:val="16"/>
              </w:rPr>
              <w:t>312Ù·/5ÙÉ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2800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2800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դեղափոշի ներքին ընդունման դեղակախույթի250մգ/5մլ+62,5մգ/5մլ, 25գ դեղափոշի ապակե շշիկում`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100մլ դեղակախույթի համար և չափիչ գդալ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դեղափոշի ներքին ընդունման դեղակախույթի250մգ/5մլ+62,5մգ/5մլ, 25գ դեղափոշի ապակե շշիկում`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100մլ դեղակախույթի համար և չափիչ գդալ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Ամօքսիցիլին+քլավուլանաթթու (ամօքսիցիլինիտրիհիդրատ),</w:t>
            </w:r>
            <w:r w:rsidRPr="00D15E3D">
              <w:rPr>
                <w:rFonts w:ascii="Arial LatArm" w:hAnsi="Arial LatArm"/>
                <w:sz w:val="16"/>
                <w:szCs w:val="16"/>
              </w:rPr>
              <w:t>156Ù·25/5ÙÉ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դեղափոշի ներքին ընդունման դեղակախույթի125մգ/5մլ+ 31,25մգ/5մլ,                                                                               25գ դեղափոշի ապակե շշիկում`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100մլ դեղակախույթի համար և չափիչ գդալ,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դեղափոշի ներքին ընդունման դեղակախույթի125մգ/5մլ+ 31,25մգ/5մլ,                                                                               25գ դեղափոշի ապակե շշիկում`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100մլ դեղակախույթի համար և չափիչ գդալ,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Ցեֆալեքսին(ցեֆալեքսինի մոնոհիդրատ)250մգ/5մլ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1032.51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1032.51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գրանուլներ ներքին ընդունման դեղակախույթի 250մգ/5մլ,100մլ ապակե շշիկ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և չափիչ գդալ,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գրանուլներ ներքին ընդունման դեղակախույթի 250մգ/5մլ,100մլ ապակե շշիկ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և չափիչ գդալ,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57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Ցեֆալեքսին (ցեֆալեքսինի մոնոհիդրատ) 500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63.45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63.45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³ÙµáÕç³Ï³ÝáõÃÛáõÝÁå³Ñå³Ýí³Í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Ցեֆազոլինի նատրիում 1000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       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* /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       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* /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/;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59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Ցեֆտրիաքսոն (ցեֆտրիաքսոնինատրիում)1000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²½ÇÃñáÙÇóÇÝ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¹»Õ³å³ïÇ×Ý»ñ 250Ù·`ãíÝ³ëí³Í,³ÙµáÕç³Ï³ÝáõÃÛáõÝÁ 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¹»Õ³å³ïÇ×Ý»ñ 250Ù·`ãíÝ³ëí³Í,³ÙµáÕç³Ï³ÝáõÃÛáõÝÁ å³Ñå³Ýí³Í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²½ÇÃñáÙÇóÇÝ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500ÙÑ`ã÷ßñíáÕ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500ÙÑ`ã÷ßñíáÕ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²½ÇÃñáÙÇóÇÝ 200Ù·/5ÙÉ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2741.28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2741.28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¹»Õ³÷áßÇ Ý»ñùÇÝ ÁÝ¹áõÝÙ³Ý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20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ներարկիչ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Ï³Ù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գդալ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¹»Õ³÷áßÇ Ý»ñùÇÝ ÁÝ¹áõÝÙ³Ý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20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ներարկիչ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Ï³Ù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գդալ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Դօքսիցիկլին 1000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10.7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10.7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դեղապատիճ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կամ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100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(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հիդրոքլորիդի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)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դեղապատիճ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կամ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100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(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հիդրոքլորիդի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)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Մետրոնիդազոլ  200մգ/5</w:t>
            </w:r>
            <w:r w:rsidRPr="00D15E3D">
              <w:rPr>
                <w:rFonts w:ascii="Arial LatArm" w:hAnsi="Arial LatArm"/>
                <w:sz w:val="16"/>
                <w:szCs w:val="16"/>
              </w:rPr>
              <w:t>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1428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1428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դեղակախույթ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/5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`ãÏáïñíáÕ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գդալ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դեղակախույթ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200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/5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`ãÏáïñíáÕ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և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գդալ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Մետրոնիդազոլ  500մգ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43.02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43.02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,500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Մետրոնիդազոլ  250մգ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283740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250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250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Նիտրոֆուրանտոին 100մգ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3.78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3.78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100Ù·`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100Ù·`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Կլարիթրոմիցին 250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250Ù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·`ã÷ßñíáÕ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250Ù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·`ã÷ßñíáÕ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69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Կլարիթրոմիցին 500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252.57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252.57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500Ù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·`ã÷ßñíáÕ,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500Ù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·`ã÷ßñíáÕ,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Սուլֆամեթօքսազոլ+տրիմեթոպրիմ 400մգ+80մգ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+80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+80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Սուլֆամեթօքսազոլ+տրիմեթոպրիմ 800մգ+160մգ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74.41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74.41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800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+160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800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+160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Սուլֆամեթօքսազոլ+տրիմեթոպրիմ    200մգ/5մլ+ 40մգ/5մլ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882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882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դեղակախույթ ներքին ընդունման200մգ/5մլ+ 40մգ/5մլ,80մլ ապակե շշիկ`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չափիչ ներարկիչ և չափիչ գդալ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դեղակախույթ ներքին ընդունման200մգ/5մլ+ 40մգ/5մլ,80մլ ապակե շշիկ`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չափիչ ներարկիչ և չափիչ գդալ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73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ò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իպրոֆլօքսացին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250Ù·`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250Ù·`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øÉáñ³Ùý»ÝÇÏáÉ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21.69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21.69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¹»Õ³å³ïÇ×Ý»ñ 250Ù·`ãíÝ³ëí³Í,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¹»Õ³å³ïÇ×Ý»ñ 250Ù·`ãíÝ³ëí³Í,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Կլինդամիցին 150մգ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93.71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93.71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150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Ù·`ãíÝ³ëí³Í,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150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Ù·`ãíÝ³ëí³Í,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È¨áýÉáùë³óÇÝ 500Ù·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373.8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373.8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500Ù·`ã÷ßñíáÕ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500Ù·`ã÷ßñíáÕ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ò»ýáõñoùëÇÙ 250Ù·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279.87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279.87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250Ù·`ã÷ßñíáÕ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250Ù·`ã÷ßñíáÕ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ò</w:t>
            </w:r>
            <w:r w:rsidRPr="00D15E3D">
              <w:rPr>
                <w:rFonts w:ascii="GHEA Grapalat" w:hAnsi="GHEA Grapalat"/>
                <w:sz w:val="16"/>
                <w:szCs w:val="16"/>
              </w:rPr>
              <w:t>եֆուրoքսիմ (ցեֆուրoքսիմինատրիում)   750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1175.68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1175.68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750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`ãÏáïñíáÕ,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դեղափոշի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լուծույթի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750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                          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`ãÏáïñíáÕ,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79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Կլոտրիմազոլ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242.4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242.4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Ñ»ßïáó³ÛÇÝ 1%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Ñ»ßïáó³ÛÇÝ 1%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Կլոտրիմազոլ  100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92.4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92.4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հեշտոցային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հեշտոցային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100Ù·`ã÷ßñíáÕ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Մոքսիֆլոքսացին 400մգ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769.8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769.8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400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400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Նիստատին 500 000ՄՄ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500 000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`ã÷ßñíáÕ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500 000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`ã÷ßñíáÕ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Նիստատին </w:t>
            </w:r>
            <w:r w:rsidRPr="00D15E3D">
              <w:rPr>
                <w:rFonts w:ascii="Arial LatArm" w:hAnsi="Arial LatArm"/>
                <w:sz w:val="16"/>
                <w:szCs w:val="16"/>
              </w:rPr>
              <w:t>100000Ø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Մ</w:t>
            </w:r>
            <w:r w:rsidRPr="00D15E3D">
              <w:rPr>
                <w:rFonts w:ascii="Arial LatArm" w:hAnsi="Arial LatArm"/>
                <w:sz w:val="16"/>
                <w:szCs w:val="16"/>
              </w:rPr>
              <w:t>/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գ</w:t>
            </w:r>
            <w:r w:rsidRPr="00D15E3D">
              <w:rPr>
                <w:rFonts w:ascii="Arial LatArm" w:hAnsi="Arial LatArm"/>
                <w:sz w:val="16"/>
                <w:szCs w:val="16"/>
              </w:rPr>
              <w:t>,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3658E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100 000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100 000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ՄՄ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`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üլուկոնազոլ 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68.79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68.79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50Ù·`ãíÝ³ëí³Í,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E3C36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E3C3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50Ù·`ãíÝ³ëí³Í,</w:t>
            </w:r>
            <w:r w:rsidRPr="006E3C3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Ացիկլովիր 200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22.82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22.82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200Ù·`ã÷ßñíáÕ,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E3C3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200Ù·`ã÷ßñíáÕ,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äñáåñ³ÝáÉáÉ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10Ù·`ã÷ßñíáÕ,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10Ù·`ã÷ßñíáÕ,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äñáåñ³ÝáÉáÉ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40Ù·`ã÷ßñíáÕ,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40Ù·`ã÷ßñíáÕ,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Տամօքսիֆեն 20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20Ù·`ã÷ßñíáÕ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20Ù·`ã÷ßñíáÕ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89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Ամիտրիպտիլինի հիդրոքլորիդ  25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11.92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11.92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25Ù·`ã÷ßñíáÕ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25Ù·`ã÷ßñíáÕ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Վարֆարին 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34.56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34.56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Ամինոկապրոնաթթու 5% լուծույթ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495.9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495.9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50Ù·/ÙÉ ³å³Ï»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50Ù·/ÙÉ ³å³Ï»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Իբուպրոֆեն 200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lastRenderedPageBreak/>
              <w:t>200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lastRenderedPageBreak/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lastRenderedPageBreak/>
              <w:t>200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93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Իբուպրոֆեն 400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27.8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27.8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* 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* 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/;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Իբուպրոֆեն 600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600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600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B75F2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Sylfaen" w:hAnsi="Sylfaen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Իբուպրոֆեն </w:t>
            </w:r>
            <w:r w:rsidRPr="00D15E3D">
              <w:rPr>
                <w:rFonts w:ascii="Arial LatArm" w:hAnsi="Arial LatArm"/>
                <w:sz w:val="16"/>
                <w:szCs w:val="16"/>
              </w:rPr>
              <w:t>100Ù·/5ÙÉ</w:t>
            </w:r>
            <w:r>
              <w:rPr>
                <w:rFonts w:ascii="Arial LatArm" w:hAnsi="Arial LatArm"/>
                <w:sz w:val="16"/>
                <w:szCs w:val="16"/>
              </w:rPr>
              <w:t>, 120</w:t>
            </w:r>
            <w:r>
              <w:rPr>
                <w:rFonts w:ascii="Sylfaen" w:hAnsi="Sylfaen"/>
                <w:sz w:val="16"/>
                <w:szCs w:val="16"/>
              </w:rPr>
              <w:t>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580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580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1290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1290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դեղակախույթ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ներարկիչ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 Ï³Ù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գդալ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դեղակախույթ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ներարկիչ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 Ï³Ù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չափիչ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գդալ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ակտուլոզ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3,1-3.7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·</w:t>
            </w:r>
            <w:r w:rsidRPr="00D15E3D">
              <w:rPr>
                <w:rFonts w:ascii="Arial LatArm" w:hAnsi="Arial LatArm"/>
                <w:sz w:val="16"/>
                <w:szCs w:val="16"/>
              </w:rPr>
              <w:t>/5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1492.19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1492.19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3.35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100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ներքին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ընդունման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3.35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100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Sylfaen" w:hAnsi="Sylfaen" w:cs="Sylfaen"/>
                <w:sz w:val="16"/>
                <w:szCs w:val="16"/>
              </w:rPr>
              <w:t>Օնդանսետրոն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 2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Ù·</w:t>
            </w:r>
            <w:r w:rsidRPr="00D15E3D">
              <w:rPr>
                <w:rFonts w:ascii="Arial LatArm" w:hAnsi="Arial LatArm"/>
                <w:sz w:val="16"/>
                <w:szCs w:val="16"/>
              </w:rPr>
              <w:t>/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Ý»ñ`ãÏáïñíáÕ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4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Ý»ñ`ãÏáïñíáÕ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Օնդանսետրոն 8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8Ù·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ã÷ßñíáÕ,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8Ù·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ã÷ßñíáÕ,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99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²×³É 300Ù·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300Ù· ¹»Õ³Ñ³ï»ñ` ã÷ßñíáÕ,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300Ù· ¹»Õ³Ñ³ï»ñ` ã÷ßñíáÕ,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È¨á¹áå³+Ï³ñµÇ¹áå³ 250Ù·+25Ù·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250Ù·+25Ù· ¹»Õ³Ñ³ï»ñ`ã÷ßñíáÕ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250Ù·+25Ù· ¹»Õ³Ñ³ï»ñ`ã÷ßñíáÕ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ºñÏ³Ã å³ñáõÝ³ÏáÕ Ñ³Ù³ÏóáõÃÛáõÝ100Ù·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800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800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դեղահատեր թաղանթապատ 100մգ` բլիստերում,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դեղահատեր թաղանթապատ 100մգ` բլիստերում,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ºñÏ³Ã å³ñáõÝ³ÏáÕ Ñ³Ù³ÏóáõÃÛáõÝ50Ù·/ÙÉ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709.23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709.23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լուծույթ ներարկման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50Ù·/ÙÉ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ապակե </w:t>
            </w:r>
            <w:r w:rsidRPr="00601DA3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601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Ý»ñ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</w:t>
            </w:r>
            <w:r w:rsidRPr="00601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ãÏáïñíáÕ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լուծույթ ներարկման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50Ù·/ÙÉ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ապակե </w:t>
            </w:r>
            <w:r w:rsidRPr="00601DA3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601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Ý»ñ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</w:t>
            </w:r>
            <w:r w:rsidRPr="00601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ãÏáïñíáÕ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ºñÏ³Ã å³ñáõÝ³ÏáÕ Ñ³Ù³ÏóáõÃÛáõÝ 10Ù·/ÙÉ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դեղակախույթ ներքին ընդունման10մգ/մլ ապակե շշիկ`ãÏáïñíáÕ, չափիչ ներարկիչ և չափիչ գդալ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դեղակախույթ ներքին ընդունման10մգ/մլ ապակե շշիկ`ãÏáïñíáÕ, չափիչ ներարկիչ և չափիչ գդալ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Երկաթի աղ+ֆոլաթթու(50մգ+0,5մգ)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դեղահատեր թաղանթապատ 50մգ+0,5մգ` բլիստերում,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 *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դեղահատեր թաղանթապատ 50մգ+0,5մգ` բլիստերում,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 *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Ֆոլաթթու 1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1Ù·`ã÷ßñíáÕ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1Ù·`ã÷ßñíáÕ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Ֆոլաթթու 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6.37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6.37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5Ù·`ã÷ßñíáÕ,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 5Ù·`ã÷ßñíáÕ,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Ցիանոկոբալամին  </w:t>
            </w:r>
            <w:r w:rsidRPr="00D15E3D">
              <w:rPr>
                <w:rFonts w:ascii="Arial LatArm" w:hAnsi="Arial LatArm"/>
                <w:sz w:val="16"/>
                <w:szCs w:val="16"/>
              </w:rPr>
              <w:t>200ÙÏ·/ÙÉ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0.2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1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0.2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1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Ցիանոկոբալամին </w:t>
            </w:r>
            <w:r w:rsidRPr="00D15E3D">
              <w:rPr>
                <w:rFonts w:ascii="Arial LatArm" w:hAnsi="Arial LatArm"/>
                <w:sz w:val="16"/>
                <w:szCs w:val="16"/>
              </w:rPr>
              <w:t>500ÙÏ·/ÙÉ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17.37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17.37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0.05% (500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), 1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0.05% (500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), 1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ամպուլներ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109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Sylfaen" w:hAnsi="Sylfaen" w:cs="Sylfaen"/>
                <w:sz w:val="16"/>
                <w:szCs w:val="16"/>
              </w:rPr>
              <w:t>Կարվ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»¹ÇÉáÉ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6,25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մգ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6,25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6,25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601DA3">
              <w:rPr>
                <w:rFonts w:ascii="Sylfaen" w:hAnsi="Sylfaen" w:cs="Sylfaen"/>
                <w:bCs/>
                <w:sz w:val="16"/>
                <w:szCs w:val="16"/>
              </w:rPr>
              <w:t>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Sylfaen" w:hAnsi="Sylfaen" w:cs="Sylfaen"/>
                <w:sz w:val="16"/>
                <w:szCs w:val="16"/>
              </w:rPr>
              <w:t>Կարվ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»¹ÇÉáÉ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25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մգ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*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*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111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¶</w:t>
            </w:r>
            <w:r w:rsidRPr="00D15E3D">
              <w:rPr>
                <w:rFonts w:ascii="GHEA Grapalat" w:hAnsi="GHEA Grapalat"/>
                <w:sz w:val="16"/>
                <w:szCs w:val="16"/>
              </w:rPr>
              <w:t>լիցերիլի եռնիտրատ  0,5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7.56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7.56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0.5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ենթալեզվային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0.5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ենթալեզվային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Æ</w:t>
            </w:r>
            <w:r w:rsidRPr="00D15E3D">
              <w:rPr>
                <w:rFonts w:ascii="GHEA Grapalat" w:hAnsi="GHEA Grapalat"/>
                <w:sz w:val="16"/>
                <w:szCs w:val="16"/>
              </w:rPr>
              <w:t>զոսորբիդի դինիտրատ  20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31.5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31.5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երկարատև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ձերբազատմամբ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¹»Õ³Ñ³ï»ñ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երկարատև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ձերբազատմամբ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Վերապամիլ 40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ì</w:t>
            </w:r>
            <w:r w:rsidRPr="00D15E3D">
              <w:rPr>
                <w:rFonts w:ascii="GHEA Grapalat" w:hAnsi="GHEA Grapalat"/>
                <w:sz w:val="16"/>
                <w:szCs w:val="16"/>
              </w:rPr>
              <w:t>երապամիլ (վերապամիլի հիդրոքլորիդ) 80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80Ù·`ã÷ßñíáÕ,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80Ù·`ã÷ßñíáÕ,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ì</w:t>
            </w:r>
            <w:r w:rsidRPr="00D15E3D">
              <w:rPr>
                <w:rFonts w:ascii="GHEA Grapalat" w:hAnsi="GHEA Grapalat"/>
                <w:sz w:val="16"/>
                <w:szCs w:val="16"/>
              </w:rPr>
              <w:t>երապամիլ 2,5մգ/մլ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2,5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Ý»ñ`ãÏáïñíáÕ,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2,5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Ý»ñ`ãÏáïñíáÕ,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</w:t>
            </w:r>
            <w:r w:rsidRPr="00D15E3D">
              <w:rPr>
                <w:rFonts w:ascii="GHEA Grapalat" w:hAnsi="GHEA Grapalat"/>
                <w:sz w:val="16"/>
                <w:szCs w:val="16"/>
              </w:rPr>
              <w:t>ետոպրոլոլ  25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01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01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ã÷ßñíáÕ,</w:t>
            </w:r>
            <w:r w:rsidRPr="00601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</w:t>
            </w:r>
            <w:r w:rsidRPr="00D15E3D">
              <w:rPr>
                <w:rFonts w:ascii="GHEA Grapalat" w:hAnsi="GHEA Grapalat"/>
                <w:sz w:val="16"/>
                <w:szCs w:val="16"/>
              </w:rPr>
              <w:t>ետոպրոլոլ  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50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</w:t>
            </w:r>
            <w:r w:rsidRPr="00D15E3D">
              <w:rPr>
                <w:rFonts w:ascii="GHEA Grapalat" w:hAnsi="GHEA Grapalat"/>
                <w:sz w:val="16"/>
                <w:szCs w:val="16"/>
              </w:rPr>
              <w:t>ետոպրոլոլ  100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33.19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33.19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100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  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119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Դիգօքսին </w:t>
            </w:r>
            <w:r w:rsidRPr="00D15E3D">
              <w:rPr>
                <w:rFonts w:ascii="Arial LatArm" w:hAnsi="Arial LatArm"/>
                <w:sz w:val="16"/>
                <w:szCs w:val="16"/>
              </w:rPr>
              <w:t>250ÙÏ·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ÙÏ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·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250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ÙÏ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·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ã÷ßñíáÕ,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</w:t>
            </w:r>
            <w:r w:rsidRPr="00D15E3D">
              <w:rPr>
                <w:rFonts w:ascii="GHEA Grapalat" w:hAnsi="GHEA Grapalat"/>
                <w:sz w:val="16"/>
                <w:szCs w:val="16"/>
              </w:rPr>
              <w:t>միոդարոն  200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200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200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մլոդիպինի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</w:t>
            </w:r>
            <w:r w:rsidRPr="00D15E3D">
              <w:rPr>
                <w:rFonts w:ascii="Sylfaen" w:hAnsi="Sylfaen" w:cs="Sylfaen"/>
                <w:sz w:val="16"/>
                <w:szCs w:val="16"/>
              </w:rPr>
              <w:t>բեզիլատ</w:t>
            </w:r>
            <w:r w:rsidRPr="00D15E3D">
              <w:rPr>
                <w:rFonts w:ascii="Arial LatArm" w:hAnsi="Arial LatArm"/>
                <w:sz w:val="16"/>
                <w:szCs w:val="16"/>
              </w:rPr>
              <w:t xml:space="preserve"> 5</w:t>
            </w:r>
            <w:r w:rsidRPr="00D15E3D">
              <w:rPr>
                <w:rFonts w:ascii="Arial LatArm" w:hAnsi="Arial LatArm" w:cs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բաժանելի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 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բաժանելի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 ã÷ßñíáÕ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¾</w:t>
            </w:r>
            <w:r w:rsidRPr="00D15E3D">
              <w:rPr>
                <w:rFonts w:ascii="GHEA Grapalat" w:hAnsi="GHEA Grapalat"/>
                <w:sz w:val="16"/>
                <w:szCs w:val="16"/>
              </w:rPr>
              <w:t>նալապրիլ (էնալապրիլի մալեատ) 2,5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¾</w:t>
            </w:r>
            <w:r w:rsidRPr="00D15E3D">
              <w:rPr>
                <w:rFonts w:ascii="GHEA Grapalat" w:hAnsi="GHEA Grapalat"/>
                <w:sz w:val="16"/>
                <w:szCs w:val="16"/>
              </w:rPr>
              <w:t>նալապրիլ (էնալապրիլի մալեատ) 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5.1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5.1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Հիդրոքլորոթիազիդ 25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12.0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25Ù·`ã÷ßñíáÕ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25Ù·`ã÷ßñíáÕ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Նիֆեդիպին </w:t>
            </w:r>
            <w:r w:rsidRPr="00D15E3D">
              <w:rPr>
                <w:rFonts w:ascii="Arial LatArm" w:hAnsi="Arial LatArm"/>
                <w:sz w:val="16"/>
                <w:szCs w:val="16"/>
              </w:rPr>
              <w:t>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15.62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15.62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Ատենոլոլ 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3.9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3.9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Ատենոլոլ 100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Բիսոպրոլոլ 2,5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9000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9000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19.5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19.5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129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Բիսոպրոլոլ 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23.11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23.11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Բիսոպրոլոլ 10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Ֆուրոսեմիդ 40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4.1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132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Ֆուրոսեմիդ 1%,</w:t>
            </w:r>
            <w:r w:rsidRPr="00D15E3D">
              <w:rPr>
                <w:rFonts w:ascii="Arial LatArm" w:hAnsi="Arial LatArm"/>
                <w:sz w:val="16"/>
                <w:szCs w:val="16"/>
              </w:rPr>
              <w:t>10Ù·/ÙÉ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29.43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29.43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2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Ý»ñ`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2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Ý»ñ`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¸</w:t>
            </w:r>
            <w:r w:rsidRPr="00D15E3D">
              <w:rPr>
                <w:rFonts w:ascii="GHEA Grapalat" w:hAnsi="GHEA Grapalat"/>
                <w:sz w:val="16"/>
                <w:szCs w:val="16"/>
              </w:rPr>
              <w:t>ոպամին (դոպամինի հիդրոքլորիդ)</w:t>
            </w:r>
            <w:r w:rsidRPr="00D15E3D">
              <w:rPr>
                <w:rFonts w:ascii="Arial LatArm" w:hAnsi="Arial LatArm"/>
                <w:sz w:val="16"/>
                <w:szCs w:val="16"/>
              </w:rPr>
              <w:t>40Ù·/ÙÉ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878.58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878.58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խտանյութ կաթիլաներարկ-ման լուծույթի 40մգ/մլ,5մլ ամպուլներ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խտանյութ կաթիլաներարկ-ման լուծույթի 40մգ/մլ,5մլ ամպուլներ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Î</w:t>
            </w:r>
            <w:r w:rsidRPr="00D15E3D">
              <w:rPr>
                <w:rFonts w:ascii="GHEA Grapalat" w:hAnsi="GHEA Grapalat"/>
                <w:sz w:val="16"/>
                <w:szCs w:val="16"/>
              </w:rPr>
              <w:t>լոպիդոգրել  75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75Ù·`ã÷ßñíáÕ,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75Ù·`ã÷ßñíáÕ,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êÇÙí³ëï³ïÇÝ10Ù·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E7DE6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E7DE6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E7DE6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10Ù·`ã÷ßñíáÕ,</w:t>
            </w:r>
            <w:r w:rsidRPr="00BE7DE6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êÇÙí³ëï³ïÇÝ 20Ù·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êÇÙí³ëï³ïÇÝ 40Ù·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212.79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212.79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Ատորվաստատին 10մգ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43.2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139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Ատորվաստատին 20մգ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61.8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61.8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Ատորվաստատին 40մգ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82.8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82.8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Միկոնազոլ նրբաքսուք  2%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364.5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364.5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2%,15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2%,15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Պովիդոն յոդ 10%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585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585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արտաքին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կիրառման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կամ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շիշ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ամբողջականությունը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պահպանած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արտաքին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կիրառման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կամ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շիշ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ամբողջականությունը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պահպանած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î</w:t>
            </w:r>
            <w:r w:rsidRPr="00D15E3D">
              <w:rPr>
                <w:rFonts w:ascii="GHEA Grapalat" w:hAnsi="GHEA Grapalat"/>
                <w:sz w:val="16"/>
                <w:szCs w:val="16"/>
              </w:rPr>
              <w:t>երբինաֆին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2682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2682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1%,15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</w:p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* /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/;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1%,15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</w:p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 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* /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տես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ծանոթագրությունը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/;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î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ետրացիկլին (տետրացիկլինի հիդրոքլորիդ) </w:t>
            </w:r>
            <w:r w:rsidRPr="00D15E3D">
              <w:rPr>
                <w:rFonts w:ascii="Arial LatArm" w:hAnsi="Arial LatArm"/>
                <w:sz w:val="16"/>
                <w:szCs w:val="16"/>
              </w:rPr>
              <w:t>30Ù·/ÙÉ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  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403.2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403.2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քսուք 30մգ/գ,12գ ալյումինե պարկուճ`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³ÙµáÕç³Ï³ÝáõÃÛáõÝÁ,å³Ñå³Ýí³Í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քսուք 30մգ/գ,12գ ալյումինե պարկուճ`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³ÙµáÕç³Ï³ÝáõÃÛáõÝÁ,å³Ñå³Ýí³Í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²ñÍ³ÃÇ ëáõÉý³¹Ç³½ÇÝ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1344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1344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1% նրբաքսուք`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1% նրբաքսուք`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Բետամեթազոն  0,1%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1298.6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1298.6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0,1%  15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0,1%  15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Ð</w:t>
            </w:r>
            <w:r w:rsidRPr="00D15E3D">
              <w:rPr>
                <w:rFonts w:ascii="GHEA Grapalat" w:hAnsi="GHEA Grapalat"/>
                <w:sz w:val="16"/>
                <w:szCs w:val="16"/>
              </w:rPr>
              <w:t>իդրոկորտիզոն (հիդրոկորտիզոնիացետատ)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288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288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1%, 10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1%, 10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148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´»Ý½ÇÉ µ»Ý½á³ï 25%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533.7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533.7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ÉáëÛáÝ  25%`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Ï³Ù ³å³Ï» ëñí³ÏáõÙ ãíÝ³ëí³Í, ³ÙµáÕç³Ï³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ÝáõÃÛáõÝÁ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003070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ÉáëÛáÝ  25%`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Ï³Ù ³å³Ï» ëñí³ÏáõÙ ãíÝ³ëí³Í, ³ÙµáÕç³Ï³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ÝáõÃÛáõÝÁ </w:t>
            </w:r>
            <w:r w:rsidRPr="00003070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å³Ñå³Ýí³Í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149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ä»ñÙ»ÃñÇÝ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1113.3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1113.3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5%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նրբաքսուք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5%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ÆÝ¹³å³ÙÇ¹ 1,5Ù·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45.14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45.14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1,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003070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003070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1,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ÆÝ¹³å³ÙÇ¹ 2,5Ù·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2,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ä³ÝÏñ»³ïÇÝ 150Ù·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196.69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196.69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150Ù·`ãíÝ³ëí³Í,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150Ù·`ãíÝ³ëí³Í,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ä³ÝÏñ»³ïÇÝ 300Ù·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388.78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388.78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300Ù·`ãíÝ³ëí³Í,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300Ù·`ãíÝ³ëí³Í,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ä³ÝÏñ»³ïÇÝ 400Ù·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472.06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472.06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400Ù·`ãíÝ³ëí³Í,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400Ù·`ãíÝ³ëí³Í,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êպիրոնոլակտոն 25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204E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`ã÷ßñíáÕ,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204E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25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`ã÷ßñíáÕ,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Ֆամոտիդին 20մգ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14.99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14.99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204E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չփշրված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ամբ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ողջականությունը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պահպանած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204E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չփշրված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ամբ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ողջականությունը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պահպանած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Ֆամոտիդին 40մգ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,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40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չփշրված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`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ամբողջականությունը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պահպանած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,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40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չփշրված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`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ամբողջականությունը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պահպանած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Օմեպրազոլ 20մգ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13.5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13.5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 ³ÙµáÕç³Ï³ÝáõÃÛáõÝÁ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 ³ÙµáÕç³Ï³ÝáõÃÛáõÝÁ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159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²ÉÛáõÙÇÝáõÙÇ ÑÇ¹ñûùëÇ¹+Ù³·Ý»½ÇáõÙÇ(436Ù·+150Ù·)/10ÙÉ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999.88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999.88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¹»Õ³Ï³ËáõÛÃ (436Ù·+150Ù·)/10ÙÉ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ապակե շշիկ`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չափիչ ներարկիչ 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Ï³Ù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չափիչ </w:t>
            </w:r>
            <w:r w:rsidRPr="009204E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գդալ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,</w:t>
            </w:r>
            <w:r w:rsidRPr="009204E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ն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¹»Õ³Ï³ËáõÛÃ (436Ù·+150Ù·)/10ÙÉ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ապակե շշիկ`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չափիչ ներարկիչ 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Ï³Ù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չափիչ </w:t>
            </w:r>
            <w:r w:rsidRPr="009204E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գդալ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,</w:t>
            </w:r>
            <w:r w:rsidRPr="009204E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ն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Ø»ïáÏÉáåñ³ÙÇ¹ 10Ù·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204E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9204E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9204E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9204E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10Ù·`ã÷ßñíáÕ</w:t>
            </w:r>
            <w:r w:rsidRPr="009204E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Ø»ïáÏÉáåñ³ÙÇ¹ 5Ù·/ÙÉ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57.15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57.15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լուծույթ ներարկման 5Ù·/ÙÉ  ապակե </w:t>
            </w:r>
            <w:r w:rsidRPr="005F6DA3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5F6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Ý»ñ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</w:t>
            </w:r>
            <w:r w:rsidRPr="005F6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լուծույթ ներարկման 5Ù·/ÙÉ  ապակե </w:t>
            </w:r>
            <w:r w:rsidRPr="005F6DA3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5F6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Ý»ñ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</w:t>
            </w:r>
            <w:r w:rsidRPr="005F6DA3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Ð</w:t>
            </w:r>
            <w:r w:rsidRPr="00D15E3D">
              <w:rPr>
                <w:rFonts w:ascii="GHEA Grapalat" w:hAnsi="GHEA Grapalat"/>
                <w:sz w:val="16"/>
                <w:szCs w:val="16"/>
              </w:rPr>
              <w:t>իդրոկորտիզոն (հիդրոկորտիզոնի ացետատ)  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288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288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քսուք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lastRenderedPageBreak/>
              <w:t>å³Ñå³Ýí³Í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lastRenderedPageBreak/>
              <w:t>քսուք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163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¸</w:t>
            </w:r>
            <w:r w:rsidRPr="00D15E3D">
              <w:rPr>
                <w:rFonts w:ascii="GHEA Grapalat" w:hAnsi="GHEA Grapalat"/>
                <w:sz w:val="16"/>
                <w:szCs w:val="16"/>
              </w:rPr>
              <w:t>րոտավերինի հիդրոքլորիդ 40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8.46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8.46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40Ù·`ã÷ßñíáÕ,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¸</w:t>
            </w:r>
            <w:r w:rsidRPr="00D15E3D">
              <w:rPr>
                <w:rFonts w:ascii="GHEA Grapalat" w:hAnsi="GHEA Grapalat"/>
                <w:sz w:val="16"/>
                <w:szCs w:val="16"/>
              </w:rPr>
              <w:t>րոտավերինի հիդրոքլորիդ 2%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60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40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,³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պակե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40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,³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պակե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Èáå»ñ³ÙÇ¹ 2Ù·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11.07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11.07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2Ù·`ã÷ßñíáÕ,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2Ù·`ã÷ßñíáÕ,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Ցինկի սուլֆատ 20մգ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ևոթիրօքսին նատրիումի </w:t>
            </w:r>
            <w:r w:rsidRPr="00D15E3D">
              <w:rPr>
                <w:rFonts w:ascii="Arial LatArm" w:hAnsi="Arial LatArm"/>
                <w:sz w:val="16"/>
                <w:szCs w:val="16"/>
              </w:rPr>
              <w:t>50ÙÏ·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50ÙÏ·`ã÷ßñíáÕ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50ÙÏ·`ã÷ßñíáÕ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ևոթիրօքսին նատրիումի </w:t>
            </w:r>
            <w:r w:rsidRPr="00D15E3D">
              <w:rPr>
                <w:rFonts w:ascii="Arial LatArm" w:hAnsi="Arial LatArm"/>
                <w:sz w:val="16"/>
                <w:szCs w:val="16"/>
              </w:rPr>
              <w:t>100ÙÏ·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100ÙÏ·`ã÷ßñíáÕ,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100ÙÏ·`ã÷ßñíáÕ,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169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Î³ÉÇáõÙÇ Ûá¹Çï 100ÙÏ·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13.36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13.36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դեղահատեր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100ÙÏ·`ã÷ßñíáÕ,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դեղահատեր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100ÙÏ·`ã÷ßñíáÕ,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Գենտամիցին 3%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727.2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727.2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            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            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Տետրացիկլին  1%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ակնաքսուք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      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3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ակնաքսուք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                                                        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                        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3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պարկուճ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³ÙµáÕç³Ï³ÝáõÃÛáõÝÁ å³Ñå³Ýí³Í,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Դեքսամեթազոն 0.1%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583.2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583.2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        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Թիմոլոլ (թիմոլոլի մալեատ)0,5%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443.77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443.77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5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ãíÝ³ëí³Í,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Բեկլոմեթազոն 250մկգ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ցողացիր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շնչառման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250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տարայում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մխոցով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ցողացիր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շնչառման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250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տարայում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մխոցով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Սալբուտամոլ  (սալբուտամոլի սուլֆատ)100մկգ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1380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16CCF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1380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ցողացիր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շնչառման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100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200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տարայում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մխոցով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ցողացիր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շնչառման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100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մկգ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>/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200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ալյումինե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տարայում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,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դեղաչափիչ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մխոցով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²ÙÇÝáýÇÉÇÝ 150Ù·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3.7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3.7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150Ù·`ã÷ßñíáÕ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150Ù·`ã÷ßñíáÕ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²ÙÇÝáýÇÉÇÝ 24Ù·/ÙÉ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24Ù·/ÙÉ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24Ù·/ÙÉ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Ü»ñùÇÝ ÁÝ¹áõÝÙ³Ý çñ³í»ñ³Ï³Ý·ÝÇã³Õ»ñ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150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246.64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7939F2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246.64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դեղափոշի ներքին ընդունման լուծույթի`փաթեթիկներ,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դեղափոշի ներքին ընդունման լուծույթի`փաթեթիկներ,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179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Գլյուկոզ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5%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ãÏáïñíáÕ,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5%  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ãÏáïñíáÕ,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Ասկորբինաթթու  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13.23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13.23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դրաժե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F6DA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դրաժե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5F6DA3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ã÷ßñíáÕ</w:t>
            </w:r>
            <w:r w:rsidRPr="005F6DA3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Նատրիումի քլորիդ 0,9%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A706C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0,9% 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BA706C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ãÏáïñíáÕ,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A706C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0,9% 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BA706C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ãÏáïñíáÕ,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lastRenderedPageBreak/>
              <w:t>182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Ներարկման ջուր 5մլ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A706C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BA706C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A706C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BA706C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BA706C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BA706C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Ê</w:t>
            </w:r>
            <w:r w:rsidRPr="00D15E3D">
              <w:rPr>
                <w:rFonts w:ascii="GHEA Grapalat" w:hAnsi="GHEA Grapalat"/>
                <w:sz w:val="16"/>
                <w:szCs w:val="16"/>
              </w:rPr>
              <w:t xml:space="preserve">ոլեկալցիֆերոլ  200 000ՄՄ/մլ   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1435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1435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Մուգ ապակե ֆլակոն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պոլիէթիլենային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փակման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կաթոցիչով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պտուտաձև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փակվող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պոլիէթիլենային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կափարիչով՝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«առաջնային բացման» երաշխիքային օղակով,անիսոնային բուրմունքով, թափանցիկ հեղուկ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Մուգ ապակե ֆլակոն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պոլիէթիլենային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փակման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կաթոցիչով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պտուտաձև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փակվող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պոլիէթիլենային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</w:rPr>
              <w:t>կափարիչով՝</w:t>
            </w:r>
            <w:r w:rsidRPr="00CB75F2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«առաջնային բացման» երաշխիքային օղակով,անիսոնային բուրմունքով, թափանցիկ հեղուկ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 xml:space="preserve">Թիամինի քլորիդ </w:t>
            </w:r>
            <w:r w:rsidRPr="00D15E3D">
              <w:rPr>
                <w:rFonts w:ascii="Arial LatArm" w:hAnsi="Arial LatArm"/>
                <w:sz w:val="16"/>
                <w:szCs w:val="16"/>
              </w:rPr>
              <w:t>50Ù·/ÙÉ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18.72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18.72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50Ù·/ÙÉ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8B4A1B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Ý»ñ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 xml:space="preserve">` </w:t>
            </w:r>
            <w:r w:rsidRPr="008B4A1B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ãÏáïñíáÕ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B4A1B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50Ù·/ÙÉ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8B4A1B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Ý»ñ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 xml:space="preserve">` </w:t>
            </w:r>
            <w:r w:rsidRPr="008B4A1B">
              <w:rPr>
                <w:rFonts w:ascii="Arial LatArm" w:hAnsi="Arial LatArm" w:cs="Arial LatArm"/>
                <w:bCs/>
                <w:sz w:val="16"/>
                <w:szCs w:val="16"/>
                <w:lang w:val="en-US"/>
              </w:rPr>
              <w:t>ãÏáïñíáÕ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en-US"/>
              </w:rPr>
              <w:t>,</w:t>
            </w:r>
            <w:r w:rsidRPr="008B4A1B"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Նիկոտինաթթու 50</w:t>
            </w:r>
            <w:r w:rsidRPr="00D15E3D">
              <w:rPr>
                <w:rFonts w:ascii="Arial LatArm" w:hAnsi="Arial LatArm"/>
                <w:sz w:val="16"/>
                <w:szCs w:val="16"/>
              </w:rPr>
              <w:t>Ù·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7.04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73.04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50Ù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·`ã÷ßñíáÕ,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50Ù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·`ã÷ßñíáÕ,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ä</w:t>
            </w:r>
            <w:r w:rsidRPr="00D15E3D">
              <w:rPr>
                <w:rFonts w:ascii="GHEA Grapalat" w:hAnsi="GHEA Grapalat"/>
                <w:sz w:val="16"/>
                <w:szCs w:val="16"/>
              </w:rPr>
              <w:t>իրիդօքսինի հիդրոքլորիդ 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16.11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16.11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en-US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  <w:r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è»ïÇÝáÉ 33 000ØØ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23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23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33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000ØØ`ãíÝ³ëí³Í,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F01AD3" w:rsidRDefault="009F516E" w:rsidP="009F516E">
            <w:pPr>
              <w:spacing w:line="240" w:lineRule="auto"/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33 </w:t>
            </w:r>
            <w:r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000ØØ`ãíÝ³ëí³Í,</w:t>
            </w:r>
            <w:r w:rsidRPr="008B4A1B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³ÙµáÕç³Ï³ÝáõÃÛáõÝÁ å³Ñå³Ýí³Í,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ò</w:t>
            </w:r>
            <w:r w:rsidRPr="00D15E3D">
              <w:rPr>
                <w:rFonts w:ascii="GHEA Grapalat" w:hAnsi="GHEA Grapalat"/>
                <w:sz w:val="16"/>
                <w:szCs w:val="16"/>
              </w:rPr>
              <w:t>իպրոֆլօքսացին  0,3%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401.4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401.4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0.3% 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ãíÝ³ëí³Í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շշիկ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ակնակաթիլներ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0.3% 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պլաստիկե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ãíÝ³ëí³Í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շշիկ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`ãÏáïñíáÕ,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189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ø</w:t>
            </w:r>
            <w:r w:rsidRPr="00D15E3D">
              <w:rPr>
                <w:rFonts w:ascii="GHEA Grapalat" w:hAnsi="GHEA Grapalat"/>
                <w:sz w:val="16"/>
                <w:szCs w:val="16"/>
              </w:rPr>
              <w:t>սիլոմետազոլին 0,05%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80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80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362.7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362.7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0.05%,10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0.05%,10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շշիկ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190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Îáý»ÇÝÇ óÇïñ³ï 20Ù·/ÙÉ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30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30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լուծույթ ներարկման 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20Ù·/ÙÉ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`ապակե </w:t>
            </w:r>
            <w:r w:rsidRPr="00693AB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693AB5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»ñ` 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լուծույթ ներարկման 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20Ù·/ÙÉ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`ապակե </w:t>
            </w:r>
            <w:r w:rsidRPr="00693AB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693AB5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»ñ` 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191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Հակափայտացման անատոքսին 1ÙÉ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370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370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0,5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առկա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դոզա՝ապակե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0,5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առկա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է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դոզա՝ապակե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Sylfaen" w:hAnsi="Sylfaen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Ý»ñ` 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192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Arial LatArm" w:hAnsi="Arial LatArm"/>
                <w:sz w:val="16"/>
                <w:szCs w:val="16"/>
              </w:rPr>
            </w:pPr>
            <w:r w:rsidRPr="00D15E3D">
              <w:rPr>
                <w:rFonts w:ascii="Arial LatArm" w:hAnsi="Arial LatArm"/>
                <w:sz w:val="16"/>
                <w:szCs w:val="16"/>
              </w:rPr>
              <w:t>Î³ï³ÕáõÃÛ³Ý ¹»Ù å³ïí³ëï³ÝÛáõÃ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  <w:lang w:val="af-ZA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  <w:lang w:val="af-ZA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11040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11040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1դոզա/1մլ՝ապակե </w:t>
            </w:r>
            <w:r w:rsidRPr="00693AB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693AB5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Ý»ñ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</w:t>
            </w:r>
            <w:r w:rsidRPr="00693AB5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ãÏáïñíáÕ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1դոզա/1մլ՝ապակե </w:t>
            </w:r>
            <w:r w:rsidRPr="00693AB5">
              <w:rPr>
                <w:rFonts w:ascii="Sylfaen" w:hAnsi="Sylfaen" w:cs="Sylfaen"/>
                <w:bCs/>
                <w:sz w:val="16"/>
                <w:szCs w:val="16"/>
                <w:lang w:val="af-ZA"/>
              </w:rPr>
              <w:t>սրվակ</w:t>
            </w:r>
            <w:r w:rsidRPr="00693AB5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Ý»ñ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 xml:space="preserve">` </w:t>
            </w:r>
            <w:r w:rsidRPr="00693AB5">
              <w:rPr>
                <w:rFonts w:ascii="Arial LatArm" w:hAnsi="Arial LatArm" w:cs="Arial LatArm"/>
                <w:bCs/>
                <w:sz w:val="16"/>
                <w:szCs w:val="16"/>
                <w:lang w:val="af-ZA"/>
              </w:rPr>
              <w:t>ãÏáïñíáÕ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193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Դրիպտան 5մգ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205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ամբողյականությունը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ամբողյականությունը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պահպանված</w:t>
            </w:r>
          </w:p>
        </w:tc>
      </w:tr>
      <w:tr w:rsidR="009F516E" w:rsidRPr="001A6C6A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194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Տեգրետոլ 200մգ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108.59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108.59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200մգ դեղահատեր`բլիստերիում,չփշրվող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200մգ դեղահատեր`բլիստերիում,չփշրվող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195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Տրամադոլ 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2500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ամբողյականությունը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դեղապատիճներ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200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ամբողյականությունը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պահպանված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196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Տրամադոլ100մգ/2մլ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1500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2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ապակյա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ամբողյականությունը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պահպանված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                                                                                        2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ապակյա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սրվակներ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Arial LatArm" w:hAnsi="Arial LatArm" w:cs="Sylfaen"/>
                <w:bCs/>
                <w:sz w:val="16"/>
                <w:szCs w:val="16"/>
                <w:lang w:val="af-ZA"/>
              </w:rPr>
              <w:t>ãÏáïñíáÕ,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չվնասված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ամբողյականությունը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պահպանված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lastRenderedPageBreak/>
              <w:t>197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Մետիպրեդ 4մգ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4000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F854AB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34.1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34.1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4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4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198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Էնապ H 10մգ/25մգ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720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720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56.72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56.72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բլիստերիում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10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/25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բլիստերիում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1A6C6A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199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Կալցի Դ-3  500/200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38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 xml:space="preserve">500/200  դեղահատեր`չփշրվող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 xml:space="preserve">500/200  դեղահատեր`չփշրվող </w:t>
            </w:r>
          </w:p>
        </w:tc>
      </w:tr>
      <w:tr w:rsidR="009F516E" w:rsidRPr="001A6C6A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200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Պիկովիտ 4+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360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51.22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51.22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 xml:space="preserve">4+ դեղահատեր`չփշրվող ,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 xml:space="preserve">4+ դեղահատեր`չփշրվող , </w:t>
            </w:r>
          </w:p>
        </w:tc>
      </w:tr>
      <w:tr w:rsidR="009F516E" w:rsidRPr="008B4A1B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201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Նոլիպրիլ Ֆորտե 5մգ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1000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163.29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163.29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`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չփշրվող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202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Միդոկալմ 100մգ/1մլ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60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509.18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509.18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Ý»ñ` ãÏáïñíáÕ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լուծույթ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ներարկման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100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/1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մլ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ապակե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սրվակ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Ý»ñ` ãÏáïñíáÕ</w:t>
            </w:r>
          </w:p>
        </w:tc>
      </w:tr>
      <w:tr w:rsidR="009F516E" w:rsidRPr="007C66D4" w:rsidTr="00CA6A03">
        <w:trPr>
          <w:gridAfter w:val="1"/>
          <w:wAfter w:w="32" w:type="dxa"/>
          <w:trHeight w:val="40"/>
        </w:trPr>
        <w:tc>
          <w:tcPr>
            <w:tcW w:w="567" w:type="dxa"/>
            <w:gridSpan w:val="2"/>
            <w:shd w:val="clear" w:color="auto" w:fill="auto"/>
            <w:vAlign w:val="center"/>
          </w:tcPr>
          <w:p w:rsidR="009F516E" w:rsidRDefault="009F516E" w:rsidP="009F516E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</w:rPr>
              <w:t>203</w:t>
            </w:r>
          </w:p>
        </w:tc>
        <w:tc>
          <w:tcPr>
            <w:tcW w:w="17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D15E3D" w:rsidRDefault="009F516E" w:rsidP="009F516E">
            <w:pPr>
              <w:pStyle w:val="2"/>
              <w:spacing w:line="240" w:lineRule="auto"/>
              <w:ind w:firstLine="0"/>
              <w:jc w:val="left"/>
              <w:rPr>
                <w:rFonts w:ascii="GHEA Grapalat" w:hAnsi="GHEA Grapalat"/>
                <w:sz w:val="16"/>
                <w:szCs w:val="16"/>
              </w:rPr>
            </w:pPr>
            <w:r w:rsidRPr="00D15E3D">
              <w:rPr>
                <w:rFonts w:ascii="GHEA Grapalat" w:hAnsi="GHEA Grapalat"/>
                <w:sz w:val="16"/>
                <w:szCs w:val="16"/>
              </w:rPr>
              <w:t>Միդոկալմ 150մգ</w:t>
            </w:r>
          </w:p>
        </w:tc>
        <w:tc>
          <w:tcPr>
            <w:tcW w:w="97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5A0986" w:rsidRDefault="009F516E" w:rsidP="009F516E">
            <w:pPr>
              <w:spacing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հատ</w:t>
            </w:r>
          </w:p>
        </w:tc>
        <w:tc>
          <w:tcPr>
            <w:tcW w:w="61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900</w:t>
            </w:r>
          </w:p>
        </w:tc>
        <w:tc>
          <w:tcPr>
            <w:tcW w:w="64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CA6A03" w:rsidRDefault="009F516E" w:rsidP="009F516E">
            <w:pPr>
              <w:spacing w:line="240" w:lineRule="auto"/>
              <w:jc w:val="center"/>
              <w:rPr>
                <w:rFonts w:ascii="GHEA Grapalat" w:hAnsi="GHEA Grapalat" w:cs="Arial"/>
                <w:sz w:val="16"/>
                <w:szCs w:val="18"/>
              </w:rPr>
            </w:pPr>
            <w:r w:rsidRPr="00CA6A03">
              <w:rPr>
                <w:rFonts w:ascii="GHEA Grapalat" w:hAnsi="GHEA Grapalat" w:cs="Arial"/>
                <w:sz w:val="16"/>
                <w:szCs w:val="18"/>
              </w:rPr>
              <w:t>900</w:t>
            </w:r>
          </w:p>
        </w:tc>
        <w:tc>
          <w:tcPr>
            <w:tcW w:w="96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4B7B9D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86.25</w:t>
            </w:r>
          </w:p>
        </w:tc>
        <w:tc>
          <w:tcPr>
            <w:tcW w:w="9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8E50B0" w:rsidRDefault="007939F2" w:rsidP="009F516E">
            <w:pPr>
              <w:spacing w:line="240" w:lineRule="auto"/>
              <w:jc w:val="center"/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Cs/>
                <w:iCs/>
                <w:sz w:val="16"/>
                <w:szCs w:val="16"/>
                <w:lang w:val="en-US"/>
              </w:rPr>
              <w:t>86.25</w:t>
            </w:r>
          </w:p>
        </w:tc>
        <w:tc>
          <w:tcPr>
            <w:tcW w:w="221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+0,5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,ã÷ßñíáÕ</w:t>
            </w:r>
          </w:p>
        </w:tc>
        <w:tc>
          <w:tcPr>
            <w:tcW w:w="238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693AB5" w:rsidRDefault="009F516E" w:rsidP="009F516E">
            <w:pPr>
              <w:spacing w:line="240" w:lineRule="auto"/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</w:pP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դեղահատեր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թաղանթապատ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 50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+0,5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մգ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 xml:space="preserve">` 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</w:rPr>
              <w:t>բլիստերում</w:t>
            </w:r>
            <w:r w:rsidRPr="00693AB5">
              <w:rPr>
                <w:rFonts w:ascii="GHEA Grapalat" w:hAnsi="GHEA Grapalat" w:cs="Sylfaen"/>
                <w:bCs/>
                <w:sz w:val="16"/>
                <w:szCs w:val="16"/>
                <w:lang w:val="af-ZA"/>
              </w:rPr>
              <w:t>,ã÷ßñíáÕ</w:t>
            </w:r>
          </w:p>
        </w:tc>
      </w:tr>
      <w:tr w:rsidR="009F516E" w:rsidRPr="007C66D4" w:rsidTr="00804EC9">
        <w:trPr>
          <w:gridAfter w:val="1"/>
          <w:wAfter w:w="32" w:type="dxa"/>
          <w:trHeight w:val="169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F516E" w:rsidRPr="009F516E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9F516E" w:rsidRPr="00BF7713" w:rsidTr="00804EC9">
        <w:trPr>
          <w:gridAfter w:val="1"/>
          <w:wAfter w:w="32" w:type="dxa"/>
          <w:trHeight w:val="137"/>
        </w:trPr>
        <w:tc>
          <w:tcPr>
            <w:tcW w:w="406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Գնման ընթացակարգի ընտրության հիմնավորումը</w:t>
            </w:r>
          </w:p>
        </w:tc>
        <w:tc>
          <w:tcPr>
            <w:tcW w:w="691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/>
                <w:sz w:val="16"/>
                <w:szCs w:val="16"/>
                <w:lang w:val="af-ZA"/>
              </w:rPr>
              <w:t>նվազագույն գնային առաջարկի սկզբունք</w:t>
            </w:r>
          </w:p>
        </w:tc>
      </w:tr>
      <w:tr w:rsidR="009F516E" w:rsidRPr="00BF7713" w:rsidTr="00804EC9">
        <w:trPr>
          <w:gridAfter w:val="1"/>
          <w:wAfter w:w="32" w:type="dxa"/>
          <w:trHeight w:val="196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65"/>
        </w:trPr>
        <w:tc>
          <w:tcPr>
            <w:tcW w:w="7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6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3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62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96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16E" w:rsidRPr="00ED6252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79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63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FFFFFF" w:themeFill="background1"/>
            <w:vAlign w:val="center"/>
          </w:tcPr>
          <w:p w:rsidR="009F516E" w:rsidRPr="00E05779" w:rsidRDefault="00D1171F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27.11.2015</w:t>
            </w:r>
          </w:p>
        </w:tc>
      </w:tr>
      <w:tr w:rsidR="009F516E" w:rsidRPr="00ED6252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164"/>
        </w:trPr>
        <w:tc>
          <w:tcPr>
            <w:tcW w:w="54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Հրավերում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կատարված</w:t>
            </w:r>
            <w:r w:rsidRPr="00ED6252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փոփոխությունների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8E50B0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9F516E" w:rsidRPr="00ED6252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92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4793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ED6252" w:rsidRDefault="009F516E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Հարցարդման ստացման</w:t>
            </w: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D6252">
              <w:rPr>
                <w:rFonts w:ascii="GHEA Grapalat" w:hAnsi="GHEA Grapalat"/>
                <w:b/>
                <w:sz w:val="14"/>
                <w:szCs w:val="14"/>
                <w:lang w:val="hy-AM"/>
              </w:rPr>
              <w:t>Պարզա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բանման</w:t>
            </w: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47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16E" w:rsidRPr="00BF7713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41" w:type="dxa"/>
          <w:trHeight w:val="155"/>
        </w:trPr>
        <w:tc>
          <w:tcPr>
            <w:tcW w:w="5464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2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F516E" w:rsidRPr="00BF7713" w:rsidTr="00804EC9">
        <w:trPr>
          <w:gridAfter w:val="1"/>
          <w:wAfter w:w="32" w:type="dxa"/>
          <w:trHeight w:val="54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516E" w:rsidRPr="00BF7713" w:rsidTr="00804EC9">
        <w:trPr>
          <w:gridAfter w:val="1"/>
          <w:wAfter w:w="32" w:type="dxa"/>
          <w:trHeight w:val="40"/>
        </w:trPr>
        <w:tc>
          <w:tcPr>
            <w:tcW w:w="790" w:type="dxa"/>
            <w:gridSpan w:val="5"/>
            <w:vMerge w:val="restart"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2642" w:type="dxa"/>
            <w:gridSpan w:val="6"/>
            <w:vMerge w:val="restart"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9F516E" w:rsidRPr="003D17D0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9F516E" w:rsidRPr="00BF7713" w:rsidTr="00804EC9">
        <w:trPr>
          <w:gridAfter w:val="1"/>
          <w:wAfter w:w="32" w:type="dxa"/>
          <w:trHeight w:val="213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8" w:type="dxa"/>
            <w:gridSpan w:val="34"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9F516E" w:rsidRPr="00BF7713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181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3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9F516E" w:rsidRPr="00BF7713" w:rsidTr="00804EC9">
        <w:trPr>
          <w:gridAfter w:val="1"/>
          <w:wAfter w:w="32" w:type="dxa"/>
          <w:trHeight w:val="137"/>
        </w:trPr>
        <w:tc>
          <w:tcPr>
            <w:tcW w:w="7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3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8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0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5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65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16E" w:rsidRPr="00BF7713" w:rsidRDefault="009F516E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</w:tr>
      <w:tr w:rsidR="009F516E" w:rsidRPr="00BF7713" w:rsidTr="00804EC9">
        <w:trPr>
          <w:gridAfter w:val="1"/>
          <w:wAfter w:w="32" w:type="dxa"/>
          <w:trHeight w:val="83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F516E" w:rsidRPr="008E50B0" w:rsidRDefault="009F516E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 w:rsidRPr="00EC54E7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2549D4">
              <w:rPr>
                <w:rFonts w:ascii="Sylfaen" w:hAnsi="Sylfaen"/>
                <w:sz w:val="18"/>
                <w:lang w:val="af-ZA"/>
              </w:rPr>
              <w:t xml:space="preserve"> </w:t>
            </w:r>
            <w:r w:rsidRPr="008E50B0">
              <w:rPr>
                <w:rFonts w:ascii="GHEA Grapalat" w:eastAsia="Times New Roman" w:hAnsi="GHEA Grapalat" w:cs="Times New Roman"/>
                <w:sz w:val="16"/>
                <w:szCs w:val="16"/>
              </w:rPr>
              <w:t>Ացետիլսալիցիլաթթու 100մգ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9F516E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F516E" w:rsidRPr="00EA50B2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F516E" w:rsidRPr="00B04378" w:rsidRDefault="009F516E" w:rsidP="009F516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21.58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21.58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4.32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4.32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F516E" w:rsidRPr="00EA50B2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25.90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F516E" w:rsidRPr="00EA50B2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25.90</w:t>
            </w:r>
          </w:p>
        </w:tc>
      </w:tr>
      <w:tr w:rsidR="009F516E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F516E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F516E" w:rsidRPr="00B04378" w:rsidRDefault="009F516E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22.08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22.08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4.41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4.41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F516E" w:rsidRPr="00EA50B2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26.50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F516E" w:rsidRPr="00EA50B2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26.50</w:t>
            </w:r>
          </w:p>
        </w:tc>
      </w:tr>
      <w:tr w:rsidR="009F516E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F516E" w:rsidRDefault="009F516E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F516E" w:rsidRPr="00B04378" w:rsidRDefault="009F516E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9F516E" w:rsidRPr="00E05779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9F516E" w:rsidRPr="00EA50B2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32.4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9F516E" w:rsidRPr="00EA50B2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32.4</w:t>
            </w:r>
          </w:p>
        </w:tc>
      </w:tr>
      <w:tr w:rsidR="00D1171F" w:rsidRPr="00BF7713" w:rsidTr="00D1171F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1171F" w:rsidRPr="008E50B0" w:rsidRDefault="00D1171F" w:rsidP="00D1171F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2549D4">
              <w:rPr>
                <w:rFonts w:ascii="Sylfaen" w:hAnsi="Sylfaen"/>
                <w:sz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>Ացետիլսալիցիլաթթու 1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5</w:t>
            </w:r>
            <w:r w:rsidRPr="008E50B0">
              <w:rPr>
                <w:rFonts w:ascii="GHEA Grapalat" w:eastAsia="Times New Roman" w:hAnsi="GHEA Grapalat" w:cs="Times New Roman"/>
                <w:sz w:val="16"/>
                <w:szCs w:val="16"/>
              </w:rPr>
              <w:t>0մգ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Pr="00EA50B2" w:rsidRDefault="00D1171F" w:rsidP="00D1171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D1171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38.16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38.16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7.63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7.63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45.79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45.79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Default="00D1171F" w:rsidP="00D1171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D1171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18.25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18.25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3.65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3.65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21.90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21.90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Default="00D1171F" w:rsidP="00D1171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D1171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</w:t>
            </w:r>
          </w:p>
        </w:tc>
      </w:tr>
      <w:tr w:rsidR="00D1171F" w:rsidRPr="00BF7713" w:rsidTr="00D1171F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1171F" w:rsidRPr="008E50B0" w:rsidRDefault="00D1171F" w:rsidP="00D1171F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 w:rsidRPr="002549D4">
              <w:rPr>
                <w:rFonts w:ascii="Sylfaen" w:hAnsi="Sylfaen"/>
                <w:sz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Ացետիլսալիցիլաթթու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50</w:t>
            </w:r>
            <w:r w:rsidRPr="008E50B0">
              <w:rPr>
                <w:rFonts w:ascii="GHEA Grapalat" w:eastAsia="Times New Roman" w:hAnsi="GHEA Grapalat" w:cs="Times New Roman"/>
                <w:sz w:val="16"/>
                <w:szCs w:val="16"/>
              </w:rPr>
              <w:t>0մգ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 xml:space="preserve"> 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Pr="00EA50B2" w:rsidRDefault="00D1171F" w:rsidP="00D1171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D1171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5.25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5.25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1.05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1.05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6.30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Default="00D1171F" w:rsidP="00D1171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D1171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5.00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Default="00D1171F" w:rsidP="00D1171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D1171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47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1320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808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</w:t>
            </w:r>
          </w:p>
        </w:tc>
        <w:tc>
          <w:tcPr>
            <w:tcW w:w="1008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</w:t>
            </w:r>
          </w:p>
        </w:tc>
        <w:tc>
          <w:tcPr>
            <w:tcW w:w="1511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1654" w:type="dxa"/>
            <w:gridSpan w:val="5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</w:tr>
      <w:tr w:rsidR="00D1171F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1171F" w:rsidRPr="00C17346" w:rsidRDefault="00D1171F" w:rsidP="00D8760C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 w:rsidR="00D8760C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 w:rsidRPr="00C17346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4554">
              <w:rPr>
                <w:rFonts w:ascii="GHEA Grapalat" w:eastAsia="Times New Roman" w:hAnsi="GHEA Grapalat" w:cs="Times New Roman"/>
                <w:sz w:val="16"/>
                <w:szCs w:val="16"/>
              </w:rPr>
              <w:t>Դիկլոֆենակ 25մգ/մլ</w:t>
            </w:r>
          </w:p>
        </w:tc>
      </w:tr>
      <w:tr w:rsidR="00D1171F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Pr="00EA50B2" w:rsidRDefault="00D1171F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9F516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1171F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71F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1171F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71F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71F" w:rsidRPr="00EA50B2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71F" w:rsidRPr="00EA50B2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76.00</w:t>
            </w:r>
          </w:p>
        </w:tc>
      </w:tr>
      <w:tr w:rsidR="00D1171F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</w:tr>
      <w:tr w:rsidR="00D1171F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1171F" w:rsidRDefault="00D1171F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1171F" w:rsidRPr="00B04378" w:rsidRDefault="00D1171F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1171F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110.4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8760C" w:rsidRPr="00C17346" w:rsidRDefault="00D8760C" w:rsidP="00D8760C">
            <w:pPr>
              <w:widowControl w:val="0"/>
              <w:spacing w:after="0" w:line="240" w:lineRule="auto"/>
              <w:rPr>
                <w:rFonts w:ascii="Arial LatArm" w:hAnsi="Arial LatArm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C17346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E1455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Դիկլոֆենակ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50</w:t>
            </w:r>
            <w:r w:rsidRPr="00E14554">
              <w:rPr>
                <w:rFonts w:ascii="GHEA Grapalat" w:eastAsia="Times New Roman" w:hAnsi="GHEA Grapalat" w:cs="Times New Roman"/>
                <w:sz w:val="16"/>
                <w:szCs w:val="16"/>
              </w:rPr>
              <w:t>մգ/մլ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18.63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18.63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18.50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</w:t>
            </w:r>
          </w:p>
        </w:tc>
      </w:tr>
      <w:tr w:rsidR="00D8760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8760C" w:rsidRPr="00BF7713" w:rsidRDefault="00D8760C" w:rsidP="00D8760C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 xml:space="preserve">Չափաբաժին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>
              <w:t xml:space="preserve"> </w:t>
            </w:r>
            <w:r w:rsidRPr="00E14554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Դիկլոֆենակ  100մգ   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9F516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Pr="00EF582A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Pr="00EF582A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37.79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Pr="00EF582A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Pr="00EF582A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35.50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Pr="002C353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Pr="00EF582A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Pr="00EF582A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</w:tr>
      <w:tr w:rsidR="00D8760C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8760C" w:rsidRPr="00BF7713" w:rsidRDefault="00D8760C" w:rsidP="00D8760C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A5AE3">
              <w:rPr>
                <w:rFonts w:ascii="GHEA Grapalat" w:eastAsia="Times New Roman" w:hAnsi="GHEA Grapalat" w:cs="Times New Roman"/>
                <w:sz w:val="16"/>
                <w:szCs w:val="16"/>
              </w:rPr>
              <w:t>Դիֆենհիդրամին 1 մգ/ մլ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9F516E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69.60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69.60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417.60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417.60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415.00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415.0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9F516E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Pr="00290D2B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Pr="00290D2B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Pr="00290D2B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Pr="00290D2B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Pr="009C1B9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Pr="009C1B97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204.0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8760C" w:rsidRPr="00BF7713" w:rsidRDefault="00D8760C" w:rsidP="00D8760C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8760C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Դիկլոֆենակ 5%   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384.925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384.925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1181.91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1181.91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1100.00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1100.0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1380.0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8760C" w:rsidRPr="00BF7713" w:rsidRDefault="00D8760C" w:rsidP="00D8760C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9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8760C">
              <w:rPr>
                <w:rFonts w:ascii="GHEA Grapalat" w:eastAsia="Times New Roman" w:hAnsi="GHEA Grapalat" w:cs="Times New Roman"/>
                <w:sz w:val="16"/>
                <w:szCs w:val="16"/>
              </w:rPr>
              <w:t>Պարացետամոլ 500մգ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8760C" w:rsidRPr="00BF7713" w:rsidRDefault="00D8760C" w:rsidP="00D8760C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10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8760C">
              <w:rPr>
                <w:rFonts w:ascii="GHEA Grapalat" w:eastAsia="Times New Roman" w:hAnsi="GHEA Grapalat" w:cs="Times New Roman"/>
                <w:sz w:val="16"/>
                <w:szCs w:val="16"/>
              </w:rPr>
              <w:t xml:space="preserve">Պարացետամոլ </w:t>
            </w:r>
            <w:r>
              <w:rPr>
                <w:rFonts w:ascii="GHEA Grapalat" w:eastAsia="Times New Roman" w:hAnsi="GHEA Grapalat" w:cs="Times New Roman"/>
                <w:sz w:val="16"/>
                <w:szCs w:val="16"/>
                <w:lang w:val="en-US"/>
              </w:rPr>
              <w:t>125mg/5</w:t>
            </w:r>
            <w:r w:rsidRPr="00D8760C">
              <w:rPr>
                <w:rFonts w:ascii="GHEA Grapalat" w:eastAsia="Times New Roman" w:hAnsi="GHEA Grapalat" w:cs="Times New Roman"/>
                <w:sz w:val="16"/>
                <w:szCs w:val="16"/>
              </w:rPr>
              <w:t>մգ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489.88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489.88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97.98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97.98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587.86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587.86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396.0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D8760C" w:rsidRPr="00B04378" w:rsidRDefault="00D8760C" w:rsidP="00D8760C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11 </w:t>
            </w:r>
            <w:r w:rsidRPr="00D8760C">
              <w:rPr>
                <w:rFonts w:ascii="GHEA Grapalat" w:hAnsi="GHEA Grapalat"/>
                <w:sz w:val="16"/>
                <w:szCs w:val="16"/>
              </w:rPr>
              <w:t>Պարացետամոլ 100մգ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46.98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66.33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66.33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12 </w:t>
            </w:r>
            <w:r w:rsidRPr="00D8760C">
              <w:rPr>
                <w:rFonts w:ascii="GHEA Grapalat" w:hAnsi="GHEA Grapalat"/>
                <w:sz w:val="16"/>
                <w:szCs w:val="16"/>
              </w:rPr>
              <w:t>Կետոպրոֆեն 50մգ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55.62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D8760C" w:rsidRPr="00B04378" w:rsidRDefault="00D8760C" w:rsidP="00D8760C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13 </w:t>
            </w:r>
            <w:r>
              <w:rPr>
                <w:rFonts w:ascii="GHEA Grapalat" w:hAnsi="GHEA Grapalat"/>
                <w:sz w:val="16"/>
                <w:szCs w:val="16"/>
              </w:rPr>
              <w:t>Կետոպրոֆեն 10</w:t>
            </w:r>
            <w:r w:rsidRPr="00D8760C">
              <w:rPr>
                <w:rFonts w:ascii="GHEA Grapalat" w:hAnsi="GHEA Grapalat"/>
                <w:sz w:val="16"/>
                <w:szCs w:val="16"/>
              </w:rPr>
              <w:t>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Pr="00EA50B2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68.21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68.21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81.86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73.0</w:t>
            </w:r>
          </w:p>
        </w:tc>
      </w:tr>
      <w:tr w:rsidR="00D8760C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8760C" w:rsidRDefault="00D8760C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8760C" w:rsidRPr="00B04378" w:rsidRDefault="00D8760C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93.6</w:t>
            </w:r>
          </w:p>
        </w:tc>
      </w:tr>
      <w:tr w:rsidR="00D8760C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D8760C" w:rsidRPr="00B04378" w:rsidRDefault="00D8760C" w:rsidP="0082103A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="0082103A">
              <w:rPr>
                <w:rFonts w:ascii="GHEA Grapalat" w:hAnsi="GHEA Grapalat" w:cs="Sylfaen"/>
                <w:sz w:val="14"/>
                <w:szCs w:val="14"/>
              </w:rPr>
              <w:t>4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82103A" w:rsidRPr="0082103A">
              <w:rPr>
                <w:rFonts w:ascii="GHEA Grapalat" w:hAnsi="GHEA Grapalat" w:cs="Sylfaen"/>
                <w:sz w:val="14"/>
                <w:szCs w:val="14"/>
              </w:rPr>
              <w:t>Կետոպրոֆեն 150մգ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8760C" w:rsidRDefault="00D8760C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Pr="00EA50B2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82.91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82.91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99.50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</w:tr>
      <w:tr w:rsidR="0082103A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82103A" w:rsidRPr="00B04378" w:rsidRDefault="0082103A" w:rsidP="0082103A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15 </w:t>
            </w:r>
            <w:r w:rsidRPr="0082103A">
              <w:rPr>
                <w:rFonts w:ascii="GHEA Grapalat" w:hAnsi="GHEA Grapalat" w:cs="Sylfaen"/>
                <w:sz w:val="14"/>
                <w:szCs w:val="14"/>
              </w:rPr>
              <w:t>Կետոպրոֆեն 25մգ/գ,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Pr="00EA50B2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1415.87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1415.87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283.18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82103A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283.18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1699.05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1699.05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495.8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495.8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700.0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798.0</w:t>
            </w:r>
          </w:p>
        </w:tc>
      </w:tr>
      <w:tr w:rsidR="0082103A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82103A" w:rsidRPr="00B04378" w:rsidRDefault="0082103A" w:rsidP="0082103A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16 </w:t>
            </w:r>
            <w:r w:rsidRPr="0082103A">
              <w:rPr>
                <w:rFonts w:ascii="GHEA Grapalat" w:hAnsi="GHEA Grapalat" w:cs="Sylfaen"/>
                <w:sz w:val="14"/>
                <w:szCs w:val="14"/>
              </w:rPr>
              <w:t>Ալոպուրինոլ 100Ù·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Pr="00EA50B2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21.36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21.36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21.50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24.0</w:t>
            </w:r>
          </w:p>
        </w:tc>
      </w:tr>
      <w:tr w:rsidR="0082103A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82103A" w:rsidRPr="00B04378" w:rsidRDefault="0082103A" w:rsidP="0082103A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17 </w:t>
            </w:r>
            <w:r w:rsidRPr="0082103A">
              <w:rPr>
                <w:rFonts w:ascii="GHEA Grapalat" w:hAnsi="GHEA Grapalat" w:cs="Sylfaen"/>
                <w:sz w:val="14"/>
                <w:szCs w:val="14"/>
              </w:rPr>
              <w:t>Կոլխիցին 500ÙÏ·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Pr="00EA50B2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164.00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186.0</w:t>
            </w:r>
          </w:p>
        </w:tc>
      </w:tr>
      <w:tr w:rsidR="0082103A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82103A" w:rsidRPr="00B04378" w:rsidRDefault="0082103A" w:rsidP="0082103A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18 </w:t>
            </w:r>
            <w:r w:rsidRPr="0082103A">
              <w:rPr>
                <w:rFonts w:ascii="GHEA Grapalat" w:hAnsi="GHEA Grapalat" w:cs="Sylfaen"/>
                <w:sz w:val="14"/>
                <w:szCs w:val="14"/>
              </w:rPr>
              <w:t>Մեթոտրեքսատ 2,5մգ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Pr="00EA50B2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53.35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53.35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64.02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73.2</w:t>
            </w:r>
          </w:p>
        </w:tc>
      </w:tr>
      <w:tr w:rsidR="0082103A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82103A" w:rsidRPr="00B04378" w:rsidRDefault="0082103A" w:rsidP="0082103A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19 </w:t>
            </w:r>
            <w:r w:rsidRPr="0082103A">
              <w:rPr>
                <w:rFonts w:ascii="GHEA Grapalat" w:hAnsi="GHEA Grapalat" w:cs="Sylfaen"/>
                <w:sz w:val="14"/>
                <w:szCs w:val="14"/>
              </w:rPr>
              <w:t>Սուլֆասալազին 500մգ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Pr="00EA50B2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11.70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70.21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7.21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65.00</w:t>
            </w:r>
          </w:p>
        </w:tc>
      </w:tr>
      <w:tr w:rsidR="0082103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2103A" w:rsidRDefault="0082103A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2103A" w:rsidRPr="00B04378" w:rsidRDefault="0082103A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2103A" w:rsidRDefault="0082103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82.8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20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Դեքսամեթազոն 2մգ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E621FD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58.8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115CD6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21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Դեքսամեթազոն 4մգ/մլ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93.6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22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Դիֆենհիդրամին 50մգ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9.09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23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Դիֆենհիդրամին 1 մգ/ 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20.16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both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24</w:t>
            </w:r>
            <w:r>
              <w:t xml:space="preserve">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Լորատադին 10մգ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49.86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49.86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25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Լորատադին 1մգ/մÉ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1598.4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1598.4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E621FD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1728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26</w:t>
            </w:r>
            <w:r>
              <w:t xml:space="preserve">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Պրեդնիզոլոն 5Ù·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E621FD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27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Ացետիլցիստեին 100մգ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E621F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89.59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E621F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94.8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28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Ացետիլցիստեին 200մգ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89.47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89.47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107.37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109.2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15CD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29</w:t>
            </w:r>
            <w:r w:rsidRPr="00115CD6">
              <w:rPr>
                <w:lang w:val="ru-RU"/>
              </w:rPr>
              <w:t xml:space="preserve">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Կալցիումի</w:t>
            </w:r>
            <w:r w:rsidRPr="00115CD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գլյուկոնատ</w:t>
            </w:r>
            <w:r w:rsidRPr="00115CD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100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մգ</w:t>
            </w:r>
            <w:r w:rsidRPr="00115CD6">
              <w:rPr>
                <w:rFonts w:ascii="GHEA Grapalat" w:hAnsi="GHEA Grapalat" w:cs="Sylfaen"/>
                <w:sz w:val="14"/>
                <w:szCs w:val="14"/>
                <w:lang w:val="ru-RU"/>
              </w:rPr>
              <w:t>/</w:t>
            </w:r>
            <w:r w:rsidRPr="00115CD6">
              <w:rPr>
                <w:rFonts w:ascii="GHEA Grapalat" w:hAnsi="GHEA Grapalat" w:cs="Sylfaen"/>
                <w:sz w:val="14"/>
                <w:szCs w:val="14"/>
              </w:rPr>
              <w:t>մլ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Pr="00562C93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Pr="00562C93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Pr="00562C93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Pr="00562C93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Pr="00562C93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Pr="00562C93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3B4752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3B4752" w:rsidRPr="00EA50B2" w:rsidRDefault="003B4752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3B4752" w:rsidRPr="00B04378" w:rsidRDefault="003B4752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3B4752" w:rsidRPr="003B4752" w:rsidRDefault="003B4752" w:rsidP="00562C9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3B4752" w:rsidRPr="003B4752" w:rsidRDefault="003B4752" w:rsidP="00562C9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3B4752" w:rsidRPr="003B4752" w:rsidRDefault="003B4752" w:rsidP="00562C9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3B4752" w:rsidRPr="003B4752" w:rsidRDefault="003B4752" w:rsidP="00562C9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3B4752" w:rsidRPr="003B4752" w:rsidRDefault="003B4752" w:rsidP="00562C9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3B4752" w:rsidRPr="003B4752" w:rsidRDefault="003B4752" w:rsidP="00562C93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77.76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115CD6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ru-RU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15CD6">
              <w:rPr>
                <w:rFonts w:ascii="GHEA Grapalat" w:hAnsi="GHEA Grapalat" w:cs="Sylfaen"/>
                <w:sz w:val="14"/>
                <w:szCs w:val="14"/>
                <w:lang w:val="ru-RU"/>
              </w:rPr>
              <w:t xml:space="preserve"> 30</w:t>
            </w:r>
            <w:r w:rsidRPr="00115CD6">
              <w:rPr>
                <w:lang w:val="ru-RU"/>
              </w:rPr>
              <w:t xml:space="preserve"> </w:t>
            </w:r>
            <w:r w:rsidRPr="00115CD6">
              <w:rPr>
                <w:rFonts w:ascii="Arial LatArm" w:hAnsi="Arial LatArm" w:cs="Sylfaen"/>
                <w:sz w:val="14"/>
                <w:szCs w:val="14"/>
                <w:lang w:val="ru-RU"/>
              </w:rPr>
              <w:t>Ü³ïñÇáõÙÇ ÃÇáëáõÉý³ï 30%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P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P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P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P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P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P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46.98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3B4752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54.0</w:t>
            </w:r>
          </w:p>
        </w:tc>
      </w:tr>
      <w:tr w:rsidR="00115CD6" w:rsidRPr="00BF7713" w:rsidTr="00115CD6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="003B4752">
              <w:rPr>
                <w:rFonts w:ascii="GHEA Grapalat" w:hAnsi="GHEA Grapalat" w:cs="Sylfaen"/>
                <w:sz w:val="14"/>
                <w:szCs w:val="14"/>
              </w:rPr>
              <w:t xml:space="preserve"> 33 </w:t>
            </w:r>
            <w:r w:rsidR="003B4752" w:rsidRPr="003B4752">
              <w:rPr>
                <w:rFonts w:ascii="GHEA Grapalat" w:hAnsi="GHEA Grapalat" w:cs="Sylfaen"/>
                <w:sz w:val="14"/>
                <w:szCs w:val="14"/>
              </w:rPr>
              <w:t>Կարբամազեպին 200Ù·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115CD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Pr="00EA50B2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16.27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115CD6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115CD6" w:rsidRDefault="00115CD6" w:rsidP="00115CD6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115CD6" w:rsidRPr="00B04378" w:rsidRDefault="00115CD6" w:rsidP="00115CD6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115CD6" w:rsidRDefault="003B4752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</w:tr>
      <w:tr w:rsidR="00562C93" w:rsidRPr="00BF7713" w:rsidTr="00562C93">
        <w:trPr>
          <w:gridAfter w:val="3"/>
          <w:wAfter w:w="53" w:type="dxa"/>
        </w:trPr>
        <w:tc>
          <w:tcPr>
            <w:tcW w:w="3432" w:type="dxa"/>
            <w:gridSpan w:val="11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35 </w:t>
            </w:r>
            <w:r w:rsidRPr="0012096F">
              <w:rPr>
                <w:rFonts w:ascii="GHEA Grapalat" w:hAnsi="GHEA Grapalat" w:cs="Sylfaen"/>
                <w:sz w:val="14"/>
                <w:szCs w:val="14"/>
              </w:rPr>
              <w:t>Մագնեզիումի սուլֆատ 25%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562C93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62C93" w:rsidRPr="00EA50B2" w:rsidRDefault="00562C93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30.24</w:t>
            </w:r>
          </w:p>
        </w:tc>
      </w:tr>
      <w:tr w:rsidR="00562C93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62C93" w:rsidRDefault="00562C93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31.0</w:t>
            </w:r>
          </w:p>
        </w:tc>
      </w:tr>
      <w:tr w:rsidR="00562C93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62C93" w:rsidRDefault="00562C93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714BDD" w:rsidRDefault="008B1105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34.8</w:t>
            </w:r>
          </w:p>
        </w:tc>
      </w:tr>
      <w:tr w:rsidR="00562C93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562C93" w:rsidRPr="008B1105" w:rsidRDefault="00562C93" w:rsidP="00562C9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36</w:t>
            </w:r>
            <w:r w:rsidRPr="00562C93"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Վալպրոաթթու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62C93">
              <w:rPr>
                <w:rFonts w:ascii="Arial LatArm" w:hAnsi="Arial LatArm" w:cs="Sylfaen"/>
                <w:sz w:val="14"/>
                <w:szCs w:val="14"/>
              </w:rPr>
              <w:t>300Ù·</w:t>
            </w:r>
            <w:r w:rsidR="008B110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562C93" w:rsidRDefault="00562C93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562C93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62C93" w:rsidRPr="00EA50B2" w:rsidRDefault="00562C93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127.0</w:t>
            </w:r>
          </w:p>
        </w:tc>
      </w:tr>
      <w:tr w:rsidR="00562C93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62C93" w:rsidRDefault="00562C93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109.2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131.0</w:t>
            </w:r>
          </w:p>
        </w:tc>
      </w:tr>
      <w:tr w:rsidR="00562C93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562C93" w:rsidRDefault="00562C93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562C93" w:rsidRPr="00B04378" w:rsidRDefault="00562C93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562C93" w:rsidRPr="00714BDD" w:rsidRDefault="009B78C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562C93" w:rsidRPr="00714BDD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562C93" w:rsidRPr="00714BDD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104.4</w:t>
            </w:r>
          </w:p>
        </w:tc>
      </w:tr>
      <w:tr w:rsidR="008B1105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Pr="008B1105" w:rsidRDefault="008B1105" w:rsidP="008B1105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3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Pr="00562C93"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Վալպրոաթթու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62C93">
              <w:rPr>
                <w:rFonts w:ascii="Arial LatArm" w:hAnsi="Arial LatArm" w:cs="Sylfaen"/>
                <w:sz w:val="14"/>
                <w:szCs w:val="14"/>
              </w:rPr>
              <w:t>300Ù·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վալպրոատի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նատրիում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)  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89.42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89.0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F04963" w:rsidRDefault="00F0496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150.0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4694" w:type="dxa"/>
            <w:gridSpan w:val="18"/>
            <w:shd w:val="clear" w:color="auto" w:fill="auto"/>
            <w:vAlign w:val="center"/>
          </w:tcPr>
          <w:p w:rsidR="008B1105" w:rsidRPr="00562C93" w:rsidRDefault="008B1105" w:rsidP="008B1105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3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Վալպրոաթթու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562C93">
              <w:rPr>
                <w:rFonts w:ascii="Arial LatArm" w:hAnsi="Arial LatArm" w:cs="Sylfaen"/>
                <w:sz w:val="14"/>
                <w:szCs w:val="14"/>
              </w:rPr>
              <w:t>500Ù·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>(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վալպրոատի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4059B4">
              <w:rPr>
                <w:rFonts w:ascii="GHEA Grapalat" w:hAnsi="GHEA Grapalat" w:cs="Sylfaen"/>
                <w:sz w:val="14"/>
                <w:szCs w:val="14"/>
                <w:lang w:val="en-US"/>
              </w:rPr>
              <w:t>նատրիում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)    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193.84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193.84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232.61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197.1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197.1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236.5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236.5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714BDD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272.4</w:t>
            </w:r>
          </w:p>
        </w:tc>
      </w:tr>
      <w:tr w:rsidR="008B1105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Pr="008B1105" w:rsidRDefault="008B1105" w:rsidP="00A31429">
            <w:pPr>
              <w:spacing w:after="0"/>
              <w:rPr>
                <w:rFonts w:ascii="GHEA Grapalat" w:hAnsi="GHEA Grapalat" w:cs="Sylfaen"/>
                <w:sz w:val="14"/>
                <w:szCs w:val="14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562C93">
              <w:rPr>
                <w:rFonts w:ascii="GHEA Grapalat" w:hAnsi="GHEA Grapalat" w:cs="Sylfaen"/>
                <w:sz w:val="14"/>
                <w:szCs w:val="14"/>
              </w:rPr>
              <w:t xml:space="preserve"> 3</w:t>
            </w:r>
            <w:r w:rsidR="00A31429" w:rsidRPr="00A31429">
              <w:rPr>
                <w:rFonts w:ascii="GHEA Grapalat" w:hAnsi="GHEA Grapalat" w:cs="Sylfaen"/>
                <w:sz w:val="14"/>
                <w:szCs w:val="14"/>
              </w:rPr>
              <w:t>9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8B1105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Վալպրոաթթու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 xml:space="preserve"> 200Ù·/5</w:t>
            </w:r>
            <w:r w:rsidRPr="008B1105">
              <w:rPr>
                <w:rFonts w:ascii="GHEA Grapalat" w:hAnsi="GHEA Grapalat" w:cs="Sylfaen"/>
                <w:sz w:val="14"/>
                <w:szCs w:val="14"/>
                <w:lang w:val="en-US"/>
              </w:rPr>
              <w:t>մլ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8B1105">
              <w:rPr>
                <w:rFonts w:ascii="GHEA Grapalat" w:hAnsi="GHEA Grapalat" w:cs="Sylfaen"/>
                <w:sz w:val="14"/>
                <w:szCs w:val="14"/>
                <w:lang w:val="en-US"/>
              </w:rPr>
              <w:t>վալպրոատի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8B1105">
              <w:rPr>
                <w:rFonts w:ascii="GHEA Grapalat" w:hAnsi="GHEA Grapalat" w:cs="Sylfaen"/>
                <w:sz w:val="14"/>
                <w:szCs w:val="14"/>
                <w:lang w:val="en-US"/>
              </w:rPr>
              <w:t>նատրիում</w:t>
            </w:r>
            <w:r w:rsidRPr="008B1105">
              <w:rPr>
                <w:rFonts w:ascii="GHEA Grapalat" w:hAnsi="GHEA Grapalat" w:cs="Sylfaen"/>
                <w:sz w:val="14"/>
                <w:szCs w:val="14"/>
              </w:rPr>
              <w:t xml:space="preserve">)    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377C8C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377C8C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377C8C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377C8C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229.33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377C8C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229.33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377C8C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377C8C" w:rsidRDefault="00377C8C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1376.0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Default="008B1105" w:rsidP="00A3142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4</w:t>
            </w:r>
            <w:r w:rsidR="00A31429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>
              <w:t xml:space="preserve">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Ալբենդազոլ </w:t>
            </w:r>
            <w:r w:rsidRPr="00714BDD">
              <w:rPr>
                <w:rFonts w:ascii="Arial LatArm" w:hAnsi="Arial LatArm" w:cs="Sylfaen"/>
                <w:sz w:val="14"/>
                <w:szCs w:val="14"/>
                <w:lang w:val="en-US"/>
              </w:rPr>
              <w:t>400Ù·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152.44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152.44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30.49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30.49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182.93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182.9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206.4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714BDD" w:rsidRDefault="0087433B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206.4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62C93" w:rsidRDefault="008B1105" w:rsidP="00562C9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="00A31429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="00A31429" w:rsidRPr="00A31429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լևամիզոլի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3F4D95">
              <w:rPr>
                <w:rFonts w:ascii="GHEA Grapalat" w:hAnsi="GHEA Grapalat" w:cs="Sylfaen"/>
                <w:sz w:val="14"/>
                <w:szCs w:val="14"/>
                <w:lang w:val="en-US"/>
              </w:rPr>
              <w:t>հիդրոքլորիդ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)  </w:t>
            </w:r>
            <w:r w:rsidRPr="00D33558">
              <w:rPr>
                <w:rFonts w:ascii="Arial LatArm" w:hAnsi="Arial LatArm" w:cs="Sylfaen"/>
                <w:sz w:val="14"/>
                <w:szCs w:val="14"/>
              </w:rPr>
              <w:t>50Ù·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295.20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295.20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491.7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491.7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4221F6" w:rsidRDefault="00824542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338.4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62C93" w:rsidRDefault="008B1105" w:rsidP="00A3142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="00A31429" w:rsidRPr="00A31429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>լևամիզոլի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>հիդրոքլորիդ</w:t>
            </w:r>
            <w:r w:rsidRPr="002C124E">
              <w:rPr>
                <w:rFonts w:ascii="GHEA Grapalat" w:hAnsi="GHEA Grapalat" w:cs="Sylfaen"/>
                <w:sz w:val="14"/>
                <w:szCs w:val="14"/>
              </w:rPr>
              <w:t xml:space="preserve">)   </w:t>
            </w:r>
            <w:r w:rsidRPr="002C124E">
              <w:rPr>
                <w:rFonts w:ascii="Arial LatArm" w:hAnsi="Arial LatArm" w:cs="Sylfaen"/>
                <w:sz w:val="14"/>
                <w:szCs w:val="14"/>
              </w:rPr>
              <w:t>150Ù·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604.8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604.8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725.76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725.76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849.6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C124E" w:rsidRDefault="00DB1714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849.6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Default="008B1105" w:rsidP="00A3142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="00A31429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Մեբենդազոլ </w:t>
            </w:r>
            <w:r w:rsidRPr="002C124E">
              <w:rPr>
                <w:rFonts w:ascii="Arial LatArm" w:hAnsi="Arial LatArm" w:cs="Sylfaen"/>
                <w:sz w:val="14"/>
                <w:szCs w:val="14"/>
                <w:lang w:val="en-US"/>
              </w:rPr>
              <w:t>100Ù·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C124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C124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C124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C124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C124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C124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0C5E" w:rsidRDefault="009D16F3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Default="008B1105" w:rsidP="00A3142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33558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="00A31429"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2C124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Մեբենդազոլ </w:t>
            </w:r>
            <w:r w:rsidRPr="002C124E">
              <w:rPr>
                <w:rFonts w:ascii="Arial LatArm" w:hAnsi="Arial LatArm" w:cs="Sylfaen"/>
                <w:sz w:val="14"/>
                <w:szCs w:val="14"/>
                <w:lang w:val="en-US"/>
              </w:rPr>
              <w:t>500Ù·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423.9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423.9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0C5E" w:rsidRDefault="004C006D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486.0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62C93" w:rsidRDefault="008B1105" w:rsidP="00562C9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="00A31429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="00A31429" w:rsidRPr="00A31429">
              <w:rPr>
                <w:rFonts w:ascii="GHEA Grapalat" w:hAnsi="GHEA Grapalat" w:cs="Sylfaen"/>
                <w:sz w:val="14"/>
                <w:szCs w:val="14"/>
              </w:rPr>
              <w:t>6</w:t>
            </w:r>
            <w:r>
              <w:t xml:space="preserve"> 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պիրանտելի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էմբոնատ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>) 250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>/5</w:t>
            </w:r>
            <w:r w:rsidRPr="001F0C5E">
              <w:rPr>
                <w:rFonts w:ascii="GHEA Grapalat" w:hAnsi="GHEA Grapalat" w:cs="Sylfaen"/>
                <w:sz w:val="14"/>
                <w:szCs w:val="14"/>
                <w:lang w:val="en-US"/>
              </w:rPr>
              <w:t>մլ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     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1314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1576.8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1576.8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1510.0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1510.0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1812.0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1812.0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62C93" w:rsidRDefault="008B1105" w:rsidP="00A3142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proofErr w:type="gramStart"/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 w:rsidR="00A31429" w:rsidRPr="009B78CF">
              <w:rPr>
                <w:rFonts w:ascii="GHEA Grapalat" w:hAnsi="GHEA Grapalat" w:cs="Sylfaen"/>
                <w:sz w:val="14"/>
                <w:szCs w:val="14"/>
              </w:rPr>
              <w:t>7</w:t>
            </w:r>
            <w:r>
              <w:t xml:space="preserve"> 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պիրանտելի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էմբոնատ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250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2E4578">
              <w:rPr>
                <w:rFonts w:ascii="GHEA Grapalat" w:hAnsi="GHEA Grapalat" w:cs="Sylfaen"/>
                <w:sz w:val="14"/>
                <w:szCs w:val="14"/>
              </w:rPr>
              <w:t xml:space="preserve">             </w:t>
            </w:r>
            <w:proofErr w:type="gramEnd"/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62C93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187.25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187.25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37.45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37.45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224.7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224.7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E4578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258.0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Default="008B1105" w:rsidP="00562C9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8 </w:t>
            </w:r>
            <w:r w:rsidRPr="002E4578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Ամպիցիլին 500մգ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112.73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112.73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135.28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135.28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C256AF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1F18DE" w:rsidRDefault="00C256AF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</w:tr>
      <w:tr w:rsidR="008B1105" w:rsidRPr="00BF7713" w:rsidTr="00562C93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Default="008B1105" w:rsidP="00562C93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4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9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Ամպիցիլին 1գ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A80BB0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A80BB0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A80BB0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A80BB0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A80BB0" w:rsidP="00A80BB0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A80BB0" w:rsidP="00562C93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62C93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62C93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Default="00A80BB0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Default="00A80BB0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Default="00A80BB0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A80BB0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A80BB0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A80BB0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214.8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50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) 250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/5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F62435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1488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51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) 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250Ù·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 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14.31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14.31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FF19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52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(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)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500Ù·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26.46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90095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53 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+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քլավուլանաթթու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(500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+125</w:t>
            </w:r>
            <w:r w:rsidRPr="001F18DE">
              <w:rPr>
                <w:rFonts w:ascii="GHEA Grapalat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)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176.8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135.0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AE1C1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154.8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54 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քլավուլանաթթու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 312Ù·/5ÙÉ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2800.0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2870.0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2870.0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3000.0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3600.0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55  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քլավուլանաթթու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ամօքսիցիլինի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տրիհիդրատ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),156Ù·25/5ÙÉ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1415.88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1415.88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283.18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283.18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1699.05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1699.05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330.0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1980.0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lastRenderedPageBreak/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56   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եֆալեքսին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ցեֆալեքսինի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մոնոհիդրատ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)250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մգ</w:t>
            </w:r>
            <w:r w:rsidRPr="001F18DE">
              <w:rPr>
                <w:rFonts w:ascii="Arial LatArm" w:hAnsi="Arial LatArm" w:cs="Sylfaen"/>
                <w:sz w:val="14"/>
                <w:szCs w:val="14"/>
              </w:rPr>
              <w:t>/5</w:t>
            </w:r>
            <w:r w:rsidRPr="001F18DE">
              <w:rPr>
                <w:rFonts w:ascii="Arial LatArm" w:hAnsi="GHEA Grapalat" w:cs="Sylfaen"/>
                <w:sz w:val="14"/>
                <w:szCs w:val="14"/>
                <w:lang w:val="en-US"/>
              </w:rPr>
              <w:t>մլ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   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860.425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860.425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1032.51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1032.51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Pr="005C2109" w:rsidRDefault="008B1105" w:rsidP="005C210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57   </w:t>
            </w:r>
            <w:r w:rsidR="00DE6E39" w:rsidRPr="00DE6E39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="00DE6E39" w:rsidRPr="00DE6E39">
              <w:rPr>
                <w:rFonts w:ascii="Sylfaen" w:hAnsi="Sylfaen" w:cs="Sylfaen"/>
                <w:sz w:val="14"/>
                <w:szCs w:val="14"/>
              </w:rPr>
              <w:t>եֆալեքսին</w:t>
            </w:r>
            <w:r w:rsidR="00DE6E39" w:rsidRPr="00DE6E39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="00DE6E39" w:rsidRPr="00DE6E39">
              <w:rPr>
                <w:rFonts w:ascii="Sylfaen" w:hAnsi="Sylfaen" w:cs="Sylfaen"/>
                <w:sz w:val="14"/>
                <w:szCs w:val="14"/>
              </w:rPr>
              <w:t>ցեֆալեքսինի</w:t>
            </w:r>
            <w:r w:rsidR="00DE6E39" w:rsidRPr="00DE6E39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="00DE6E39" w:rsidRPr="00DE6E39">
              <w:rPr>
                <w:rFonts w:ascii="Sylfaen" w:hAnsi="Sylfaen" w:cs="Sylfaen"/>
                <w:sz w:val="14"/>
                <w:szCs w:val="14"/>
              </w:rPr>
              <w:t>մոնոհիդրատ</w:t>
            </w:r>
            <w:r w:rsidR="00DE6E39" w:rsidRPr="00DE6E39">
              <w:rPr>
                <w:rFonts w:ascii="Arial LatArm" w:hAnsi="Arial LatArm" w:cs="Sylfaen"/>
                <w:sz w:val="14"/>
                <w:szCs w:val="14"/>
              </w:rPr>
              <w:t>) 500Ù·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63.45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63.45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64.30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DE6E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73.2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FF6E70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>5</w:t>
            </w:r>
            <w:r w:rsidR="00FF6E70">
              <w:rPr>
                <w:rFonts w:ascii="GHEA Grapalat" w:hAnsi="GHEA Grapalat" w:cs="Sylfaen"/>
                <w:sz w:val="14"/>
                <w:szCs w:val="14"/>
                <w:lang w:val="en-US"/>
              </w:rPr>
              <w:t>8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Ցեֆազոլինի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նատրիում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1000Ù·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196.2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201.6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925EF9" w:rsidRDefault="00FF6E70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201.6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26784B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26784B">
              <w:rPr>
                <w:rFonts w:ascii="GHEA Grapalat" w:hAnsi="GHEA Grapalat" w:cs="Sylfaen"/>
                <w:sz w:val="14"/>
                <w:szCs w:val="14"/>
                <w:lang w:val="en-US"/>
              </w:rPr>
              <w:t>59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Ցեֆտրիաքսոն (ցեֆտրիաքսոնինատրիում)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1000Ù·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925EF9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226.89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925EF9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226.89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925EF9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925EF9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272.27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179.5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26784B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215.4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14797E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14797E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²½ÇÃñáÙÇóÇÝ 250Ù·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81.77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81.77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98.12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147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²½ÇÃñáÙÇóÇÝ 500Ù·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588.88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588.88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706.66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706.66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504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²½ÇÃñáÙÇóÇÝ 200Ù·/5ÙÉ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2284.4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2284.4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456.88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456.88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2741.28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2741.28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B44122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B44122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Դօքսիցիկլին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100Ù·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10.71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8.917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10.70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200</w:t>
            </w:r>
            <w:r w:rsidRPr="006C5BC4">
              <w:rPr>
                <w:rFonts w:ascii="Arial LatArm" w:hAnsi="Sylfaen" w:cs="Sylfaen"/>
                <w:sz w:val="14"/>
                <w:szCs w:val="14"/>
              </w:rPr>
              <w:t>մգ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/5ÙÉ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   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58.50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351.0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772337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1428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772337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1428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</w:t>
            </w:r>
            <w:r w:rsidR="00B44122">
              <w:rPr>
                <w:rFonts w:ascii="Sylfaen" w:hAnsi="Sylfaen" w:cs="Sylfaen"/>
                <w:sz w:val="14"/>
                <w:szCs w:val="14"/>
                <w:lang w:val="en-US"/>
              </w:rPr>
              <w:t>50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0մգ     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35.85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35.85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43.02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43.02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22193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Մետրոնիդազոլ  </w:t>
            </w:r>
            <w:r w:rsidR="00B44122">
              <w:rPr>
                <w:rFonts w:ascii="Sylfaen" w:hAnsi="Sylfaen" w:cs="Sylfaen"/>
                <w:sz w:val="14"/>
                <w:szCs w:val="14"/>
                <w:lang w:val="en-US"/>
              </w:rPr>
              <w:t>250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մգ   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5C210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5C210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8F097E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Նիտրոֆուրանտոին 100մգ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3.78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391361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68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Կլարիթրոմիցին 250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128.58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128.58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154.29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154.29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24.167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24.167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39136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166.8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69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Կլարիթրոմիցին 500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210.48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210.48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252.57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252.57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DD5BAF" w:rsidRDefault="00DD5BA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295.2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8B1105" w:rsidRPr="005C2109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 w:rsidRPr="00B44122">
              <w:rPr>
                <w:rFonts w:ascii="GHEA Grapalat" w:hAnsi="GHEA Grapalat" w:cs="Sylfaen"/>
                <w:sz w:val="14"/>
                <w:szCs w:val="14"/>
              </w:rPr>
              <w:t>0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Սուլֆամեթօքսազոլ+տրիմեթոպրիմ 400մգ+80մգ  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1.12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867A39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8B1105" w:rsidRPr="005C2109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 w:rsidRPr="00B44122">
              <w:rPr>
                <w:rFonts w:ascii="GHEA Grapalat" w:hAnsi="GHEA Grapalat" w:cs="Sylfaen"/>
                <w:sz w:val="14"/>
                <w:szCs w:val="14"/>
              </w:rPr>
              <w:t>1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Սուլֆամեթօքսազոլ+տրիմեթոպրիմ 800մգ+160մգ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180.04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180.04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21.05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74.4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8B1105" w:rsidRPr="005C2109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 w:rsidRPr="00B44122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Սուլֆամեթօքսազոլ+տրիմեթոպրիմ  200մգ/5մլ+ 40մգ/5մլ  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1606.45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1606.45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321.29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321.29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1927.74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1927.74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1300.00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580FAD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EF319B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EF319B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EF319B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EF319B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882.0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3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6C5BC4">
              <w:rPr>
                <w:rFonts w:ascii="Arial LatArm" w:hAnsi="Sylfaen" w:cs="Sylfaen"/>
                <w:sz w:val="14"/>
                <w:szCs w:val="14"/>
              </w:rPr>
              <w:t>իպրոֆլօքսացին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250Ù·</w:t>
            </w:r>
            <w:r w:rsidRPr="006C5BC4">
              <w:rPr>
                <w:rFonts w:ascii="Sylfaen" w:hAnsi="Sylfaen" w:cs="Sylfaen"/>
                <w:sz w:val="14"/>
                <w:szCs w:val="14"/>
              </w:rPr>
              <w:t xml:space="preserve">   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20.34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20.34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23.4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8B1105" w:rsidRPr="005C2109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 w:rsidRPr="00B44122">
              <w:rPr>
                <w:rFonts w:ascii="GHEA Grapalat" w:hAnsi="GHEA Grapalat" w:cs="Sylfaen"/>
                <w:sz w:val="14"/>
                <w:szCs w:val="14"/>
              </w:rPr>
              <w:t>4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>øÉáñ³Ùý»ÝÇÏáÉ 250Ù·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21.69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Կլինդամիցին</w:t>
            </w:r>
            <w:r w:rsidRPr="006C5BC4">
              <w:rPr>
                <w:rFonts w:ascii="Arial LatArm" w:hAnsi="Arial LatArm" w:cs="Sylfaen"/>
                <w:sz w:val="14"/>
                <w:szCs w:val="14"/>
              </w:rPr>
              <w:t xml:space="preserve"> 150</w:t>
            </w:r>
            <w:r w:rsidRPr="006C5BC4">
              <w:rPr>
                <w:rFonts w:ascii="Sylfaen" w:hAnsi="Sylfaen" w:cs="Sylfaen"/>
                <w:sz w:val="14"/>
                <w:szCs w:val="14"/>
              </w:rPr>
              <w:t>մգ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93.71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93.71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94.0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8B1105" w:rsidRPr="005C2109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>7</w:t>
            </w:r>
            <w:r w:rsidR="00B44122" w:rsidRPr="00B44122">
              <w:rPr>
                <w:rFonts w:ascii="GHEA Grapalat" w:hAnsi="GHEA Grapalat" w:cs="Sylfaen"/>
                <w:sz w:val="14"/>
                <w:szCs w:val="14"/>
              </w:rPr>
              <w:t>6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È¨áýÉáùë³óÇÝ 500Ù·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5C2109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Pr="00EA50B2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311.5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311.5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373.80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73.80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380.0</w:t>
            </w:r>
          </w:p>
        </w:tc>
      </w:tr>
      <w:tr w:rsidR="008B1105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8B1105" w:rsidRDefault="008B1105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8B1105" w:rsidRPr="00B04378" w:rsidRDefault="008B1105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402.0</w:t>
            </w:r>
          </w:p>
        </w:tc>
      </w:tr>
      <w:tr w:rsidR="008B1105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8B1105" w:rsidRDefault="008B1105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="00B44122">
              <w:rPr>
                <w:rFonts w:ascii="GHEA Grapalat" w:hAnsi="GHEA Grapalat" w:cs="Sylfaen"/>
                <w:sz w:val="14"/>
                <w:szCs w:val="14"/>
                <w:lang w:val="en-US"/>
              </w:rPr>
              <w:t>77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ò»ýáõñ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օ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ùëÇÙ 250Ù·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8B1105" w:rsidRDefault="008B1105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233.22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233.22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279.87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279.87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273.0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273.0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327.6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212D36" w:rsidRDefault="0090342A" w:rsidP="004F0467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327.6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ò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եֆուր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o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քսիմ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ցեֆուր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o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քսիմինատրիում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)   750Ù·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979.73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979.73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195.95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195.95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1175.68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1175.68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1110.0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1110.0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212D36" w:rsidRDefault="0090342A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1332.0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79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Կլոտրիմազոլ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 xml:space="preserve">  1%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115.80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694.80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694.8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242.4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80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Կլոտրիմազոլ  100Ù·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95.625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95.625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114.75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114.75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3536F4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17633D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92.4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Մոքսիֆլոքսացին 400մգ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641.5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641.5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128.30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769.80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769.8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147.4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884.4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>Նիստատին 500 000ՄՄ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13.24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13.24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15.89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26AE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</w:tr>
      <w:tr w:rsidR="0090342A" w:rsidRPr="00BF7713" w:rsidTr="00B44122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Pr="00B44122" w:rsidRDefault="0090342A" w:rsidP="00B44122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 w:rsidRPr="00B44122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 xml:space="preserve">Նիստատին </w:t>
            </w:r>
            <w:r w:rsidRPr="00B44122">
              <w:rPr>
                <w:rFonts w:ascii="Sylfaen" w:hAnsi="Sylfaen" w:cs="Sylfaen"/>
                <w:sz w:val="14"/>
                <w:szCs w:val="14"/>
              </w:rPr>
              <w:t>Նիստատին 100000ØՄ/գ,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3536F4" w:rsidP="00B4412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B44122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3536F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3536F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3536F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3536F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3536F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3536F4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402.0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4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B44122">
              <w:rPr>
                <w:rFonts w:ascii="Arial LatArm" w:hAnsi="Arial LatArm" w:cs="Sylfaen"/>
                <w:sz w:val="14"/>
                <w:szCs w:val="14"/>
              </w:rPr>
              <w:t>ü</w:t>
            </w:r>
            <w:r w:rsidRPr="00132D7F">
              <w:rPr>
                <w:rFonts w:ascii="Sylfaen" w:hAnsi="Sylfaen" w:cs="Sylfaen"/>
                <w:sz w:val="14"/>
                <w:szCs w:val="14"/>
              </w:rPr>
              <w:t xml:space="preserve">լուկոնազոլ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50Ù·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57.32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57.32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68.79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3536F4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80.4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32D7F">
              <w:rPr>
                <w:rFonts w:ascii="GHEA Grapalat" w:hAnsi="GHEA Grapalat" w:cs="Sylfaen"/>
                <w:sz w:val="14"/>
                <w:szCs w:val="14"/>
              </w:rPr>
              <w:t>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5</w:t>
            </w:r>
            <w:r w:rsidRPr="006C5BC4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1F18DE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132D7F">
              <w:rPr>
                <w:rFonts w:ascii="Sylfaen" w:hAnsi="Sylfaen" w:cs="Sylfaen"/>
                <w:sz w:val="14"/>
                <w:szCs w:val="14"/>
              </w:rPr>
              <w:t xml:space="preserve">Ացիկլովիր </w:t>
            </w:r>
            <w:r w:rsidRPr="00132D7F">
              <w:rPr>
                <w:rFonts w:ascii="Arial LatArm" w:hAnsi="Arial LatArm" w:cs="Sylfaen"/>
                <w:sz w:val="14"/>
                <w:szCs w:val="14"/>
              </w:rPr>
              <w:t>200Ù·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22.82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22.82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3536F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F519E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F519E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F519E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F519E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F519E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F519E4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26.4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8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äñáåñ³ÝáÉáÉ 10Ù·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6.61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87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äñáåñ³ÝáÉáÉ 40Ù·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8.44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9D4A91" w:rsidRDefault="00802341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88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>Տամօքսիֆեն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20Ù·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84.47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84.47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101.37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C6B28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93.6</w:t>
            </w:r>
          </w:p>
        </w:tc>
      </w:tr>
      <w:tr w:rsidR="0090342A" w:rsidRPr="00BF7713" w:rsidTr="005C2109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89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>Ամիտրիպտիլինի հիդրոքլորիդ  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11.92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115E2F" w:rsidP="005C210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115E2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115E2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115E2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115E2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115E2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115E2F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12.6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90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 xml:space="preserve">Վարֆարին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5Ù·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34.56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115E2F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40.2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91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Sylfaen" w:hAnsi="Sylfaen" w:cs="Sylfaen"/>
                <w:sz w:val="14"/>
                <w:szCs w:val="14"/>
              </w:rPr>
              <w:t>Ամինակապրոնաթթու 50մգ/մլ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495.90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495.90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115E2F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115E2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570.0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90342A" w:rsidRPr="00B44122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 xml:space="preserve"> 200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7.47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3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2F6DEF">
              <w:rPr>
                <w:rFonts w:ascii="Arial LatArm" w:hAnsi="Sylfaen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400Ù·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27.80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59684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55.40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600Ù·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155.36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155.36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31.07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31.07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186.44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186.44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B24E01" w:rsidP="00B24E0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B24E01" w:rsidP="00B24E01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B24E01" w:rsidP="00B24E01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218.4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95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>Իբուպրոֆեն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100Ù·/5ÙÉ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1300.0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1248.0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96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È</w:t>
            </w:r>
            <w:r w:rsidRPr="00950146">
              <w:rPr>
                <w:rFonts w:ascii="Arial LatArm" w:hAnsi="Sylfaen" w:cs="Sylfaen"/>
                <w:sz w:val="14"/>
                <w:szCs w:val="14"/>
              </w:rPr>
              <w:t>ակտուլոզ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3,1-3.7·/5ÙÉ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1243.49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1243.49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248.7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1492.19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1492.19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B24E0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2765.0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2765.0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3318.0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3318.0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97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950146">
              <w:rPr>
                <w:rFonts w:ascii="Sylfaen" w:hAnsi="Sylfaen" w:cs="Sylfaen"/>
                <w:sz w:val="14"/>
                <w:szCs w:val="14"/>
              </w:rPr>
              <w:t>Օնդանստերոն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 2Ù·/ÙÉ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960.75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960.75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8112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1152.9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1152.90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289.2</w:t>
            </w:r>
          </w:p>
        </w:tc>
      </w:tr>
      <w:tr w:rsidR="0090342A" w:rsidRPr="00BF7713" w:rsidTr="00B44122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Default="0090342A" w:rsidP="00B44122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98</w:t>
            </w:r>
            <w:r w:rsidRPr="002F6DEF">
              <w:rPr>
                <w:rFonts w:ascii="Arial LatArm" w:hAnsi="Arial LatArm" w:cs="Sylfaen"/>
                <w:sz w:val="14"/>
                <w:szCs w:val="14"/>
              </w:rPr>
              <w:t xml:space="preserve">   </w:t>
            </w:r>
            <w:r w:rsidRPr="00B44122">
              <w:rPr>
                <w:rFonts w:ascii="Sylfaen" w:hAnsi="Sylfaen" w:cs="Sylfaen"/>
                <w:sz w:val="14"/>
                <w:szCs w:val="14"/>
              </w:rPr>
              <w:t>Օնդանսետրոն 8Ù·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881128" w:rsidP="00B44122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B44122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99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  ²×³É 300Ù·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11.62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13.95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13.95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7.30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Pr="00851FCF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10</w:t>
            </w:r>
            <w:r w:rsidRPr="00B44122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 xml:space="preserve">   È¨á¹áå³+Ï³ñµÇ¹áå³ 250Ù·+25Ù·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144.15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172.98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172.98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153.0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168.0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Pr="00851FCF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>10</w:t>
            </w:r>
            <w:r w:rsidRPr="00B44122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</w:rPr>
              <w:t>ºñÏ³Ã å³ñáõÝ³ÏáÕ Ñ³Ù³ÏóáõÃÛáõÝ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>100Ù·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87.98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105.58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20.57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123.5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123.5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Pr="00851FCF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B44122">
              <w:rPr>
                <w:rFonts w:ascii="Arial LatArm" w:hAnsi="Arial LatArm" w:cs="Sylfaen"/>
                <w:sz w:val="14"/>
                <w:szCs w:val="14"/>
              </w:rPr>
              <w:t>2</w:t>
            </w:r>
            <w:r>
              <w:rPr>
                <w:rFonts w:ascii="Arial LatArm" w:hAnsi="Arial LatArm" w:cs="Sylfaen"/>
                <w:sz w:val="14"/>
                <w:szCs w:val="14"/>
              </w:rPr>
              <w:t>ºñÏ³Ã å³ñáõÝ³ÏáÕ Ñ³Ù³ÏóáõÃÛáõÝ</w:t>
            </w:r>
            <w:r w:rsidRPr="00975B88">
              <w:rPr>
                <w:rFonts w:ascii="Arial LatArm" w:hAnsi="Arial LatArm" w:cs="Sylfaen"/>
                <w:sz w:val="14"/>
                <w:szCs w:val="14"/>
              </w:rPr>
              <w:t xml:space="preserve"> 50Ù·/ÙÉ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591.02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591.02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118.21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118.21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709.23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A804C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709.23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371.83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371.83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2231.0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2231.0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830.4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830.4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Pr="00851FCF" w:rsidRDefault="0090342A" w:rsidP="00B44122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B44122">
              <w:rPr>
                <w:rFonts w:ascii="Arial LatArm" w:hAnsi="Arial LatArm" w:cs="Sylfaen"/>
                <w:sz w:val="14"/>
                <w:szCs w:val="14"/>
              </w:rPr>
              <w:t>3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</w:rPr>
              <w:t>ºñÏ³Ã å³ñáõÝ³ÏáÕ Ñ³Ù³ÏóáõÃÛáõÝ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 10Ù·/ÙÉ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2200.0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554.2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554.2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665.0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2427.0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485.4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485.4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2912.4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2912.4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Pr="00851FCF" w:rsidRDefault="0090342A" w:rsidP="0024398F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1F0C5E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95014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132C1A">
              <w:rPr>
                <w:rFonts w:ascii="Arial LatArm" w:hAnsi="Arial LatArm" w:cs="Sylfaen"/>
                <w:sz w:val="14"/>
                <w:szCs w:val="14"/>
              </w:rPr>
              <w:t>04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Երկաթի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աղ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+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ֆոլաթթու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(50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+0,5</w:t>
            </w:r>
            <w:r w:rsidRPr="006A07CF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6A07CF">
              <w:rPr>
                <w:rFonts w:ascii="Arial LatArm" w:hAnsi="Arial LatArm" w:cs="Sylfaen"/>
                <w:sz w:val="14"/>
                <w:szCs w:val="14"/>
              </w:rPr>
              <w:t>)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903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114.0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0342A" w:rsidRDefault="0090342A" w:rsidP="00132C1A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105 </w:t>
            </w:r>
            <w:r w:rsidRPr="006A07CF">
              <w:rPr>
                <w:rFonts w:ascii="GHEA Grapalat" w:hAnsi="GHEA Grapalat" w:cs="Sylfaen"/>
                <w:sz w:val="14"/>
                <w:szCs w:val="14"/>
                <w:lang w:val="en-US"/>
              </w:rPr>
              <w:t>Ֆոլաթթու 1</w:t>
            </w:r>
            <w:r w:rsidRPr="004F01D7">
              <w:rPr>
                <w:rFonts w:ascii="Arial LatArm" w:hAnsi="Arial LatArm" w:cs="Sylfaen"/>
                <w:sz w:val="14"/>
                <w:szCs w:val="14"/>
                <w:lang w:val="en-US"/>
              </w:rPr>
              <w:t>Ù·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88112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lastRenderedPageBreak/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06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4F01D7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Ֆոլաթթու </w:t>
            </w:r>
            <w:r w:rsidRPr="004F01D7">
              <w:rPr>
                <w:rFonts w:ascii="Arial LatArm" w:hAnsi="Arial LatArm" w:cs="Sylfaen"/>
                <w:sz w:val="14"/>
                <w:szCs w:val="14"/>
                <w:lang w:val="en-US"/>
              </w:rPr>
              <w:t>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5.311.06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6.37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07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4F01D7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Ցիանոկոբալամին  </w:t>
            </w:r>
            <w:r w:rsidRPr="004F01D7">
              <w:rPr>
                <w:rFonts w:ascii="Arial LatArm" w:hAnsi="Arial LatArm" w:cs="Sylfaen"/>
                <w:sz w:val="14"/>
                <w:szCs w:val="14"/>
                <w:lang w:val="en-US"/>
              </w:rPr>
              <w:t>200ÙÏ·/ÙÉ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2162CD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2162CD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08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08764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Ցիանոկոբալամին </w:t>
            </w:r>
            <w:r w:rsidRPr="00087646">
              <w:rPr>
                <w:rFonts w:ascii="Arial LatArm" w:hAnsi="Arial LatArm" w:cs="Sylfaen"/>
                <w:sz w:val="14"/>
                <w:szCs w:val="14"/>
                <w:lang w:val="en-US"/>
              </w:rPr>
              <w:t>500ÙÏ·/ÙÉ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17.37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09 </w:t>
            </w:r>
            <w:r w:rsidRPr="00087646">
              <w:rPr>
                <w:rFonts w:ascii="Arial LatArm" w:hAnsi="GHEA Grapalat" w:cs="Sylfaen"/>
                <w:sz w:val="14"/>
                <w:szCs w:val="14"/>
                <w:lang w:val="en-US"/>
              </w:rPr>
              <w:t>Կարվ</w:t>
            </w:r>
            <w:r w:rsidRPr="00087646">
              <w:rPr>
                <w:rFonts w:ascii="Arial LatArm" w:hAnsi="Arial LatArm" w:cs="Sylfaen"/>
                <w:sz w:val="14"/>
                <w:szCs w:val="14"/>
                <w:lang w:val="en-US"/>
              </w:rPr>
              <w:t>»¹ÇÉáÉ 6,25</w:t>
            </w:r>
            <w:r w:rsidRPr="00087646">
              <w:rPr>
                <w:rFonts w:ascii="Arial LatArm" w:hAnsi="GHEA Grapalat" w:cs="Sylfaen"/>
                <w:sz w:val="14"/>
                <w:szCs w:val="14"/>
                <w:lang w:val="en-US"/>
              </w:rPr>
              <w:t>մգ</w:t>
            </w:r>
            <w:r w:rsidRPr="00087646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   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Կարվ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>»¹ÇÉáÉ 25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մգ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   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162C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>¶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լիցերիլի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A16DED">
              <w:rPr>
                <w:rFonts w:ascii="Arial LatArm" w:hAnsi="GHEA Grapalat" w:cs="Sylfaen"/>
                <w:sz w:val="14"/>
                <w:szCs w:val="14"/>
                <w:lang w:val="en-US"/>
              </w:rPr>
              <w:t>եռնիտրատ</w:t>
            </w:r>
            <w:r w:rsidRPr="00A16DE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0,5Ù·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7.56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2431E8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030" w:type="dxa"/>
            <w:gridSpan w:val="24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>Æ</w:t>
            </w:r>
            <w:r w:rsidRPr="00D62533">
              <w:rPr>
                <w:rFonts w:ascii="Sylfaen" w:hAnsi="Sylfaen" w:cs="Sylfaen"/>
                <w:sz w:val="14"/>
                <w:szCs w:val="14"/>
                <w:lang w:val="en-US"/>
              </w:rPr>
              <w:t>զոսորբիդի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D62533">
              <w:rPr>
                <w:rFonts w:ascii="Sylfaen" w:hAnsi="Sylfaen" w:cs="Sylfaen"/>
                <w:sz w:val="14"/>
                <w:szCs w:val="14"/>
                <w:lang w:val="en-US"/>
              </w:rPr>
              <w:t>դինիտրատ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20Ù·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26.93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26.93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5.39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32.32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2431E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32.32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E33E1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E33E1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E33E1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E33E1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E33E1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E33E1F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31.50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13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 </w:t>
            </w:r>
            <w:r w:rsidRPr="00D62533">
              <w:rPr>
                <w:rFonts w:ascii="Sylfaen" w:hAnsi="Sylfaen" w:cs="Sylfaen"/>
                <w:sz w:val="14"/>
                <w:szCs w:val="14"/>
                <w:lang w:val="en-US"/>
              </w:rPr>
              <w:t>Վերապամիլ</w:t>
            </w:r>
            <w:r w:rsidRPr="00D6253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16.38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CF59C8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Pr="00851FCF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="00E327C1" w:rsidRPr="00E327C1">
              <w:rPr>
                <w:rFonts w:ascii="GHEA Grapalat" w:hAnsi="GHEA Grapalat" w:cs="Sylfaen"/>
                <w:sz w:val="14"/>
                <w:szCs w:val="14"/>
              </w:rPr>
              <w:t>14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ì</w:t>
            </w:r>
            <w:r w:rsidRPr="00D62533">
              <w:rPr>
                <w:rFonts w:ascii="Arial LatArm" w:hAnsi="Sylfaen" w:cs="Sylfaen"/>
                <w:sz w:val="14"/>
                <w:szCs w:val="14"/>
                <w:lang w:val="en-US"/>
              </w:rPr>
              <w:t>երապամիլ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D62533">
              <w:rPr>
                <w:rFonts w:ascii="Arial LatArm" w:hAnsi="Sylfaen" w:cs="Sylfaen"/>
                <w:sz w:val="14"/>
                <w:szCs w:val="14"/>
                <w:lang w:val="en-US"/>
              </w:rPr>
              <w:t>վերապամիլի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D62533">
              <w:rPr>
                <w:rFonts w:ascii="Arial LatArm" w:hAnsi="Sylfaen" w:cs="Sylfaen"/>
                <w:sz w:val="14"/>
                <w:szCs w:val="14"/>
                <w:lang w:val="en-US"/>
              </w:rPr>
              <w:t>հիդրոքլորիդ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) 80Ù·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851FCF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25.50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</w:t>
            </w:r>
          </w:p>
        </w:tc>
      </w:tr>
      <w:tr w:rsidR="0090342A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0342A" w:rsidRDefault="0090342A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="00E327C1">
              <w:rPr>
                <w:rFonts w:ascii="GHEA Grapalat" w:hAnsi="GHEA Grapalat" w:cs="Sylfaen"/>
                <w:sz w:val="14"/>
                <w:szCs w:val="14"/>
                <w:lang w:val="en-US"/>
              </w:rPr>
              <w:t>16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Ø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Default="0090342A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Pr="00EA50B2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16.71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20.05</w:t>
            </w:r>
          </w:p>
        </w:tc>
      </w:tr>
      <w:tr w:rsidR="0090342A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0342A" w:rsidRDefault="0090342A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0342A" w:rsidRPr="00B04378" w:rsidRDefault="0090342A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0342A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0224F9" w:rsidRDefault="009D0A8B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0224F9" w:rsidRDefault="009D0A8B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0224F9" w:rsidRDefault="009D0A8B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0224F9" w:rsidRDefault="009D0A8B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0224F9" w:rsidRDefault="009D0A8B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0224F9" w:rsidRDefault="009D0A8B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17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Ø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50Ù·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25.56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0224F9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18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Ø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ետոպրոլոլ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100Ù·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33.19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33.19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F44E25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33.80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19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Sylfaen" w:hAnsi="Sylfaen" w:cs="Sylfaen"/>
                <w:sz w:val="14"/>
                <w:szCs w:val="14"/>
              </w:rPr>
              <w:t>Դիգօքսին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250ÙÏ·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6.14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F44E25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0D1B61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0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>²</w:t>
            </w:r>
            <w:r w:rsidRPr="00D62533">
              <w:rPr>
                <w:rFonts w:ascii="Arial LatArm" w:hAnsi="Sylfaen" w:cs="Sylfaen"/>
                <w:sz w:val="14"/>
                <w:szCs w:val="14"/>
              </w:rPr>
              <w:t>միոդարոն</w:t>
            </w:r>
            <w:r w:rsidRPr="00D62533">
              <w:rPr>
                <w:rFonts w:ascii="Arial LatArm" w:hAnsi="Arial LatArm" w:cs="Sylfaen"/>
                <w:sz w:val="14"/>
                <w:szCs w:val="14"/>
              </w:rPr>
              <w:t xml:space="preserve">  200Ù·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77.94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77.94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93.53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93.53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93.0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187215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108.0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²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մլոդիպինի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բեզիլատ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5Ù·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18.5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11.4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Pr="00851FCF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12</w:t>
            </w:r>
            <w:r w:rsidRPr="00E327C1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¾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) 2,5Ù·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21.375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21.375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25.65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25.65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D0A8B" w:rsidRPr="00851FCF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Pr="00E327C1">
              <w:rPr>
                <w:rFonts w:ascii="GHEA Grapalat" w:hAnsi="GHEA Grapalat" w:cs="Sylfaen"/>
                <w:sz w:val="14"/>
                <w:szCs w:val="14"/>
              </w:rPr>
              <w:t>2</w:t>
            </w:r>
            <w:r w:rsidRPr="00590095">
              <w:rPr>
                <w:rFonts w:ascii="GHEA Grapalat" w:hAnsi="GHEA Grapalat" w:cs="Sylfaen"/>
                <w:sz w:val="14"/>
                <w:szCs w:val="14"/>
              </w:rPr>
              <w:t>3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>¾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նալապրիլ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էնալապրիլի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90095">
              <w:rPr>
                <w:rFonts w:ascii="Sylfaen" w:hAnsi="Sylfaen" w:cs="Sylfaen"/>
                <w:sz w:val="14"/>
                <w:szCs w:val="14"/>
              </w:rPr>
              <w:t>մալեատ</w:t>
            </w:r>
            <w:r w:rsidRPr="00590095">
              <w:rPr>
                <w:rFonts w:ascii="Arial LatArm" w:hAnsi="Arial LatArm" w:cs="Sylfaen"/>
                <w:sz w:val="14"/>
                <w:szCs w:val="14"/>
              </w:rPr>
              <w:t xml:space="preserve">) 5Ù·  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0.97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Pr="00851FCF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EC54E7">
              <w:rPr>
                <w:rFonts w:ascii="GHEA Grapalat" w:hAnsi="GHEA Grapalat" w:cs="Sylfaen"/>
                <w:sz w:val="14"/>
                <w:szCs w:val="14"/>
              </w:rPr>
              <w:t>Չափաբաժին</w:t>
            </w:r>
            <w:r>
              <w:rPr>
                <w:rFonts w:ascii="GHEA Grapalat" w:hAnsi="GHEA Grapalat" w:cs="Sylfaen"/>
                <w:sz w:val="14"/>
                <w:szCs w:val="14"/>
              </w:rPr>
              <w:t xml:space="preserve"> 1</w:t>
            </w:r>
            <w:r w:rsidRPr="00E327C1">
              <w:rPr>
                <w:rFonts w:ascii="GHEA Grapalat" w:hAnsi="GHEA Grapalat" w:cs="Sylfaen"/>
                <w:sz w:val="14"/>
                <w:szCs w:val="14"/>
              </w:rPr>
              <w:t>24</w:t>
            </w:r>
            <w:r w:rsidRPr="00D62533">
              <w:rPr>
                <w:rFonts w:ascii="GHEA Grapalat" w:hAnsi="GHEA Grapalat" w:cs="Sylfaen"/>
                <w:sz w:val="14"/>
                <w:szCs w:val="14"/>
              </w:rPr>
              <w:t xml:space="preserve">  </w:t>
            </w:r>
            <w:r w:rsidRPr="00E327C1">
              <w:rPr>
                <w:rFonts w:ascii="Sylfaen" w:hAnsi="Sylfaen" w:cs="Sylfaen"/>
                <w:sz w:val="14"/>
                <w:szCs w:val="14"/>
              </w:rPr>
              <w:t>Հիդրոքլորոթիազիդ</w:t>
            </w:r>
            <w:r w:rsidRPr="00E327C1">
              <w:rPr>
                <w:rFonts w:ascii="Arial LatArm" w:hAnsi="Arial LatArm" w:cs="Sylfaen"/>
                <w:sz w:val="14"/>
                <w:szCs w:val="14"/>
              </w:rPr>
              <w:t xml:space="preserve"> 25Ù·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51FCF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10.62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12.74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8D6823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</w:tr>
      <w:tr w:rsidR="009D0A8B" w:rsidRPr="00BF7713" w:rsidTr="00851FCF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25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8D6823">
              <w:rPr>
                <w:rFonts w:ascii="Arial LatArm" w:hAnsi="GHEA Grapalat" w:cs="Sylfaen"/>
                <w:sz w:val="14"/>
                <w:szCs w:val="14"/>
                <w:lang w:val="en-US"/>
              </w:rPr>
              <w:t>Նիֆեդիպին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851FC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851FCF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FC442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FC442A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26</w:t>
            </w:r>
            <w:r>
              <w:t xml:space="preserve">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Ատենոլոլ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4.32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3.90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5.1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27</w:t>
            </w:r>
            <w:r>
              <w:t xml:space="preserve">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Ատենոլոլ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1.17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6.99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1.08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FC442A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6807" w:type="dxa"/>
            <w:gridSpan w:val="30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28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2,5Ù·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19.50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19.70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29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23.11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23.11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A77B90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35.0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9335" w:type="dxa"/>
            <w:gridSpan w:val="41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0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Բիսոպրոլոլ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10Ù·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40.44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40.44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48.53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48.53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31 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Ֆուրոսեմիդ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4.59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3.41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7794" w:type="dxa"/>
            <w:gridSpan w:val="34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13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</w:t>
            </w:r>
            <w:r w:rsidRPr="008D6823">
              <w:rPr>
                <w:rFonts w:ascii="Sylfaen" w:hAnsi="Sylfaen" w:cs="Sylfaen"/>
                <w:sz w:val="14"/>
                <w:szCs w:val="14"/>
                <w:lang w:val="en-US"/>
              </w:rPr>
              <w:t>Ֆուրոսեմիդ</w:t>
            </w:r>
            <w:r w:rsidRPr="008D682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1%,10Ù·/ÙÉ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9D0A8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24.52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24.52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4.91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851FC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29.42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33.6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Pr="00D1466D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327C1">
              <w:rPr>
                <w:rFonts w:ascii="Arial LatArm" w:hAnsi="Arial LatArm" w:cs="Sylfaen"/>
                <w:sz w:val="14"/>
                <w:szCs w:val="14"/>
              </w:rPr>
              <w:t>33</w:t>
            </w:r>
            <w:r>
              <w:t xml:space="preserve"> 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¸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ոպամին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դոպամինի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) 40Ù·/ÙÉ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732.15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732.15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878.58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878.58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880.0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984.0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34 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>Î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լոպիդոգրել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75Ù·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122.4</w:t>
            </w:r>
          </w:p>
        </w:tc>
      </w:tr>
      <w:tr w:rsidR="009D0A8B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Pr="00D1466D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327C1">
              <w:rPr>
                <w:rFonts w:ascii="Arial LatArm" w:hAnsi="Arial LatArm" w:cs="Sylfaen"/>
                <w:sz w:val="14"/>
                <w:szCs w:val="14"/>
              </w:rPr>
              <w:t>35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 xml:space="preserve"> êÇÙí³ëï³ïÇÝ </w:t>
            </w:r>
            <w:r w:rsidRPr="00E327C1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0Ù·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52.8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Pr="00D1466D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327C1">
              <w:rPr>
                <w:rFonts w:ascii="Arial LatArm" w:hAnsi="Arial LatArm" w:cs="Sylfaen"/>
                <w:sz w:val="14"/>
                <w:szCs w:val="14"/>
              </w:rPr>
              <w:t>36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 xml:space="preserve"> êÇÙí³ëï³ïÇÝ 20Ù·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F186F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105.6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Pr="00D1466D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327C1">
              <w:rPr>
                <w:rFonts w:ascii="Arial LatArm" w:hAnsi="Arial LatArm" w:cs="Sylfaen"/>
                <w:sz w:val="14"/>
                <w:szCs w:val="14"/>
              </w:rPr>
              <w:t>37</w:t>
            </w:r>
            <w:r w:rsidRPr="00494546">
              <w:rPr>
                <w:rFonts w:ascii="Arial LatArm" w:hAnsi="Arial LatArm" w:cs="Sylfaen"/>
                <w:sz w:val="14"/>
                <w:szCs w:val="14"/>
              </w:rPr>
              <w:t>êÇÙí³ëï³ïÇÝ 40Ù·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177.32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177.32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35.47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212.79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212.79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243.0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187.50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187.50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27031D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225.0</w:t>
            </w:r>
          </w:p>
        </w:tc>
      </w:tr>
      <w:tr w:rsidR="009D0A8B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38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>0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51.52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51.52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61.83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61.83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43.2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lastRenderedPageBreak/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39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87.0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67.0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61.8</w:t>
            </w:r>
          </w:p>
        </w:tc>
      </w:tr>
      <w:tr w:rsidR="009D0A8B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9D0A8B" w:rsidRDefault="009D0A8B" w:rsidP="00E327C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40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Ատորվաստատին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Pr="00EA50B2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235.22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235.22</w:t>
            </w:r>
          </w:p>
        </w:tc>
      </w:tr>
      <w:tr w:rsidR="009D0A8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D0A8B" w:rsidRDefault="009D0A8B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D0A8B" w:rsidRPr="00B04378" w:rsidRDefault="009D0A8B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D0A8B" w:rsidRPr="0054676B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4676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4676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4676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4676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4676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4676B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82.8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41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Միկոնազոլ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նրբաքսուք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2%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264.50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264.50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365.0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400.8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42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Պովիդոն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494546">
              <w:rPr>
                <w:rFonts w:ascii="Sylfaen" w:hAnsi="Sylfaen" w:cs="Sylfaen"/>
                <w:sz w:val="14"/>
                <w:szCs w:val="14"/>
                <w:lang w:val="en-US"/>
              </w:rPr>
              <w:t>յոդ</w:t>
            </w:r>
            <w:r w:rsidRPr="00494546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585.0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2000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27031D" w:rsidP="0027031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43 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>î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երբինաֆին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1%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27031D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2235.01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2235.001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447.0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447.0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2682.0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2682.0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2600.0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2940.0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171E33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2940.0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4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4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 î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ետրացիկլին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 (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տետրացիկլինի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 xml:space="preserve">) 30Ù·/ÙÉ     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403.2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BB215F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414.0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4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 ²ñÍ³ÃÇ ëáõÉý³¹Ç³½ÇÝ  1%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1520.25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1520.25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304.05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304.05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1824.30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1824.30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1344.0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1344.0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46 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Բետամեթազոն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0,1%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1082.16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1082.16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216.43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216.43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1298.60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1298.6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1235.0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1235.0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1482.0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1482.0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47 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>Ð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իդրոկորտիզոն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հիդրոկորտիզոնի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7E696F">
              <w:rPr>
                <w:rFonts w:ascii="Sylfaen" w:hAnsi="Sylfaen" w:cs="Sylfaen"/>
                <w:sz w:val="14"/>
                <w:szCs w:val="14"/>
                <w:lang w:val="en-US"/>
              </w:rPr>
              <w:t>ացետատ</w:t>
            </w:r>
            <w:r w:rsidRPr="007E696F">
              <w:rPr>
                <w:rFonts w:ascii="Arial LatArm" w:hAnsi="Arial LatArm" w:cs="Sylfaen"/>
                <w:sz w:val="14"/>
                <w:szCs w:val="14"/>
                <w:lang w:val="en-US"/>
              </w:rPr>
              <w:t>)  1%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BB215F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4</w:t>
            </w:r>
            <w:r w:rsidR="00BB215F" w:rsidRPr="00BB215F">
              <w:rPr>
                <w:rFonts w:ascii="Arial LatArm" w:hAnsi="Arial LatArm" w:cs="Sylfaen"/>
                <w:sz w:val="14"/>
                <w:szCs w:val="14"/>
              </w:rPr>
              <w:t>8</w:t>
            </w:r>
            <w:r>
              <w:t xml:space="preserve"> 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>´»Ý½ÇÉ µ»Ý½á³ï 25%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444.75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BB215F" w:rsidP="00BB215F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444.75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88.95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88.95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533.70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533.70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612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49 </w:t>
            </w:r>
            <w:r w:rsidRPr="006818A9">
              <w:rPr>
                <w:rFonts w:ascii="Arial LatArm" w:hAnsi="Arial LatArm" w:cs="Sylfaen"/>
                <w:sz w:val="14"/>
                <w:szCs w:val="14"/>
                <w:lang w:val="en-US"/>
              </w:rPr>
              <w:t>ä»ñÙ»ÃñÇÝ 5%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927.75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927.75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185.55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1113.70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5D3244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1113.70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1284.0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 xml:space="preserve"> ÆÝ¹³å³ÙÇ¹ 1,5Ù·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37.61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37.61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45.14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45.14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3C48C5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BB215F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52.8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6818A9">
              <w:rPr>
                <w:rFonts w:ascii="Arial LatArm" w:hAnsi="Arial LatArm" w:cs="Sylfaen"/>
                <w:sz w:val="14"/>
                <w:szCs w:val="14"/>
              </w:rPr>
              <w:t xml:space="preserve"> ÆÝ¹³å³ÙÇ¹ 2,5Ù·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16.025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19.23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3C48C5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7E696F">
              <w:rPr>
                <w:rFonts w:ascii="Arial LatArm" w:hAnsi="Arial LatArm" w:cs="Sylfaen"/>
                <w:sz w:val="14"/>
                <w:szCs w:val="14"/>
              </w:rPr>
              <w:t>5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2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 xml:space="preserve"> ä³ÝÏñ»³ïÇÝ 150Ù·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163.90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163.90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32.78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32.78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196.69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196.69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456AF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230.4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3971F0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230.4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53</w:t>
            </w:r>
            <w:r>
              <w:t xml:space="preserve"> 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>ä³ÝÏñ»³ïÇÝ 300Ù·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323.98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323.98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388.78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388.78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76.2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457.2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457.2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Pr="00D1466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54</w:t>
            </w:r>
            <w:r w:rsidRPr="00DA14C0">
              <w:rPr>
                <w:rFonts w:ascii="Arial LatArm" w:hAnsi="Arial LatArm" w:cs="Sylfaen"/>
                <w:sz w:val="14"/>
                <w:szCs w:val="14"/>
              </w:rPr>
              <w:t xml:space="preserve"> ä³ÝÏñ»³ïÇÝ 400Ù·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393.38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393.38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78.68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472.06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456AF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472.06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9B1545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552.0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D1466D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55 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>ê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պիրոնոլակտոն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25Ù·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38.19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38.19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45.83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45.83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9B1545" w:rsidP="009B1545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56 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Ֆամոտիդին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14.99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04043D" w:rsidRDefault="009B1545" w:rsidP="009B1545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04043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Default="009B1545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</w:t>
            </w:r>
          </w:p>
        </w:tc>
      </w:tr>
      <w:tr w:rsidR="0027031D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27031D" w:rsidRDefault="0027031D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57</w:t>
            </w:r>
            <w:r>
              <w:t xml:space="preserve"> 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Ֆամոտիդին</w:t>
            </w:r>
            <w:r w:rsidRPr="00DA14C0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</w:t>
            </w:r>
            <w:r w:rsidRPr="00DA14C0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Pr="00EA50B2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33.26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33.26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39.92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39.92</w:t>
            </w:r>
          </w:p>
        </w:tc>
      </w:tr>
      <w:tr w:rsidR="0027031D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27031D" w:rsidRDefault="0027031D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27031D" w:rsidRPr="00B04378" w:rsidRDefault="0027031D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27031D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39.0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324A7" w:rsidRDefault="00DB7CE9" w:rsidP="002235B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324A7" w:rsidRDefault="00DB7CE9" w:rsidP="002235B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324A7" w:rsidRDefault="00DB7CE9" w:rsidP="002235B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324A7" w:rsidRDefault="00DB7CE9" w:rsidP="002235B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324A7" w:rsidRDefault="00DB7CE9" w:rsidP="002235B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324A7" w:rsidRDefault="00DB7CE9" w:rsidP="002235B8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45.6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58</w:t>
            </w:r>
            <w: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Օմեպրազոլ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12.41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12.41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14.90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13.5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17.4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D1466D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59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 xml:space="preserve"> ²ÉÛáõÙÇÝáõÙÇ ÑÇ¹ñûùëÇ¹+Ù³·Ý»½ÇáõÙÇ ÑÇ¹ñûùëÇ¹(436Ù·+150Ù·)/10ÙÉ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833.23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833.23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166.65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324A7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166.65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999.88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999.88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10750.0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12900.0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E942C6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6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0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 xml:space="preserve">Ø»ïáÏÉáåñ³ÙÇ¹ 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10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mg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22.99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22.99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4.60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DB7CE9" w:rsidRDefault="00DB7CE9" w:rsidP="00DB7CE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27.59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27.59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7.7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D1466D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6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 xml:space="preserve"> Ø»ïáÏÉáåñ³ÙÇ¹ 5Ù·/ÙÉ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47.62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47.62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57.15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57.15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64.8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62 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Ð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իդրոկորտիզոն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հիդրոկորտիզոնի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ացետատ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)  1%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363.6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288.0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63 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¸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րոտավերինի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40Ù·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8.46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81600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64 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>¸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րոտավերինի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177C1A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177C1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52.72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52.72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10.55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63.27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63.27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75A7C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D1466D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65</w:t>
            </w:r>
            <w:r>
              <w:t xml:space="preserve"> 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Èáå»ñ³ÙÇ¹ 2Ù·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9.22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1.85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11.07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A47A3F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10.2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66</w:t>
            </w:r>
            <w: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Ցինկի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սուլֆատ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20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137.39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137.39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164.88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164.88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A0746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A07469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>È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ևոթիրօքսին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50ÙÏ·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68</w:t>
            </w:r>
            <w:r>
              <w:t xml:space="preserve"> 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>È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ևոթիրօքսին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100ÙÏ·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17.3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2235B8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19.8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D1466D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E942C6">
              <w:rPr>
                <w:rFonts w:ascii="Arial LatArm" w:hAnsi="Arial LatArm" w:cs="Sylfaen"/>
                <w:sz w:val="14"/>
                <w:szCs w:val="14"/>
              </w:rPr>
              <w:t>69</w:t>
            </w:r>
            <w:r w:rsidRPr="00036139">
              <w:rPr>
                <w:rFonts w:ascii="Arial LatArm" w:hAnsi="Arial LatArm" w:cs="Sylfaen"/>
                <w:sz w:val="14"/>
                <w:szCs w:val="14"/>
              </w:rPr>
              <w:t xml:space="preserve"> Î³ÉÇáõÙÇ Ûá¹Çï 100ÙÏ·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11.13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2.2.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278F6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0</w:t>
            </w:r>
            <w:r>
              <w:t xml:space="preserve">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Գենտամիցին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3%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121.2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727.2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727.2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278F6" w:rsidP="00D1466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D1466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697.0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139.4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139.4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836.4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836.4</w:t>
            </w:r>
          </w:p>
        </w:tc>
      </w:tr>
      <w:tr w:rsidR="00DB7CE9" w:rsidRPr="00BF7713" w:rsidTr="00D1466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1 </w:t>
            </w:r>
            <w:r w:rsidRPr="00036139">
              <w:rPr>
                <w:rFonts w:ascii="Sylfaen" w:hAnsi="Sylfaen" w:cs="Sylfaen"/>
                <w:sz w:val="14"/>
                <w:szCs w:val="14"/>
                <w:lang w:val="en-US"/>
              </w:rPr>
              <w:t>Տետրացիկլին</w:t>
            </w:r>
            <w:r w:rsidRPr="0003613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1%   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512.71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512.71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102.5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615.3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615.3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720.0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177C1A">
              <w:rPr>
                <w:rFonts w:ascii="Arial LatArm" w:hAnsi="Arial LatArm" w:cs="Sylfaen"/>
                <w:sz w:val="14"/>
                <w:szCs w:val="14"/>
              </w:rPr>
              <w:t>7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 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Դեքսամեթազոն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0.1%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583.2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672.0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E942C6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73 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Թիմոլոլ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(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թիմոլոլի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6208BD">
              <w:rPr>
                <w:rFonts w:ascii="Sylfaen" w:hAnsi="Sylfaen" w:cs="Sylfaen"/>
                <w:sz w:val="14"/>
                <w:szCs w:val="14"/>
                <w:lang w:val="en-US"/>
              </w:rPr>
              <w:t>մալեատ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)0,5%  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369.8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369.8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74.0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443.8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443.8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lastRenderedPageBreak/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519.6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519.6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 w:line="240" w:lineRule="auto"/>
              <w:rPr>
                <w:rFonts w:ascii="Sylfaen" w:hAnsi="Sylfaen" w:cs="Sylfaen"/>
                <w:sz w:val="14"/>
                <w:szCs w:val="14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75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Սալբուտամոլ</w:t>
            </w:r>
            <w:r w:rsidRPr="004F0467">
              <w:rPr>
                <w:rFonts w:ascii="Sylfaen" w:hAnsi="Sylfaen" w:cs="Sylfaen"/>
                <w:sz w:val="14"/>
                <w:szCs w:val="14"/>
              </w:rPr>
              <w:t xml:space="preserve">  (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սալբուտամոլի</w:t>
            </w:r>
            <w:r w:rsidRPr="004F046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սուլֆատ</w:t>
            </w:r>
            <w:r w:rsidRPr="004F0467">
              <w:rPr>
                <w:rFonts w:ascii="Sylfaen" w:hAnsi="Sylfaen" w:cs="Sylfaen"/>
                <w:sz w:val="14"/>
                <w:szCs w:val="14"/>
              </w:rPr>
              <w:t>)100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մկգ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1416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283.2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283.2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1699.2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278F6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278F6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1380.0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76 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>²ÙÇÝáýÇÉÇÝ 150Ù·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0.61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7B1D88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3.7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0.8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4.8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77 </w:t>
            </w:r>
            <w:r w:rsidRPr="006208BD">
              <w:rPr>
                <w:rFonts w:ascii="Arial LatArm" w:hAnsi="Arial LatArm" w:cs="Sylfaen"/>
                <w:sz w:val="14"/>
                <w:szCs w:val="14"/>
                <w:lang w:val="en-US"/>
              </w:rPr>
              <w:t>²ÙÇÝáýÇÉÇÝ 24Ù·/ÙÉ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43.72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43.72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52.5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D1466D" w:rsidRDefault="00DB7CE9" w:rsidP="004F0467">
            <w:pPr>
              <w:spacing w:after="0" w:line="240" w:lineRule="auto"/>
              <w:jc w:val="both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>7</w:t>
            </w:r>
            <w:r w:rsidRPr="00D70D57">
              <w:rPr>
                <w:rFonts w:ascii="Arial LatArm" w:hAnsi="Arial LatArm" w:cs="Sylfaen"/>
                <w:sz w:val="14"/>
                <w:szCs w:val="14"/>
              </w:rPr>
              <w:t>8  Ü»ñùÇÝ ÁÝ¹áõÝÙ³Ý çñ³í»ñ³Ï³Ý·ÝÇ ³Õ»ñ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205.53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205.53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246.6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246.6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216.7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260.0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288.0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79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Գլյուկոզ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32.0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38.4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80</w:t>
            </w:r>
            <w:r>
              <w:t xml:space="preserve">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Ասկորբինաթթու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50Ù·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D2E75" w:rsidRDefault="003278F6" w:rsidP="003278F6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D2E75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81</w:t>
            </w:r>
            <w:r>
              <w:t xml:space="preserve">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Նատրիումի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D70D57">
              <w:rPr>
                <w:rFonts w:ascii="Sylfaen" w:hAnsi="Sylfaen" w:cs="Sylfaen"/>
                <w:sz w:val="14"/>
                <w:szCs w:val="14"/>
                <w:lang w:val="en-US"/>
              </w:rPr>
              <w:t>քլորիդ</w:t>
            </w:r>
            <w:r w:rsidRPr="00D70D5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0,9%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D244A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D244A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41.25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D244A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D244A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D244A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49.5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D244A" w:rsidRDefault="003278F6" w:rsidP="00D1466D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49.5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34.8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82</w:t>
            </w:r>
            <w:r>
              <w:t xml:space="preserve">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Ներարկման ջուր 5մլ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83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>Ê</w:t>
            </w:r>
            <w:r w:rsidRPr="00FB118A">
              <w:rPr>
                <w:rFonts w:ascii="Arial Unicode" w:hAnsi="Arial Unicode" w:cs="Sylfaen"/>
                <w:sz w:val="14"/>
                <w:szCs w:val="14"/>
                <w:lang w:val="en-US"/>
              </w:rPr>
              <w:t>ոլեկալցիֆերոլ  200 000ՄՄ/մլ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 xml:space="preserve">   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1195.83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1195.83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239.2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239.2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1435.0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1435.0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2250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450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2700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2700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2450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490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2940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123371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>84</w:t>
            </w:r>
            <w:r>
              <w:t xml:space="preserve">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Թիամինի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քլորիդ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 xml:space="preserve"> 50Ù·/ÙÉ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D244A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18.7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21.6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85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Նիկոտինաթթու</w:t>
            </w:r>
            <w:r w:rsidRPr="004F046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50Ù·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5.86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278F6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8.4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86 </w:t>
            </w:r>
            <w:r w:rsidRPr="004F0467">
              <w:rPr>
                <w:rFonts w:ascii="Arial LatArm" w:hAnsi="Arial LatArm" w:cs="Sylfaen"/>
                <w:sz w:val="14"/>
                <w:szCs w:val="14"/>
                <w:lang w:val="en-US"/>
              </w:rPr>
              <w:t>ä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իրիդօքսինի</w:t>
            </w:r>
            <w:r w:rsidRPr="004F046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հիդրոքլորիդ</w:t>
            </w:r>
            <w:r w:rsidRPr="004F0467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2.7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16.1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8160F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87 </w:t>
            </w:r>
            <w:r w:rsidRPr="004F0467">
              <w:rPr>
                <w:rFonts w:ascii="Arial LatArm" w:hAnsi="Arial LatArm" w:cs="Sylfaen"/>
                <w:sz w:val="14"/>
                <w:szCs w:val="14"/>
                <w:lang w:val="en-US"/>
              </w:rPr>
              <w:t>è»ïÇÝáÉ 33 000ØØ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278F6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19.17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23.0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278F6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DB7CE9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DB7CE9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DB7CE9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DB7CE9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DB7CE9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DB7CE9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88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>ò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իպրոֆլօքսացին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 0,3%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ED09F1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25.2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334.5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334.5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401.4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401.4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101.67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8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>ø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սիլոմետազոլին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0,05%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3858.0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462.0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302.25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302.25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362.7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431A76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362.7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333.3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123371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>0</w:t>
            </w:r>
            <w:r>
              <w:t xml:space="preserve"> 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Îáý»ÇÝÇ óÇïñ³ï 20Ù·/ÙÉ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94718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94718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94718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94718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57.0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94718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342.0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94718" w:rsidRDefault="003278F6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342.0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93014B" w:rsidP="0093014B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48.0.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12337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1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Հակափայտացման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FB118A">
              <w:rPr>
                <w:rFonts w:ascii="Sylfaen" w:hAnsi="Sylfaen" w:cs="Sylfaen"/>
                <w:sz w:val="14"/>
                <w:szCs w:val="14"/>
                <w:lang w:val="en-US"/>
              </w:rPr>
              <w:t>անատոքսին</w:t>
            </w:r>
            <w:r w:rsidRPr="00FB118A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1ÙÉ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 w:rsidR="0093014B">
              <w:rPr>
                <w:rFonts w:ascii="Sylfaen" w:hAnsi="Sylfaen" w:cs="Sylfaen"/>
                <w:sz w:val="18"/>
                <w:szCs w:val="22"/>
              </w:rPr>
              <w:t>Մագտոնի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308.3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61.66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370.0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lastRenderedPageBreak/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>2 Î³ï³ÕáõÃÛ³Ý ¹»Ù å³ïí³ëï³ÝÛáõÃ</w:t>
            </w:r>
          </w:p>
        </w:tc>
      </w:tr>
      <w:tr w:rsidR="0093014B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93014B" w:rsidRPr="00EA50B2" w:rsidRDefault="0093014B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93014B" w:rsidRPr="00B04378" w:rsidRDefault="0093014B" w:rsidP="003658EB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Մագտոնի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93014B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9200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93014B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9200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93014B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93014B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1840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93014B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11040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93014B" w:rsidRPr="00B94718" w:rsidRDefault="0093014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11040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3 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Դրիպտան</w:t>
            </w:r>
            <w:r w:rsidRPr="0057407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171.71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171.71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206.1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206.1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170.8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170.8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34.16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34.16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208.0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201.0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201.0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241.2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4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Տեգրետոլ 200մգ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90.49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90.49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108.6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91.67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126.0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5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Տրամադոլ</w:t>
            </w:r>
            <w:r w:rsidRPr="00574073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50</w:t>
            </w:r>
            <w:r w:rsidRPr="00574073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658EB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7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Մետիպրեդ 4մգ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28.43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28.43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5.67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5.67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34.1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34.1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28.42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28.42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5.68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34.10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34.10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126.0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8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Էնապ</w:t>
            </w:r>
            <w:r w:rsidRPr="004F0467">
              <w:rPr>
                <w:rFonts w:ascii="Sylfaen" w:hAnsi="Sylfaen" w:cs="Sylfaen"/>
                <w:sz w:val="14"/>
                <w:szCs w:val="14"/>
              </w:rPr>
              <w:t xml:space="preserve">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H</w:t>
            </w:r>
            <w:r w:rsidRPr="004F0467">
              <w:rPr>
                <w:rFonts w:ascii="Sylfaen" w:hAnsi="Sylfaen" w:cs="Sylfaen"/>
                <w:sz w:val="14"/>
                <w:szCs w:val="14"/>
              </w:rPr>
              <w:t xml:space="preserve"> 10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  <w:r w:rsidRPr="004F0467">
              <w:rPr>
                <w:rFonts w:ascii="Sylfaen" w:hAnsi="Sylfaen" w:cs="Sylfaen"/>
                <w:sz w:val="14"/>
                <w:szCs w:val="14"/>
              </w:rPr>
              <w:t>/25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47.26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47.26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9.5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56.7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56.7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16.67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3.33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55.0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11.0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66.0</w:t>
            </w:r>
          </w:p>
        </w:tc>
      </w:tr>
      <w:tr w:rsidR="00DB7CE9" w:rsidRPr="00BF7713" w:rsidTr="004F0467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Pr="004F0467" w:rsidRDefault="00DB7CE9" w:rsidP="004F0467">
            <w:pPr>
              <w:spacing w:after="0"/>
              <w:rPr>
                <w:rFonts w:ascii="Arial LatArm" w:hAnsi="Arial LatArm"/>
                <w:bCs/>
                <w:color w:val="000000"/>
                <w:sz w:val="16"/>
                <w:szCs w:val="16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1</w:t>
            </w:r>
            <w:r w:rsidRPr="00FB118A">
              <w:rPr>
                <w:rFonts w:ascii="Arial LatArm" w:hAnsi="Arial LatArm" w:cs="Sylfaen"/>
                <w:sz w:val="14"/>
                <w:szCs w:val="14"/>
              </w:rPr>
              <w:t>9</w:t>
            </w:r>
            <w:r w:rsidRPr="004F0467">
              <w:rPr>
                <w:rFonts w:ascii="Arial LatArm" w:hAnsi="Arial LatArm" w:cs="Sylfaen"/>
                <w:sz w:val="14"/>
                <w:szCs w:val="14"/>
              </w:rPr>
              <w:t xml:space="preserve">9 </w:t>
            </w:r>
            <w:r w:rsidRPr="004F0467">
              <w:rPr>
                <w:rFonts w:ascii="Sylfaen" w:hAnsi="Sylfaen" w:cs="Sylfaen"/>
                <w:sz w:val="14"/>
                <w:szCs w:val="14"/>
                <w:lang w:val="en-US"/>
              </w:rPr>
              <w:t>Կալցի Դ-3  500/200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31.66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31.66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38.0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33.33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6.66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4F0467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4F0467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3658EB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48.0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123371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200 </w:t>
            </w:r>
            <w:r w:rsidRPr="00BC71B9">
              <w:rPr>
                <w:rFonts w:ascii="Sylfaen" w:hAnsi="Sylfaen" w:cs="Sylfaen"/>
                <w:sz w:val="14"/>
                <w:szCs w:val="14"/>
                <w:lang w:val="en-US"/>
              </w:rPr>
              <w:t>Պիկովիտ 4+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42.68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42.68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8.5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51.2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64.17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64.17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12.83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12.83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9471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77.0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201 </w:t>
            </w:r>
            <w:r w:rsidRPr="00BC71B9">
              <w:rPr>
                <w:rFonts w:ascii="Sylfaen" w:hAnsi="Sylfaen" w:cs="Sylfaen"/>
                <w:sz w:val="14"/>
                <w:szCs w:val="14"/>
                <w:lang w:val="en-US"/>
              </w:rPr>
              <w:t>Նոլիպրիլ</w:t>
            </w:r>
            <w:r w:rsidRPr="00BC71B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</w:t>
            </w:r>
            <w:r w:rsidRPr="00BC71B9">
              <w:rPr>
                <w:rFonts w:ascii="Sylfaen" w:hAnsi="Sylfaen" w:cs="Sylfaen"/>
                <w:sz w:val="14"/>
                <w:szCs w:val="14"/>
                <w:lang w:val="en-US"/>
              </w:rPr>
              <w:t>Ֆորտե</w:t>
            </w:r>
            <w:r w:rsidRPr="00BC71B9"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 5</w:t>
            </w:r>
            <w:r w:rsidRPr="00BC71B9">
              <w:rPr>
                <w:rFonts w:ascii="Sylfaen" w:hAnsi="Sylfaen" w:cs="Sylfaen"/>
                <w:sz w:val="14"/>
                <w:szCs w:val="14"/>
                <w:lang w:val="en-US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136.07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136.07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27.2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27.2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F0298" w:rsidRDefault="003658EB" w:rsidP="003658EB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163.3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Վագա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145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174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174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3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180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36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216</w:t>
            </w:r>
          </w:p>
        </w:tc>
      </w:tr>
      <w:tr w:rsidR="00DB7CE9" w:rsidRPr="00BF7713" w:rsidTr="0027031D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BC71B9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 xml:space="preserve">202 </w:t>
            </w:r>
            <w:r w:rsidRPr="00BC71B9">
              <w:rPr>
                <w:rFonts w:ascii="Sylfaen" w:hAnsi="Sylfaen" w:cs="Sylfaen"/>
                <w:sz w:val="14"/>
                <w:szCs w:val="14"/>
                <w:lang w:val="en-US"/>
              </w:rPr>
              <w:t>Միդոկալմ 100մգ/1մլ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27031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27031D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424.31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424.31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84.9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84.9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509.2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509.2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658EB" w:rsidP="0027031D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27031D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500.0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100.0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600.0</w:t>
            </w:r>
          </w:p>
        </w:tc>
      </w:tr>
      <w:tr w:rsidR="00DB7CE9" w:rsidRPr="00BF7713" w:rsidTr="00A31429">
        <w:trPr>
          <w:gridAfter w:val="3"/>
          <w:wAfter w:w="53" w:type="dxa"/>
        </w:trPr>
        <w:tc>
          <w:tcPr>
            <w:tcW w:w="10959" w:type="dxa"/>
            <w:gridSpan w:val="43"/>
            <w:shd w:val="clear" w:color="auto" w:fill="auto"/>
            <w:vAlign w:val="center"/>
          </w:tcPr>
          <w:p w:rsidR="00DB7CE9" w:rsidRDefault="00DB7CE9" w:rsidP="004F0467">
            <w:pPr>
              <w:spacing w:after="0" w:line="240" w:lineRule="auto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 w:rsidRPr="008D6823">
              <w:rPr>
                <w:rFonts w:ascii="Arial LatArm" w:hAnsi="GHEA Grapalat" w:cs="Sylfaen"/>
                <w:sz w:val="14"/>
                <w:szCs w:val="14"/>
              </w:rPr>
              <w:t>Չափաբաժին</w:t>
            </w:r>
            <w:r w:rsidRPr="008D6823">
              <w:rPr>
                <w:rFonts w:ascii="Arial LatArm" w:hAnsi="Arial LatArm" w:cs="Sylfaen"/>
                <w:sz w:val="14"/>
                <w:szCs w:val="14"/>
              </w:rPr>
              <w:t xml:space="preserve"> </w:t>
            </w:r>
            <w:r>
              <w:rPr>
                <w:rFonts w:ascii="Arial LatArm" w:hAnsi="Arial LatArm" w:cs="Sylfaen"/>
                <w:sz w:val="14"/>
                <w:szCs w:val="14"/>
                <w:lang w:val="en-US"/>
              </w:rPr>
              <w:t>203</w:t>
            </w:r>
            <w:r>
              <w:t xml:space="preserve"> </w:t>
            </w:r>
            <w:r w:rsidRPr="00BC71B9">
              <w:rPr>
                <w:rFonts w:ascii="Sylfaen" w:hAnsi="Sylfaen" w:cs="Sylfaen"/>
                <w:sz w:val="16"/>
                <w:szCs w:val="16"/>
              </w:rPr>
              <w:t>Միդոկալմ</w:t>
            </w:r>
            <w:r w:rsidRPr="00BC71B9">
              <w:rPr>
                <w:sz w:val="16"/>
                <w:szCs w:val="16"/>
              </w:rPr>
              <w:t xml:space="preserve"> 150</w:t>
            </w:r>
            <w:r w:rsidRPr="00BC71B9">
              <w:rPr>
                <w:rFonts w:ascii="Sylfaen" w:hAnsi="Sylfaen" w:cs="Sylfaen"/>
                <w:sz w:val="16"/>
                <w:szCs w:val="16"/>
              </w:rPr>
              <w:t>մգ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Pr="00EA50B2" w:rsidRDefault="00DB7CE9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1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Sylfaen" w:hAnsi="Sylfaen"/>
                <w:sz w:val="18"/>
                <w:szCs w:val="22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Նատալի ֆարմ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71.87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71.87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14.4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86.3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Pr="00BF0298" w:rsidRDefault="003658EB" w:rsidP="00A31429">
            <w:pPr>
              <w:spacing w:after="0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86.3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790" w:type="dxa"/>
            <w:gridSpan w:val="5"/>
            <w:shd w:val="clear" w:color="auto" w:fill="auto"/>
            <w:vAlign w:val="center"/>
          </w:tcPr>
          <w:p w:rsidR="00DB7CE9" w:rsidRDefault="003658EB" w:rsidP="00A31429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sz w:val="14"/>
                <w:szCs w:val="14"/>
                <w:lang w:val="en-US"/>
              </w:rPr>
              <w:t>2</w:t>
            </w:r>
          </w:p>
        </w:tc>
        <w:tc>
          <w:tcPr>
            <w:tcW w:w="2642" w:type="dxa"/>
            <w:gridSpan w:val="6"/>
            <w:shd w:val="clear" w:color="auto" w:fill="auto"/>
            <w:vAlign w:val="center"/>
          </w:tcPr>
          <w:p w:rsidR="00DB7CE9" w:rsidRPr="00B04378" w:rsidRDefault="00DB7CE9" w:rsidP="00A31429">
            <w:pPr>
              <w:pStyle w:val="a3"/>
              <w:jc w:val="center"/>
              <w:rPr>
                <w:rFonts w:ascii="Arial LatArm" w:hAnsi="Arial LatArm" w:cs="Sylfaen"/>
                <w:sz w:val="18"/>
                <w:szCs w:val="22"/>
                <w:lang w:val="hy-AM"/>
              </w:rPr>
            </w:pP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§</w:t>
            </w:r>
            <w:r>
              <w:rPr>
                <w:rFonts w:ascii="Sylfaen" w:hAnsi="Sylfaen" w:cs="Sylfaen"/>
                <w:sz w:val="18"/>
                <w:szCs w:val="22"/>
              </w:rPr>
              <w:t>Կենդանի լույս</w:t>
            </w:r>
            <w:r w:rsidRPr="00B04378">
              <w:rPr>
                <w:rFonts w:ascii="Arial LatArm" w:hAnsi="Arial LatArm" w:cs="Sylfaen"/>
                <w:sz w:val="18"/>
                <w:szCs w:val="22"/>
                <w:lang w:val="hy-AM"/>
              </w:rPr>
              <w:t>¦</w:t>
            </w:r>
            <w:r w:rsidRPr="00B04378">
              <w:rPr>
                <w:rFonts w:ascii="Calibri" w:hAnsi="Calibri" w:cs="Sylfaen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22"/>
              </w:rPr>
              <w:t>ՍՊ</w:t>
            </w:r>
            <w:r w:rsidRPr="00B04378">
              <w:rPr>
                <w:rFonts w:ascii="Sylfaen" w:hAnsi="Sylfaen" w:cs="Sylfaen"/>
                <w:sz w:val="18"/>
                <w:szCs w:val="22"/>
              </w:rPr>
              <w:t>Ը</w:t>
            </w:r>
          </w:p>
        </w:tc>
        <w:tc>
          <w:tcPr>
            <w:tcW w:w="1262" w:type="dxa"/>
            <w:gridSpan w:val="7"/>
            <w:shd w:val="clear" w:color="auto" w:fill="auto"/>
            <w:vAlign w:val="center"/>
          </w:tcPr>
          <w:p w:rsidR="00DB7CE9" w:rsidRDefault="003658E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84.0</w:t>
            </w:r>
          </w:p>
        </w:tc>
        <w:tc>
          <w:tcPr>
            <w:tcW w:w="1336" w:type="dxa"/>
            <w:gridSpan w:val="6"/>
            <w:shd w:val="clear" w:color="auto" w:fill="auto"/>
            <w:vAlign w:val="center"/>
          </w:tcPr>
          <w:p w:rsidR="00DB7CE9" w:rsidRDefault="003658E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84.0</w:t>
            </w:r>
          </w:p>
        </w:tc>
        <w:tc>
          <w:tcPr>
            <w:tcW w:w="777" w:type="dxa"/>
            <w:gridSpan w:val="6"/>
            <w:shd w:val="clear" w:color="auto" w:fill="auto"/>
            <w:vAlign w:val="center"/>
          </w:tcPr>
          <w:p w:rsidR="00DB7CE9" w:rsidRDefault="003658E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987" w:type="dxa"/>
            <w:gridSpan w:val="4"/>
            <w:shd w:val="clear" w:color="auto" w:fill="auto"/>
            <w:vAlign w:val="center"/>
          </w:tcPr>
          <w:p w:rsidR="00DB7CE9" w:rsidRDefault="003658E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16.8</w:t>
            </w:r>
          </w:p>
        </w:tc>
        <w:tc>
          <w:tcPr>
            <w:tcW w:w="1541" w:type="dxa"/>
            <w:gridSpan w:val="7"/>
            <w:shd w:val="clear" w:color="auto" w:fill="auto"/>
            <w:vAlign w:val="center"/>
          </w:tcPr>
          <w:p w:rsidR="00DB7CE9" w:rsidRDefault="003658E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100.8</w:t>
            </w:r>
          </w:p>
        </w:tc>
        <w:tc>
          <w:tcPr>
            <w:tcW w:w="1624" w:type="dxa"/>
            <w:gridSpan w:val="2"/>
            <w:shd w:val="clear" w:color="auto" w:fill="auto"/>
            <w:vAlign w:val="center"/>
          </w:tcPr>
          <w:p w:rsidR="00DB7CE9" w:rsidRDefault="003658EB" w:rsidP="009F516E">
            <w:pPr>
              <w:spacing w:after="0" w:line="240" w:lineRule="auto"/>
              <w:jc w:val="center"/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Arial LatArm" w:hAnsi="Arial LatArm"/>
                <w:bCs/>
                <w:color w:val="000000"/>
                <w:sz w:val="16"/>
                <w:szCs w:val="16"/>
                <w:lang w:val="en-US"/>
              </w:rPr>
              <w:t>100.8</w:t>
            </w:r>
          </w:p>
        </w:tc>
      </w:tr>
      <w:tr w:rsidR="00DB7CE9" w:rsidRPr="00BF7713" w:rsidTr="00804EC9">
        <w:trPr>
          <w:gridAfter w:val="1"/>
          <w:wAfter w:w="32" w:type="dxa"/>
          <w:trHeight w:val="290"/>
        </w:trPr>
        <w:tc>
          <w:tcPr>
            <w:tcW w:w="212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Default="00DB7CE9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280A46" w:rsidRDefault="00DB7CE9" w:rsidP="009F516E">
            <w:pPr>
              <w:widowControl w:val="0"/>
              <w:spacing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280A46">
              <w:rPr>
                <w:rFonts w:ascii="Gisha" w:eastAsia="Times New Roman" w:hAnsi="Gisha" w:cs="Gisha"/>
                <w:sz w:val="16"/>
                <w:szCs w:val="16"/>
                <w:lang w:val="hy-AM"/>
              </w:rPr>
              <w:t>N</w:t>
            </w:r>
            <w:r w:rsidRPr="00280A46">
              <w:rPr>
                <w:rFonts w:ascii="Arial Unicode" w:eastAsia="Times New Roman" w:hAnsi="Arial Unicode" w:cs="Times New Roman"/>
                <w:sz w:val="16"/>
                <w:szCs w:val="16"/>
                <w:lang w:val="hy-AM"/>
              </w:rPr>
              <w:t xml:space="preserve">17 չափաբաժնի համար </w:t>
            </w:r>
            <w:r w:rsidRPr="00280A46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§</w:t>
            </w:r>
            <w:r w:rsidRPr="00280A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Նատալի-ֆարմ</w:t>
            </w:r>
            <w:r w:rsidRPr="00280A46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¦</w:t>
            </w:r>
            <w:r w:rsidRPr="00280A46">
              <w:rPr>
                <w:rFonts w:ascii="Calibri" w:eastAsia="Times New Roman" w:hAnsi="Calibri" w:cs="Sylfaen"/>
                <w:sz w:val="16"/>
                <w:szCs w:val="16"/>
                <w:lang w:val="hy-AM"/>
              </w:rPr>
              <w:t xml:space="preserve"> </w:t>
            </w:r>
            <w:r w:rsidRPr="00280A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 xml:space="preserve">ՍՊԸ և </w:t>
            </w:r>
            <w:r w:rsidRPr="00280A46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§</w:t>
            </w:r>
            <w:r w:rsidRPr="00280A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Վագա ֆարմ</w:t>
            </w:r>
            <w:r w:rsidRPr="00280A46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¦</w:t>
            </w:r>
            <w:r w:rsidRPr="00280A46">
              <w:rPr>
                <w:rFonts w:ascii="Calibri" w:eastAsia="Times New Roman" w:hAnsi="Calibri" w:cs="Sylfaen"/>
                <w:sz w:val="16"/>
                <w:szCs w:val="16"/>
                <w:lang w:val="hy-AM"/>
              </w:rPr>
              <w:t xml:space="preserve"> </w:t>
            </w:r>
            <w:r w:rsidRPr="00280A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ՍՊԸ առաջարկել են նույն գինը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: </w:t>
            </w:r>
            <w:r w:rsidRPr="00280A46">
              <w:rPr>
                <w:rFonts w:ascii="Sylfaen" w:hAnsi="Sylfaen" w:cs="Sylfaen"/>
                <w:sz w:val="16"/>
                <w:szCs w:val="16"/>
                <w:lang w:val="en-US"/>
              </w:rPr>
              <w:t>Կատարվել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280A46">
              <w:rPr>
                <w:rFonts w:ascii="Sylfaen" w:hAnsi="Sylfaen" w:cs="Sylfaen"/>
                <w:sz w:val="16"/>
                <w:szCs w:val="16"/>
                <w:lang w:val="en-US"/>
              </w:rPr>
              <w:t>են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280A46">
              <w:rPr>
                <w:rFonts w:ascii="Sylfaen" w:hAnsi="Sylfaen" w:cs="Sylfaen"/>
                <w:sz w:val="16"/>
                <w:szCs w:val="16"/>
                <w:lang w:val="en-US"/>
              </w:rPr>
              <w:t>բանակցություններ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որի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արդյունքուն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երկու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կազմակերպություններն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՝էլ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նվազեցրել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են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գները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,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սակայն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հաղթող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է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ճանաչվել</w:t>
            </w:r>
            <w:r w:rsidRPr="00280A46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Pr="00280A46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§</w:t>
            </w:r>
            <w:r w:rsidRPr="00280A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Նատալի-ֆարմ</w:t>
            </w:r>
            <w:r w:rsidRPr="00280A46">
              <w:rPr>
                <w:rFonts w:ascii="Arial LatArm" w:eastAsia="Times New Roman" w:hAnsi="Arial LatArm" w:cs="Sylfaen"/>
                <w:sz w:val="16"/>
                <w:szCs w:val="16"/>
                <w:lang w:val="hy-AM"/>
              </w:rPr>
              <w:t>¦</w:t>
            </w:r>
            <w:r w:rsidRPr="00280A46">
              <w:rPr>
                <w:rFonts w:ascii="Calibri" w:eastAsia="Times New Roman" w:hAnsi="Calibri" w:cs="Sylfaen"/>
                <w:sz w:val="16"/>
                <w:szCs w:val="16"/>
                <w:lang w:val="hy-AM"/>
              </w:rPr>
              <w:t xml:space="preserve"> </w:t>
            </w:r>
            <w:r w:rsidRPr="00280A46">
              <w:rPr>
                <w:rFonts w:ascii="Sylfaen" w:eastAsia="Times New Roman" w:hAnsi="Sylfaen" w:cs="Sylfaen"/>
                <w:sz w:val="16"/>
                <w:szCs w:val="16"/>
                <w:lang w:val="hy-AM"/>
              </w:rPr>
              <w:t>ՍՊԸ</w:t>
            </w:r>
            <w:r w:rsidRPr="00280A46">
              <w:rPr>
                <w:rFonts w:ascii="Sylfaen" w:hAnsi="Sylfaen" w:cs="Sylfaen"/>
                <w:sz w:val="16"/>
                <w:szCs w:val="16"/>
              </w:rPr>
              <w:t>:</w:t>
            </w:r>
          </w:p>
        </w:tc>
      </w:tr>
      <w:tr w:rsidR="00DB7CE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CE9" w:rsidRPr="00BF7713" w:rsidTr="00804EC9">
        <w:trPr>
          <w:gridAfter w:val="1"/>
          <w:wAfter w:w="32" w:type="dxa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DB7CE9" w:rsidRPr="00BF7713" w:rsidTr="00804EC9">
        <w:trPr>
          <w:gridAfter w:val="1"/>
          <w:wAfter w:w="32" w:type="dxa"/>
        </w:trPr>
        <w:tc>
          <w:tcPr>
            <w:tcW w:w="545" w:type="dxa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068" w:type="dxa"/>
            <w:gridSpan w:val="5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9367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54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DB7CE9" w:rsidRPr="00BF7713" w:rsidTr="00804EC9">
        <w:trPr>
          <w:gridAfter w:val="3"/>
          <w:wAfter w:w="53" w:type="dxa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CE9" w:rsidRPr="00BF7713" w:rsidTr="00804EC9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CE9" w:rsidRPr="00BF7713" w:rsidTr="00804EC9">
        <w:trPr>
          <w:gridAfter w:val="3"/>
          <w:wAfter w:w="53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Sylfaen" w:hAnsi="Sylfaen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62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259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09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C76A5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6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1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6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82" w:type="dxa"/>
            <w:tcBorders>
              <w:bottom w:val="single" w:sz="8" w:space="0" w:color="auto"/>
            </w:tcBorders>
            <w:shd w:val="clear" w:color="auto" w:fill="auto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CE9" w:rsidRPr="00280A46" w:rsidTr="008E50B0">
        <w:trPr>
          <w:gridAfter w:val="1"/>
          <w:wAfter w:w="32" w:type="dxa"/>
          <w:trHeight w:val="238"/>
        </w:trPr>
        <w:tc>
          <w:tcPr>
            <w:tcW w:w="2124" w:type="dxa"/>
            <w:gridSpan w:val="8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spacing w:after="0" w:line="240" w:lineRule="auto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CA6A03" w:rsidRDefault="00DB7CE9" w:rsidP="009F516E">
            <w:pPr>
              <w:spacing w:line="240" w:lineRule="auto"/>
              <w:rPr>
                <w:rFonts w:ascii="Sylfaen" w:eastAsia="Times New Roman" w:hAnsi="Sylfaen" w:cs="Times New Roman"/>
                <w:sz w:val="16"/>
                <w:szCs w:val="16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280A46">
              <w:rPr>
                <w:rFonts w:ascii="Calibri" w:eastAsia="Times New Roman" w:hAnsi="Calibri" w:cs="Times New Roman"/>
                <w:sz w:val="16"/>
                <w:szCs w:val="16"/>
              </w:rPr>
              <w:t>«</w:t>
            </w:r>
            <w:r w:rsidRPr="00280A46">
              <w:rPr>
                <w:rFonts w:ascii="Sylfaen" w:eastAsia="Times New Roman" w:hAnsi="Sylfaen" w:cs="Times New Roman"/>
                <w:sz w:val="16"/>
                <w:szCs w:val="16"/>
              </w:rPr>
              <w:t>Թեոֆարմա</w:t>
            </w:r>
            <w:r w:rsidRPr="00280A46">
              <w:rPr>
                <w:rFonts w:ascii="Calibri" w:eastAsia="Times New Roman" w:hAnsi="Calibri" w:cs="Times New Roman"/>
                <w:sz w:val="16"/>
                <w:szCs w:val="16"/>
              </w:rPr>
              <w:t xml:space="preserve">» </w:t>
            </w:r>
            <w:r w:rsidRPr="00280A46">
              <w:rPr>
                <w:rFonts w:ascii="Sylfaen" w:eastAsia="Times New Roman" w:hAnsi="Sylfaen" w:cs="Times New Roman"/>
                <w:sz w:val="16"/>
                <w:szCs w:val="16"/>
              </w:rPr>
              <w:t xml:space="preserve">ՍՊԸ-ի կողմից ներկայացված հայտը չի համապատասխանում հրավերի պահանջներին, քանի որ հրավերում նշված է, որ կարող են մասնակցել այն մասնակիցները, որոնք Գյումրի քաղաքում ունեն համապատասխան դեղատուն, իսկ </w:t>
            </w:r>
            <w:r w:rsidRPr="00280A46">
              <w:rPr>
                <w:rFonts w:ascii="Calibri" w:eastAsia="Times New Roman" w:hAnsi="Calibri" w:cs="Times New Roman"/>
                <w:sz w:val="16"/>
                <w:szCs w:val="16"/>
              </w:rPr>
              <w:t>«</w:t>
            </w:r>
            <w:r w:rsidRPr="00280A46">
              <w:rPr>
                <w:rFonts w:ascii="Sylfaen" w:eastAsia="Times New Roman" w:hAnsi="Sylfaen" w:cs="Times New Roman"/>
                <w:sz w:val="16"/>
                <w:szCs w:val="16"/>
              </w:rPr>
              <w:t>Թեոֆարմա</w:t>
            </w:r>
            <w:r w:rsidRPr="00280A46">
              <w:rPr>
                <w:rFonts w:ascii="Calibri" w:eastAsia="Times New Roman" w:hAnsi="Calibri" w:cs="Times New Roman"/>
                <w:sz w:val="16"/>
                <w:szCs w:val="16"/>
              </w:rPr>
              <w:t xml:space="preserve">» </w:t>
            </w:r>
            <w:r w:rsidRPr="00280A46">
              <w:rPr>
                <w:rFonts w:ascii="Sylfaen" w:eastAsia="Times New Roman" w:hAnsi="Sylfaen" w:cs="Times New Roman"/>
                <w:sz w:val="16"/>
                <w:szCs w:val="16"/>
              </w:rPr>
              <w:t>ՍՊԸ չունի: Հետևաբար այս կազմակերպության հայտը մերժվում է:</w:t>
            </w:r>
          </w:p>
          <w:p w:rsidR="00DB7CE9" w:rsidRPr="001E174B" w:rsidRDefault="001E174B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Քանի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Վագա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ֆարմ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»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ՍՊԸ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>-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և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Կենդանի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լույս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»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ՍՊԸ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>-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N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33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չափաբաժինը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Կարբամազեպին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200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մգ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դեղահատը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առաջարկել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են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հայկական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Արփիմեդ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ֆիրմային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,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իսկ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հիվանդների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կողմից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դժգոհություններ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կողմնակի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ազդեցության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վերաբերյալ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,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հետևաբար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հաղթող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է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ճանաչվում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Նատալի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ֆարմ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»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ՍՊԸ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>-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,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որը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առաջարկել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է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Կարբամազեպին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200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մգ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(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Կարբա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  <w:lang w:val="en-US"/>
              </w:rPr>
              <w:t>ֆիլկո</w:t>
            </w:r>
            <w:r w:rsidRPr="001E174B">
              <w:rPr>
                <w:rFonts w:ascii="Sylfaen" w:eastAsia="Times New Roman" w:hAnsi="Sylfaen" w:cs="Times New Roman"/>
                <w:sz w:val="16"/>
                <w:szCs w:val="16"/>
              </w:rPr>
              <w:t>)</w:t>
            </w:r>
          </w:p>
        </w:tc>
      </w:tr>
      <w:tr w:rsidR="00DB7CE9" w:rsidRPr="00514F84" w:rsidTr="00804EC9">
        <w:trPr>
          <w:gridAfter w:val="1"/>
          <w:wAfter w:w="32" w:type="dxa"/>
          <w:trHeight w:val="238"/>
        </w:trPr>
        <w:tc>
          <w:tcPr>
            <w:tcW w:w="212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CA6A03" w:rsidRDefault="00DB7CE9" w:rsidP="009F516E">
            <w:pPr>
              <w:spacing w:after="0"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1E174B" w:rsidRDefault="00DB7CE9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Տեղեկություններ՝</w:t>
            </w:r>
            <w:r w:rsidRPr="00CA6A0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Քանի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որ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Նատալի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»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ՍՊԸ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-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հայտի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հավելված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4,2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ով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նշել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է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որ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9;11;16;22;23;26;30;35;41;44;45;58;59;60;63;66;67;70;73; 82;84;85;91;92;95;96;1 05;106;108;121; 123;124;125;127;128;129;130;131;132;134;135;136;138;139;141;142;143;144;146;147;148;149;150;151;156;157;158;161;162;163;164;165;171;176;177;180;184;185;186;189;190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իսկ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«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Վագա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ֆարմ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»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ՍՊԸ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3;9;15;16;23;33;35;41;44;45;58;60;63;66;68;70-73;82;85;91;95-97;105-110;121;123;124;126-131;135;141;151;156-158;164;171;176;177;179-182;187-190;198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չափաբաժինները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հանդիսանում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են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Եվրասիական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տնտեսական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միության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անդամ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երկրների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արտադրության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ապրանք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հետևաբար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նշված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չափաբաժինները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համեմատելու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ժամանակ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ինքնարժեք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+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շահույթ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գումարը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նվազեցվում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է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 xml:space="preserve"> 15%-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ով</w:t>
            </w:r>
            <w:r w:rsidR="001E174B" w:rsidRPr="001E174B">
              <w:rPr>
                <w:rFonts w:ascii="GHEA Grapalat" w:hAnsi="GHEA Grapalat" w:cs="Sylfaen"/>
                <w:b/>
                <w:sz w:val="14"/>
                <w:szCs w:val="14"/>
              </w:rPr>
              <w:t>:</w:t>
            </w:r>
          </w:p>
        </w:tc>
      </w:tr>
      <w:tr w:rsidR="00DB7CE9" w:rsidRPr="00514F84" w:rsidTr="00804EC9">
        <w:trPr>
          <w:gridAfter w:val="1"/>
          <w:wAfter w:w="32" w:type="dxa"/>
          <w:trHeight w:val="289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DB7CE9" w:rsidRPr="00CA6A03" w:rsidRDefault="00DB7CE9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CE9" w:rsidRPr="00BF7713" w:rsidTr="00804EC9">
        <w:trPr>
          <w:gridAfter w:val="1"/>
          <w:wAfter w:w="32" w:type="dxa"/>
          <w:trHeight w:val="346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2616FE" w:rsidRDefault="00DB7CE9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D33B7C" w:rsidRDefault="003F3EE0" w:rsidP="003F3EE0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DB7CE9" w:rsidRPr="00D33B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DB7CE9" w:rsidRPr="00D33B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  <w:r w:rsidR="00DB7C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թ</w:t>
            </w:r>
            <w:r w:rsidR="00DB7CE9" w:rsidRPr="00D33B7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DB7CE9" w:rsidRPr="00BF7713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6"/>
            <w:vMerge w:val="restart"/>
            <w:shd w:val="clear" w:color="auto" w:fill="auto"/>
            <w:vAlign w:val="center"/>
          </w:tcPr>
          <w:p w:rsidR="00DB7CE9" w:rsidRPr="00F50FBC" w:rsidRDefault="00DB7CE9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BF7713" w:rsidRDefault="00DB7CE9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BF7713" w:rsidRDefault="00DB7CE9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DB7CE9" w:rsidRPr="0008512D" w:rsidTr="00804EC9">
        <w:trPr>
          <w:gridAfter w:val="1"/>
          <w:wAfter w:w="32" w:type="dxa"/>
          <w:trHeight w:val="92"/>
        </w:trPr>
        <w:tc>
          <w:tcPr>
            <w:tcW w:w="4499" w:type="dxa"/>
            <w:gridSpan w:val="1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F50FBC" w:rsidRDefault="00DB7CE9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538" w:type="dxa"/>
            <w:gridSpan w:val="15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514F84" w:rsidRDefault="003F3EE0" w:rsidP="003F3EE0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18</w:t>
            </w:r>
            <w:r w:rsidR="00DB7C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12</w:t>
            </w:r>
            <w:r w:rsidR="00DB7CE9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.2015</w:t>
            </w:r>
          </w:p>
        </w:tc>
        <w:tc>
          <w:tcPr>
            <w:tcW w:w="3943" w:type="dxa"/>
            <w:gridSpan w:val="14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4C7BA3" w:rsidRDefault="00DB7CE9" w:rsidP="003F3EE0">
            <w:pPr>
              <w:spacing w:line="240" w:lineRule="auto"/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 w:rsidR="003F3EE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</w:t>
            </w:r>
            <w:r w:rsidR="003F3EE0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12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en-US"/>
              </w:rPr>
              <w:t>.2015</w:t>
            </w:r>
          </w:p>
        </w:tc>
      </w:tr>
      <w:tr w:rsidR="00DB7CE9" w:rsidRPr="00514F84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F50FBC" w:rsidRDefault="00DB7CE9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08512D" w:rsidRDefault="003F3EE0" w:rsidP="003F3EE0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17</w:t>
            </w:r>
            <w:r w:rsidR="00DB7CE9"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="00DB7CE9"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.2015</w:t>
            </w:r>
          </w:p>
        </w:tc>
      </w:tr>
      <w:tr w:rsidR="00DB7CE9" w:rsidRPr="00514F84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14F84" w:rsidRDefault="00DB7CE9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08512D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Ընտրված մասնակցի կողմից ստորագրվ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ած պայմանագիրը պատվիրատուի մոտ մուտքագրվելու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FFFFFF" w:themeFill="background1"/>
            <w:vAlign w:val="center"/>
          </w:tcPr>
          <w:p w:rsidR="00DB7CE9" w:rsidRPr="00514F84" w:rsidRDefault="00DB7CE9" w:rsidP="003F3EE0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F3EE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5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3F3EE0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12</w:t>
            </w: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.2015</w:t>
            </w:r>
          </w:p>
        </w:tc>
      </w:tr>
      <w:tr w:rsidR="00DB7CE9" w:rsidRPr="00BF7713" w:rsidTr="00804EC9">
        <w:trPr>
          <w:gridAfter w:val="1"/>
          <w:wAfter w:w="32" w:type="dxa"/>
          <w:trHeight w:val="344"/>
        </w:trPr>
        <w:tc>
          <w:tcPr>
            <w:tcW w:w="449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Default="00DB7CE9" w:rsidP="009F516E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514F84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Պատվիրատուի կողմից պայմանա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գրի ստորագրման ամսաթիվը</w:t>
            </w:r>
          </w:p>
        </w:tc>
        <w:tc>
          <w:tcPr>
            <w:tcW w:w="64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4C7BA3" w:rsidRDefault="003F3EE0" w:rsidP="003F3EE0">
            <w:pPr>
              <w:spacing w:line="240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28</w:t>
            </w:r>
            <w:r w:rsidR="00DB7C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DB7CE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.2015</w:t>
            </w:r>
          </w:p>
        </w:tc>
      </w:tr>
      <w:tr w:rsidR="00DB7CE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B7CE9" w:rsidRPr="00BF7713" w:rsidTr="009539DA">
        <w:trPr>
          <w:gridAfter w:val="1"/>
          <w:wAfter w:w="32" w:type="dxa"/>
        </w:trPr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924" w:type="dxa"/>
            <w:gridSpan w:val="3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9347" w:type="dxa"/>
            <w:gridSpan w:val="38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</w:p>
        </w:tc>
      </w:tr>
      <w:tr w:rsidR="00DB7CE9" w:rsidRPr="00BF7713" w:rsidTr="009539DA">
        <w:trPr>
          <w:trHeight w:val="237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354" w:type="dxa"/>
            <w:gridSpan w:val="6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007" w:type="dxa"/>
            <w:gridSpan w:val="8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658" w:type="dxa"/>
            <w:gridSpan w:val="4"/>
            <w:vMerge w:val="restart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DB7CE9" w:rsidRPr="00BF7713" w:rsidTr="009539DA">
        <w:trPr>
          <w:trHeight w:val="238"/>
        </w:trPr>
        <w:tc>
          <w:tcPr>
            <w:tcW w:w="709" w:type="dxa"/>
            <w:gridSpan w:val="4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975" w:type="dxa"/>
            <w:gridSpan w:val="15"/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DB7CE9" w:rsidRPr="00BF7713" w:rsidTr="004C7BA3">
        <w:trPr>
          <w:trHeight w:val="734"/>
        </w:trPr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8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9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DB7CE9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DB7CE9" w:rsidRPr="009539DA" w:rsidRDefault="003F3EE0" w:rsidP="003F3EE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1;4;16;18;22;25;26;29;30;33;35;38;41-45;47;49;50-52;54;56;57;62;65-67;69;74-78;81;84;85;89;90;91;93;95;96;102;103;105;106;108;111;118;121;125;128;129;132-134;136;137;141-144;146;148-150;152-154;156;159;161;163;165;169;170;172;173;178;180;183-186;188;189;194;198-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lastRenderedPageBreak/>
              <w:t>203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DB7CE9" w:rsidRPr="00514F84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lastRenderedPageBreak/>
              <w:t>§</w:t>
            </w:r>
            <w:r w:rsidRPr="00514F84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Նատալի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DB7CE9" w:rsidRPr="003F3EE0" w:rsidRDefault="00DB7CE9" w:rsidP="003F3EE0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</w:t>
            </w:r>
            <w:r w:rsidR="003F3EE0">
              <w:rPr>
                <w:rFonts w:ascii="GHEA Grapalat" w:hAnsi="GHEA Grapalat" w:cs="TimesArmenianPSMT"/>
                <w:sz w:val="14"/>
                <w:szCs w:val="14"/>
                <w:lang w:val="en-US"/>
              </w:rPr>
              <w:t>2016-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1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5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 w:rsidR="003F3EE0">
              <w:rPr>
                <w:rFonts w:ascii="GHEA Grapalat" w:hAnsi="GHEA Grapalat" w:cs="TimesArmenianPSMT"/>
                <w:sz w:val="14"/>
                <w:szCs w:val="14"/>
                <w:lang w:val="en-US"/>
              </w:rPr>
              <w:t>4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 w:rsidR="003F3EE0"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DB7CE9" w:rsidRPr="003B7417" w:rsidRDefault="003F3EE0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23.12.2015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DB7CE9" w:rsidRPr="003B7417" w:rsidRDefault="00DB7CE9" w:rsidP="003F3EE0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31.12.201</w:t>
            </w:r>
            <w:r w:rsidR="003F3EE0">
              <w:rPr>
                <w:rFonts w:ascii="GHEA Grapalat" w:hAnsi="GHEA Grapalat" w:cs="Sylfaen"/>
                <w:sz w:val="14"/>
                <w:szCs w:val="14"/>
                <w:lang w:val="en-US"/>
              </w:rPr>
              <w:t>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DB7CE9" w:rsidRPr="00AC1278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DB7CE9" w:rsidRPr="0054611C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11309735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DB7CE9" w:rsidRPr="0054611C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11309735</w:t>
            </w:r>
          </w:p>
        </w:tc>
      </w:tr>
      <w:tr w:rsidR="003F3EE0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3F3EE0" w:rsidRPr="009539DA" w:rsidRDefault="003F3EE0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lastRenderedPageBreak/>
              <w:t>5;7-11;15;20;23;24;36;39;48;61;64;71;72;79;80;83;86;87;117;138-140;145;147;160;162;166;175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3F3EE0" w:rsidRPr="00514F84" w:rsidRDefault="003F3EE0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Կենդանի Լույս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3F3EE0" w:rsidRPr="004C7BA3" w:rsidRDefault="003F3EE0" w:rsidP="009F516E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2016-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1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5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4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F3EE0" w:rsidRPr="003B7417" w:rsidRDefault="003F3EE0" w:rsidP="00416CC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23.12.2015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3F3EE0" w:rsidRPr="003B7417" w:rsidRDefault="003F3EE0" w:rsidP="00416CC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F3EE0" w:rsidRPr="00AC1278" w:rsidRDefault="003F3EE0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3F3EE0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1169662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3F3EE0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1169662</w:t>
            </w:r>
          </w:p>
        </w:tc>
      </w:tr>
      <w:tr w:rsidR="003F3EE0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3F3EE0" w:rsidRPr="009539DA" w:rsidRDefault="00763D5E" w:rsidP="00763D5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2;3;6;8;12-14;17;19;21;27;28;37;46;53;55;58-60;63;68;70;73;82;88;92;94;97-101;104;107;109;110;112-114;116;119;120;122-124;126;127;130;131;135;151;155;157;158;164;167;168;171;176;177;179;181;182;187;190;193;197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3F3EE0" w:rsidRPr="00514F84" w:rsidRDefault="003F3EE0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Վագա ֆարմ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3F3EE0" w:rsidRPr="004C7BA3" w:rsidRDefault="003F3EE0" w:rsidP="009F516E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2016-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1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5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4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3F3EE0" w:rsidRPr="003B7417" w:rsidRDefault="003F3EE0" w:rsidP="00416CC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23.12.2015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3F3EE0" w:rsidRPr="003B7417" w:rsidRDefault="003F3EE0" w:rsidP="00416CC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3F3EE0" w:rsidRPr="00AC1278" w:rsidRDefault="003F3EE0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3F3EE0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6273470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3F3EE0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6273470</w:t>
            </w:r>
          </w:p>
        </w:tc>
      </w:tr>
      <w:tr w:rsidR="009D17E9" w:rsidRPr="0054611C" w:rsidTr="009539DA">
        <w:trPr>
          <w:trHeight w:val="110"/>
        </w:trPr>
        <w:tc>
          <w:tcPr>
            <w:tcW w:w="709" w:type="dxa"/>
            <w:gridSpan w:val="4"/>
            <w:shd w:val="clear" w:color="auto" w:fill="auto"/>
            <w:vAlign w:val="center"/>
          </w:tcPr>
          <w:p w:rsidR="009D17E9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192;193</w:t>
            </w:r>
          </w:p>
        </w:tc>
        <w:tc>
          <w:tcPr>
            <w:tcW w:w="924" w:type="dxa"/>
            <w:gridSpan w:val="3"/>
            <w:shd w:val="clear" w:color="auto" w:fill="auto"/>
            <w:vAlign w:val="center"/>
          </w:tcPr>
          <w:p w:rsidR="009D17E9" w:rsidRPr="00514F84" w:rsidRDefault="009D17E9" w:rsidP="009D17E9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Մագտոնի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9D17E9" w:rsidRPr="004C7BA3" w:rsidRDefault="009D17E9" w:rsidP="00416CCF">
            <w:pPr>
              <w:spacing w:after="0" w:line="240" w:lineRule="auto"/>
              <w:jc w:val="center"/>
              <w:rPr>
                <w:rFonts w:ascii="GHEA Grapalat" w:hAnsi="GHEA Grapalat" w:cs="TimesArmenianPSMT"/>
                <w:sz w:val="14"/>
                <w:szCs w:val="14"/>
                <w:lang w:val="en-US"/>
              </w:rPr>
            </w:pPr>
            <w:r w:rsidRPr="00DA5A3F">
              <w:rPr>
                <w:rFonts w:ascii="GHEA Grapalat" w:hAnsi="GHEA Grapalat" w:cs="TimesArmenianPSMT"/>
                <w:sz w:val="14"/>
                <w:szCs w:val="14"/>
              </w:rPr>
              <w:t>ՇՄԳԷՄՊ-ՇՀԱՊՁԲ-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2016-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1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5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4</w:t>
            </w:r>
            <w:r w:rsidRPr="00DA5A3F">
              <w:rPr>
                <w:rFonts w:ascii="GHEA Grapalat" w:hAnsi="GHEA Grapalat" w:cs="TimesArmenianPSMT"/>
                <w:sz w:val="14"/>
                <w:szCs w:val="14"/>
              </w:rPr>
              <w:t>/</w:t>
            </w:r>
            <w:r>
              <w:rPr>
                <w:rFonts w:ascii="GHEA Grapalat" w:hAnsi="GHEA Grapalat" w:cs="TimesArmenianPSMT"/>
                <w:sz w:val="14"/>
                <w:szCs w:val="14"/>
                <w:lang w:val="en-US"/>
              </w:rPr>
              <w:t>1</w:t>
            </w:r>
          </w:p>
        </w:tc>
        <w:tc>
          <w:tcPr>
            <w:tcW w:w="1354" w:type="dxa"/>
            <w:gridSpan w:val="6"/>
            <w:shd w:val="clear" w:color="auto" w:fill="auto"/>
            <w:vAlign w:val="center"/>
          </w:tcPr>
          <w:p w:rsidR="009D17E9" w:rsidRPr="003B7417" w:rsidRDefault="009D17E9" w:rsidP="00416CC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23.12.2015</w:t>
            </w:r>
          </w:p>
        </w:tc>
        <w:tc>
          <w:tcPr>
            <w:tcW w:w="1007" w:type="dxa"/>
            <w:gridSpan w:val="8"/>
            <w:shd w:val="clear" w:color="auto" w:fill="auto"/>
            <w:vAlign w:val="center"/>
          </w:tcPr>
          <w:p w:rsidR="009D17E9" w:rsidRPr="003B7417" w:rsidRDefault="009D17E9" w:rsidP="00416CCF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31.12.2016</w:t>
            </w:r>
          </w:p>
        </w:tc>
        <w:tc>
          <w:tcPr>
            <w:tcW w:w="658" w:type="dxa"/>
            <w:gridSpan w:val="4"/>
            <w:shd w:val="clear" w:color="auto" w:fill="auto"/>
            <w:vAlign w:val="center"/>
          </w:tcPr>
          <w:p w:rsidR="009D17E9" w:rsidRPr="00AC1278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hy-AM"/>
              </w:rPr>
            </w:pPr>
          </w:p>
        </w:tc>
        <w:tc>
          <w:tcPr>
            <w:tcW w:w="1056" w:type="dxa"/>
            <w:gridSpan w:val="5"/>
            <w:shd w:val="clear" w:color="auto" w:fill="auto"/>
            <w:vAlign w:val="center"/>
          </w:tcPr>
          <w:p w:rsidR="009D17E9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677200</w:t>
            </w:r>
          </w:p>
        </w:tc>
        <w:tc>
          <w:tcPr>
            <w:tcW w:w="2919" w:type="dxa"/>
            <w:gridSpan w:val="10"/>
            <w:shd w:val="clear" w:color="auto" w:fill="auto"/>
            <w:vAlign w:val="center"/>
          </w:tcPr>
          <w:p w:rsidR="009D17E9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lang w:val="en-US"/>
              </w:rPr>
            </w:pPr>
            <w:r>
              <w:rPr>
                <w:rFonts w:ascii="GHEA Grapalat" w:hAnsi="GHEA Grapalat"/>
                <w:sz w:val="16"/>
                <w:lang w:val="en-US"/>
              </w:rPr>
              <w:t>677200</w:t>
            </w:r>
          </w:p>
        </w:tc>
      </w:tr>
      <w:tr w:rsidR="00DB7CE9" w:rsidRPr="0054611C" w:rsidTr="00804EC9">
        <w:trPr>
          <w:gridAfter w:val="1"/>
          <w:wAfter w:w="32" w:type="dxa"/>
          <w:trHeight w:val="150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DB7CE9" w:rsidRPr="0008512D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և</w:t>
            </w:r>
            <w:r w:rsidRPr="0008512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</w:p>
        </w:tc>
      </w:tr>
      <w:tr w:rsidR="00DB7CE9" w:rsidRPr="00BF7713" w:rsidTr="00DE5701">
        <w:trPr>
          <w:gridAfter w:val="1"/>
          <w:wAfter w:w="32" w:type="dxa"/>
          <w:trHeight w:val="1046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4611C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բաժնի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4611C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4611C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,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4611C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r w:rsidRPr="0054611C">
              <w:rPr>
                <w:rFonts w:ascii="GHEA Grapalat" w:hAnsi="GHEA Grapalat"/>
                <w:b/>
                <w:sz w:val="14"/>
                <w:szCs w:val="14"/>
                <w:lang w:val="en-US"/>
              </w:rPr>
              <w:t>.-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BF7713" w:rsidRDefault="00DB7C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DB7CE9" w:rsidRPr="00BF7713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416CCF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14F84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 w:rsidRPr="00514F84">
              <w:rPr>
                <w:rFonts w:ascii="Sylfaen" w:hAnsi="Sylfaen" w:cs="Sylfaen"/>
                <w:sz w:val="16"/>
                <w:szCs w:val="16"/>
                <w:lang w:val="en-US"/>
              </w:rPr>
              <w:t xml:space="preserve">Նատալի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ֆարմ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3E3CC9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Ք.Երևան, Աբովյան 42/2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5701">
              <w:rPr>
                <w:rFonts w:ascii="GHEA Grapalat" w:hAnsi="GHEA Grapalat"/>
                <w:i/>
                <w:sz w:val="16"/>
                <w:szCs w:val="16"/>
                <w:lang w:val="nb-NO"/>
              </w:rPr>
              <w:t>natalipharm@bk.ru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</w:pPr>
            <w:r w:rsidRPr="00DE5701"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  <w:t>«Ամերիաբանկ» ՓԲԸ 1570005065330100</w:t>
            </w:r>
          </w:p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6"/>
                <w:szCs w:val="16"/>
                <w:lang w:val="en-US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5701"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  <w:t xml:space="preserve">01222567   </w:t>
            </w:r>
          </w:p>
        </w:tc>
      </w:tr>
      <w:tr w:rsidR="00DB7CE9" w:rsidRPr="00BF7713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9539D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14F84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Կենդանի Լույս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Ք.Գյումրի, Աթարբեկյան 139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pBdr>
                <w:bottom w:val="single" w:sz="6" w:space="1" w:color="auto"/>
              </w:pBdr>
              <w:spacing w:after="0" w:line="240" w:lineRule="auto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5701">
              <w:rPr>
                <w:rFonts w:ascii="GHEA Grapalat" w:hAnsi="GHEA Grapalat"/>
                <w:i/>
                <w:sz w:val="16"/>
                <w:szCs w:val="16"/>
                <w:lang w:val="nb-NO"/>
              </w:rPr>
              <w:t>artur.ivanyan.71@mail.ru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</w:pPr>
            <w:r w:rsidRPr="00DE5701"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  <w:t>«Ինեկոբանկ» ՓԲԸ Գյումրու մ/ճ 2050122037121001</w:t>
            </w:r>
          </w:p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6"/>
                <w:szCs w:val="16"/>
                <w:lang w:val="nb-NO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DE5701"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  <w:t xml:space="preserve">05534453  </w:t>
            </w:r>
          </w:p>
        </w:tc>
      </w:tr>
      <w:tr w:rsidR="00DB7CE9" w:rsidRPr="00DE5701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9539DA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514F84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Վագա ֆարմ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DE5701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Ք. </w:t>
            </w: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Երևան, Զաքյան 10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5701">
              <w:rPr>
                <w:rFonts w:ascii="GHEA Grapalat" w:hAnsi="GHEA Grapalat"/>
                <w:i/>
                <w:sz w:val="16"/>
                <w:szCs w:val="16"/>
                <w:lang w:val="nb-NO"/>
              </w:rPr>
              <w:t>vagapharm@web.am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</w:pPr>
            <w:r w:rsidRPr="00DE5701"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  <w:t>«Հայէկոնոմբանկ ՓԲԸ        163008152163</w:t>
            </w:r>
          </w:p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eastAsia="Calibri" w:hAnsi="GHEA Grapalat" w:cs="Arial"/>
                <w:sz w:val="16"/>
                <w:szCs w:val="16"/>
                <w:lang w:val="hy-AM" w:eastAsia="en-US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B7CE9" w:rsidRPr="00DE5701" w:rsidRDefault="00DB7C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DE5701"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  <w:t>01536316</w:t>
            </w:r>
          </w:p>
        </w:tc>
      </w:tr>
      <w:tr w:rsidR="009D17E9" w:rsidRPr="00DE5701" w:rsidTr="00DE5701">
        <w:trPr>
          <w:gridAfter w:val="1"/>
          <w:wAfter w:w="32" w:type="dxa"/>
          <w:trHeight w:val="40"/>
        </w:trPr>
        <w:tc>
          <w:tcPr>
            <w:tcW w:w="54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9539DA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</w:p>
        </w:tc>
        <w:tc>
          <w:tcPr>
            <w:tcW w:w="108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514F84" w:rsidRDefault="009D17E9" w:rsidP="00416CCF">
            <w:pPr>
              <w:widowControl w:val="0"/>
              <w:spacing w:after="0" w:line="240" w:lineRule="auto"/>
              <w:jc w:val="center"/>
              <w:rPr>
                <w:rFonts w:ascii="Arial LatArm" w:hAnsi="Arial LatArm" w:cs="Sylfaen"/>
                <w:sz w:val="16"/>
                <w:szCs w:val="16"/>
                <w:lang w:val="hy-AM"/>
              </w:rPr>
            </w:pP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§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Մագտոնի</w:t>
            </w:r>
            <w:r w:rsidRPr="00514F84">
              <w:rPr>
                <w:rFonts w:ascii="Arial LatArm" w:hAnsi="Arial LatArm" w:cs="Sylfaen"/>
                <w:sz w:val="16"/>
                <w:szCs w:val="16"/>
                <w:lang w:val="hy-AM"/>
              </w:rPr>
              <w:t>¦</w:t>
            </w:r>
            <w:r w:rsidRPr="00514F84">
              <w:rPr>
                <w:rFonts w:ascii="Calibri" w:hAnsi="Calibri" w:cs="Sylfaen"/>
                <w:sz w:val="16"/>
                <w:szCs w:val="16"/>
              </w:rPr>
              <w:t xml:space="preserve"> </w:t>
            </w:r>
            <w:r w:rsidRPr="00514F84">
              <w:rPr>
                <w:rFonts w:ascii="Sylfaen" w:hAnsi="Sylfaen" w:cs="Sylfaen"/>
                <w:sz w:val="16"/>
                <w:szCs w:val="16"/>
              </w:rPr>
              <w:t>ՍՊԸ</w:t>
            </w:r>
          </w:p>
        </w:tc>
        <w:tc>
          <w:tcPr>
            <w:tcW w:w="304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9D17E9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Ք.Երևան, Շիրվանզադեի 15/32</w:t>
            </w:r>
          </w:p>
        </w:tc>
        <w:tc>
          <w:tcPr>
            <w:tcW w:w="1855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DE5701" w:rsidRDefault="007C66D4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i/>
                <w:sz w:val="16"/>
                <w:szCs w:val="16"/>
                <w:lang w:val="nb-NO"/>
              </w:rPr>
            </w:pPr>
            <w:r>
              <w:rPr>
                <w:rFonts w:ascii="GHEA Grapalat" w:hAnsi="GHEA Grapalat"/>
                <w:i/>
                <w:sz w:val="16"/>
                <w:szCs w:val="16"/>
                <w:lang w:val="nb-NO"/>
              </w:rPr>
              <w:t>magtonillc@mail.ru</w:t>
            </w:r>
          </w:p>
        </w:tc>
        <w:tc>
          <w:tcPr>
            <w:tcW w:w="16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DE5701" w:rsidRDefault="009D17E9" w:rsidP="009F516E">
            <w:pPr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</w:pPr>
          </w:p>
        </w:tc>
        <w:tc>
          <w:tcPr>
            <w:tcW w:w="27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DE5701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Times New Roman"/>
                <w:i/>
                <w:sz w:val="16"/>
                <w:szCs w:val="16"/>
                <w:lang w:val="nb-NO"/>
              </w:rPr>
            </w:pPr>
          </w:p>
        </w:tc>
      </w:tr>
      <w:tr w:rsidR="009D17E9" w:rsidRPr="00DE5701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D17E9" w:rsidRPr="00DE5701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D17E9" w:rsidRPr="00DE5701" w:rsidTr="00804EC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32" w:type="dxa"/>
          <w:trHeight w:val="200"/>
        </w:trPr>
        <w:tc>
          <w:tcPr>
            <w:tcW w:w="226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7E9" w:rsidRPr="00DE5701" w:rsidRDefault="009D17E9" w:rsidP="009F516E">
            <w:pPr>
              <w:spacing w:after="0" w:line="240" w:lineRule="auto"/>
              <w:rPr>
                <w:rFonts w:ascii="GHEA Grapalat" w:hAnsi="GHEA Grapalat"/>
                <w:b/>
                <w:sz w:val="12"/>
                <w:szCs w:val="14"/>
                <w:lang w:val="hy-AM"/>
              </w:rPr>
            </w:pPr>
            <w:r w:rsidRPr="00DE5701">
              <w:rPr>
                <w:rFonts w:ascii="GHEA Grapalat" w:hAnsi="GHEA Grapalat"/>
                <w:b/>
                <w:sz w:val="12"/>
                <w:szCs w:val="14"/>
                <w:lang w:val="hy-AM"/>
              </w:rPr>
              <w:t>Այլ տեղեկություններ</w:t>
            </w:r>
          </w:p>
        </w:tc>
        <w:tc>
          <w:tcPr>
            <w:tcW w:w="871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D17E9" w:rsidRPr="00DE5701" w:rsidRDefault="009D17E9" w:rsidP="009F516E">
            <w:pPr>
              <w:spacing w:after="0" w:line="240" w:lineRule="auto"/>
              <w:rPr>
                <w:rFonts w:ascii="GHEA Grapalat" w:hAnsi="GHEA Grapalat" w:cs="Arial Armenian"/>
                <w:sz w:val="12"/>
                <w:szCs w:val="14"/>
                <w:lang w:val="hy-AM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  <w:lang w:val="hy-AM"/>
              </w:rPr>
              <w:t xml:space="preserve">Ծանոթություն` </w:t>
            </w:r>
          </w:p>
          <w:p w:rsidR="009D17E9" w:rsidRPr="00DE5701" w:rsidRDefault="009D17E9" w:rsidP="009F516E">
            <w:pPr>
              <w:spacing w:after="0" w:line="240" w:lineRule="auto"/>
              <w:rPr>
                <w:rFonts w:ascii="GHEA Grapalat" w:hAnsi="GHEA Grapalat" w:cs="Arial Armenian"/>
                <w:sz w:val="12"/>
                <w:szCs w:val="14"/>
                <w:lang w:val="hy-AM"/>
              </w:rPr>
            </w:pPr>
          </w:p>
        </w:tc>
      </w:tr>
      <w:tr w:rsidR="009D17E9" w:rsidRPr="00DE5701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D17E9" w:rsidRPr="00DE5701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  <w:lang w:val="hy-AM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475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D17E9" w:rsidRPr="00C07177" w:rsidRDefault="009D17E9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  <w:r w:rsidRPr="00DE5701">
              <w:rPr>
                <w:rFonts w:ascii="GHEA Grapalat" w:hAnsi="GHEA Grapalat"/>
                <w:b/>
                <w:sz w:val="12"/>
                <w:szCs w:val="14"/>
                <w:lang w:val="hy-AM"/>
              </w:rPr>
              <w:lastRenderedPageBreak/>
              <w:t xml:space="preserve">Մասնակիցների ներգրավման նպատակով &lt;Գնումների մասին&gt; ՀՀ օրենքի համաձայն իրականացված </w:t>
            </w:r>
            <w:r w:rsidRPr="00C07177">
              <w:rPr>
                <w:rFonts w:ascii="GHEA Grapalat" w:hAnsi="GHEA Grapalat"/>
                <w:b/>
                <w:sz w:val="12"/>
                <w:szCs w:val="14"/>
              </w:rPr>
              <w:t xml:space="preserve">հրապարակումների մասին տեղեկությունները 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:rsidR="009D17E9" w:rsidRPr="00C07177" w:rsidRDefault="009D17E9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D17E9" w:rsidRPr="00C07177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C07177" w:rsidRDefault="009D17E9" w:rsidP="009F516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շրջանակներում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հակաօրինական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հայտնաբերվելու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դեպքում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այդ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կապակցությամբ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ձեռնարկված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գործողությունների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համառոտ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նկարագիրը</w:t>
            </w:r>
            <w:r w:rsidRPr="00C07177">
              <w:rPr>
                <w:rFonts w:ascii="GHEA Grapalat" w:hAnsi="GHEA Grapalat"/>
                <w:sz w:val="12"/>
                <w:szCs w:val="14"/>
                <w:lang w:val="af-ZA"/>
              </w:rPr>
              <w:t xml:space="preserve"> 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C07177" w:rsidRDefault="009D17E9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D17E9" w:rsidRPr="00C07177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C07177" w:rsidRDefault="009D17E9" w:rsidP="009F516E">
            <w:pPr>
              <w:shd w:val="clear" w:color="auto" w:fill="FFFFFF"/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Գնման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գործընթացի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ներկայացված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բողոքները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և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դրանց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վերաբերյալ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կայացված</w:t>
            </w:r>
            <w:r w:rsidRPr="00C07177">
              <w:rPr>
                <w:rFonts w:ascii="GHEA Grapalat" w:hAnsi="GHEA Grapalat" w:cs="Times Armenian"/>
                <w:b/>
                <w:sz w:val="12"/>
                <w:szCs w:val="14"/>
              </w:rPr>
              <w:t xml:space="preserve"> </w:t>
            </w:r>
            <w:r w:rsidRPr="00C07177">
              <w:rPr>
                <w:rFonts w:ascii="GHEA Grapalat" w:hAnsi="GHEA Grapalat" w:cs="Sylfaen"/>
                <w:b/>
                <w:sz w:val="12"/>
                <w:szCs w:val="14"/>
              </w:rPr>
              <w:t>որոշումները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CA6A03" w:rsidRDefault="009D17E9" w:rsidP="009F516E">
            <w:pPr>
              <w:tabs>
                <w:tab w:val="left" w:pos="1248"/>
              </w:tabs>
              <w:spacing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D17E9" w:rsidRPr="00C07177" w:rsidRDefault="009D17E9" w:rsidP="009F516E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b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427"/>
        </w:trPr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C07177" w:rsidRDefault="009D17E9" w:rsidP="009F516E">
            <w:pPr>
              <w:shd w:val="clear" w:color="auto" w:fill="FFFFFF"/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sz w:val="12"/>
                <w:szCs w:val="14"/>
              </w:rPr>
            </w:pPr>
            <w:r w:rsidRPr="00C07177">
              <w:rPr>
                <w:rFonts w:ascii="GHEA Grapalat" w:hAnsi="GHEA Grapalat"/>
                <w:b/>
                <w:sz w:val="12"/>
                <w:szCs w:val="14"/>
              </w:rPr>
              <w:t>Այլ անհրաժեշտ տեղեկություններ</w:t>
            </w:r>
          </w:p>
        </w:tc>
        <w:tc>
          <w:tcPr>
            <w:tcW w:w="871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C07177" w:rsidRDefault="009D17E9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2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288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9D17E9" w:rsidRPr="00BF7713" w:rsidRDefault="009D17E9" w:rsidP="009F516E">
            <w:pPr>
              <w:widowControl w:val="0"/>
              <w:spacing w:after="0" w:line="240" w:lineRule="auto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17E9" w:rsidRPr="00BF7713" w:rsidTr="00804EC9">
        <w:trPr>
          <w:gridAfter w:val="1"/>
          <w:wAfter w:w="32" w:type="dxa"/>
          <w:trHeight w:val="227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9D17E9" w:rsidRPr="00BF7713" w:rsidRDefault="009D17E9" w:rsidP="009F516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D17E9" w:rsidRPr="00BF7713" w:rsidTr="00804EC9">
        <w:trPr>
          <w:gridAfter w:val="1"/>
          <w:wAfter w:w="32" w:type="dxa"/>
          <w:trHeight w:val="47"/>
        </w:trPr>
        <w:tc>
          <w:tcPr>
            <w:tcW w:w="324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BF7713" w:rsidRDefault="009D17E9" w:rsidP="009F516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247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BF7713" w:rsidRDefault="009D17E9" w:rsidP="009F516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4493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17E9" w:rsidRPr="00BF7713" w:rsidRDefault="009D17E9" w:rsidP="009F516E">
            <w:pPr>
              <w:shd w:val="clear" w:color="auto" w:fill="FFFFFF"/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9D17E9" w:rsidRPr="00BF7713" w:rsidTr="00804EC9">
        <w:trPr>
          <w:gridAfter w:val="1"/>
          <w:wAfter w:w="32" w:type="dxa"/>
          <w:trHeight w:val="47"/>
        </w:trPr>
        <w:tc>
          <w:tcPr>
            <w:tcW w:w="3240" w:type="dxa"/>
            <w:gridSpan w:val="10"/>
            <w:shd w:val="clear" w:color="auto" w:fill="auto"/>
            <w:vAlign w:val="center"/>
          </w:tcPr>
          <w:p w:rsidR="009D17E9" w:rsidRPr="00BF7713" w:rsidRDefault="009D17E9" w:rsidP="009F516E">
            <w:pPr>
              <w:tabs>
                <w:tab w:val="left" w:pos="1248"/>
              </w:tabs>
              <w:spacing w:after="0" w:line="240" w:lineRule="auto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</w:rPr>
              <w:t>Լուսինե Հարությունյան</w:t>
            </w:r>
          </w:p>
        </w:tc>
        <w:tc>
          <w:tcPr>
            <w:tcW w:w="3247" w:type="dxa"/>
            <w:gridSpan w:val="18"/>
            <w:shd w:val="clear" w:color="auto" w:fill="auto"/>
            <w:vAlign w:val="center"/>
          </w:tcPr>
          <w:p w:rsidR="009D17E9" w:rsidRPr="00EC54E7" w:rsidRDefault="009D17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031233178</w:t>
            </w:r>
          </w:p>
        </w:tc>
        <w:tc>
          <w:tcPr>
            <w:tcW w:w="4493" w:type="dxa"/>
            <w:gridSpan w:val="17"/>
            <w:shd w:val="clear" w:color="auto" w:fill="auto"/>
            <w:vAlign w:val="center"/>
          </w:tcPr>
          <w:p w:rsidR="009D17E9" w:rsidRPr="00EC54E7" w:rsidRDefault="009D17E9" w:rsidP="009F516E">
            <w:pPr>
              <w:tabs>
                <w:tab w:val="left" w:pos="1248"/>
              </w:tabs>
              <w:spacing w:after="0" w:line="240" w:lineRule="auto"/>
              <w:jc w:val="center"/>
              <w:rPr>
                <w:rFonts w:ascii="GHEA Grapalat" w:hAnsi="GHEA Grapalat"/>
                <w:bCs/>
                <w:sz w:val="14"/>
                <w:szCs w:val="14"/>
              </w:rPr>
            </w:pPr>
            <w:r w:rsidRPr="00EC54E7">
              <w:rPr>
                <w:rFonts w:ascii="GHEA Grapalat" w:hAnsi="GHEA Grapalat"/>
                <w:bCs/>
                <w:sz w:val="14"/>
                <w:szCs w:val="14"/>
              </w:rPr>
              <w:t>enricomatte@mail.ru</w:t>
            </w:r>
          </w:p>
        </w:tc>
      </w:tr>
    </w:tbl>
    <w:p w:rsidR="006C640F" w:rsidRPr="00C07177" w:rsidRDefault="00DB5714" w:rsidP="00C07177">
      <w:pPr>
        <w:pStyle w:val="31"/>
        <w:tabs>
          <w:tab w:val="center" w:pos="5432"/>
        </w:tabs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bookmarkStart w:id="0" w:name="_GoBack"/>
      <w:bookmarkEnd w:id="0"/>
    </w:p>
    <w:sectPr w:rsidR="006C640F" w:rsidRPr="00C07177" w:rsidSect="007B6F06">
      <w:footerReference w:type="even" r:id="rId8"/>
      <w:footerReference w:type="default" r:id="rId9"/>
      <w:pgSz w:w="11906" w:h="16838"/>
      <w:pgMar w:top="426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29E9" w:rsidRDefault="002A29E9" w:rsidP="00DB4913">
      <w:pPr>
        <w:spacing w:after="0" w:line="240" w:lineRule="auto"/>
      </w:pPr>
      <w:r>
        <w:separator/>
      </w:r>
    </w:p>
  </w:endnote>
  <w:endnote w:type="continuationSeparator" w:id="0">
    <w:p w:rsidR="002A29E9" w:rsidRDefault="002A29E9" w:rsidP="00DB49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isha">
    <w:panose1 w:val="020B0502040204020203"/>
    <w:charset w:val="00"/>
    <w:family w:val="swiss"/>
    <w:pitch w:val="variable"/>
    <w:sig w:usb0="80000807" w:usb1="40000042" w:usb2="00000000" w:usb3="00000000" w:csb0="0000002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CF" w:rsidRDefault="00416CCF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416CCF" w:rsidRDefault="00416CCF" w:rsidP="00DB5714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6CCF" w:rsidRDefault="00416CCF" w:rsidP="00DB5714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16AF4">
      <w:rPr>
        <w:rStyle w:val="a7"/>
        <w:noProof/>
      </w:rPr>
      <w:t>28</w:t>
    </w:r>
    <w:r>
      <w:rPr>
        <w:rStyle w:val="a7"/>
      </w:rPr>
      <w:fldChar w:fldCharType="end"/>
    </w:r>
  </w:p>
  <w:p w:rsidR="00416CCF" w:rsidRDefault="00416CCF" w:rsidP="00DB5714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29E9" w:rsidRDefault="002A29E9" w:rsidP="00DB4913">
      <w:pPr>
        <w:spacing w:after="0" w:line="240" w:lineRule="auto"/>
      </w:pPr>
      <w:r>
        <w:separator/>
      </w:r>
    </w:p>
  </w:footnote>
  <w:footnote w:type="continuationSeparator" w:id="0">
    <w:p w:rsidR="002A29E9" w:rsidRDefault="002A29E9" w:rsidP="00DB4913">
      <w:pPr>
        <w:spacing w:after="0" w:line="240" w:lineRule="auto"/>
      </w:pPr>
      <w:r>
        <w:continuationSeparator/>
      </w:r>
    </w:p>
  </w:footnote>
  <w:footnote w:id="1">
    <w:p w:rsidR="00416CCF" w:rsidRPr="00541A77" w:rsidRDefault="00416CCF" w:rsidP="00DB4913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416CCF" w:rsidRPr="002D0BF6" w:rsidRDefault="00416CCF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416CCF" w:rsidRPr="002D0BF6" w:rsidRDefault="00416CCF" w:rsidP="00DB4913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416CCF" w:rsidRPr="00EB00B9" w:rsidRDefault="00416CCF" w:rsidP="006600D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416CCF" w:rsidRPr="002D0BF6" w:rsidRDefault="00416CCF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416CCF" w:rsidRPr="002D0BF6" w:rsidRDefault="00416CCF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416CCF" w:rsidRPr="002D0BF6" w:rsidRDefault="00416CCF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416CCF" w:rsidRPr="002D0BF6" w:rsidRDefault="00416CCF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416CCF" w:rsidRPr="00C868EC" w:rsidRDefault="00416CCF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416CCF" w:rsidRPr="00871366" w:rsidRDefault="00416CCF" w:rsidP="006600D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416CCF" w:rsidRPr="002D0BF6" w:rsidRDefault="00416CCF" w:rsidP="006600D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hideSpelling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B4913"/>
    <w:rsid w:val="0001136A"/>
    <w:rsid w:val="000224F9"/>
    <w:rsid w:val="00024FB0"/>
    <w:rsid w:val="00036139"/>
    <w:rsid w:val="0004043D"/>
    <w:rsid w:val="0008512D"/>
    <w:rsid w:val="000856FC"/>
    <w:rsid w:val="00085D33"/>
    <w:rsid w:val="00086522"/>
    <w:rsid w:val="00087646"/>
    <w:rsid w:val="000D1B61"/>
    <w:rsid w:val="000E0D15"/>
    <w:rsid w:val="0011237D"/>
    <w:rsid w:val="00115CD6"/>
    <w:rsid w:val="00115E2F"/>
    <w:rsid w:val="00116AF4"/>
    <w:rsid w:val="0012096F"/>
    <w:rsid w:val="00123371"/>
    <w:rsid w:val="00132C1A"/>
    <w:rsid w:val="00132D7F"/>
    <w:rsid w:val="0014797E"/>
    <w:rsid w:val="00152290"/>
    <w:rsid w:val="00155E45"/>
    <w:rsid w:val="00162837"/>
    <w:rsid w:val="00171E33"/>
    <w:rsid w:val="001733E5"/>
    <w:rsid w:val="0017633D"/>
    <w:rsid w:val="00177C1A"/>
    <w:rsid w:val="00187215"/>
    <w:rsid w:val="001A5AE3"/>
    <w:rsid w:val="001A6C6A"/>
    <w:rsid w:val="001C4F74"/>
    <w:rsid w:val="001C5E83"/>
    <w:rsid w:val="001D62AC"/>
    <w:rsid w:val="001E174B"/>
    <w:rsid w:val="001E2F2D"/>
    <w:rsid w:val="001F0C5E"/>
    <w:rsid w:val="001F18DE"/>
    <w:rsid w:val="002069F1"/>
    <w:rsid w:val="00212D36"/>
    <w:rsid w:val="002162CD"/>
    <w:rsid w:val="00221931"/>
    <w:rsid w:val="002235B8"/>
    <w:rsid w:val="00226ADF"/>
    <w:rsid w:val="00240D88"/>
    <w:rsid w:val="002431E8"/>
    <w:rsid w:val="0024398F"/>
    <w:rsid w:val="00260F2A"/>
    <w:rsid w:val="0026784B"/>
    <w:rsid w:val="0027031D"/>
    <w:rsid w:val="00280511"/>
    <w:rsid w:val="00280A46"/>
    <w:rsid w:val="00283740"/>
    <w:rsid w:val="00290D2B"/>
    <w:rsid w:val="00291C5A"/>
    <w:rsid w:val="002A29E9"/>
    <w:rsid w:val="002C124E"/>
    <w:rsid w:val="002C3537"/>
    <w:rsid w:val="002E4578"/>
    <w:rsid w:val="002F6DEF"/>
    <w:rsid w:val="003278F6"/>
    <w:rsid w:val="003324A7"/>
    <w:rsid w:val="00342DCD"/>
    <w:rsid w:val="00342E54"/>
    <w:rsid w:val="003457E9"/>
    <w:rsid w:val="003536F4"/>
    <w:rsid w:val="003658EB"/>
    <w:rsid w:val="00372FE8"/>
    <w:rsid w:val="00377C8C"/>
    <w:rsid w:val="0038160F"/>
    <w:rsid w:val="00382B2D"/>
    <w:rsid w:val="00391361"/>
    <w:rsid w:val="003971F0"/>
    <w:rsid w:val="003B4752"/>
    <w:rsid w:val="003B7417"/>
    <w:rsid w:val="003C3AC0"/>
    <w:rsid w:val="003C48C5"/>
    <w:rsid w:val="003E3CC9"/>
    <w:rsid w:val="003E6F4E"/>
    <w:rsid w:val="003F3EE0"/>
    <w:rsid w:val="003F4D95"/>
    <w:rsid w:val="003F5759"/>
    <w:rsid w:val="00400098"/>
    <w:rsid w:val="004059B4"/>
    <w:rsid w:val="00416CCF"/>
    <w:rsid w:val="004221F6"/>
    <w:rsid w:val="0042437E"/>
    <w:rsid w:val="00431A76"/>
    <w:rsid w:val="004331A1"/>
    <w:rsid w:val="00456AFD"/>
    <w:rsid w:val="00477E23"/>
    <w:rsid w:val="00493B90"/>
    <w:rsid w:val="00494546"/>
    <w:rsid w:val="004B7B9D"/>
    <w:rsid w:val="004C006D"/>
    <w:rsid w:val="004C7BA3"/>
    <w:rsid w:val="004F01D7"/>
    <w:rsid w:val="004F0467"/>
    <w:rsid w:val="004F3EED"/>
    <w:rsid w:val="00514F84"/>
    <w:rsid w:val="00521D7D"/>
    <w:rsid w:val="0054611C"/>
    <w:rsid w:val="0054676B"/>
    <w:rsid w:val="00554924"/>
    <w:rsid w:val="00562C93"/>
    <w:rsid w:val="005639B9"/>
    <w:rsid w:val="00574073"/>
    <w:rsid w:val="00580FAD"/>
    <w:rsid w:val="00590095"/>
    <w:rsid w:val="00596845"/>
    <w:rsid w:val="005A0DEB"/>
    <w:rsid w:val="005B16B1"/>
    <w:rsid w:val="005C2109"/>
    <w:rsid w:val="005C6B28"/>
    <w:rsid w:val="005D05EC"/>
    <w:rsid w:val="005D3244"/>
    <w:rsid w:val="005F186F"/>
    <w:rsid w:val="006208BD"/>
    <w:rsid w:val="00626F73"/>
    <w:rsid w:val="006413EE"/>
    <w:rsid w:val="00646E2A"/>
    <w:rsid w:val="006600D0"/>
    <w:rsid w:val="00671123"/>
    <w:rsid w:val="00673E07"/>
    <w:rsid w:val="00674544"/>
    <w:rsid w:val="006818A9"/>
    <w:rsid w:val="00682E00"/>
    <w:rsid w:val="006A07CF"/>
    <w:rsid w:val="006A317A"/>
    <w:rsid w:val="006B10EB"/>
    <w:rsid w:val="006B1751"/>
    <w:rsid w:val="006B2FC3"/>
    <w:rsid w:val="006C5BC4"/>
    <w:rsid w:val="006C640F"/>
    <w:rsid w:val="006E05EE"/>
    <w:rsid w:val="006E6BC7"/>
    <w:rsid w:val="0070262A"/>
    <w:rsid w:val="00714BDD"/>
    <w:rsid w:val="007631A3"/>
    <w:rsid w:val="00763D5E"/>
    <w:rsid w:val="00772337"/>
    <w:rsid w:val="00785445"/>
    <w:rsid w:val="00785B58"/>
    <w:rsid w:val="007939F2"/>
    <w:rsid w:val="007A0E3C"/>
    <w:rsid w:val="007B1D88"/>
    <w:rsid w:val="007B6F06"/>
    <w:rsid w:val="007C66D4"/>
    <w:rsid w:val="007D3595"/>
    <w:rsid w:val="007E696F"/>
    <w:rsid w:val="00801380"/>
    <w:rsid w:val="00802341"/>
    <w:rsid w:val="00804EC9"/>
    <w:rsid w:val="00814748"/>
    <w:rsid w:val="00816009"/>
    <w:rsid w:val="0082103A"/>
    <w:rsid w:val="00824542"/>
    <w:rsid w:val="00826AE4"/>
    <w:rsid w:val="00843EB3"/>
    <w:rsid w:val="00851FCF"/>
    <w:rsid w:val="00867A39"/>
    <w:rsid w:val="0087433B"/>
    <w:rsid w:val="008767B8"/>
    <w:rsid w:val="00881128"/>
    <w:rsid w:val="00885DAD"/>
    <w:rsid w:val="0089277E"/>
    <w:rsid w:val="008A4C7A"/>
    <w:rsid w:val="008B1105"/>
    <w:rsid w:val="008B2DD1"/>
    <w:rsid w:val="008B4A1B"/>
    <w:rsid w:val="008D6823"/>
    <w:rsid w:val="008E50B0"/>
    <w:rsid w:val="008F097E"/>
    <w:rsid w:val="0090342A"/>
    <w:rsid w:val="00921EB6"/>
    <w:rsid w:val="009241BB"/>
    <w:rsid w:val="00925EF9"/>
    <w:rsid w:val="00926EB8"/>
    <w:rsid w:val="0093014B"/>
    <w:rsid w:val="00950146"/>
    <w:rsid w:val="009539DA"/>
    <w:rsid w:val="00965DF8"/>
    <w:rsid w:val="00975B88"/>
    <w:rsid w:val="009B1173"/>
    <w:rsid w:val="009B1545"/>
    <w:rsid w:val="009B78CF"/>
    <w:rsid w:val="009C1B97"/>
    <w:rsid w:val="009C6362"/>
    <w:rsid w:val="009D0A8B"/>
    <w:rsid w:val="009D16F3"/>
    <w:rsid w:val="009D17E9"/>
    <w:rsid w:val="009D4A91"/>
    <w:rsid w:val="009F516E"/>
    <w:rsid w:val="00A055F7"/>
    <w:rsid w:val="00A07469"/>
    <w:rsid w:val="00A15A3D"/>
    <w:rsid w:val="00A16DED"/>
    <w:rsid w:val="00A26834"/>
    <w:rsid w:val="00A31429"/>
    <w:rsid w:val="00A428CB"/>
    <w:rsid w:val="00A47A3F"/>
    <w:rsid w:val="00A6374E"/>
    <w:rsid w:val="00A769D5"/>
    <w:rsid w:val="00A77B90"/>
    <w:rsid w:val="00A804CA"/>
    <w:rsid w:val="00A80BB0"/>
    <w:rsid w:val="00A97825"/>
    <w:rsid w:val="00AA6879"/>
    <w:rsid w:val="00AB6A4B"/>
    <w:rsid w:val="00AE1C18"/>
    <w:rsid w:val="00AE325B"/>
    <w:rsid w:val="00B0627C"/>
    <w:rsid w:val="00B100E2"/>
    <w:rsid w:val="00B1338F"/>
    <w:rsid w:val="00B17D1D"/>
    <w:rsid w:val="00B24E01"/>
    <w:rsid w:val="00B32E5E"/>
    <w:rsid w:val="00B44122"/>
    <w:rsid w:val="00B94718"/>
    <w:rsid w:val="00BB215F"/>
    <w:rsid w:val="00BB450C"/>
    <w:rsid w:val="00BC71B9"/>
    <w:rsid w:val="00BD2E75"/>
    <w:rsid w:val="00BE0D7D"/>
    <w:rsid w:val="00BE2E44"/>
    <w:rsid w:val="00BF0298"/>
    <w:rsid w:val="00C006EE"/>
    <w:rsid w:val="00C07177"/>
    <w:rsid w:val="00C17346"/>
    <w:rsid w:val="00C256AF"/>
    <w:rsid w:val="00C66465"/>
    <w:rsid w:val="00C76A5A"/>
    <w:rsid w:val="00CA6A03"/>
    <w:rsid w:val="00CC2ADA"/>
    <w:rsid w:val="00CC75B5"/>
    <w:rsid w:val="00CF0F20"/>
    <w:rsid w:val="00CF59C8"/>
    <w:rsid w:val="00D1171F"/>
    <w:rsid w:val="00D1466D"/>
    <w:rsid w:val="00D216F9"/>
    <w:rsid w:val="00D32C28"/>
    <w:rsid w:val="00D33558"/>
    <w:rsid w:val="00D33B7C"/>
    <w:rsid w:val="00D5407E"/>
    <w:rsid w:val="00D62533"/>
    <w:rsid w:val="00D70D57"/>
    <w:rsid w:val="00D8760C"/>
    <w:rsid w:val="00D926FA"/>
    <w:rsid w:val="00DA14C0"/>
    <w:rsid w:val="00DB1714"/>
    <w:rsid w:val="00DB4913"/>
    <w:rsid w:val="00DB5714"/>
    <w:rsid w:val="00DB7CE9"/>
    <w:rsid w:val="00DC233F"/>
    <w:rsid w:val="00DD5BAF"/>
    <w:rsid w:val="00DE5701"/>
    <w:rsid w:val="00DE6E39"/>
    <w:rsid w:val="00E05779"/>
    <w:rsid w:val="00E07BF8"/>
    <w:rsid w:val="00E14554"/>
    <w:rsid w:val="00E21B65"/>
    <w:rsid w:val="00E327C1"/>
    <w:rsid w:val="00E33E1F"/>
    <w:rsid w:val="00E621FD"/>
    <w:rsid w:val="00E75A7C"/>
    <w:rsid w:val="00E84DF9"/>
    <w:rsid w:val="00E942C6"/>
    <w:rsid w:val="00EA50B2"/>
    <w:rsid w:val="00ED09F1"/>
    <w:rsid w:val="00ED244A"/>
    <w:rsid w:val="00ED6252"/>
    <w:rsid w:val="00EF319B"/>
    <w:rsid w:val="00EF582A"/>
    <w:rsid w:val="00F01AD3"/>
    <w:rsid w:val="00F04963"/>
    <w:rsid w:val="00F2091C"/>
    <w:rsid w:val="00F41FC9"/>
    <w:rsid w:val="00F44E25"/>
    <w:rsid w:val="00F519E4"/>
    <w:rsid w:val="00F54B65"/>
    <w:rsid w:val="00F62435"/>
    <w:rsid w:val="00F71AE9"/>
    <w:rsid w:val="00F80C3B"/>
    <w:rsid w:val="00F854AB"/>
    <w:rsid w:val="00F864C1"/>
    <w:rsid w:val="00F908D1"/>
    <w:rsid w:val="00F92ED8"/>
    <w:rsid w:val="00F97520"/>
    <w:rsid w:val="00FB118A"/>
    <w:rsid w:val="00FC442A"/>
    <w:rsid w:val="00FC694F"/>
    <w:rsid w:val="00FF192F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511"/>
  </w:style>
  <w:style w:type="paragraph" w:styleId="3">
    <w:name w:val="heading 3"/>
    <w:basedOn w:val="a"/>
    <w:next w:val="a"/>
    <w:link w:val="30"/>
    <w:qFormat/>
    <w:rsid w:val="00DB4913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B4913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a3">
    <w:name w:val="Body Text"/>
    <w:basedOn w:val="a"/>
    <w:link w:val="a4"/>
    <w:rsid w:val="00DB4913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/>
    </w:rPr>
  </w:style>
  <w:style w:type="character" w:customStyle="1" w:styleId="a4">
    <w:name w:val="Основной текст Знак"/>
    <w:basedOn w:val="a0"/>
    <w:link w:val="a3"/>
    <w:rsid w:val="00DB4913"/>
    <w:rPr>
      <w:rFonts w:ascii="Arial Armenian" w:eastAsia="Times New Roman" w:hAnsi="Arial Armenian" w:cs="Times New Roman"/>
      <w:sz w:val="20"/>
      <w:szCs w:val="20"/>
      <w:lang w:val="en-US"/>
    </w:rPr>
  </w:style>
  <w:style w:type="paragraph" w:styleId="a5">
    <w:name w:val="Body Text Indent"/>
    <w:aliases w:val=" Char Char Char, Char Char Char Char, Char"/>
    <w:basedOn w:val="a"/>
    <w:link w:val="a6"/>
    <w:rsid w:val="00DB4913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DB4913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Indent 3"/>
    <w:basedOn w:val="a"/>
    <w:link w:val="32"/>
    <w:rsid w:val="00DB4913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DB4913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7">
    <w:name w:val="page number"/>
    <w:basedOn w:val="a0"/>
    <w:rsid w:val="00DB4913"/>
  </w:style>
  <w:style w:type="paragraph" w:styleId="a8">
    <w:name w:val="footer"/>
    <w:basedOn w:val="a"/>
    <w:link w:val="a9"/>
    <w:rsid w:val="00DB491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9">
    <w:name w:val="Нижний колонтитул Знак"/>
    <w:basedOn w:val="a0"/>
    <w:link w:val="a8"/>
    <w:rsid w:val="00DB4913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a">
    <w:name w:val="footnote text"/>
    <w:basedOn w:val="a"/>
    <w:link w:val="ab"/>
    <w:semiHidden/>
    <w:rsid w:val="00DB491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b">
    <w:name w:val="Текст сноски Знак"/>
    <w:basedOn w:val="a0"/>
    <w:link w:val="aa"/>
    <w:semiHidden/>
    <w:rsid w:val="00DB4913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c">
    <w:name w:val="footnote reference"/>
    <w:rsid w:val="00DB4913"/>
    <w:rPr>
      <w:vertAlign w:val="superscript"/>
    </w:rPr>
  </w:style>
  <w:style w:type="paragraph" w:styleId="ad">
    <w:name w:val="Normal (Web)"/>
    <w:basedOn w:val="a"/>
    <w:rsid w:val="00DB49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e">
    <w:name w:val="Strong"/>
    <w:qFormat/>
    <w:rsid w:val="00DB4913"/>
    <w:rPr>
      <w:b/>
      <w:bCs/>
    </w:rPr>
  </w:style>
  <w:style w:type="paragraph" w:styleId="2">
    <w:name w:val="Body Text Indent 2"/>
    <w:basedOn w:val="a"/>
    <w:link w:val="20"/>
    <w:rsid w:val="001A6C6A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rsid w:val="001A6C6A"/>
    <w:rPr>
      <w:rFonts w:ascii="Baltica" w:eastAsia="Times New Roman" w:hAnsi="Baltica" w:cs="Times New Roman"/>
      <w:sz w:val="20"/>
      <w:szCs w:val="20"/>
      <w:lang w:val="af-Z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9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2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D1FB8A-CFEE-464A-9318-26B0F58DE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1761</TotalTime>
  <Pages>28</Pages>
  <Words>11432</Words>
  <Characters>65166</Characters>
  <Application>Microsoft Office Word</Application>
  <DocSecurity>0</DocSecurity>
  <Lines>543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76446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NEK</dc:creator>
  <cp:keywords/>
  <dc:description/>
  <cp:lastModifiedBy>NEK</cp:lastModifiedBy>
  <cp:revision>190</cp:revision>
  <cp:lastPrinted>2015-04-29T08:55:00Z</cp:lastPrinted>
  <dcterms:created xsi:type="dcterms:W3CDTF">2014-10-16T10:24:00Z</dcterms:created>
  <dcterms:modified xsi:type="dcterms:W3CDTF">2016-01-21T10:42:00Z</dcterms:modified>
</cp:coreProperties>
</file>