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54B80">
        <w:rPr>
          <w:rFonts w:ascii="GHEA Grapalat" w:hAnsi="GHEA Grapalat" w:cs="Sylfaen"/>
          <w:b/>
          <w:szCs w:val="24"/>
          <w:lang w:val="pt-BR"/>
        </w:rPr>
        <w:t>330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40D6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D4A14" w:rsidRPr="00FC1DAF">
        <w:rPr>
          <w:rFonts w:ascii="GHEA Grapalat" w:hAnsi="GHEA Grapalat" w:cs="Sylfaen"/>
          <w:color w:val="000000"/>
          <w:szCs w:val="24"/>
          <w:lang w:val="pt-BR"/>
        </w:rPr>
        <w:t>«</w:t>
      </w:r>
      <w:r w:rsidR="00AD4A14">
        <w:rPr>
          <w:rFonts w:ascii="GHEA Grapalat" w:hAnsi="GHEA Grapalat" w:cs="Sylfaen"/>
          <w:color w:val="000000"/>
          <w:szCs w:val="24"/>
          <w:lang w:val="pt-BR"/>
        </w:rPr>
        <w:t>ՎԵՆԿՈՆ</w:t>
      </w:r>
      <w:r w:rsidR="00AD4A14" w:rsidRPr="00FC1DAF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AD4A14" w:rsidRPr="00FC1DAF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AD4A14">
        <w:rPr>
          <w:rFonts w:ascii="GHEA Grapalat" w:hAnsi="GHEA Grapalat" w:cs="Sylfaen"/>
          <w:szCs w:val="24"/>
        </w:rPr>
        <w:t>Տ</w:t>
      </w:r>
      <w:r w:rsidR="00AD4A14" w:rsidRPr="00A51B10">
        <w:rPr>
          <w:rFonts w:ascii="GHEA Grapalat" w:hAnsi="GHEA Grapalat" w:cs="Sylfaen"/>
          <w:szCs w:val="24"/>
          <w:lang w:val="pt-BR"/>
        </w:rPr>
        <w:t>.</w:t>
      </w:r>
      <w:r w:rsidR="00AD4A14">
        <w:rPr>
          <w:rFonts w:ascii="GHEA Grapalat" w:hAnsi="GHEA Grapalat" w:cs="Sylfaen"/>
          <w:szCs w:val="24"/>
          <w:lang w:val="pt-BR"/>
        </w:rPr>
        <w:t xml:space="preserve"> Գևորգյանի</w:t>
      </w:r>
      <w:r w:rsidR="00AD4A14" w:rsidRPr="00FC1DAF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40D6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5CD8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975CD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75CD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Ռուբինյանց 11/8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Զարգացման Հայկական Բանկ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A40D66">
              <w:rPr>
                <w:rFonts w:ascii="GHEA Grapalat" w:hAnsi="GHEA Grapalat"/>
                <w:szCs w:val="24"/>
                <w:lang w:val="hy-AM"/>
              </w:rPr>
              <w:t>Բ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1810007376090100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00892849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venkonllc@gmail.com</w:t>
            </w:r>
          </w:p>
          <w:p w:rsidR="00AD4A14" w:rsidRPr="00EB040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(043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376885</w:t>
            </w:r>
          </w:p>
          <w:p w:rsidR="00AD4A14" w:rsidRPr="00FC1DAF" w:rsidRDefault="00AD4A14" w:rsidP="00AD4A14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4A14" w:rsidRDefault="00AD4A14" w:rsidP="00AD4A1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4A14" w:rsidRPr="001A7FB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4A14" w:rsidRPr="001A7FB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4A14" w:rsidRPr="001A7FB8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FB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FB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1A7FB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D4A14" w:rsidRDefault="00AD4A14" w:rsidP="00AD4A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Գևորգյան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160</cp:revision>
  <cp:lastPrinted>2016-01-19T11:09:00Z</cp:lastPrinted>
  <dcterms:created xsi:type="dcterms:W3CDTF">2015-03-28T11:35:00Z</dcterms:created>
  <dcterms:modified xsi:type="dcterms:W3CDTF">2016-01-25T14:28:00Z</dcterms:modified>
</cp:coreProperties>
</file>