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C5" w:rsidRDefault="002013C5" w:rsidP="002013C5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(</w:t>
      </w:r>
      <w:r>
        <w:rPr>
          <w:rFonts w:ascii="Sylfaen" w:hAnsi="Sylfaen" w:cs="Sylfaen"/>
          <w:b/>
          <w:i/>
          <w:lang w:val="af-ZA"/>
        </w:rPr>
        <w:t>ՀԱՇՎԵՏՎՈՒԹՅՈՒՆ</w:t>
      </w:r>
      <w:r>
        <w:rPr>
          <w:rFonts w:ascii="GHEA Grapalat" w:hAnsi="GHEA Grapalat"/>
          <w:b/>
          <w:i/>
          <w:lang w:val="af-ZA"/>
        </w:rPr>
        <w:t>)</w:t>
      </w:r>
    </w:p>
    <w:p w:rsidR="002013C5" w:rsidRDefault="002013C5" w:rsidP="002013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i/>
          <w:lang w:val="ru-RU"/>
        </w:rPr>
        <w:t>ՇՐՋԱՆԱԿԱՅԻՆ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ru-RU"/>
        </w:rPr>
        <w:t>ՀԱՄԱՁԱՅՆԱԳՐԵՐԻ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ru-RU"/>
        </w:rPr>
        <w:t>ՄԻՋՈՑՈՎ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ru-RU"/>
        </w:rPr>
        <w:t>ԳՆՈՒՄ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ru-RU"/>
        </w:rPr>
        <w:t>ԿԱՏԱՐԵԼՈՒ</w:t>
      </w:r>
      <w:r>
        <w:rPr>
          <w:rFonts w:ascii="GHEA Grapalat" w:hAnsi="GHEA Grapalat"/>
          <w:b/>
          <w:i/>
          <w:lang w:val="af-ZA"/>
        </w:rPr>
        <w:t xml:space="preserve">  </w:t>
      </w:r>
      <w:r>
        <w:rPr>
          <w:rFonts w:ascii="Sylfaen" w:hAnsi="Sylfaen" w:cs="Sylfaen"/>
          <w:b/>
          <w:i/>
          <w:lang w:val="af-ZA"/>
        </w:rPr>
        <w:t>ԸՆԹԱՑԱԿԱՐԳՈՎ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ՄԱՍԻՆ</w:t>
      </w:r>
    </w:p>
    <w:p w:rsidR="002013C5" w:rsidRDefault="002013C5" w:rsidP="002013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(</w:t>
      </w:r>
      <w:r>
        <w:rPr>
          <w:rFonts w:ascii="Sylfaen" w:hAnsi="Sylfaen" w:cs="Sylfaen"/>
          <w:b w:val="0"/>
          <w:sz w:val="20"/>
          <w:lang w:val="af-ZA"/>
        </w:rPr>
        <w:t>հաշվետվության</w:t>
      </w:r>
      <w:r>
        <w:rPr>
          <w:rFonts w:ascii="GHEA Grapalat" w:hAnsi="GHEA Grapalat"/>
          <w:b w:val="0"/>
          <w:sz w:val="20"/>
          <w:lang w:val="af-ZA"/>
        </w:rPr>
        <w:t xml:space="preserve">)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013C5" w:rsidRDefault="002013C5" w:rsidP="002013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10-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2013C5" w:rsidRDefault="002013C5" w:rsidP="002013C5">
      <w:pPr>
        <w:spacing w:after="240" w:line="360" w:lineRule="auto"/>
        <w:ind w:firstLine="709"/>
        <w:jc w:val="center"/>
        <w:rPr>
          <w:rFonts w:ascii="Arial Unicode" w:hAnsi="Arial Unicode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ԾԱԾԿԱԳԻՐԸ՝</w:t>
      </w:r>
      <w:r>
        <w:rPr>
          <w:rFonts w:ascii="GHEA Grapalat" w:hAnsi="GHEA Grapalat"/>
          <w:lang w:val="af-ZA"/>
        </w:rPr>
        <w:t xml:space="preserve"> </w:t>
      </w:r>
      <w:r w:rsidR="0002076D">
        <w:rPr>
          <w:rFonts w:ascii="GHEA Grapalat" w:hAnsi="GHEA Grapalat"/>
          <w:lang w:val="af-ZA"/>
        </w:rPr>
        <w:t>&lt;&lt;</w:t>
      </w:r>
      <w:r>
        <w:rPr>
          <w:rFonts w:ascii="Sylfaen" w:hAnsi="Sylfaen" w:cs="Sylfaen"/>
        </w:rPr>
        <w:t>ՃԱԿ</w:t>
      </w:r>
      <w:r w:rsidRPr="0002076D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-</w:t>
      </w:r>
      <w:r>
        <w:rPr>
          <w:rFonts w:ascii="Sylfaen" w:hAnsi="Sylfaen" w:cs="Sylfaen"/>
          <w:lang w:val="ru-RU"/>
        </w:rPr>
        <w:t>ՇՀԱՊՁԲ</w:t>
      </w:r>
      <w:r>
        <w:rPr>
          <w:rFonts w:ascii="GHEA Grapalat" w:hAnsi="GHEA Grapalat"/>
          <w:lang w:val="af-ZA"/>
        </w:rPr>
        <w:t>-15/1</w:t>
      </w:r>
      <w:r>
        <w:rPr>
          <w:rFonts w:ascii="Arial Unicode" w:hAnsi="Arial Unicode"/>
          <w:lang w:val="af-ZA"/>
        </w:rPr>
        <w:t>-16</w:t>
      </w:r>
      <w:r w:rsidR="0002076D">
        <w:rPr>
          <w:rFonts w:ascii="Arial Unicode" w:hAnsi="Arial Unicode"/>
          <w:lang w:val="af-ZA"/>
        </w:rPr>
        <w:t>&gt;&gt;</w:t>
      </w:r>
    </w:p>
    <w:p w:rsidR="002013C5" w:rsidRDefault="002013C5" w:rsidP="002013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2076D" w:rsidRPr="0076038F">
        <w:rPr>
          <w:rFonts w:ascii="Sylfaen" w:hAnsi="Sylfaen"/>
          <w:lang w:val="hy-AM"/>
        </w:rPr>
        <w:t>&lt;&lt;Ճամբարակի ԱԿ&gt;&gt;ՓԲ</w:t>
      </w:r>
      <w:r w:rsidR="0002076D"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</w:t>
      </w:r>
      <w:r>
        <w:rPr>
          <w:rFonts w:ascii="GHEA Grapalat" w:hAnsi="GHEA Grapalat"/>
          <w:sz w:val="20"/>
          <w:lang w:val="af-ZA"/>
        </w:rPr>
        <w:t>.</w:t>
      </w:r>
      <w:proofErr w:type="spellStart"/>
      <w:r w:rsidR="0002076D">
        <w:rPr>
          <w:rFonts w:ascii="Sylfaen" w:hAnsi="Sylfaen" w:cs="Sylfaen"/>
          <w:sz w:val="20"/>
        </w:rPr>
        <w:t>Ճամբարակ</w:t>
      </w:r>
      <w:proofErr w:type="spellEnd"/>
      <w:r w:rsidR="0002076D" w:rsidRPr="0002076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76D">
        <w:rPr>
          <w:rFonts w:ascii="Sylfaen" w:hAnsi="Sylfaen" w:cs="Sylfaen"/>
          <w:sz w:val="20"/>
        </w:rPr>
        <w:t>Տիգրան</w:t>
      </w:r>
      <w:proofErr w:type="spellEnd"/>
      <w:r w:rsidR="0002076D" w:rsidRPr="0002076D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02076D">
        <w:rPr>
          <w:rFonts w:ascii="Sylfaen" w:hAnsi="Sylfaen" w:cs="Sylfaen"/>
          <w:sz w:val="20"/>
        </w:rPr>
        <w:t>Մեծի</w:t>
      </w:r>
      <w:proofErr w:type="spellEnd"/>
      <w:r w:rsidR="0002076D" w:rsidRPr="0002076D">
        <w:rPr>
          <w:rFonts w:ascii="Sylfaen" w:hAnsi="Sylfaen" w:cs="Sylfaen"/>
          <w:sz w:val="20"/>
          <w:lang w:val="af-ZA"/>
        </w:rPr>
        <w:t xml:space="preserve"> 17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02076D">
        <w:rPr>
          <w:rFonts w:ascii="Sylfaen" w:hAnsi="Sylfaen" w:cs="Sylfaen"/>
          <w:sz w:val="20"/>
          <w:lang w:val="af-ZA"/>
        </w:rPr>
        <w:t xml:space="preserve"> &lt;&lt;</w:t>
      </w:r>
      <w:r w:rsidR="0002076D" w:rsidRPr="0002076D">
        <w:rPr>
          <w:rFonts w:ascii="Sylfaen" w:hAnsi="Sylfaen" w:cs="Sylfaen"/>
          <w:lang w:val="af-ZA"/>
        </w:rPr>
        <w:t xml:space="preserve"> </w:t>
      </w:r>
      <w:r w:rsidR="0002076D">
        <w:rPr>
          <w:rFonts w:ascii="Sylfaen" w:hAnsi="Sylfaen" w:cs="Sylfaen"/>
        </w:rPr>
        <w:t>ՃԱԿ</w:t>
      </w:r>
      <w:r w:rsidR="000207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 xml:space="preserve">-15/1-16 </w:t>
      </w:r>
      <w:r w:rsidR="0002076D">
        <w:rPr>
          <w:rFonts w:ascii="GHEA Grapalat" w:hAnsi="GHEA Grapalat"/>
          <w:sz w:val="20"/>
          <w:lang w:val="af-ZA"/>
        </w:rPr>
        <w:t>&gt;&gt;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02076D">
        <w:rPr>
          <w:rFonts w:ascii="Sylfaen" w:hAnsi="Sylfaen" w:cs="Sylfaen"/>
          <w:sz w:val="20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998"/>
      </w:tblGrid>
      <w:tr w:rsidR="002013C5" w:rsidTr="000D71BC">
        <w:trPr>
          <w:trHeight w:val="146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013C5" w:rsidRPr="002013C5" w:rsidTr="000D71BC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)</w:t>
            </w:r>
          </w:p>
        </w:tc>
        <w:tc>
          <w:tcPr>
            <w:tcW w:w="20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)</w:t>
            </w:r>
          </w:p>
        </w:tc>
      </w:tr>
      <w:tr w:rsidR="002013C5" w:rsidTr="000D71BC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13C5" w:rsidTr="000D71BC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13C5" w:rsidTr="000D71BC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3C5" w:rsidRDefault="002013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3C5" w:rsidRDefault="002013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Pr="0002076D" w:rsidRDefault="0002076D" w:rsidP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8"/>
                <w:szCs w:val="8"/>
              </w:rPr>
            </w:pP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Արտաքին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տեսքը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մաքուր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և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պարզ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օկտանային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թիվը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որոշված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հետազոտական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մեթոդով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՝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պակաս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91,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շարժիչային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մեթոդով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՝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պակաս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81,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բենզինի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հագեցած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գոլորշիների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ճնշումը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45-ից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մինչև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100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կՊա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կապարի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պարունակությունը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5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մգ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/դմ3-ից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բենզոլի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ծավալային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մասը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1 %-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ից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խտությունը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15 0 C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ջերմաստիճանում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՝ 720-ից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մինչև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775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կգ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/մ3,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ծծմբի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պարունակությունը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10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մգ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/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կգ-ից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թթվածնի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զանգվածային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մասը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` 2,7 %-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ից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օքսիդիչների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ծավալային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մասը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մեթանոլ-3 %, էթանոլ-5 %,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իզոպրոպիլ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սպիրտ-10%,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իզոբուտիլ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սպիրտ-10 %,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եռաբութիլ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սպիրտ-7 %,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եթերներ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(C5 և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)-15 %,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այլ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օքսիդիչներ-10 %,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անվտանգությունը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մակնշումը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և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փաթեթավորումը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ըստ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ՀՀ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կառավարության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2004թ.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նոյեմբերի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11-ի N 1592-Ն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որոշմամբ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հաստատված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«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Ներքին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այրման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շարժիչային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վառելիքների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տեխնիկական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կանոնակարգի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»</w:t>
            </w:r>
          </w:p>
        </w:tc>
        <w:tc>
          <w:tcPr>
            <w:tcW w:w="2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C5" w:rsidRDefault="002013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2076D">
              <w:rPr>
                <w:rFonts w:ascii="Sylfaen" w:hAnsi="Sylfaen" w:cs="Sylfaen"/>
                <w:b/>
                <w:sz w:val="16"/>
                <w:szCs w:val="16"/>
              </w:rPr>
              <w:t>դիզելային</w:t>
            </w:r>
            <w:proofErr w:type="spellEnd"/>
            <w:r w:rsidRPr="0002076D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02076D">
              <w:rPr>
                <w:rFonts w:ascii="Sylfaen" w:hAnsi="Sylfaen" w:cs="Sylfaen"/>
                <w:b/>
                <w:sz w:val="16"/>
                <w:szCs w:val="16"/>
              </w:rPr>
              <w:t>վառելիք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 w:rsidP="001778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8"/>
                <w:szCs w:val="8"/>
              </w:rPr>
            </w:pP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Արտաքին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տեսքը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մաքուր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և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պարզ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օկտանային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թիվը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որոշված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հետազոտական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մեթոդով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՝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պակաս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91,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շարժիչային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մեթոդով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՝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պակաս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81,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բենզինի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հագեցած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գոլորշիների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ճնշումը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45-ից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մինչև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100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կՊա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կապարի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պարունակությունը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5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մգ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/դմ3-ից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բենզոլի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ծավալային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մասը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1 %-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ից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խտությունը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15 0 C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ջերմաստիճանում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՝ 720-ից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մինչև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775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կգ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/մ3,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ծծմբի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պարունակությունը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10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մգ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/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կգ-ից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թթվածնի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զանգվածային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մասը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` 2,7 %-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ից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օքսիդիչների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ծավալային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մասը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ոչ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մեթանոլ-3 %, էթանոլ-5 %,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իզոպրոպիլ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սպիրտ-10%,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իզոբուտիլ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սպիրտ-10 %,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եռաբութիլ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սպիրտ-7 %,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եթերներ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(C5 և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ավելի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)-15 %,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այլ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օքսիդիչներ-10 %,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անվտանգությունը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,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մակնշումը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և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փաթեթավորումը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`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ըստ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ՀՀ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կառավարության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2004թ.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նոյեմբերի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11-ի N 1592-Ն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որոշմամբ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հաստատված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«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Ներքին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այրման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շարժիչային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վառելիքների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տեխնիկական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 xml:space="preserve"> </w:t>
            </w:r>
            <w:proofErr w:type="spellStart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կանոնակարգի</w:t>
            </w:r>
            <w:proofErr w:type="spellEnd"/>
            <w:r w:rsidRPr="0002076D">
              <w:rPr>
                <w:rFonts w:ascii="Sylfaen" w:hAnsi="Sylfaen" w:cs="Sylfaen"/>
                <w:bCs/>
                <w:sz w:val="8"/>
                <w:szCs w:val="8"/>
              </w:rPr>
              <w:t>»</w:t>
            </w:r>
          </w:p>
        </w:tc>
        <w:tc>
          <w:tcPr>
            <w:tcW w:w="2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69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3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2A0A75" w:rsidRDefault="002A0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0A75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Pr="002A0A75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A0A7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A0A75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A0A75">
              <w:rPr>
                <w:rFonts w:ascii="GHEA Grapalat" w:hAnsi="GHEA Grapalat"/>
                <w:b/>
                <w:sz w:val="16"/>
                <w:szCs w:val="16"/>
              </w:rPr>
              <w:t xml:space="preserve">&gt;&gt; ՀՀ </w:t>
            </w:r>
            <w:proofErr w:type="spellStart"/>
            <w:r w:rsidRPr="002A0A75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2A0A75">
              <w:rPr>
                <w:rFonts w:ascii="GHEA Grapalat" w:hAnsi="GHEA Grapalat"/>
                <w:b/>
                <w:sz w:val="16"/>
                <w:szCs w:val="16"/>
              </w:rPr>
              <w:t xml:space="preserve"> 17-րդ </w:t>
            </w:r>
            <w:proofErr w:type="spellStart"/>
            <w:r w:rsidRPr="002A0A75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2A0A75">
              <w:rPr>
                <w:rFonts w:ascii="GHEA Grapalat" w:hAnsi="GHEA Grapalat"/>
                <w:b/>
                <w:sz w:val="16"/>
                <w:szCs w:val="16"/>
              </w:rPr>
              <w:t xml:space="preserve"> 4-րդ </w:t>
            </w:r>
            <w:proofErr w:type="spellStart"/>
            <w:r w:rsidRPr="002A0A75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02076D" w:rsidTr="000D71BC">
        <w:trPr>
          <w:trHeight w:val="196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076D" w:rsidTr="000D71BC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2076D" w:rsidTr="000D71BC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96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2076D" w:rsidRPr="00AC7BE2" w:rsidRDefault="00AC7B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18.03.2016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02076D" w:rsidTr="000D71BC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2076D" w:rsidTr="000D71BC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54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RPr="002013C5" w:rsidTr="000D71BC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2076D" w:rsidTr="000D71BC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076D" w:rsidTr="000D71BC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076D" w:rsidTr="000D71BC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2076D" w:rsidTr="000D71BC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076D" w:rsidTr="000D71BC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A4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3041667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A4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6083333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AC7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3650000</w:t>
            </w:r>
          </w:p>
        </w:tc>
      </w:tr>
      <w:tr w:rsidR="0002076D" w:rsidTr="000D71BC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02076D" w:rsidTr="000D71B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AC7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AC7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AC7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710000</w:t>
            </w:r>
          </w:p>
        </w:tc>
      </w:tr>
      <w:tr w:rsidR="0002076D" w:rsidTr="000D71B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076D" w:rsidRPr="002013C5" w:rsidTr="000D71BC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կիրառվել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ոլորտը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2076D" w:rsidRPr="002013C5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2076D" w:rsidRPr="002013C5" w:rsidTr="000D71BC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)</w:t>
            </w:r>
          </w:p>
        </w:tc>
      </w:tr>
      <w:tr w:rsidR="0002076D" w:rsidTr="000D71BC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2076D" w:rsidTr="000D71BC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RPr="002013C5" w:rsidTr="000D71BC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02076D" w:rsidRPr="002013C5" w:rsidTr="000D71BC">
        <w:trPr>
          <w:trHeight w:val="289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F45595" w:rsidRDefault="000A4D3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F45595">
              <w:rPr>
                <w:rFonts w:ascii="GHEA Grapalat" w:hAnsi="GHEA Grapalat" w:cs="Sylfaen"/>
                <w:b/>
                <w:sz w:val="14"/>
                <w:szCs w:val="14"/>
              </w:rPr>
              <w:t>.04.2016</w:t>
            </w:r>
            <w:r w:rsidR="00F455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2076D" w:rsidTr="000D71BC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2076D" w:rsidTr="000D71BC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0A4D32" w:rsidRDefault="000A4D32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04.04.2016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2076D" w:rsidTr="000D71BC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0207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0A4D32" w:rsidRDefault="000A4D32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04.04.2016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2076D" w:rsidTr="000D71BC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0207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02076D" w:rsidRDefault="000207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P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4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2076D" w:rsidTr="000D71BC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2076D" w:rsidTr="000D71BC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076D" w:rsidTr="000D71BC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076D" w:rsidTr="000D71BC">
        <w:trPr>
          <w:trHeight w:val="4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F45595" w:rsidRDefault="00F4559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&lt;&lt;ՃԱԿ</w:t>
            </w:r>
            <w:r w:rsid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>-</w:t>
            </w:r>
            <w:r w:rsidR="000207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ՇՀԱՊՁԲ</w:t>
            </w:r>
            <w:r w:rsidR="0002076D">
              <w:rPr>
                <w:rFonts w:ascii="GHEA Grapalat" w:hAnsi="GHEA Grapalat"/>
                <w:b/>
                <w:sz w:val="14"/>
                <w:szCs w:val="14"/>
              </w:rPr>
              <w:t>15/1-16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 w:rsidP="00F455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455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F45595" w:rsidRDefault="00F455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31.12. </w:t>
            </w:r>
            <w:r w:rsidR="0002076D">
              <w:rPr>
                <w:rFonts w:ascii="GHEA Grapalat" w:hAnsi="GHEA Grapalat" w:cs="Sylfaen"/>
                <w:b/>
                <w:sz w:val="14"/>
                <w:szCs w:val="14"/>
              </w:rPr>
              <w:t>2016</w:t>
            </w:r>
            <w:r w:rsidR="000207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02076D" w:rsidRPr="00F45595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F45595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5595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Pr="00F45595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F45595" w:rsidRDefault="00F455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4360000</w:t>
            </w:r>
          </w:p>
        </w:tc>
      </w:tr>
      <w:tr w:rsidR="0002076D" w:rsidTr="000D71BC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76D" w:rsidTr="000D71BC">
        <w:trPr>
          <w:trHeight w:val="150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P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02076D"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07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076D" w:rsidRPr="002013C5" w:rsidTr="000D71BC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076D" w:rsidTr="000D71BC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ք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Երևան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Կողբացու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30</w:t>
            </w:r>
          </w:p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53-42-33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smartTag w:uri="urn:schemas-microsoft-com:office:smarttags" w:element="PersonName">
              <w:r>
                <w:rPr>
                  <w:rFonts w:ascii="GHEA Grapalat" w:hAnsi="GHEA Grapalat"/>
                  <w:b/>
                  <w:sz w:val="14"/>
                  <w:szCs w:val="14"/>
                </w:rPr>
                <w:t>flash@flashltd.am</w:t>
              </w:r>
            </w:smartTag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ԱՐԱՐԱՏԲԱՆԿ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ԲԲԸ</w:t>
            </w:r>
          </w:p>
          <w:p w:rsidR="0002076D" w:rsidRDefault="0002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 xml:space="preserve"> 15100166690902</w:t>
            </w:r>
          </w:p>
          <w:p w:rsidR="0002076D" w:rsidRDefault="0002076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01808789</w:t>
            </w:r>
          </w:p>
        </w:tc>
      </w:tr>
      <w:tr w:rsidR="0002076D" w:rsidTr="000D71BC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076D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076D" w:rsidRPr="000A4D32" w:rsidTr="000D71BC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76D" w:rsidRDefault="000207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02076D" w:rsidRPr="000A4D32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76D" w:rsidRPr="002013C5" w:rsidRDefault="0002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A0A75" w:rsidRPr="00F30769" w:rsidTr="000D71BC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A75" w:rsidRPr="002013C5" w:rsidRDefault="002A0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2013C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013C5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A75" w:rsidRPr="002A0A75" w:rsidRDefault="002A0A75" w:rsidP="00035E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2A0A7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Հրավերը տեղադրվել է </w:t>
            </w:r>
            <w:r w:rsidR="007C6D81" w:rsidRPr="002A0A7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fldChar w:fldCharType="begin"/>
            </w:r>
            <w:r w:rsidRPr="002A0A7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instrText xml:space="preserve"> HYPERLINK "http://www.Gnumner.am" </w:instrText>
            </w:r>
            <w:r w:rsidR="007C6D81" w:rsidRPr="002A0A7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fldChar w:fldCharType="separate"/>
            </w:r>
            <w:r w:rsidRPr="002A0A75">
              <w:rPr>
                <w:rStyle w:val="a6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www.Gnumner.am</w:t>
            </w:r>
            <w:r w:rsidR="007C6D81" w:rsidRPr="002A0A7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fldChar w:fldCharType="end"/>
            </w:r>
            <w:r w:rsidRPr="002A0A7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կայքում և հրավերներ են ուղարկվել  շրջանակային համաձայնագրեր կնքած բոլոր մասնակիցներին</w:t>
            </w:r>
          </w:p>
        </w:tc>
      </w:tr>
      <w:tr w:rsidR="002A0A75" w:rsidRPr="00F30769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A75" w:rsidRPr="002013C5" w:rsidRDefault="002A0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A0A75" w:rsidRPr="000A4D32" w:rsidTr="000D71BC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Pr="002013C5" w:rsidRDefault="002A0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A75" w:rsidRPr="000A4D32" w:rsidRDefault="000A4D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Չկա</w:t>
            </w:r>
          </w:p>
        </w:tc>
      </w:tr>
      <w:tr w:rsidR="002A0A75" w:rsidRPr="000A4D32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A75" w:rsidRPr="002013C5" w:rsidRDefault="002A0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A0A75" w:rsidRPr="000A4D32" w:rsidTr="000D71BC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Pr="002013C5" w:rsidRDefault="002A0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2013C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A75" w:rsidRPr="000A4D32" w:rsidRDefault="000A4D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Չկա</w:t>
            </w:r>
          </w:p>
        </w:tc>
      </w:tr>
      <w:tr w:rsidR="002A0A75" w:rsidRPr="000A4D32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A75" w:rsidRPr="002013C5" w:rsidRDefault="002A0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A0A75" w:rsidTr="000D71BC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Default="002A0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A75" w:rsidRPr="000A4D32" w:rsidRDefault="000A4D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Չկա</w:t>
            </w:r>
          </w:p>
        </w:tc>
      </w:tr>
      <w:tr w:rsidR="002A0A75" w:rsidTr="000D71BC">
        <w:trPr>
          <w:trHeight w:val="288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A75" w:rsidRDefault="002A0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0A75" w:rsidTr="000D71BC">
        <w:trPr>
          <w:trHeight w:val="227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Pr="0002076D" w:rsidRDefault="002A0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A0A75" w:rsidTr="000D71BC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Default="002A0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Default="002A0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Default="002A0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A0A75" w:rsidTr="000D71BC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A75" w:rsidRPr="00F45595" w:rsidRDefault="002A0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Լամարա  Խաչատրյան 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A75" w:rsidRPr="00F45595" w:rsidRDefault="002A0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0265-2-20-44</w:t>
            </w:r>
          </w:p>
        </w:tc>
        <w:tc>
          <w:tcPr>
            <w:tcW w:w="40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A75" w:rsidRPr="00F45595" w:rsidRDefault="000A4D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c</w:t>
            </w:r>
            <w:proofErr w:type="spellStart"/>
            <w:r w:rsidR="002A0A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hambarak</w:t>
            </w:r>
            <w:proofErr w:type="spellEnd"/>
            <w:r w:rsidR="002A0A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@</w:t>
            </w:r>
            <w:proofErr w:type="spellStart"/>
            <w:r w:rsidR="002A0A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bk.ru</w:t>
            </w:r>
            <w:proofErr w:type="spellEnd"/>
          </w:p>
        </w:tc>
      </w:tr>
    </w:tbl>
    <w:p w:rsidR="002013C5" w:rsidRDefault="002013C5" w:rsidP="002013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13C5" w:rsidRDefault="002013C5" w:rsidP="002013C5">
      <w:pPr>
        <w:pStyle w:val="31"/>
        <w:spacing w:after="240" w:line="360" w:lineRule="auto"/>
        <w:ind w:firstLine="709"/>
        <w:rPr>
          <w:rFonts w:cs="GHEA Grapalat"/>
          <w:sz w:val="28"/>
          <w:szCs w:val="28"/>
          <w:lang w:val="af-ZA"/>
        </w:rPr>
      </w:pPr>
      <w:r>
        <w:rPr>
          <w:rFonts w:ascii="Sylfaen" w:hAnsi="Sylfaen" w:cs="Sylfaen"/>
          <w:b/>
          <w:i/>
          <w:sz w:val="20"/>
          <w:lang w:val="ru-RU"/>
        </w:rPr>
        <w:t>Պատվիրատու</w:t>
      </w:r>
      <w:r>
        <w:rPr>
          <w:rFonts w:ascii="Franklin Gothic Medium Cond" w:hAnsi="Franklin Gothic Medium Cond" w:cs="Franklin Gothic Medium Cond"/>
          <w:b/>
          <w:i/>
          <w:sz w:val="20"/>
          <w:lang w:val="ru-RU"/>
        </w:rPr>
        <w:t>`</w:t>
      </w:r>
      <w:r>
        <w:rPr>
          <w:lang w:val="af-ZA"/>
        </w:rPr>
        <w:t xml:space="preserve"> </w:t>
      </w:r>
      <w:r w:rsidR="00F45595">
        <w:rPr>
          <w:rFonts w:ascii="GHEA Grapalat" w:hAnsi="GHEA Grapalat"/>
          <w:b/>
          <w:i/>
          <w:sz w:val="20"/>
          <w:lang w:val="ru-RU"/>
        </w:rPr>
        <w:t>&lt;&lt;</w:t>
      </w:r>
      <w:proofErr w:type="spellStart"/>
      <w:r w:rsidR="00F45595">
        <w:rPr>
          <w:rFonts w:ascii="Sylfaen" w:hAnsi="Sylfaen"/>
          <w:b/>
          <w:i/>
          <w:sz w:val="20"/>
        </w:rPr>
        <w:t>Ճամբարակի</w:t>
      </w:r>
      <w:proofErr w:type="spellEnd"/>
      <w:r w:rsidR="00F45595">
        <w:rPr>
          <w:rFonts w:ascii="Sylfaen" w:hAnsi="Sylfaen"/>
          <w:b/>
          <w:i/>
          <w:sz w:val="20"/>
        </w:rPr>
        <w:t xml:space="preserve"> ԱԿ&gt;&gt;</w:t>
      </w:r>
      <w:r>
        <w:rPr>
          <w:rFonts w:ascii="Franklin Gothic Medium Cond" w:hAnsi="Franklin Gothic Medium Cond" w:cs="Franklin Gothic Medium Cond"/>
          <w:b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i/>
          <w:sz w:val="20"/>
          <w:lang w:val="ru-RU"/>
        </w:rPr>
        <w:t>ՓԲԸ</w:t>
      </w:r>
    </w:p>
    <w:p w:rsidR="002013C5" w:rsidRDefault="002013C5" w:rsidP="002013C5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2013C5" w:rsidRDefault="002013C5" w:rsidP="000D71BC">
      <w:pPr>
        <w:ind w:right="-143"/>
        <w:rPr>
          <w:rFonts w:ascii="GHEA Grapalat" w:hAnsi="GHEA Grapalat" w:cs="GHEA Grapalat"/>
          <w:sz w:val="28"/>
          <w:szCs w:val="28"/>
          <w:lang w:val="af-ZA"/>
        </w:rPr>
      </w:pPr>
    </w:p>
    <w:p w:rsidR="002013C5" w:rsidRDefault="002013C5" w:rsidP="002013C5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2D0990" w:rsidRDefault="002D0990" w:rsidP="002013C5">
      <w:pPr>
        <w:ind w:left="-1276"/>
      </w:pPr>
    </w:p>
    <w:sectPr w:rsidR="002D0990" w:rsidSect="000D71BC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EF" w:rsidRDefault="003313EF" w:rsidP="002013C5">
      <w:r>
        <w:separator/>
      </w:r>
    </w:p>
  </w:endnote>
  <w:endnote w:type="continuationSeparator" w:id="0">
    <w:p w:rsidR="003313EF" w:rsidRDefault="003313EF" w:rsidP="0020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EF" w:rsidRDefault="003313EF" w:rsidP="002013C5">
      <w:r>
        <w:separator/>
      </w:r>
    </w:p>
  </w:footnote>
  <w:footnote w:type="continuationSeparator" w:id="0">
    <w:p w:rsidR="003313EF" w:rsidRDefault="003313EF" w:rsidP="002013C5">
      <w:r>
        <w:continuationSeparator/>
      </w:r>
    </w:p>
  </w:footnote>
  <w:footnote w:id="1">
    <w:p w:rsidR="002013C5" w:rsidRDefault="002013C5" w:rsidP="002013C5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013C5" w:rsidRDefault="002013C5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13C5" w:rsidRDefault="002013C5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076D" w:rsidRDefault="0002076D" w:rsidP="002013C5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2076D" w:rsidRDefault="0002076D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076D" w:rsidRDefault="0002076D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076D" w:rsidRDefault="0002076D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076D" w:rsidRDefault="0002076D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076D" w:rsidRDefault="0002076D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076D" w:rsidRDefault="0002076D" w:rsidP="002013C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076D" w:rsidRDefault="0002076D" w:rsidP="002013C5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3C5"/>
    <w:rsid w:val="0002076D"/>
    <w:rsid w:val="000A4D32"/>
    <w:rsid w:val="000D71BC"/>
    <w:rsid w:val="002013C5"/>
    <w:rsid w:val="002A0A75"/>
    <w:rsid w:val="002D0990"/>
    <w:rsid w:val="003313EF"/>
    <w:rsid w:val="003A49EE"/>
    <w:rsid w:val="007C6D81"/>
    <w:rsid w:val="00A14640"/>
    <w:rsid w:val="00AC7BE2"/>
    <w:rsid w:val="00AF030D"/>
    <w:rsid w:val="00F30769"/>
    <w:rsid w:val="00F45595"/>
    <w:rsid w:val="00FD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013C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013C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2013C5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013C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2013C5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2013C5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5">
    <w:name w:val="footnote reference"/>
    <w:semiHidden/>
    <w:unhideWhenUsed/>
    <w:rsid w:val="002013C5"/>
    <w:rPr>
      <w:vertAlign w:val="superscript"/>
    </w:rPr>
  </w:style>
  <w:style w:type="character" w:styleId="a6">
    <w:name w:val="Hyperlink"/>
    <w:rsid w:val="002A0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ADMIN</cp:lastModifiedBy>
  <cp:revision>11</cp:revision>
  <dcterms:created xsi:type="dcterms:W3CDTF">2016-04-13T16:29:00Z</dcterms:created>
  <dcterms:modified xsi:type="dcterms:W3CDTF">2016-04-14T06:39:00Z</dcterms:modified>
</cp:coreProperties>
</file>