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E52DE" w:rsidRPr="00FE52DE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1E6AC1" w:rsidRPr="001E6AC1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FE52DE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2DE">
        <w:rPr>
          <w:rFonts w:ascii="GHEA Grapalat" w:hAnsi="GHEA Grapalat"/>
          <w:sz w:val="24"/>
          <w:szCs w:val="24"/>
          <w:lang w:val="hy-AM"/>
        </w:rPr>
        <w:t>«</w:t>
      </w:r>
      <w:r w:rsidR="001E6AC1" w:rsidRPr="001E6AC1">
        <w:rPr>
          <w:rFonts w:ascii="GHEA Grapalat" w:hAnsi="GHEA Grapalat"/>
          <w:sz w:val="24"/>
          <w:szCs w:val="24"/>
          <w:lang w:val="hy-AM"/>
        </w:rPr>
        <w:t>Սպառշինարդ</w:t>
      </w:r>
      <w:r w:rsidRPr="00FE52DE">
        <w:rPr>
          <w:rFonts w:ascii="GHEA Grapalat" w:hAnsi="GHEA Grapalat"/>
          <w:sz w:val="24"/>
          <w:szCs w:val="24"/>
          <w:lang w:val="hy-AM"/>
        </w:rPr>
        <w:t>» ՍՊԸ-ի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AC1" w:rsidRPr="001E6AC1">
        <w:rPr>
          <w:rFonts w:ascii="GHEA Grapalat" w:hAnsi="GHEA Grapalat"/>
          <w:sz w:val="24"/>
          <w:szCs w:val="24"/>
          <w:lang w:val="hy-AM"/>
        </w:rPr>
        <w:t>29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0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E6AC1" w:rsidRPr="001E6AC1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FE52DE">
        <w:rPr>
          <w:rFonts w:ascii="GHEA Grapalat" w:hAnsi="GHEA Grapalat"/>
          <w:sz w:val="24"/>
          <w:szCs w:val="24"/>
          <w:lang w:val="hy-AM"/>
        </w:rPr>
        <w:t>4</w:t>
      </w:r>
      <w:r w:rsidR="001E6AC1" w:rsidRPr="001E6AC1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AA6EA7" w:rsidRPr="00AA6EA7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A6EA7" w:rsidRPr="00AA6EA7">
        <w:rPr>
          <w:rFonts w:ascii="GHEA Grapalat" w:hAnsi="GHEA Grapalat"/>
          <w:sz w:val="24"/>
          <w:szCs w:val="24"/>
          <w:lang w:val="hy-AM"/>
        </w:rPr>
        <w:t>18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1E6AC1" w:rsidRPr="001E6AC1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C82B63" w:rsidRPr="001E6AC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AA6EA7">
        <w:rPr>
          <w:rFonts w:ascii="GHEA Grapalat" w:hAnsi="GHEA Grapalat"/>
          <w:sz w:val="24"/>
          <w:szCs w:val="24"/>
          <w:lang w:val="ru-RU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032D2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C0061"/>
    <w:rsid w:val="00496D68"/>
    <w:rsid w:val="00574315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46299"/>
    <w:rsid w:val="0088748A"/>
    <w:rsid w:val="008B1807"/>
    <w:rsid w:val="008C742F"/>
    <w:rsid w:val="00926A21"/>
    <w:rsid w:val="009E44E7"/>
    <w:rsid w:val="009F3CCA"/>
    <w:rsid w:val="00A71566"/>
    <w:rsid w:val="00A94746"/>
    <w:rsid w:val="00AA6EA7"/>
    <w:rsid w:val="00AB10AF"/>
    <w:rsid w:val="00AC3259"/>
    <w:rsid w:val="00AF22CA"/>
    <w:rsid w:val="00B41E75"/>
    <w:rsid w:val="00B92619"/>
    <w:rsid w:val="00BA3259"/>
    <w:rsid w:val="00BF0667"/>
    <w:rsid w:val="00C82B63"/>
    <w:rsid w:val="00C86C69"/>
    <w:rsid w:val="00D76A0A"/>
    <w:rsid w:val="00DB604E"/>
    <w:rsid w:val="00E0304A"/>
    <w:rsid w:val="00E033F5"/>
    <w:rsid w:val="00EE55C6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37</cp:revision>
  <dcterms:created xsi:type="dcterms:W3CDTF">2015-03-23T13:41:00Z</dcterms:created>
  <dcterms:modified xsi:type="dcterms:W3CDTF">2016-05-16T12:18:00Z</dcterms:modified>
</cp:coreProperties>
</file>