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41" w:rsidRPr="00365437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E1B41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E1B41" w:rsidRDefault="004E1B41" w:rsidP="004E1B4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D463B6">
        <w:rPr>
          <w:rFonts w:ascii="GHEA Grapalat" w:hAnsi="GHEA Grapalat"/>
          <w:b/>
          <w:i/>
          <w:szCs w:val="24"/>
          <w:lang w:val="hy-AM"/>
        </w:rPr>
        <w:t>ՆԱԿՑԱՅԻՆ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E1B41" w:rsidRPr="00B21C6A" w:rsidRDefault="00901B18" w:rsidP="00901B18">
      <w:pPr>
        <w:tabs>
          <w:tab w:val="left" w:pos="8083"/>
        </w:tabs>
        <w:spacing w:after="24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</w:t>
      </w:r>
      <w:r w:rsidR="004E1B41" w:rsidRPr="00901B18">
        <w:rPr>
          <w:rFonts w:ascii="GHEA Grapalat" w:hAnsi="GHEA Grapalat" w:cs="Sylfaen"/>
          <w:b/>
          <w:sz w:val="24"/>
          <w:szCs w:val="24"/>
          <w:lang w:val="hy-AM"/>
        </w:rPr>
        <w:t>ԲԱ</w:t>
      </w:r>
      <w:r w:rsidR="00D463B6">
        <w:rPr>
          <w:rFonts w:ascii="GHEA Grapalat" w:hAnsi="GHEA Grapalat" w:cs="Sylfaen"/>
          <w:b/>
          <w:sz w:val="24"/>
          <w:szCs w:val="24"/>
          <w:lang w:val="hy-AM"/>
        </w:rPr>
        <w:t>ՆԱԿ</w:t>
      </w:r>
      <w:r w:rsidR="004E1B41" w:rsidRPr="00901B18">
        <w:rPr>
          <w:rFonts w:ascii="GHEA Grapalat" w:hAnsi="GHEA Grapalat" w:cs="Sylfaen"/>
          <w:b/>
          <w:sz w:val="24"/>
          <w:szCs w:val="24"/>
          <w:lang w:val="hy-AM"/>
        </w:rPr>
        <w:t>Ց</w:t>
      </w:r>
      <w:r w:rsidR="00D463B6">
        <w:rPr>
          <w:rFonts w:ascii="GHEA Grapalat" w:hAnsi="GHEA Grapalat" w:cs="Sylfaen"/>
          <w:b/>
          <w:sz w:val="24"/>
          <w:szCs w:val="24"/>
          <w:lang w:val="hy-AM"/>
        </w:rPr>
        <w:t>ԱՅԻՆ</w:t>
      </w:r>
      <w:r w:rsidR="004E1B41" w:rsidRPr="00901B18">
        <w:rPr>
          <w:rFonts w:ascii="GHEA Grapalat" w:hAnsi="GHEA Grapalat" w:cs="Sylfaen"/>
          <w:b/>
          <w:sz w:val="24"/>
          <w:szCs w:val="24"/>
          <w:lang w:val="af-ZA"/>
        </w:rPr>
        <w:t xml:space="preserve"> ԸՆԹԱՑԱԿԱՐԳԻ ԾԱԾԿԱԳԻՐԸ՝ </w:t>
      </w:r>
      <w:r w:rsidR="004E1B41" w:rsidRPr="00901B18">
        <w:rPr>
          <w:rFonts w:ascii="GHEA Grapalat" w:hAnsi="GHEA Grapalat" w:cs="Sylfaen"/>
          <w:b/>
          <w:sz w:val="24"/>
          <w:szCs w:val="24"/>
          <w:lang w:val="hy-AM"/>
        </w:rPr>
        <w:t>ԵՔ-ԲԸ</w:t>
      </w:r>
      <w:r w:rsidR="00D463B6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4E1B41" w:rsidRPr="00901B18">
        <w:rPr>
          <w:rFonts w:ascii="GHEA Grapalat" w:hAnsi="GHEA Grapalat" w:cs="Sylfaen"/>
          <w:b/>
          <w:sz w:val="24"/>
          <w:szCs w:val="24"/>
          <w:lang w:val="hy-AM"/>
        </w:rPr>
        <w:t>ԱՊՁԲ-</w:t>
      </w:r>
      <w:r w:rsidR="00DF090A" w:rsidRPr="00901B18">
        <w:rPr>
          <w:rFonts w:ascii="GHEA Grapalat" w:hAnsi="GHEA Grapalat" w:cs="Sylfaen"/>
          <w:b/>
          <w:sz w:val="24"/>
          <w:szCs w:val="24"/>
          <w:lang w:val="hy-AM"/>
        </w:rPr>
        <w:t>16/</w:t>
      </w:r>
      <w:r w:rsidR="00D463B6">
        <w:rPr>
          <w:rFonts w:ascii="GHEA Grapalat" w:hAnsi="GHEA Grapalat" w:cs="Sylfaen"/>
          <w:b/>
          <w:sz w:val="24"/>
          <w:szCs w:val="24"/>
          <w:lang w:val="hy-AM"/>
        </w:rPr>
        <w:t>2</w:t>
      </w:r>
    </w:p>
    <w:p w:rsidR="004E1B41" w:rsidRDefault="004E1B41" w:rsidP="004E1B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</w:t>
      </w:r>
      <w:r w:rsidR="00D463B6">
        <w:rPr>
          <w:rFonts w:ascii="GHEA Grapalat" w:hAnsi="GHEA Grapalat"/>
          <w:sz w:val="20"/>
          <w:lang w:val="hy-AM"/>
        </w:rPr>
        <w:t>Հ</w:t>
      </w:r>
      <w:r>
        <w:rPr>
          <w:rFonts w:ascii="GHEA Grapalat" w:hAnsi="GHEA Grapalat"/>
          <w:sz w:val="20"/>
          <w:lang w:val="hy-AM"/>
        </w:rPr>
        <w:t>ԱՊՁԲ-</w:t>
      </w:r>
      <w:r w:rsidR="00DF090A">
        <w:rPr>
          <w:rFonts w:ascii="GHEA Grapalat" w:hAnsi="GHEA Grapalat"/>
          <w:sz w:val="20"/>
          <w:lang w:val="hy-AM"/>
        </w:rPr>
        <w:t>16/</w:t>
      </w:r>
      <w:r w:rsidR="00D463B6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</w:t>
      </w:r>
      <w:r w:rsidR="00D463B6">
        <w:rPr>
          <w:rFonts w:ascii="GHEA Grapalat" w:hAnsi="GHEA Grapalat"/>
          <w:sz w:val="20"/>
          <w:lang w:val="hy-AM"/>
        </w:rPr>
        <w:t>նակ</w:t>
      </w:r>
      <w:r>
        <w:rPr>
          <w:rFonts w:ascii="GHEA Grapalat" w:hAnsi="GHEA Grapalat"/>
          <w:sz w:val="20"/>
          <w:lang w:val="hy-AM"/>
        </w:rPr>
        <w:t>ց</w:t>
      </w:r>
      <w:r w:rsidR="00D463B6">
        <w:rPr>
          <w:rFonts w:ascii="GHEA Grapalat" w:hAnsi="GHEA Grapalat"/>
          <w:sz w:val="20"/>
          <w:lang w:val="hy-AM"/>
        </w:rPr>
        <w:t>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2"/>
        <w:gridCol w:w="158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E1B41" w:rsidRPr="00BF7713" w:rsidTr="00370887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E1B41" w:rsidRPr="00BF7713" w:rsidTr="0037088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E1B41" w:rsidRPr="00BF7713" w:rsidTr="0037088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1416" w:rsidRPr="00BF7713" w:rsidTr="00A809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D1416" w:rsidRPr="00BF7713" w:rsidRDefault="002D1416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706C9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1416">
              <w:rPr>
                <w:rFonts w:ascii="GHEA Grapalat" w:hAnsi="GHEA Grapalat"/>
                <w:sz w:val="14"/>
                <w:szCs w:val="14"/>
                <w:lang w:val="hy-AM"/>
              </w:rPr>
              <w:t>Նստարան «Երևան»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706C9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1416">
              <w:rPr>
                <w:rFonts w:ascii="GHEA Grapalat" w:hAnsi="GHEA Grapalat"/>
                <w:sz w:val="14"/>
                <w:szCs w:val="14"/>
                <w:lang w:val="hy-AM"/>
              </w:rPr>
              <w:t>450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74250000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1416" w:rsidRPr="00BF7713" w:rsidTr="00A809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D1416" w:rsidRPr="002D1416" w:rsidRDefault="002D1416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706C9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1416">
              <w:rPr>
                <w:rFonts w:ascii="GHEA Grapalat" w:hAnsi="GHEA Grapalat"/>
                <w:sz w:val="14"/>
                <w:szCs w:val="14"/>
                <w:lang w:val="hy-AM"/>
              </w:rPr>
              <w:t>Աղբաման մեծ /ձուլվածքով/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901B18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706C9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1416">
              <w:rPr>
                <w:rFonts w:ascii="GHEA Grapalat" w:hAnsi="GHEA Grapalat"/>
                <w:sz w:val="14"/>
                <w:szCs w:val="14"/>
                <w:lang w:val="hy-AM"/>
              </w:rPr>
              <w:t>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23400000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1416" w:rsidRPr="00BF7713" w:rsidTr="00A809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D1416" w:rsidRPr="002D1416" w:rsidRDefault="002D1416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706C9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D1416">
              <w:rPr>
                <w:rFonts w:ascii="GHEA Grapalat" w:hAnsi="GHEA Grapalat"/>
                <w:sz w:val="14"/>
                <w:szCs w:val="14"/>
                <w:lang w:val="hy-AM"/>
              </w:rPr>
              <w:t>Աղբաման փոքր /ձուլվածքով/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901B18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706C9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1416">
              <w:rPr>
                <w:rFonts w:ascii="GHEA Grapalat" w:hAnsi="GHEA Grapalat"/>
                <w:sz w:val="14"/>
                <w:szCs w:val="14"/>
                <w:lang w:val="hy-AM"/>
              </w:rPr>
              <w:t>310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2D1416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22320000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416" w:rsidRPr="00BF7713" w:rsidRDefault="002D1416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E87EB8" w:rsidRDefault="004E1B41" w:rsidP="00E87EB8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D463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D463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հոդվածի 2-րդ մաս</w:t>
            </w:r>
            <w:r w:rsidR="00D463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3-րդ կետ</w:t>
            </w:r>
          </w:p>
        </w:tc>
      </w:tr>
      <w:tr w:rsidR="004E1B41" w:rsidRPr="00BF7713" w:rsidTr="0037088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2D1416" w:rsidRDefault="002D1416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2D1416" w:rsidRDefault="002D1416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2D1416" w:rsidRDefault="002D1416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2D1416" w:rsidRDefault="002D1416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D463B6" w:rsidP="00D463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D14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3708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708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1B41" w:rsidRPr="00BF7713" w:rsidTr="0037088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BF7713" w:rsidRDefault="004E1B41" w:rsidP="00607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1B41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E1B41" w:rsidRPr="00604A2D" w:rsidRDefault="004E1B41" w:rsidP="0037088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1B41" w:rsidRPr="00BF7713" w:rsidRDefault="006A54F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E1B41" w:rsidRPr="006A54F6" w:rsidRDefault="002D141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«Նոր Էներջի» ՍՊԸ և «Սամ» ՍՊԸ /Կոնսորցիում/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E1B41" w:rsidRPr="00773C58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60909100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E1B41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12181820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E1B41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73090920</w:t>
            </w:r>
          </w:p>
        </w:tc>
      </w:tr>
      <w:tr w:rsidR="00D463B6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3B6" w:rsidRP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3B6" w:rsidRDefault="00D463B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«Նիկոլ Դուման» 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3B6" w:rsidRPr="00BF7713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3B6" w:rsidRDefault="00D51B7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61687500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3B6" w:rsidRPr="00BF7713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12337500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3B6" w:rsidRPr="00BF7713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74025000</w:t>
            </w:r>
          </w:p>
        </w:tc>
      </w:tr>
      <w:tr w:rsidR="00D463B6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3B6" w:rsidRPr="00D463B6" w:rsidRDefault="00D463B6" w:rsidP="00D463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3B6" w:rsidRDefault="00D463B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3B6" w:rsidRPr="00BF7713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3B6" w:rsidRPr="00BF7713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3B6" w:rsidRPr="00BF7713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63B6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3B6" w:rsidRPr="00BF7713" w:rsidRDefault="00D463B6" w:rsidP="00EC3C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3B6" w:rsidRPr="006A54F6" w:rsidRDefault="00D463B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«Նոր Էներջի» ՍՊԸ և «Սամ» ՍՊԸ /Կոնսորցիում/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18932100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3784620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22707720</w:t>
            </w:r>
          </w:p>
        </w:tc>
      </w:tr>
      <w:tr w:rsidR="00D463B6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3B6" w:rsidRPr="00D463B6" w:rsidRDefault="00D463B6" w:rsidP="00EC3C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3B6" w:rsidRDefault="00D463B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«Նիկոլ Դուման» 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3B6" w:rsidRDefault="00D51B7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3875000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23250000</w:t>
            </w:r>
          </w:p>
        </w:tc>
      </w:tr>
      <w:tr w:rsidR="00D463B6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3B6" w:rsidRPr="00D463B6" w:rsidRDefault="00D463B6" w:rsidP="00D463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3B6" w:rsidRDefault="00D463B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63B6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3B6" w:rsidRPr="00BF7713" w:rsidRDefault="00D463B6" w:rsidP="00EC3C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3B6" w:rsidRPr="006A54F6" w:rsidRDefault="00D463B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«Նոր Էներջի» ՍՊԸ և «Սամ» ՍՊԸ /Կոնսորցիում/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18047100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3609420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21656520</w:t>
            </w:r>
          </w:p>
        </w:tc>
      </w:tr>
      <w:tr w:rsidR="00D463B6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3B6" w:rsidRPr="00D463B6" w:rsidRDefault="00D463B6" w:rsidP="00EC3C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3B6" w:rsidRDefault="00D463B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«Նիկոլ Դուման» 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3B6" w:rsidRDefault="00D51B7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18522500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3704500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22227000</w:t>
            </w:r>
          </w:p>
        </w:tc>
      </w:tr>
      <w:tr w:rsidR="004E1B41" w:rsidRPr="00BF7713" w:rsidTr="0037088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E1B41" w:rsidRPr="00BF7713" w:rsidTr="0037088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E1B41" w:rsidRPr="00BF7713" w:rsidTr="0037088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8A2DB9" w:rsidRDefault="00E47A9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«Նոր Էներջի» ՍՊԸ և «Սամ» ՍՊԸ /Կոնսորցիում/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1B41" w:rsidRPr="008A2DB9" w:rsidRDefault="00781E91" w:rsidP="00781E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8A2D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նբավարար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D463B6" w:rsidTr="00370887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781E91" w:rsidRDefault="004E1B41" w:rsidP="00E47A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781E91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="00E47A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Կոնսորցիումը չի ներկայացրել Կարգի 47-րդ կետի 2-րդ ենթակեով սահմանավծ փոստաթղթերը:</w:t>
            </w:r>
          </w:p>
        </w:tc>
      </w:tr>
      <w:tr w:rsidR="004E1B41" w:rsidRPr="00D463B6" w:rsidTr="0037088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781E91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1B41" w:rsidRPr="00BF7713" w:rsidTr="00587531">
        <w:trPr>
          <w:trHeight w:val="346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E47A91" w:rsidP="00E47A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 w:val="restart"/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781E91" w:rsidRDefault="00E47A91" w:rsidP="00E47A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781E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781E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781E91" w:rsidRDefault="00E47A91" w:rsidP="00E47A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781E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781E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781E91" w:rsidP="00E47A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E47A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E47A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E47A91" w:rsidP="00781E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13.07.2016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E47A91" w:rsidP="00781E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13.07.2016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E1B41" w:rsidRPr="00BF7713" w:rsidTr="0037088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E1B41" w:rsidRPr="00BF7713" w:rsidTr="0037088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E1B41" w:rsidRPr="00BF7713" w:rsidTr="0037088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90364" w:rsidRPr="00BF7713" w:rsidTr="00191AC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90364" w:rsidRPr="0093761B" w:rsidRDefault="00790364" w:rsidP="00901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90364" w:rsidRPr="00493D61" w:rsidRDefault="00E47A91" w:rsidP="00B604E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/>
                <w:sz w:val="14"/>
                <w:szCs w:val="14"/>
                <w:lang w:val="hy-AM"/>
              </w:rPr>
              <w:t>«Նիկոլ Դուման» 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90364" w:rsidRPr="00493D61" w:rsidRDefault="00790364" w:rsidP="00E47A9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ԵՔ-ԲԸ</w:t>
            </w:r>
            <w:r w:rsidR="00E47A91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ԱՊՁԲ-16/</w:t>
            </w:r>
            <w:r w:rsidR="00E47A91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90364" w:rsidRPr="00493D61" w:rsidRDefault="00790364" w:rsidP="00E47A9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E47A91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="00781E91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.0</w:t>
            </w:r>
            <w:r w:rsidR="00E47A91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90364" w:rsidRPr="00493D61" w:rsidRDefault="00E47A91" w:rsidP="00781E9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30</w:t>
            </w:r>
            <w:r w:rsidR="00790364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781E91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="00790364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90364" w:rsidRPr="00493D61" w:rsidRDefault="00790364" w:rsidP="0037088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90364" w:rsidRPr="00493D61" w:rsidRDefault="00790364" w:rsidP="0037088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90364" w:rsidRPr="00493D61" w:rsidRDefault="00781E91" w:rsidP="00E47A9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119</w:t>
            </w:r>
            <w:r w:rsidR="00E47A91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502000</w:t>
            </w:r>
          </w:p>
        </w:tc>
      </w:tr>
      <w:tr w:rsidR="0093761B" w:rsidRPr="00BF7713" w:rsidTr="0037088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3761B" w:rsidRPr="00BF7713" w:rsidTr="0037088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01B18" w:rsidRPr="00BF7713" w:rsidTr="0037088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BF7713" w:rsidRDefault="00901B18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493D61" w:rsidRDefault="00E47A91" w:rsidP="00B604E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/>
                <w:sz w:val="14"/>
                <w:szCs w:val="14"/>
                <w:lang w:val="hy-AM"/>
              </w:rPr>
              <w:t>«Նիկոլ Դուման» ԱԿ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A91" w:rsidRPr="00493D61" w:rsidRDefault="00E47A91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/>
                <w:sz w:val="14"/>
                <w:szCs w:val="14"/>
                <w:lang w:val="hy-AM"/>
              </w:rPr>
              <w:t>ք. Երևան, Արցախի 23/1</w:t>
            </w:r>
          </w:p>
          <w:p w:rsidR="00901B18" w:rsidRPr="006071C3" w:rsidRDefault="00901B18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6071C3" w:rsidRDefault="00493D61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nikolduman</w:t>
            </w:r>
            <w:r w:rsidR="00901B18" w:rsidRPr="006071C3">
              <w:rPr>
                <w:rFonts w:ascii="GHEA Grapalat" w:hAnsi="GHEA Grapalat"/>
                <w:sz w:val="14"/>
                <w:szCs w:val="14"/>
                <w:lang w:val="hy-AM"/>
              </w:rPr>
              <w:t>@</w:t>
            </w:r>
            <w:r>
              <w:rPr>
                <w:rFonts w:ascii="GHEA Grapalat" w:hAnsi="GHEA Grapalat"/>
                <w:sz w:val="14"/>
                <w:szCs w:val="14"/>
              </w:rPr>
              <w:t>yandex</w:t>
            </w:r>
            <w:r w:rsidR="00901B18" w:rsidRPr="006071C3">
              <w:rPr>
                <w:rFonts w:ascii="GHEA Grapalat" w:hAnsi="GHEA Grapalat"/>
                <w:sz w:val="14"/>
                <w:szCs w:val="14"/>
                <w:lang w:val="hy-AM"/>
              </w:rPr>
              <w:t>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D61" w:rsidRPr="00493D61" w:rsidRDefault="00493D61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/>
                <w:sz w:val="14"/>
                <w:szCs w:val="14"/>
                <w:lang w:val="hy-AM"/>
              </w:rPr>
              <w:t>«Անելիքբանկ» ՓԲԸ, Էրեբունի մ/ճ</w:t>
            </w:r>
          </w:p>
          <w:p w:rsidR="00493D61" w:rsidRPr="00493D61" w:rsidRDefault="00493D61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/>
                <w:sz w:val="14"/>
                <w:szCs w:val="14"/>
                <w:lang w:val="hy-AM"/>
              </w:rPr>
              <w:t>Հ/Հ 118116000115200</w:t>
            </w:r>
          </w:p>
          <w:p w:rsidR="00781E91" w:rsidRPr="006071C3" w:rsidRDefault="00781E91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901B18" w:rsidRPr="006071C3" w:rsidRDefault="00901B18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D61" w:rsidRPr="00493D61" w:rsidRDefault="00493D61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/>
                <w:sz w:val="14"/>
                <w:szCs w:val="14"/>
                <w:lang w:val="hy-AM"/>
              </w:rPr>
              <w:t>ՀՀՎՀ 02208258</w:t>
            </w:r>
          </w:p>
          <w:p w:rsidR="00901B18" w:rsidRPr="006071C3" w:rsidRDefault="00901B18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 Մուրադյան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011514373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3761B" w:rsidRPr="00BF7713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E1B41" w:rsidRPr="00B22F70" w:rsidRDefault="004E1B41" w:rsidP="004E1B4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22F70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2D4E41" w:rsidRDefault="002D4E41"/>
    <w:sectPr w:rsidR="002D4E41" w:rsidSect="006071C3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870" w:rsidRDefault="00B55870" w:rsidP="004E1B41">
      <w:pPr>
        <w:spacing w:after="0" w:line="240" w:lineRule="auto"/>
      </w:pPr>
      <w:r>
        <w:separator/>
      </w:r>
    </w:p>
  </w:endnote>
  <w:endnote w:type="continuationSeparator" w:id="1">
    <w:p w:rsidR="00B55870" w:rsidRDefault="00B55870" w:rsidP="004E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53674D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53674D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3D61">
      <w:rPr>
        <w:rStyle w:val="PageNumber"/>
        <w:noProof/>
      </w:rPr>
      <w:t>3</w: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870" w:rsidRDefault="00B55870" w:rsidP="004E1B41">
      <w:pPr>
        <w:spacing w:after="0" w:line="240" w:lineRule="auto"/>
      </w:pPr>
      <w:r>
        <w:separator/>
      </w:r>
    </w:p>
  </w:footnote>
  <w:footnote w:type="continuationSeparator" w:id="1">
    <w:p w:rsidR="00B55870" w:rsidRDefault="00B55870" w:rsidP="004E1B41">
      <w:pPr>
        <w:spacing w:after="0" w:line="240" w:lineRule="auto"/>
      </w:pPr>
      <w:r>
        <w:continuationSeparator/>
      </w:r>
    </w:p>
  </w:footnote>
  <w:footnote w:id="2">
    <w:p w:rsidR="00370887" w:rsidRPr="00541A77" w:rsidRDefault="00370887" w:rsidP="004E1B41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</w:p>
  </w:footnote>
  <w:footnote w:id="4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</w:p>
  </w:footnote>
  <w:footnote w:id="5">
    <w:p w:rsidR="00370887" w:rsidRPr="00EB00B9" w:rsidRDefault="00370887" w:rsidP="004E1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</w:t>
      </w:r>
      <w:r>
        <w:rPr>
          <w:rFonts w:ascii="GHEA Grapalat" w:hAnsi="GHEA Grapalat"/>
          <w:bCs/>
          <w:i/>
          <w:sz w:val="12"/>
          <w:szCs w:val="12"/>
          <w:lang w:val="hy-AM"/>
        </w:rPr>
        <w:t>29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0887" w:rsidRPr="00C868EC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0887" w:rsidRPr="0087136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93761B" w:rsidRPr="002D0BF6" w:rsidRDefault="0093761B" w:rsidP="004E1B4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F569E"/>
    <w:multiLevelType w:val="hybridMultilevel"/>
    <w:tmpl w:val="812AA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C96"/>
    <w:rsid w:val="0004676F"/>
    <w:rsid w:val="000946C9"/>
    <w:rsid w:val="001E0C96"/>
    <w:rsid w:val="002D1416"/>
    <w:rsid w:val="002D4E41"/>
    <w:rsid w:val="00370887"/>
    <w:rsid w:val="003B3E49"/>
    <w:rsid w:val="004164D0"/>
    <w:rsid w:val="00493D61"/>
    <w:rsid w:val="00496E2F"/>
    <w:rsid w:val="004E1B41"/>
    <w:rsid w:val="00530913"/>
    <w:rsid w:val="0053674D"/>
    <w:rsid w:val="00587531"/>
    <w:rsid w:val="006071C3"/>
    <w:rsid w:val="006A54F6"/>
    <w:rsid w:val="006B7707"/>
    <w:rsid w:val="00773C58"/>
    <w:rsid w:val="00781E91"/>
    <w:rsid w:val="00790364"/>
    <w:rsid w:val="007B7EB2"/>
    <w:rsid w:val="007C0C62"/>
    <w:rsid w:val="00835818"/>
    <w:rsid w:val="00857BED"/>
    <w:rsid w:val="008A2DB9"/>
    <w:rsid w:val="008D57A6"/>
    <w:rsid w:val="00901B18"/>
    <w:rsid w:val="0093761B"/>
    <w:rsid w:val="0094111A"/>
    <w:rsid w:val="009E22BF"/>
    <w:rsid w:val="00B21C6A"/>
    <w:rsid w:val="00B22F70"/>
    <w:rsid w:val="00B55870"/>
    <w:rsid w:val="00B6689F"/>
    <w:rsid w:val="00CB7AF7"/>
    <w:rsid w:val="00D463B6"/>
    <w:rsid w:val="00D51B7B"/>
    <w:rsid w:val="00D549C2"/>
    <w:rsid w:val="00DF090A"/>
    <w:rsid w:val="00E47A91"/>
    <w:rsid w:val="00E87EB8"/>
    <w:rsid w:val="00EA673A"/>
    <w:rsid w:val="00F7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1A"/>
  </w:style>
  <w:style w:type="paragraph" w:styleId="Heading3">
    <w:name w:val="heading 3"/>
    <w:basedOn w:val="Normal"/>
    <w:next w:val="Normal"/>
    <w:link w:val="Heading3Char"/>
    <w:qFormat/>
    <w:rsid w:val="004E1B4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1B4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E1B4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E1B4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E1B4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E1B4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E1B4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1B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E1B41"/>
  </w:style>
  <w:style w:type="paragraph" w:styleId="Footer">
    <w:name w:val="footer"/>
    <w:basedOn w:val="Normal"/>
    <w:link w:val="FooterChar"/>
    <w:rsid w:val="004E1B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E1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E1B4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E1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E1B41"/>
    <w:rPr>
      <w:vertAlign w:val="superscript"/>
    </w:rPr>
  </w:style>
  <w:style w:type="paragraph" w:styleId="NormalWeb">
    <w:name w:val="Normal (Web)"/>
    <w:basedOn w:val="Normal"/>
    <w:rsid w:val="004E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4E1B41"/>
    <w:rPr>
      <w:b/>
      <w:bCs/>
    </w:rPr>
  </w:style>
  <w:style w:type="paragraph" w:styleId="ListParagraph">
    <w:name w:val="List Paragraph"/>
    <w:basedOn w:val="Normal"/>
    <w:uiPriority w:val="34"/>
    <w:qFormat/>
    <w:rsid w:val="00E87EB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E22BF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9E22B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D141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D141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F881-F799-4448-A253-B5E23CB5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26</cp:revision>
  <cp:lastPrinted>2016-07-13T11:54:00Z</cp:lastPrinted>
  <dcterms:created xsi:type="dcterms:W3CDTF">2016-04-11T06:25:00Z</dcterms:created>
  <dcterms:modified xsi:type="dcterms:W3CDTF">2016-07-13T11:54:00Z</dcterms:modified>
</cp:coreProperties>
</file>