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31" w:rsidRPr="0076317C" w:rsidRDefault="001D7A31" w:rsidP="001D7A31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1D7A31" w:rsidRPr="0076317C" w:rsidRDefault="001D7A31" w:rsidP="001D7A31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1D7A31" w:rsidRDefault="001D7A31" w:rsidP="001D7A31">
      <w:pPr>
        <w:tabs>
          <w:tab w:val="left" w:pos="0"/>
        </w:tabs>
        <w:jc w:val="center"/>
        <w:rPr>
          <w:rFonts w:ascii="GHEA Grapalat" w:hAnsi="GHEA Grapalat"/>
        </w:rPr>
      </w:pPr>
    </w:p>
    <w:p w:rsidR="001D7A31" w:rsidRPr="00AF4C76" w:rsidRDefault="001D7A31" w:rsidP="001D7A31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6C148A">
        <w:rPr>
          <w:rFonts w:ascii="GHEA Grapalat" w:hAnsi="GHEA Grapalat"/>
        </w:rPr>
        <w:t>ЦСЗ-РСЗТ-15/21</w:t>
      </w:r>
    </w:p>
    <w:p w:rsidR="001D7A31" w:rsidRPr="0076317C" w:rsidRDefault="001D7A31" w:rsidP="001D7A31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1D7A31" w:rsidRPr="0076317C" w:rsidRDefault="001D7A31" w:rsidP="001D7A3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1D7A31" w:rsidRPr="0076317C" w:rsidRDefault="001D7A31" w:rsidP="001D7A3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r w:rsidRPr="00206F0F">
        <w:rPr>
          <w:rFonts w:ascii="GHEA Grapalat" w:hAnsi="GHEA Grapalat"/>
          <w:sz w:val="24"/>
        </w:rPr>
        <w:t>«</w:t>
      </w:r>
      <w:proofErr w:type="spellStart"/>
      <w:r w:rsidRPr="00206F0F">
        <w:rPr>
          <w:rFonts w:ascii="GHEA Grapalat" w:hAnsi="GHEA Grapalat"/>
          <w:sz w:val="24"/>
        </w:rPr>
        <w:t>Приобретении</w:t>
      </w:r>
      <w:proofErr w:type="spellEnd"/>
      <w:r w:rsidRPr="00206F0F">
        <w:rPr>
          <w:rFonts w:ascii="GHEA Grapalat" w:hAnsi="GHEA Grapalat"/>
          <w:sz w:val="24"/>
        </w:rPr>
        <w:t xml:space="preserve"> </w:t>
      </w:r>
      <w:proofErr w:type="spellStart"/>
      <w:r w:rsidRPr="00206F0F">
        <w:rPr>
          <w:rFonts w:ascii="GHEA Grapalat" w:hAnsi="GHEA Grapalat"/>
          <w:sz w:val="24"/>
        </w:rPr>
        <w:t>автомобилей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1D7A31" w:rsidRPr="0076317C" w:rsidRDefault="001D7A31" w:rsidP="001D7A3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автомобилей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1D7A31" w:rsidRDefault="001D7A31" w:rsidP="001D7A3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1D7A31" w:rsidRPr="0076317C" w:rsidRDefault="001D7A31" w:rsidP="001D7A3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1D7A31" w:rsidRPr="00F61888" w:rsidRDefault="001D7A31" w:rsidP="001D7A3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1D7A31" w:rsidRPr="0076317C" w:rsidRDefault="001D7A31" w:rsidP="001D7A3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1D7A31" w:rsidRPr="0076317C" w:rsidRDefault="001D7A31" w:rsidP="001D7A3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1D7A31" w:rsidRPr="0076317C" w:rsidRDefault="001D7A31" w:rsidP="001D7A3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1D7A31" w:rsidRPr="0076317C" w:rsidRDefault="001D7A31" w:rsidP="001D7A3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1D7A31" w:rsidRPr="0076317C" w:rsidRDefault="001D7A31" w:rsidP="001D7A3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1D7A31" w:rsidRDefault="001D7A31" w:rsidP="001D7A3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1D7A31" w:rsidRPr="00595D32" w:rsidRDefault="001D7A31" w:rsidP="001D7A3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1D7A31" w:rsidRPr="00595D32" w:rsidRDefault="001D7A31" w:rsidP="001D7A31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1D7A31" w:rsidRPr="0076317C" w:rsidRDefault="001D7A31" w:rsidP="001D7A31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1D7A31" w:rsidRPr="00595D32" w:rsidRDefault="001D7A31" w:rsidP="001D7A31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2277F6" w:rsidRDefault="002277F6"/>
    <w:sectPr w:rsidR="002277F6" w:rsidSect="002277F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7A31"/>
    <w:rsid w:val="001D7A31"/>
    <w:rsid w:val="0022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A31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1D7A31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D7A31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2016-07-29T06:35:00Z</dcterms:created>
  <dcterms:modified xsi:type="dcterms:W3CDTF">2016-07-29T06:38:00Z</dcterms:modified>
</cp:coreProperties>
</file>