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B9601F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6C04A6">
        <w:rPr>
          <w:rFonts w:ascii="GHEA Grapalat" w:hAnsi="GHEA Grapalat"/>
          <w:b/>
          <w:i/>
          <w:szCs w:val="24"/>
          <w:lang w:val="ru-RU"/>
        </w:rPr>
        <w:t>ՇՀ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B255C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B9601F">
        <w:rPr>
          <w:rFonts w:ascii="GHEA Grapalat" w:hAnsi="GHEA Grapalat"/>
          <w:i/>
          <w:sz w:val="24"/>
          <w:szCs w:val="24"/>
          <w:lang w:val="ru-RU"/>
        </w:rPr>
        <w:t>ՇՀ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040164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04016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B5F65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2B5F65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D95D0E" w:rsidRPr="002B5F65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2B5F65" w:rsidRPr="002B5F65">
        <w:rPr>
          <w:rFonts w:ascii="GHEA Grapalat" w:hAnsi="GHEA Grapalat" w:cs="Sylfaen"/>
          <w:i/>
          <w:sz w:val="24"/>
          <w:szCs w:val="24"/>
          <w:lang w:val="af-ZA"/>
        </w:rPr>
        <w:t>ՀՀ ԿԱ Ո-</w:t>
      </w:r>
      <w:r w:rsidR="002B5F65" w:rsidRPr="002B5F65">
        <w:rPr>
          <w:rFonts w:ascii="GHEA Grapalat" w:hAnsi="GHEA Grapalat" w:cs="Sylfaen"/>
          <w:i/>
          <w:sz w:val="24"/>
          <w:szCs w:val="24"/>
        </w:rPr>
        <w:t>ՇՀԱՇՁԲ</w:t>
      </w:r>
      <w:r w:rsidR="002B5F65" w:rsidRPr="002B5F65">
        <w:rPr>
          <w:rFonts w:ascii="GHEA Grapalat" w:hAnsi="GHEA Grapalat" w:cs="Sylfaen"/>
          <w:i/>
          <w:sz w:val="24"/>
          <w:szCs w:val="24"/>
          <w:lang w:val="af-ZA"/>
        </w:rPr>
        <w:t>-15/3-ՎԿ/2016/ՊՊԳՎ</w:t>
      </w:r>
      <w:r w:rsidR="002B5F65" w:rsidRPr="00E32B95">
        <w:rPr>
          <w:rFonts w:ascii="GHEA Grapalat" w:hAnsi="GHEA Grapalat" w:cs="Sylfaen"/>
          <w:i/>
          <w:sz w:val="22"/>
          <w:lang w:val="af-ZA"/>
        </w:rPr>
        <w:t xml:space="preserve"> </w:t>
      </w:r>
      <w:r w:rsidR="00AB255C" w:rsidRPr="00E32B95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601F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` </w:t>
      </w:r>
      <w:r w:rsidRPr="00B9601F">
        <w:rPr>
          <w:rFonts w:ascii="GHEA Grapalat" w:hAnsi="GHEA Grapalat"/>
          <w:b w:val="0"/>
          <w:sz w:val="20"/>
          <w:lang w:val="ru-RU"/>
        </w:rPr>
        <w:t>ՀՀ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ԿԱ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040164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040164">
        <w:rPr>
          <w:rFonts w:ascii="GHEA Grapalat" w:hAnsi="GHEA Grapalat"/>
          <w:b w:val="0"/>
          <w:sz w:val="20"/>
          <w:lang w:val="af-ZA"/>
        </w:rPr>
        <w:t xml:space="preserve">, </w:t>
      </w:r>
      <w:r w:rsidRPr="002B5F65">
        <w:rPr>
          <w:rFonts w:ascii="GHEA Grapalat" w:hAnsi="GHEA Grapalat" w:cs="Sylfaen"/>
          <w:b w:val="0"/>
          <w:sz w:val="20"/>
          <w:lang w:val="af-ZA"/>
        </w:rPr>
        <w:t>որը</w:t>
      </w:r>
      <w:r w:rsidRPr="002B5F65">
        <w:rPr>
          <w:rFonts w:ascii="GHEA Grapalat" w:hAnsi="GHEA Grapalat"/>
          <w:b w:val="0"/>
          <w:sz w:val="20"/>
          <w:lang w:val="af-ZA"/>
        </w:rPr>
        <w:t xml:space="preserve"> </w:t>
      </w:r>
      <w:r w:rsidRPr="002B5F65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2B5F65">
        <w:rPr>
          <w:rFonts w:ascii="GHEA Grapalat" w:hAnsi="GHEA Grapalat"/>
          <w:b w:val="0"/>
          <w:sz w:val="20"/>
          <w:lang w:val="af-ZA"/>
        </w:rPr>
        <w:t xml:space="preserve"> </w:t>
      </w:r>
      <w:r w:rsidRPr="002B5F65">
        <w:rPr>
          <w:rFonts w:ascii="GHEA Grapalat" w:hAnsi="GHEA Grapalat" w:cs="Sylfaen"/>
          <w:b w:val="0"/>
          <w:sz w:val="20"/>
          <w:lang w:val="af-ZA"/>
        </w:rPr>
        <w:t>է</w:t>
      </w:r>
      <w:r w:rsidRPr="002B5F65">
        <w:rPr>
          <w:rFonts w:ascii="GHEA Grapalat" w:hAnsi="GHEA Grapalat"/>
          <w:b w:val="0"/>
          <w:sz w:val="20"/>
          <w:lang w:val="af-ZA"/>
        </w:rPr>
        <w:t xml:space="preserve"> </w:t>
      </w:r>
      <w:r w:rsidRPr="002B5F65">
        <w:rPr>
          <w:rFonts w:ascii="GHEA Grapalat" w:hAnsi="GHEA Grapalat"/>
          <w:b w:val="0"/>
          <w:sz w:val="20"/>
          <w:lang w:val="ru-RU"/>
        </w:rPr>
        <w:t>Նալբանդյան</w:t>
      </w:r>
      <w:r w:rsidRPr="002B5F65">
        <w:rPr>
          <w:rFonts w:ascii="GHEA Grapalat" w:hAnsi="GHEA Grapalat"/>
          <w:b w:val="0"/>
          <w:sz w:val="20"/>
          <w:lang w:val="af-ZA"/>
        </w:rPr>
        <w:t xml:space="preserve"> 130 </w:t>
      </w:r>
      <w:r w:rsidRPr="002B5F65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2B5F65">
        <w:rPr>
          <w:rFonts w:ascii="GHEA Grapalat" w:hAnsi="GHEA Grapalat"/>
          <w:b w:val="0"/>
          <w:sz w:val="20"/>
          <w:lang w:val="af-ZA"/>
        </w:rPr>
        <w:t xml:space="preserve">, </w:t>
      </w:r>
      <w:r w:rsidRPr="002B5F65">
        <w:rPr>
          <w:rFonts w:ascii="GHEA Grapalat" w:hAnsi="GHEA Grapalat" w:cs="Sylfaen"/>
          <w:b w:val="0"/>
          <w:sz w:val="20"/>
          <w:lang w:val="af-ZA"/>
        </w:rPr>
        <w:t>ստոր</w:t>
      </w:r>
      <w:r w:rsidRPr="002B5F65">
        <w:rPr>
          <w:rFonts w:ascii="GHEA Grapalat" w:hAnsi="GHEA Grapalat"/>
          <w:b w:val="0"/>
          <w:sz w:val="20"/>
          <w:lang w:val="ru-RU"/>
        </w:rPr>
        <w:t>և</w:t>
      </w:r>
      <w:r w:rsidRPr="002B5F65">
        <w:rPr>
          <w:rFonts w:ascii="GHEA Grapalat" w:hAnsi="GHEA Grapalat"/>
          <w:b w:val="0"/>
          <w:sz w:val="20"/>
          <w:lang w:val="af-ZA"/>
        </w:rPr>
        <w:t xml:space="preserve"> </w:t>
      </w:r>
      <w:r w:rsidRPr="002B5F65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2B5F65">
        <w:rPr>
          <w:rFonts w:ascii="GHEA Grapalat" w:hAnsi="GHEA Grapalat"/>
          <w:b w:val="0"/>
          <w:sz w:val="20"/>
          <w:lang w:val="af-ZA"/>
        </w:rPr>
        <w:t xml:space="preserve"> </w:t>
      </w:r>
      <w:r w:rsidRPr="002B5F65">
        <w:rPr>
          <w:rFonts w:ascii="GHEA Grapalat" w:hAnsi="GHEA Grapalat" w:cs="Sylfaen"/>
          <w:b w:val="0"/>
          <w:sz w:val="20"/>
          <w:lang w:val="af-ZA"/>
        </w:rPr>
        <w:t>է</w:t>
      </w:r>
      <w:r w:rsidRPr="002B5F65">
        <w:rPr>
          <w:rFonts w:ascii="GHEA Grapalat" w:hAnsi="GHEA Grapalat"/>
          <w:b w:val="0"/>
          <w:sz w:val="20"/>
          <w:lang w:val="af-ZA"/>
        </w:rPr>
        <w:t xml:space="preserve"> </w:t>
      </w:r>
      <w:r w:rsidR="002B5F65" w:rsidRPr="002B5F65">
        <w:rPr>
          <w:rFonts w:ascii="GHEA Grapalat" w:hAnsi="GHEA Grapalat" w:cs="Sylfaen"/>
          <w:b w:val="0"/>
          <w:sz w:val="20"/>
          <w:lang w:val="af-ZA"/>
        </w:rPr>
        <w:t>ՀՀ ԿԱ Ո-</w:t>
      </w:r>
      <w:r w:rsidR="002B5F65" w:rsidRPr="002B5F65">
        <w:rPr>
          <w:rFonts w:ascii="GHEA Grapalat" w:hAnsi="GHEA Grapalat" w:cs="Sylfaen"/>
          <w:b w:val="0"/>
          <w:sz w:val="20"/>
        </w:rPr>
        <w:t>ՇՀԱՇՁԲ</w:t>
      </w:r>
      <w:r w:rsidR="002B5F65" w:rsidRPr="002B5F65">
        <w:rPr>
          <w:rFonts w:ascii="GHEA Grapalat" w:hAnsi="GHEA Grapalat" w:cs="Sylfaen"/>
          <w:b w:val="0"/>
          <w:sz w:val="20"/>
          <w:lang w:val="af-ZA"/>
        </w:rPr>
        <w:t>-15/3-ՎԿ/2016/ՊՊԳՎ</w:t>
      </w:r>
      <w:r w:rsidR="002B5F65" w:rsidRPr="002B5F65">
        <w:rPr>
          <w:rFonts w:ascii="GHEA Grapalat" w:hAnsi="GHEA Grapalat" w:cs="Sylfaen"/>
          <w:sz w:val="20"/>
          <w:lang w:val="af-ZA"/>
        </w:rPr>
        <w:t xml:space="preserve"> </w:t>
      </w:r>
      <w:r w:rsidRPr="002B5F65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AB255C">
        <w:rPr>
          <w:rFonts w:ascii="GHEA Grapalat" w:hAnsi="GHEA Grapalat"/>
          <w:b w:val="0"/>
          <w:sz w:val="20"/>
          <w:lang w:val="af-ZA"/>
        </w:rPr>
        <w:t xml:space="preserve"> </w:t>
      </w:r>
      <w:r w:rsidRPr="00AB255C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AB255C">
        <w:rPr>
          <w:rFonts w:ascii="GHEA Grapalat" w:hAnsi="GHEA Grapalat"/>
          <w:b w:val="0"/>
          <w:sz w:val="20"/>
          <w:lang w:val="af-ZA"/>
        </w:rPr>
        <w:t xml:space="preserve"> </w:t>
      </w:r>
      <w:r w:rsidRPr="00AB255C">
        <w:rPr>
          <w:rFonts w:ascii="GHEA Grapalat" w:hAnsi="GHEA Grapalat"/>
          <w:b w:val="0"/>
          <w:sz w:val="20"/>
          <w:lang w:val="ru-RU"/>
        </w:rPr>
        <w:t>ՇՀ</w:t>
      </w:r>
      <w:r w:rsidRPr="00AB255C">
        <w:rPr>
          <w:rFonts w:ascii="GHEA Grapalat" w:hAnsi="GHEA Grapalat"/>
          <w:b w:val="0"/>
          <w:sz w:val="20"/>
          <w:lang w:val="af-ZA"/>
        </w:rPr>
        <w:t xml:space="preserve"> </w:t>
      </w:r>
      <w:r w:rsidRPr="00AB255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AB255C">
        <w:rPr>
          <w:rFonts w:ascii="GHEA Grapalat" w:hAnsi="GHEA Grapalat"/>
          <w:b w:val="0"/>
          <w:sz w:val="20"/>
          <w:lang w:val="af-ZA"/>
        </w:rPr>
        <w:t xml:space="preserve"> </w:t>
      </w:r>
      <w:r w:rsidRPr="00AB255C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AB255C">
        <w:rPr>
          <w:rFonts w:ascii="GHEA Grapalat" w:hAnsi="GHEA Grapalat"/>
          <w:b w:val="0"/>
          <w:sz w:val="20"/>
          <w:lang w:val="af-ZA"/>
        </w:rPr>
        <w:t xml:space="preserve"> </w:t>
      </w:r>
      <w:r w:rsidRPr="00AB255C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AB255C">
        <w:rPr>
          <w:rFonts w:ascii="GHEA Grapalat" w:hAnsi="GHEA Grapalat"/>
          <w:b w:val="0"/>
          <w:sz w:val="20"/>
          <w:lang w:val="af-ZA"/>
        </w:rPr>
        <w:t xml:space="preserve"> </w:t>
      </w:r>
      <w:r w:rsidRPr="00AB255C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AB255C">
        <w:rPr>
          <w:rFonts w:ascii="GHEA Grapalat" w:hAnsi="GHEA Grapalat"/>
          <w:b w:val="0"/>
          <w:sz w:val="20"/>
          <w:lang w:val="af-ZA"/>
        </w:rPr>
        <w:t xml:space="preserve"> /</w:t>
      </w:r>
      <w:r w:rsidRPr="00AB255C">
        <w:rPr>
          <w:rFonts w:ascii="GHEA Grapalat" w:hAnsi="GHEA Grapalat" w:cs="Sylfaen"/>
          <w:b w:val="0"/>
          <w:sz w:val="20"/>
          <w:lang w:val="af-ZA"/>
        </w:rPr>
        <w:t>երի</w:t>
      </w:r>
      <w:r w:rsidRPr="00AB255C">
        <w:rPr>
          <w:rFonts w:ascii="GHEA Grapalat" w:hAnsi="GHEA Grapalat"/>
          <w:b w:val="0"/>
          <w:sz w:val="20"/>
          <w:lang w:val="af-ZA"/>
        </w:rPr>
        <w:t xml:space="preserve">/ </w:t>
      </w:r>
      <w:r w:rsidRPr="00AB255C">
        <w:rPr>
          <w:rFonts w:ascii="GHEA Grapalat" w:hAnsi="GHEA Grapalat" w:cs="Sylfaen"/>
          <w:b w:val="0"/>
          <w:sz w:val="20"/>
          <w:lang w:val="af-ZA"/>
        </w:rPr>
        <w:t>մասին</w:t>
      </w:r>
      <w:r w:rsidRPr="00AB255C">
        <w:rPr>
          <w:rFonts w:ascii="GHEA Grapalat" w:hAnsi="GHEA Grapalat"/>
          <w:b w:val="0"/>
          <w:sz w:val="20"/>
          <w:lang w:val="af-ZA"/>
        </w:rPr>
        <w:t xml:space="preserve"> </w:t>
      </w:r>
      <w:r w:rsidRPr="00AB255C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9"/>
        <w:gridCol w:w="91"/>
        <w:gridCol w:w="826"/>
        <w:gridCol w:w="19"/>
        <w:gridCol w:w="148"/>
        <w:gridCol w:w="27"/>
        <w:gridCol w:w="697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562"/>
        <w:gridCol w:w="131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320"/>
        <w:gridCol w:w="720"/>
        <w:gridCol w:w="67"/>
        <w:gridCol w:w="923"/>
      </w:tblGrid>
      <w:tr w:rsidR="00904878" w:rsidRPr="00D31737" w:rsidTr="00A36356">
        <w:trPr>
          <w:trHeight w:val="146"/>
        </w:trPr>
        <w:tc>
          <w:tcPr>
            <w:tcW w:w="10800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A36356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4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3A0208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3A0208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A36356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3A0208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3A0208">
              <w:rPr>
                <w:rFonts w:ascii="GHEA Grapalat" w:hAnsi="GHEA Grapalat" w:cs="Sylfaen"/>
                <w:b/>
                <w:sz w:val="10"/>
                <w:szCs w:val="10"/>
              </w:rPr>
              <w:t>Առկա ֆինանսական միջոցներով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4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A36356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4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6895" w:rsidRPr="00D31737" w:rsidTr="00A36356">
        <w:trPr>
          <w:trHeight w:val="80"/>
        </w:trPr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895" w:rsidRPr="007C65E9" w:rsidRDefault="001F6895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895" w:rsidRPr="00AB255C" w:rsidRDefault="001F6895" w:rsidP="00832E38">
            <w:pPr>
              <w:pStyle w:val="Heading1"/>
              <w:rPr>
                <w:rStyle w:val="Emphasis"/>
                <w:rFonts w:ascii="GHEA Grapalat" w:hAnsi="GHEA Grapalat"/>
                <w:i w:val="0"/>
                <w:sz w:val="14"/>
                <w:szCs w:val="14"/>
              </w:rPr>
            </w:pPr>
            <w:r>
              <w:rPr>
                <w:rStyle w:val="Emphasis"/>
                <w:rFonts w:ascii="GHEA Grapalat" w:hAnsi="GHEA Grapalat"/>
                <w:i w:val="0"/>
                <w:sz w:val="14"/>
                <w:szCs w:val="14"/>
              </w:rPr>
              <w:t>Վկայականներ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895" w:rsidRPr="007C65E9" w:rsidRDefault="001F6895" w:rsidP="00AB25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895" w:rsidRPr="007C65E9" w:rsidRDefault="001F6895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826</w:t>
            </w:r>
          </w:p>
        </w:tc>
        <w:tc>
          <w:tcPr>
            <w:tcW w:w="8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895" w:rsidRPr="007C65E9" w:rsidRDefault="001F6895" w:rsidP="001F68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826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895" w:rsidRPr="007C65E9" w:rsidRDefault="001F6895" w:rsidP="004C63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330400</w:t>
            </w:r>
          </w:p>
        </w:tc>
        <w:tc>
          <w:tcPr>
            <w:tcW w:w="13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895" w:rsidRPr="007C65E9" w:rsidRDefault="001F6895" w:rsidP="001F68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330400</w:t>
            </w:r>
          </w:p>
        </w:tc>
        <w:tc>
          <w:tcPr>
            <w:tcW w:w="173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895" w:rsidRPr="003A0208" w:rsidRDefault="001F6895" w:rsidP="001F6895">
            <w:pPr>
              <w:rPr>
                <w:rFonts w:ascii="GHEA Grapalat" w:hAnsi="GHEA Grapalat"/>
                <w:sz w:val="10"/>
                <w:szCs w:val="10"/>
              </w:rPr>
            </w:pPr>
            <w:r w:rsidRPr="003A0208">
              <w:rPr>
                <w:rFonts w:ascii="GHEA Grapalat" w:hAnsi="GHEA Grapalat"/>
                <w:sz w:val="10"/>
                <w:szCs w:val="10"/>
              </w:rPr>
              <w:t xml:space="preserve">Վկայականի մակերեսը՝ 20 սմ </w:t>
            </w:r>
            <w:r w:rsidRPr="003A0208">
              <w:rPr>
                <w:rFonts w:ascii="GHEA Grapalat" w:hAnsi="GHEA Grapalat"/>
                <w:sz w:val="10"/>
                <w:szCs w:val="10"/>
                <w:lang w:val="hy-AM"/>
              </w:rPr>
              <w:t>x</w:t>
            </w:r>
            <w:r w:rsidRPr="003A0208">
              <w:rPr>
                <w:rFonts w:ascii="GHEA Grapalat" w:hAnsi="GHEA Grapalat"/>
                <w:sz w:val="10"/>
                <w:szCs w:val="10"/>
              </w:rPr>
              <w:t xml:space="preserve"> 6,5 սմ:</w:t>
            </w:r>
          </w:p>
          <w:p w:rsidR="001F6895" w:rsidRPr="003A0208" w:rsidRDefault="001F6895" w:rsidP="001F6895">
            <w:pPr>
              <w:rPr>
                <w:rFonts w:ascii="GHEA Grapalat" w:hAnsi="GHEA Grapalat"/>
                <w:sz w:val="10"/>
                <w:szCs w:val="10"/>
              </w:rPr>
            </w:pPr>
            <w:r w:rsidRPr="003A0208">
              <w:rPr>
                <w:rFonts w:ascii="GHEA Grapalat" w:hAnsi="GHEA Grapalat"/>
                <w:sz w:val="10"/>
                <w:szCs w:val="10"/>
              </w:rPr>
              <w:t>Վկայականի կազմը պատրաստվում է կաշվից կամ կաշվի փոխանյութից: Կազմը մուգ կարմիր գույնի է: Կազմի աջ կողմի արտաքին միջնամասում ոսկեգույն պատկերվում է Հայաստանի Հանրապետության զինանշանը, իսկ զինանշանի ներքևում՝ ոսկեգույն հայերեն մեծատառերով տպագրվում են «</w:t>
            </w:r>
            <w:r w:rsidRPr="003A0208">
              <w:rPr>
                <w:rFonts w:ascii="GHEA Grapalat" w:hAnsi="GHEA Grapalat"/>
                <w:sz w:val="10"/>
                <w:szCs w:val="10"/>
                <w:lang w:val="hy-AM"/>
              </w:rPr>
              <w:t>Հայաստանի Հանրապետության ոս</w:t>
            </w:r>
            <w:r w:rsidRPr="003A0208">
              <w:rPr>
                <w:rFonts w:ascii="GHEA Grapalat" w:hAnsi="GHEA Grapalat"/>
                <w:sz w:val="10"/>
                <w:szCs w:val="10"/>
              </w:rPr>
              <w:t>տ</w:t>
            </w:r>
            <w:r w:rsidRPr="003A0208">
              <w:rPr>
                <w:rFonts w:ascii="GHEA Grapalat" w:hAnsi="GHEA Grapalat"/>
                <w:sz w:val="10"/>
                <w:szCs w:val="10"/>
                <w:lang w:val="hy-AM"/>
              </w:rPr>
              <w:t>իկանություն</w:t>
            </w:r>
            <w:r w:rsidRPr="003A0208">
              <w:rPr>
                <w:rFonts w:ascii="GHEA Grapalat" w:hAnsi="GHEA Grapalat"/>
                <w:sz w:val="10"/>
                <w:szCs w:val="10"/>
              </w:rPr>
              <w:t>»</w:t>
            </w:r>
            <w:r w:rsidRPr="003A0208">
              <w:rPr>
                <w:rFonts w:ascii="GHEA Grapalat" w:hAnsi="GHEA Grapalat"/>
                <w:sz w:val="10"/>
                <w:szCs w:val="10"/>
                <w:lang w:val="hy-AM"/>
              </w:rPr>
              <w:t xml:space="preserve"> բառերը: Վկայականի ձախ կազմի արտաքին միջնամասում ոսկեգույն ռուսերեն մեծատառերով տպագրվում են «</w:t>
            </w:r>
            <w:r w:rsidRPr="003A0208">
              <w:rPr>
                <w:rFonts w:ascii="GHEA Grapalat" w:hAnsi="GHEA Grapalat"/>
                <w:sz w:val="10"/>
                <w:szCs w:val="10"/>
              </w:rPr>
              <w:t>Полиция Республики Армения</w:t>
            </w:r>
            <w:r w:rsidRPr="003A0208">
              <w:rPr>
                <w:rFonts w:ascii="GHEA Grapalat" w:hAnsi="GHEA Grapalat"/>
                <w:sz w:val="10"/>
                <w:szCs w:val="10"/>
                <w:lang w:val="hy-AM"/>
              </w:rPr>
              <w:t xml:space="preserve">» </w:t>
            </w:r>
            <w:r w:rsidRPr="003A0208">
              <w:rPr>
                <w:rFonts w:ascii="GHEA Grapalat" w:hAnsi="GHEA Grapalat"/>
                <w:sz w:val="10"/>
                <w:szCs w:val="10"/>
              </w:rPr>
              <w:t>բառերը:</w:t>
            </w:r>
          </w:p>
          <w:p w:rsidR="001F6895" w:rsidRPr="003A0208" w:rsidRDefault="001F6895" w:rsidP="001F6895">
            <w:pPr>
              <w:rPr>
                <w:rFonts w:ascii="GHEA Grapalat" w:hAnsi="GHEA Grapalat"/>
                <w:sz w:val="10"/>
                <w:szCs w:val="10"/>
              </w:rPr>
            </w:pPr>
            <w:r w:rsidRPr="003A0208">
              <w:rPr>
                <w:rFonts w:ascii="GHEA Grapalat" w:hAnsi="GHEA Grapalat"/>
                <w:sz w:val="10"/>
                <w:szCs w:val="10"/>
              </w:rPr>
              <w:t>Ներսի հատվածը 1500գր ստվարաթղթից, 2 շերտ:</w:t>
            </w:r>
          </w:p>
          <w:p w:rsidR="001F6895" w:rsidRPr="003A0208" w:rsidRDefault="001F6895" w:rsidP="001F6895">
            <w:pPr>
              <w:rPr>
                <w:rFonts w:ascii="GHEA Grapalat" w:hAnsi="GHEA Grapalat"/>
                <w:sz w:val="10"/>
                <w:szCs w:val="10"/>
              </w:rPr>
            </w:pPr>
            <w:r w:rsidRPr="003A0208">
              <w:rPr>
                <w:rFonts w:ascii="GHEA Grapalat" w:hAnsi="GHEA Grapalat"/>
                <w:sz w:val="10"/>
                <w:szCs w:val="10"/>
              </w:rPr>
              <w:t>Վկայականի ներսի աջ և ձախ կողմերում փակցվում են վարդագույն ցանցկեն մեկակակն ներդիր:</w:t>
            </w:r>
          </w:p>
          <w:p w:rsidR="001F6895" w:rsidRPr="003A0208" w:rsidRDefault="001F6895" w:rsidP="001F6895">
            <w:pPr>
              <w:pStyle w:val="ListParagraph"/>
              <w:ind w:left="0" w:firstLine="426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3A0208">
              <w:rPr>
                <w:rFonts w:ascii="GHEA Grapalat" w:hAnsi="GHEA Grapalat"/>
                <w:sz w:val="10"/>
                <w:szCs w:val="10"/>
              </w:rPr>
              <w:t>Վերին հատվածում վկայականի կազմի և ստվարաթղթի միջև պետք է սպունգ դրվի, որպեսզի վկայականը որոշակի կլորություն ունենա: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895" w:rsidRPr="003A0208" w:rsidRDefault="001F6895" w:rsidP="00E20D5D">
            <w:pPr>
              <w:rPr>
                <w:rFonts w:ascii="GHEA Grapalat" w:hAnsi="GHEA Grapalat"/>
                <w:sz w:val="10"/>
                <w:szCs w:val="10"/>
              </w:rPr>
            </w:pPr>
            <w:r w:rsidRPr="003A0208">
              <w:rPr>
                <w:rFonts w:ascii="GHEA Grapalat" w:hAnsi="GHEA Grapalat"/>
                <w:sz w:val="10"/>
                <w:szCs w:val="10"/>
              </w:rPr>
              <w:t xml:space="preserve">Վկայականի մակերեսը՝ 20 սմ </w:t>
            </w:r>
            <w:r w:rsidRPr="003A0208">
              <w:rPr>
                <w:rFonts w:ascii="GHEA Grapalat" w:hAnsi="GHEA Grapalat"/>
                <w:sz w:val="10"/>
                <w:szCs w:val="10"/>
                <w:lang w:val="hy-AM"/>
              </w:rPr>
              <w:t>x</w:t>
            </w:r>
            <w:r w:rsidRPr="003A0208">
              <w:rPr>
                <w:rFonts w:ascii="GHEA Grapalat" w:hAnsi="GHEA Grapalat"/>
                <w:sz w:val="10"/>
                <w:szCs w:val="10"/>
              </w:rPr>
              <w:t xml:space="preserve"> 6,5 սմ:</w:t>
            </w:r>
          </w:p>
          <w:p w:rsidR="001F6895" w:rsidRPr="003A0208" w:rsidRDefault="001F6895" w:rsidP="00E20D5D">
            <w:pPr>
              <w:rPr>
                <w:rFonts w:ascii="GHEA Grapalat" w:hAnsi="GHEA Grapalat"/>
                <w:sz w:val="10"/>
                <w:szCs w:val="10"/>
              </w:rPr>
            </w:pPr>
            <w:r w:rsidRPr="003A0208">
              <w:rPr>
                <w:rFonts w:ascii="GHEA Grapalat" w:hAnsi="GHEA Grapalat"/>
                <w:sz w:val="10"/>
                <w:szCs w:val="10"/>
              </w:rPr>
              <w:t>Վկայականի կազմը պատրաստվում է կաշվից կամ կաշվի փոխանյութից: Կազմը մուգ կարմիր գույնի է: Կազմի աջ կողմի արտաքին միջնամասում ոսկեգույն պատկերվում է Հայաստանի Հանրապետության զինանշանը, իսկ զինանշանի ներքևում՝ ոսկեգույն հայերեն մեծատառերով տպագրվում են «</w:t>
            </w:r>
            <w:r w:rsidRPr="003A0208">
              <w:rPr>
                <w:rFonts w:ascii="GHEA Grapalat" w:hAnsi="GHEA Grapalat"/>
                <w:sz w:val="10"/>
                <w:szCs w:val="10"/>
                <w:lang w:val="hy-AM"/>
              </w:rPr>
              <w:t>Հայաստանի Հանրապետության ոս</w:t>
            </w:r>
            <w:r w:rsidRPr="003A0208">
              <w:rPr>
                <w:rFonts w:ascii="GHEA Grapalat" w:hAnsi="GHEA Grapalat"/>
                <w:sz w:val="10"/>
                <w:szCs w:val="10"/>
              </w:rPr>
              <w:t>տ</w:t>
            </w:r>
            <w:r w:rsidRPr="003A0208">
              <w:rPr>
                <w:rFonts w:ascii="GHEA Grapalat" w:hAnsi="GHEA Grapalat"/>
                <w:sz w:val="10"/>
                <w:szCs w:val="10"/>
                <w:lang w:val="hy-AM"/>
              </w:rPr>
              <w:t>իկանություն</w:t>
            </w:r>
            <w:r w:rsidRPr="003A0208">
              <w:rPr>
                <w:rFonts w:ascii="GHEA Grapalat" w:hAnsi="GHEA Grapalat"/>
                <w:sz w:val="10"/>
                <w:szCs w:val="10"/>
              </w:rPr>
              <w:t>»</w:t>
            </w:r>
            <w:r w:rsidRPr="003A0208">
              <w:rPr>
                <w:rFonts w:ascii="GHEA Grapalat" w:hAnsi="GHEA Grapalat"/>
                <w:sz w:val="10"/>
                <w:szCs w:val="10"/>
                <w:lang w:val="hy-AM"/>
              </w:rPr>
              <w:t xml:space="preserve"> բառերը: Վկայականի ձախ կազմի արտաքին միջնամասում ոսկեգույն ռուսերեն մեծատառերով տպագրվում են «</w:t>
            </w:r>
            <w:r w:rsidRPr="003A0208">
              <w:rPr>
                <w:rFonts w:ascii="GHEA Grapalat" w:hAnsi="GHEA Grapalat"/>
                <w:sz w:val="10"/>
                <w:szCs w:val="10"/>
              </w:rPr>
              <w:t>Полиция Республики Армения</w:t>
            </w:r>
            <w:r w:rsidRPr="003A0208">
              <w:rPr>
                <w:rFonts w:ascii="GHEA Grapalat" w:hAnsi="GHEA Grapalat"/>
                <w:sz w:val="10"/>
                <w:szCs w:val="10"/>
                <w:lang w:val="hy-AM"/>
              </w:rPr>
              <w:t xml:space="preserve">» </w:t>
            </w:r>
            <w:r w:rsidRPr="003A0208">
              <w:rPr>
                <w:rFonts w:ascii="GHEA Grapalat" w:hAnsi="GHEA Grapalat"/>
                <w:sz w:val="10"/>
                <w:szCs w:val="10"/>
              </w:rPr>
              <w:t>բառերը:</w:t>
            </w:r>
          </w:p>
          <w:p w:rsidR="001F6895" w:rsidRPr="003A0208" w:rsidRDefault="001F6895" w:rsidP="00E20D5D">
            <w:pPr>
              <w:rPr>
                <w:rFonts w:ascii="GHEA Grapalat" w:hAnsi="GHEA Grapalat"/>
                <w:sz w:val="10"/>
                <w:szCs w:val="10"/>
              </w:rPr>
            </w:pPr>
            <w:r w:rsidRPr="003A0208">
              <w:rPr>
                <w:rFonts w:ascii="GHEA Grapalat" w:hAnsi="GHEA Grapalat"/>
                <w:sz w:val="10"/>
                <w:szCs w:val="10"/>
              </w:rPr>
              <w:t>Ներսի հատվածը 1500գր ստվարաթղթից, 2 շերտ:</w:t>
            </w:r>
          </w:p>
          <w:p w:rsidR="001F6895" w:rsidRPr="003A0208" w:rsidRDefault="001F6895" w:rsidP="00E20D5D">
            <w:pPr>
              <w:rPr>
                <w:rFonts w:ascii="GHEA Grapalat" w:hAnsi="GHEA Grapalat"/>
                <w:sz w:val="10"/>
                <w:szCs w:val="10"/>
              </w:rPr>
            </w:pPr>
            <w:r w:rsidRPr="003A0208">
              <w:rPr>
                <w:rFonts w:ascii="GHEA Grapalat" w:hAnsi="GHEA Grapalat"/>
                <w:sz w:val="10"/>
                <w:szCs w:val="10"/>
              </w:rPr>
              <w:t>Վկայականի ներսի աջ և ձախ կողմերում փակցվում են վարդագույն ցանցկեն մեկակակն ներդիր:</w:t>
            </w:r>
          </w:p>
          <w:p w:rsidR="001F6895" w:rsidRPr="003A0208" w:rsidRDefault="001F6895" w:rsidP="00E20D5D">
            <w:pPr>
              <w:pStyle w:val="ListParagraph"/>
              <w:ind w:left="0" w:firstLine="426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3A0208">
              <w:rPr>
                <w:rFonts w:ascii="GHEA Grapalat" w:hAnsi="GHEA Grapalat"/>
                <w:sz w:val="10"/>
                <w:szCs w:val="10"/>
              </w:rPr>
              <w:t>Վերին հատվածում վկայականի կազմի և ստվարաթղթի միջև պետք է սպունգ դրվի, որպեսզի վկայականը որոշակի կլորություն ունենա:</w:t>
            </w:r>
          </w:p>
        </w:tc>
      </w:tr>
      <w:tr w:rsidR="001F6895" w:rsidRPr="00D31737" w:rsidTr="00A36356">
        <w:trPr>
          <w:trHeight w:val="169"/>
        </w:trPr>
        <w:tc>
          <w:tcPr>
            <w:tcW w:w="10800" w:type="dxa"/>
            <w:gridSpan w:val="42"/>
            <w:shd w:val="clear" w:color="auto" w:fill="99CCFF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F6895" w:rsidRPr="00D31737" w:rsidTr="00A3635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1F6895" w:rsidRPr="00D31737" w:rsidTr="00A36356">
        <w:trPr>
          <w:trHeight w:val="196"/>
        </w:trPr>
        <w:tc>
          <w:tcPr>
            <w:tcW w:w="1080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6895" w:rsidRPr="00D31737" w:rsidTr="00A363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895" w:rsidRPr="00D31737" w:rsidRDefault="001F689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1F6895" w:rsidRPr="00D31737" w:rsidTr="00A363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F6895" w:rsidRPr="00D31737" w:rsidTr="00A363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B44613" w:rsidRDefault="001F6895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46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B44613" w:rsidRDefault="001F6895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46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B44613" w:rsidRDefault="001F6895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46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B44613" w:rsidRDefault="001F6895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  <w:r w:rsidRPr="00B446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Pr="00B4461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B44613" w:rsidRDefault="001F6895" w:rsidP="008C166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B44613" w:rsidRDefault="001F6895" w:rsidP="008F7F3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46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այո</w:t>
            </w:r>
          </w:p>
        </w:tc>
      </w:tr>
      <w:tr w:rsidR="001F6895" w:rsidRPr="00D31737" w:rsidTr="00A363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6895" w:rsidRPr="00B9601F" w:rsidRDefault="001F689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6895" w:rsidRPr="00D31737" w:rsidTr="00A363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B9601F" w:rsidRDefault="001F689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601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6895" w:rsidRPr="00B44613" w:rsidRDefault="001F6895" w:rsidP="001F689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4613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Pr="00B446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B44613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446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B44613"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</w:tr>
      <w:tr w:rsidR="001F6895" w:rsidRPr="00D31737" w:rsidTr="00A363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6895" w:rsidRPr="00D31737" w:rsidTr="00A363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6895" w:rsidRPr="00D31737" w:rsidTr="00A363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F6895" w:rsidRPr="00D31737" w:rsidTr="00A363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6895" w:rsidRPr="00D31737" w:rsidTr="00A363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6895" w:rsidRPr="00D31737" w:rsidTr="00A36356">
        <w:trPr>
          <w:trHeight w:val="54"/>
        </w:trPr>
        <w:tc>
          <w:tcPr>
            <w:tcW w:w="10800" w:type="dxa"/>
            <w:gridSpan w:val="42"/>
            <w:shd w:val="clear" w:color="auto" w:fill="99CCFF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6895" w:rsidRPr="00D31737" w:rsidTr="00A36356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7" w:type="dxa"/>
            <w:gridSpan w:val="31"/>
            <w:shd w:val="clear" w:color="auto" w:fill="auto"/>
            <w:vAlign w:val="center"/>
          </w:tcPr>
          <w:p w:rsidR="001F6895" w:rsidRPr="00D31737" w:rsidRDefault="001F6895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F6895" w:rsidRPr="00D31737" w:rsidTr="00A36356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7" w:type="dxa"/>
            <w:gridSpan w:val="31"/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F6895" w:rsidRPr="00D31737" w:rsidTr="00A36356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6895" w:rsidRPr="00D31737" w:rsidTr="00A36356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6895" w:rsidRPr="00D31737" w:rsidTr="00B44613">
        <w:trPr>
          <w:trHeight w:val="46"/>
        </w:trPr>
        <w:tc>
          <w:tcPr>
            <w:tcW w:w="1080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895" w:rsidRPr="00D31737" w:rsidRDefault="001F6895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34408D" w:rsidRPr="00D31737" w:rsidTr="00A36356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34408D" w:rsidRPr="0034408D" w:rsidRDefault="0034408D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34408D" w:rsidRPr="0034408D" w:rsidRDefault="0034408D" w:rsidP="00E20D5D">
            <w:pPr>
              <w:ind w:left="-3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</w:rPr>
              <w:t>Ա/Ձ Իրինա Մելքոնյան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164374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164374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408D" w:rsidRPr="0034408D" w:rsidRDefault="0034408D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408D" w:rsidRPr="0034408D" w:rsidRDefault="0034408D" w:rsidP="00E20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172" w:type="dxa"/>
            <w:gridSpan w:val="5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164374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164374</w:t>
            </w:r>
          </w:p>
        </w:tc>
      </w:tr>
      <w:tr w:rsidR="0034408D" w:rsidRPr="00D31737" w:rsidTr="00A36356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34408D" w:rsidRPr="0034408D" w:rsidRDefault="0034408D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34408D" w:rsidRPr="0034408D" w:rsidRDefault="0034408D" w:rsidP="00E20D5D">
            <w:pPr>
              <w:ind w:left="-3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</w:rPr>
              <w:t>&lt;&lt;Յասոն&gt;&gt;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272000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272000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408D" w:rsidRPr="0034408D" w:rsidRDefault="0034408D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54400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408D" w:rsidRPr="0034408D" w:rsidRDefault="0034408D" w:rsidP="00E20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54400</w:t>
            </w:r>
          </w:p>
        </w:tc>
        <w:tc>
          <w:tcPr>
            <w:tcW w:w="1172" w:type="dxa"/>
            <w:gridSpan w:val="5"/>
            <w:shd w:val="clear" w:color="auto" w:fill="auto"/>
            <w:vAlign w:val="center"/>
          </w:tcPr>
          <w:p w:rsidR="0034408D" w:rsidRPr="0034408D" w:rsidRDefault="0034408D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326400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326400</w:t>
            </w:r>
          </w:p>
        </w:tc>
      </w:tr>
      <w:tr w:rsidR="0034408D" w:rsidRPr="00D31737" w:rsidTr="00A36356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34408D" w:rsidRPr="0034408D" w:rsidRDefault="0034408D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34408D" w:rsidRPr="0034408D" w:rsidRDefault="0034408D" w:rsidP="00E20D5D">
            <w:pPr>
              <w:ind w:left="-3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</w:rPr>
              <w:t>Ա/Ձ Արման Ասմանգուլյան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454300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454300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408D" w:rsidRPr="0034408D" w:rsidRDefault="0034408D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90860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408D" w:rsidRPr="0034408D" w:rsidRDefault="0034408D" w:rsidP="00E20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90860</w:t>
            </w:r>
          </w:p>
        </w:tc>
        <w:tc>
          <w:tcPr>
            <w:tcW w:w="1172" w:type="dxa"/>
            <w:gridSpan w:val="5"/>
            <w:shd w:val="clear" w:color="auto" w:fill="auto"/>
            <w:vAlign w:val="center"/>
          </w:tcPr>
          <w:p w:rsidR="0034408D" w:rsidRPr="0034408D" w:rsidRDefault="0034408D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545160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545160</w:t>
            </w:r>
          </w:p>
        </w:tc>
      </w:tr>
      <w:tr w:rsidR="0034408D" w:rsidRPr="00D31737" w:rsidTr="00A36356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34408D" w:rsidRPr="0034408D" w:rsidRDefault="0034408D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34408D" w:rsidRPr="0034408D" w:rsidRDefault="0034408D" w:rsidP="00E20D5D">
            <w:pPr>
              <w:ind w:left="-3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</w:rPr>
              <w:t>&lt;&lt;Սամէրսոն&gt;&gt;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900340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900340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408D" w:rsidRPr="0034408D" w:rsidRDefault="0034408D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180067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408D" w:rsidRPr="0034408D" w:rsidRDefault="0034408D" w:rsidP="00E20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180067</w:t>
            </w:r>
          </w:p>
        </w:tc>
        <w:tc>
          <w:tcPr>
            <w:tcW w:w="1172" w:type="dxa"/>
            <w:gridSpan w:val="5"/>
            <w:shd w:val="clear" w:color="auto" w:fill="auto"/>
            <w:vAlign w:val="center"/>
          </w:tcPr>
          <w:p w:rsidR="0034408D" w:rsidRPr="0034408D" w:rsidRDefault="0034408D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1080408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34408D" w:rsidRPr="0034408D" w:rsidRDefault="0034408D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1080408</w:t>
            </w:r>
          </w:p>
        </w:tc>
      </w:tr>
      <w:tr w:rsidR="0034408D" w:rsidRPr="00D31737" w:rsidTr="00A3635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D41B61">
            <w:pPr>
              <w:widowControl w:val="0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3A0208">
              <w:rPr>
                <w:rFonts w:ascii="GHEA Grapalat" w:hAnsi="GHEA Grapalat"/>
                <w:i/>
                <w:sz w:val="12"/>
                <w:szCs w:val="12"/>
              </w:rPr>
              <w:t>Գնման ընթացակարգում չեն կիրառվել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34408D" w:rsidRPr="00D31737" w:rsidTr="003A0208">
        <w:trPr>
          <w:trHeight w:val="46"/>
        </w:trPr>
        <w:tc>
          <w:tcPr>
            <w:tcW w:w="10800" w:type="dxa"/>
            <w:gridSpan w:val="42"/>
            <w:shd w:val="clear" w:color="auto" w:fill="99CCFF"/>
            <w:vAlign w:val="center"/>
          </w:tcPr>
          <w:p w:rsidR="0034408D" w:rsidRPr="00D31737" w:rsidRDefault="0034408D" w:rsidP="003A020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408D" w:rsidRPr="00D31737" w:rsidTr="00A36356">
        <w:tc>
          <w:tcPr>
            <w:tcW w:w="1080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4408D" w:rsidRPr="00D31737" w:rsidTr="00A36356">
        <w:tc>
          <w:tcPr>
            <w:tcW w:w="817" w:type="dxa"/>
            <w:vMerge w:val="restart"/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A0208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A0208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5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A02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3A0208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34408D" w:rsidRPr="00D31737" w:rsidTr="00A36356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3A020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3A020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3A020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3A020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3A0208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3A0208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3A020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3A0208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3A0208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A0208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34408D" w:rsidRPr="00D31737" w:rsidTr="00A36356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4408D" w:rsidRPr="00D31737" w:rsidTr="00A36356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4408D" w:rsidRDefault="0034408D" w:rsidP="0034408D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4408D">
              <w:rPr>
                <w:rFonts w:ascii="GHEA Grapalat" w:hAnsi="GHEA Grapalat" w:cs="Sylfaen"/>
                <w:sz w:val="14"/>
                <w:szCs w:val="14"/>
              </w:rPr>
              <w:t xml:space="preserve">Մերժվել է </w:t>
            </w:r>
            <w:r w:rsidRPr="0034408D">
              <w:rPr>
                <w:rFonts w:ascii="GHEA Grapalat" w:hAnsi="GHEA Grapalat"/>
                <w:sz w:val="14"/>
                <w:szCs w:val="14"/>
              </w:rPr>
              <w:t>&lt;&lt;Սամէրսոն&gt;&gt; ՍՊԸ-ի ներկայացրած հայտը, որը չի համապատասխանում հրավերով սահմանված պահանջներին</w:t>
            </w:r>
            <w:r w:rsidRPr="0034408D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34408D" w:rsidRPr="00D31737" w:rsidTr="00A36356">
        <w:trPr>
          <w:trHeight w:val="150"/>
        </w:trPr>
        <w:tc>
          <w:tcPr>
            <w:tcW w:w="10800" w:type="dxa"/>
            <w:gridSpan w:val="42"/>
            <w:shd w:val="clear" w:color="auto" w:fill="99CCFF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408D" w:rsidRPr="00D31737" w:rsidTr="00A36356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08D" w:rsidRPr="00ED6F12" w:rsidRDefault="0034408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408D" w:rsidRPr="00ED6F12" w:rsidRDefault="0034408D" w:rsidP="003440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23.11.2016թ.</w:t>
            </w:r>
          </w:p>
        </w:tc>
      </w:tr>
      <w:tr w:rsidR="0034408D" w:rsidRPr="00D31737" w:rsidTr="00A36356">
        <w:trPr>
          <w:trHeight w:val="126"/>
        </w:trPr>
        <w:tc>
          <w:tcPr>
            <w:tcW w:w="4119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08D" w:rsidRPr="00ED6F12" w:rsidRDefault="0034408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8D" w:rsidRPr="00ED6F12" w:rsidRDefault="0034408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4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08D" w:rsidRPr="00ED6F12" w:rsidRDefault="0034408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34408D" w:rsidRPr="00D31737" w:rsidTr="00A36356">
        <w:trPr>
          <w:trHeight w:val="161"/>
        </w:trPr>
        <w:tc>
          <w:tcPr>
            <w:tcW w:w="4119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8D" w:rsidRPr="00D31737" w:rsidRDefault="0034408D" w:rsidP="003440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28.11.2016թ.</w:t>
            </w:r>
          </w:p>
        </w:tc>
        <w:tc>
          <w:tcPr>
            <w:tcW w:w="344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408D" w:rsidRPr="00ED6F12" w:rsidRDefault="0034408D" w:rsidP="003440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04.12.2016թ.</w:t>
            </w:r>
          </w:p>
        </w:tc>
      </w:tr>
      <w:tr w:rsidR="0034408D" w:rsidRPr="00D31737" w:rsidTr="00A36356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08D" w:rsidRPr="00ED6F12" w:rsidRDefault="0034408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408D" w:rsidRDefault="0034408D" w:rsidP="0034408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05.12.2016թ.</w:t>
            </w:r>
          </w:p>
        </w:tc>
      </w:tr>
      <w:tr w:rsidR="0034408D" w:rsidRPr="00D31737" w:rsidTr="00A36356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08D" w:rsidRPr="00ED6F12" w:rsidRDefault="0034408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408D" w:rsidRDefault="0034408D" w:rsidP="0034408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34408D" w:rsidRPr="00D31737" w:rsidTr="00A36356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08D" w:rsidRPr="00ED6F12" w:rsidRDefault="0034408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408D" w:rsidRDefault="0034408D" w:rsidP="0034408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34408D" w:rsidRPr="00D31737" w:rsidTr="00A36356">
        <w:trPr>
          <w:trHeight w:val="46"/>
        </w:trPr>
        <w:tc>
          <w:tcPr>
            <w:tcW w:w="10800" w:type="dxa"/>
            <w:gridSpan w:val="42"/>
            <w:shd w:val="clear" w:color="auto" w:fill="99CCFF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408D" w:rsidRPr="00D31737" w:rsidTr="00A36356">
        <w:tc>
          <w:tcPr>
            <w:tcW w:w="817" w:type="dxa"/>
            <w:vMerge w:val="restart"/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1" w:type="dxa"/>
            <w:gridSpan w:val="36"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4408D" w:rsidRPr="00D31737" w:rsidTr="00A36356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2" w:type="dxa"/>
            <w:gridSpan w:val="9"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4408D" w:rsidRPr="00D31737" w:rsidTr="00A36356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2" w:type="dxa"/>
            <w:gridSpan w:val="9"/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34408D" w:rsidRPr="00D31737" w:rsidTr="00A36356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3A0208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  <w:lang w:val="es-ES"/>
              </w:rPr>
            </w:pPr>
            <w:r w:rsidRPr="003A0208">
              <w:rPr>
                <w:rFonts w:ascii="GHEA Grapalat" w:hAnsi="GHEA Grapalat" w:cs="Sylfaen"/>
                <w:b/>
                <w:sz w:val="10"/>
                <w:szCs w:val="10"/>
              </w:rPr>
              <w:t>Առկա ֆինանսական միջոցներով</w:t>
            </w:r>
          </w:p>
        </w:tc>
        <w:tc>
          <w:tcPr>
            <w:tcW w:w="2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34408D" w:rsidRPr="00D31737" w:rsidTr="00A36356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08D" w:rsidRPr="002C5D6F" w:rsidRDefault="0034408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34408D" w:rsidRPr="00C17827" w:rsidRDefault="0034408D" w:rsidP="00832E3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34408D">
              <w:rPr>
                <w:rFonts w:ascii="GHEA Grapalat" w:hAnsi="GHEA Grapalat"/>
                <w:b/>
                <w:sz w:val="14"/>
                <w:szCs w:val="14"/>
              </w:rPr>
              <w:t>Ա/Ձ Իրինա Մելքոնյան</w:t>
            </w: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34408D" w:rsidRPr="0034408D" w:rsidRDefault="0034408D" w:rsidP="00CC17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 ԿԱ Ո-</w:t>
            </w:r>
            <w:r w:rsidRPr="0034408D">
              <w:rPr>
                <w:rFonts w:ascii="GHEA Grapalat" w:hAnsi="GHEA Grapalat" w:cs="Sylfaen"/>
                <w:b/>
                <w:sz w:val="14"/>
                <w:szCs w:val="14"/>
              </w:rPr>
              <w:t>ՇՀԱՇՁԲ</w:t>
            </w:r>
            <w:r w:rsidRPr="0034408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-15/3-8-ՎԿ/2016/ՊՊԳՎ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4408D" w:rsidRPr="00446EA2" w:rsidRDefault="0034408D" w:rsidP="003440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34408D" w:rsidRPr="004A42C8" w:rsidRDefault="0034408D" w:rsidP="00F1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34408D" w:rsidRPr="004A42C8" w:rsidRDefault="0034408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08D" w:rsidRPr="004A42C8" w:rsidRDefault="0034408D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34408D" w:rsidRPr="00D31737" w:rsidTr="00A36356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08D" w:rsidRPr="002C5D6F" w:rsidRDefault="0034408D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34408D" w:rsidRPr="004A42C8" w:rsidRDefault="0034408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34408D" w:rsidRPr="004A42C8" w:rsidRDefault="0034408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4408D" w:rsidRPr="00446EA2" w:rsidRDefault="0034408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34408D" w:rsidRPr="004A42C8" w:rsidRDefault="0034408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34408D" w:rsidRPr="004A42C8" w:rsidRDefault="0034408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08D" w:rsidRPr="004A42C8" w:rsidRDefault="00B750C6" w:rsidP="00B750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164374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08D" w:rsidRPr="004A42C8" w:rsidRDefault="00B750C6" w:rsidP="00B750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164374</w:t>
            </w:r>
          </w:p>
        </w:tc>
      </w:tr>
      <w:tr w:rsidR="0034408D" w:rsidRPr="00D31737" w:rsidTr="00A36356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08D" w:rsidRPr="002C5D6F" w:rsidRDefault="0034408D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08D" w:rsidRPr="004A42C8" w:rsidRDefault="0034408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08D" w:rsidRPr="004A42C8" w:rsidRDefault="0034408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08D" w:rsidRPr="00446EA2" w:rsidRDefault="0034408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08D" w:rsidRPr="004A42C8" w:rsidRDefault="0034408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08D" w:rsidRPr="004A42C8" w:rsidRDefault="0034408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08D" w:rsidRDefault="0034408D" w:rsidP="000A11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08D" w:rsidRDefault="00B750C6" w:rsidP="001649B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164374</w:t>
            </w:r>
          </w:p>
        </w:tc>
      </w:tr>
      <w:tr w:rsidR="0034408D" w:rsidRPr="00D31737" w:rsidTr="00A36356">
        <w:trPr>
          <w:trHeight w:val="150"/>
        </w:trPr>
        <w:tc>
          <w:tcPr>
            <w:tcW w:w="10800" w:type="dxa"/>
            <w:gridSpan w:val="42"/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4408D" w:rsidRPr="00D31737" w:rsidTr="00A36356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750C6" w:rsidRPr="007C65E9" w:rsidTr="00A36356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0C6" w:rsidRPr="003A0208" w:rsidRDefault="00B750C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A020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0C6" w:rsidRPr="003A0208" w:rsidRDefault="00B750C6" w:rsidP="00E20D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0208">
              <w:rPr>
                <w:rFonts w:ascii="GHEA Grapalat" w:hAnsi="GHEA Grapalat"/>
                <w:b/>
                <w:sz w:val="14"/>
                <w:szCs w:val="14"/>
              </w:rPr>
              <w:t>Ա/Ձ Իրինա Մելքոնյան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0208" w:rsidRPr="003A0208" w:rsidRDefault="003A0208" w:rsidP="003A0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3A020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ք. </w:t>
            </w:r>
            <w:r w:rsidRPr="003A0208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3A020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3A0208">
              <w:rPr>
                <w:rFonts w:ascii="GHEA Grapalat" w:hAnsi="GHEA Grapalat"/>
                <w:b/>
                <w:sz w:val="14"/>
                <w:szCs w:val="14"/>
              </w:rPr>
              <w:t>Շերամի</w:t>
            </w:r>
            <w:r w:rsidRPr="003A020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47-28</w:t>
            </w:r>
          </w:p>
          <w:p w:rsidR="00B750C6" w:rsidRPr="003A0208" w:rsidRDefault="003A0208" w:rsidP="003A0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3A020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հեռ. </w:t>
            </w:r>
            <w:r w:rsidRPr="003A0208">
              <w:rPr>
                <w:rFonts w:ascii="GHEA Grapalat" w:hAnsi="GHEA Grapalat"/>
                <w:b/>
                <w:sz w:val="14"/>
                <w:szCs w:val="14"/>
                <w:lang w:val="pt-BR"/>
              </w:rPr>
              <w:t>(094)308252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0C6" w:rsidRPr="003A0208" w:rsidRDefault="003A0208" w:rsidP="00E77D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3A0208">
              <w:rPr>
                <w:rFonts w:ascii="GHEA Grapalat" w:hAnsi="GHEA Grapalat"/>
                <w:b/>
                <w:sz w:val="12"/>
                <w:szCs w:val="12"/>
                <w:lang w:val="pt-BR"/>
              </w:rPr>
              <w:t>IrinaMelqTparan@gmail.com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0C6" w:rsidRPr="003A0208" w:rsidRDefault="003A0208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3A0208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2050932101641001</w:t>
            </w:r>
          </w:p>
        </w:tc>
        <w:tc>
          <w:tcPr>
            <w:tcW w:w="2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0C6" w:rsidRPr="003A0208" w:rsidRDefault="003A0208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0208">
              <w:rPr>
                <w:rFonts w:ascii="GHEA Grapalat" w:hAnsi="GHEA Grapalat"/>
                <w:b/>
                <w:sz w:val="14"/>
                <w:szCs w:val="14"/>
                <w:lang w:val="pt-BR"/>
              </w:rPr>
              <w:t>32523869</w:t>
            </w:r>
          </w:p>
        </w:tc>
      </w:tr>
      <w:tr w:rsidR="0034408D" w:rsidRPr="006C04A6" w:rsidTr="00A36356">
        <w:trPr>
          <w:trHeight w:val="179"/>
        </w:trPr>
        <w:tc>
          <w:tcPr>
            <w:tcW w:w="10800" w:type="dxa"/>
            <w:gridSpan w:val="42"/>
            <w:shd w:val="clear" w:color="auto" w:fill="99CCFF"/>
            <w:vAlign w:val="center"/>
          </w:tcPr>
          <w:p w:rsidR="0034408D" w:rsidRPr="007C65E9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34408D" w:rsidRPr="00D31737" w:rsidTr="00A363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53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34408D" w:rsidRPr="00D31737" w:rsidTr="00A36356">
        <w:trPr>
          <w:trHeight w:val="156"/>
        </w:trPr>
        <w:tc>
          <w:tcPr>
            <w:tcW w:w="10800" w:type="dxa"/>
            <w:gridSpan w:val="42"/>
            <w:shd w:val="clear" w:color="auto" w:fill="99CCFF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408D" w:rsidRPr="00D31737" w:rsidTr="00A36356">
        <w:trPr>
          <w:trHeight w:val="258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10" w:type="dxa"/>
            <w:gridSpan w:val="2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4408D" w:rsidRPr="00D31737" w:rsidRDefault="0034408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4408D" w:rsidRPr="00D31737" w:rsidTr="00A36356">
        <w:trPr>
          <w:trHeight w:val="117"/>
        </w:trPr>
        <w:tc>
          <w:tcPr>
            <w:tcW w:w="10800" w:type="dxa"/>
            <w:gridSpan w:val="42"/>
            <w:shd w:val="clear" w:color="auto" w:fill="99CCFF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408D" w:rsidRPr="00D31737" w:rsidTr="00A36356">
        <w:trPr>
          <w:trHeight w:val="427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310" w:type="dxa"/>
            <w:gridSpan w:val="2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B6592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34408D" w:rsidRPr="00D31737" w:rsidTr="00A36356">
        <w:trPr>
          <w:trHeight w:val="51"/>
        </w:trPr>
        <w:tc>
          <w:tcPr>
            <w:tcW w:w="1080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408D" w:rsidRPr="00D31737" w:rsidTr="00A36356">
        <w:trPr>
          <w:trHeight w:val="427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5310" w:type="dxa"/>
            <w:gridSpan w:val="2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F21FFD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34408D" w:rsidRPr="00D31737" w:rsidTr="00A36356">
        <w:trPr>
          <w:trHeight w:val="46"/>
        </w:trPr>
        <w:tc>
          <w:tcPr>
            <w:tcW w:w="10800" w:type="dxa"/>
            <w:gridSpan w:val="42"/>
            <w:shd w:val="clear" w:color="auto" w:fill="99CCFF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408D" w:rsidRPr="00D31737" w:rsidTr="00A36356">
        <w:trPr>
          <w:trHeight w:val="183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310" w:type="dxa"/>
            <w:gridSpan w:val="2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408D" w:rsidRPr="00D31737" w:rsidTr="00A36356">
        <w:trPr>
          <w:trHeight w:val="81"/>
        </w:trPr>
        <w:tc>
          <w:tcPr>
            <w:tcW w:w="10800" w:type="dxa"/>
            <w:gridSpan w:val="42"/>
            <w:shd w:val="clear" w:color="auto" w:fill="99CCFF"/>
            <w:vAlign w:val="center"/>
          </w:tcPr>
          <w:p w:rsidR="0034408D" w:rsidRPr="00D31737" w:rsidRDefault="0034408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408D" w:rsidRPr="00D31737" w:rsidTr="00A36356">
        <w:trPr>
          <w:trHeight w:val="227"/>
        </w:trPr>
        <w:tc>
          <w:tcPr>
            <w:tcW w:w="10800" w:type="dxa"/>
            <w:gridSpan w:val="42"/>
            <w:shd w:val="clear" w:color="auto" w:fill="auto"/>
            <w:vAlign w:val="center"/>
          </w:tcPr>
          <w:p w:rsidR="0034408D" w:rsidRPr="00D31737" w:rsidRDefault="0034408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408D" w:rsidRPr="00D31737" w:rsidTr="00A36356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08D" w:rsidRPr="00D31737" w:rsidRDefault="0034408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4408D" w:rsidRPr="00D31737" w:rsidTr="00A36356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34408D" w:rsidRPr="00D31737" w:rsidRDefault="0034408D" w:rsidP="002B5F6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Ռուբեն Բաղրամյան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34408D" w:rsidRPr="00D31737" w:rsidRDefault="0034408D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707" w:type="dxa"/>
            <w:gridSpan w:val="13"/>
            <w:shd w:val="clear" w:color="auto" w:fill="auto"/>
            <w:vAlign w:val="center"/>
          </w:tcPr>
          <w:p w:rsidR="0034408D" w:rsidRPr="00D31737" w:rsidRDefault="0034408D" w:rsidP="002B5F6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p</w:t>
            </w: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olice</w:t>
            </w:r>
            <w:r>
              <w:rPr>
                <w:rFonts w:ascii="GHEA Grapalat" w:hAnsi="GHEA Grapalat"/>
                <w:sz w:val="14"/>
                <w:szCs w:val="14"/>
              </w:rPr>
              <w:t>_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gnumner@</w:t>
            </w:r>
            <w:r>
              <w:rPr>
                <w:rFonts w:ascii="GHEA Grapalat" w:hAnsi="GHEA Grapalat"/>
                <w:sz w:val="14"/>
                <w:szCs w:val="14"/>
              </w:rPr>
              <w:t>mail</w:t>
            </w: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Default="00607F1F" w:rsidP="00CC2C39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3A0208" w:rsidRPr="00D31737" w:rsidRDefault="003A0208" w:rsidP="00CC2C39">
      <w:pPr>
        <w:pStyle w:val="FootnoteText"/>
        <w:rPr>
          <w:rFonts w:ascii="GHEA Grapalat" w:hAnsi="GHEA Grapalat"/>
          <w:b/>
          <w:i/>
          <w:lang w:val="es-ES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DA6" w:rsidRDefault="00313DA6">
      <w:r>
        <w:separator/>
      </w:r>
    </w:p>
  </w:endnote>
  <w:endnote w:type="continuationSeparator" w:id="1">
    <w:p w:rsidR="00313DA6" w:rsidRDefault="00313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41B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41B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613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DA6" w:rsidRDefault="00313DA6">
      <w:r>
        <w:separator/>
      </w:r>
    </w:p>
  </w:footnote>
  <w:footnote w:type="continuationSeparator" w:id="1">
    <w:p w:rsidR="00313DA6" w:rsidRDefault="00313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6E46"/>
    <w:rsid w:val="00027A42"/>
    <w:rsid w:val="00035960"/>
    <w:rsid w:val="0003635A"/>
    <w:rsid w:val="00040164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11C6"/>
    <w:rsid w:val="000B04CF"/>
    <w:rsid w:val="000B3F73"/>
    <w:rsid w:val="000C210A"/>
    <w:rsid w:val="000C41B5"/>
    <w:rsid w:val="000D0371"/>
    <w:rsid w:val="000D1ED2"/>
    <w:rsid w:val="000D219B"/>
    <w:rsid w:val="000D3C84"/>
    <w:rsid w:val="000E5F17"/>
    <w:rsid w:val="000E6061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649B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4F80"/>
    <w:rsid w:val="001E0F61"/>
    <w:rsid w:val="001E3F37"/>
    <w:rsid w:val="001F2260"/>
    <w:rsid w:val="001F5BAF"/>
    <w:rsid w:val="001F6895"/>
    <w:rsid w:val="00205535"/>
    <w:rsid w:val="00212291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6420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5F65"/>
    <w:rsid w:val="002B6FCB"/>
    <w:rsid w:val="002C1301"/>
    <w:rsid w:val="002C3450"/>
    <w:rsid w:val="002C5839"/>
    <w:rsid w:val="002C5D6F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3DA6"/>
    <w:rsid w:val="003152A1"/>
    <w:rsid w:val="003152B5"/>
    <w:rsid w:val="00315746"/>
    <w:rsid w:val="0031734F"/>
    <w:rsid w:val="00320E9D"/>
    <w:rsid w:val="003253C1"/>
    <w:rsid w:val="00327D47"/>
    <w:rsid w:val="00340F8D"/>
    <w:rsid w:val="00341CA5"/>
    <w:rsid w:val="00342BF0"/>
    <w:rsid w:val="0034408D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0208"/>
    <w:rsid w:val="003B24BE"/>
    <w:rsid w:val="003B2BED"/>
    <w:rsid w:val="003C0293"/>
    <w:rsid w:val="003D5271"/>
    <w:rsid w:val="003D5480"/>
    <w:rsid w:val="003E0098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5EA8"/>
    <w:rsid w:val="004B7482"/>
    <w:rsid w:val="004C632B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1381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4AF6"/>
    <w:rsid w:val="00621781"/>
    <w:rsid w:val="00622A3A"/>
    <w:rsid w:val="00623E7B"/>
    <w:rsid w:val="00625505"/>
    <w:rsid w:val="006304BD"/>
    <w:rsid w:val="006320FF"/>
    <w:rsid w:val="0064019E"/>
    <w:rsid w:val="00641B31"/>
    <w:rsid w:val="00644FD7"/>
    <w:rsid w:val="00652B69"/>
    <w:rsid w:val="00653136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95EF9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08E2"/>
    <w:rsid w:val="00704B0C"/>
    <w:rsid w:val="0071112C"/>
    <w:rsid w:val="00712A17"/>
    <w:rsid w:val="00714AA4"/>
    <w:rsid w:val="0071651A"/>
    <w:rsid w:val="00717189"/>
    <w:rsid w:val="00717888"/>
    <w:rsid w:val="00722C9C"/>
    <w:rsid w:val="00727116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471E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53C46"/>
    <w:rsid w:val="008604BC"/>
    <w:rsid w:val="00874380"/>
    <w:rsid w:val="0087708F"/>
    <w:rsid w:val="008816D8"/>
    <w:rsid w:val="00886F3A"/>
    <w:rsid w:val="00887E93"/>
    <w:rsid w:val="00890A14"/>
    <w:rsid w:val="0089170A"/>
    <w:rsid w:val="00891BFF"/>
    <w:rsid w:val="00891CC9"/>
    <w:rsid w:val="00894E35"/>
    <w:rsid w:val="00896409"/>
    <w:rsid w:val="008A1999"/>
    <w:rsid w:val="008A2E6B"/>
    <w:rsid w:val="008B206E"/>
    <w:rsid w:val="008B555A"/>
    <w:rsid w:val="008C3DB4"/>
    <w:rsid w:val="008C4498"/>
    <w:rsid w:val="008C527C"/>
    <w:rsid w:val="008C59B8"/>
    <w:rsid w:val="008C7670"/>
    <w:rsid w:val="008D0B2F"/>
    <w:rsid w:val="008D18BA"/>
    <w:rsid w:val="008D240B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0EE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662C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4DB6"/>
    <w:rsid w:val="009F5D08"/>
    <w:rsid w:val="00A01B2B"/>
    <w:rsid w:val="00A03098"/>
    <w:rsid w:val="00A21B0E"/>
    <w:rsid w:val="00A2735C"/>
    <w:rsid w:val="00A30C0F"/>
    <w:rsid w:val="00A31ACA"/>
    <w:rsid w:val="00A36356"/>
    <w:rsid w:val="00A36B72"/>
    <w:rsid w:val="00A45288"/>
    <w:rsid w:val="00A46944"/>
    <w:rsid w:val="00A478B8"/>
    <w:rsid w:val="00A512B1"/>
    <w:rsid w:val="00A70700"/>
    <w:rsid w:val="00A77FB1"/>
    <w:rsid w:val="00A940DB"/>
    <w:rsid w:val="00A94416"/>
    <w:rsid w:val="00A955E6"/>
    <w:rsid w:val="00A95C4D"/>
    <w:rsid w:val="00A9692D"/>
    <w:rsid w:val="00AA698E"/>
    <w:rsid w:val="00AB1F7F"/>
    <w:rsid w:val="00AB253E"/>
    <w:rsid w:val="00AB255C"/>
    <w:rsid w:val="00AB2D08"/>
    <w:rsid w:val="00AB6FE3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4613"/>
    <w:rsid w:val="00B45438"/>
    <w:rsid w:val="00B5315F"/>
    <w:rsid w:val="00B5440A"/>
    <w:rsid w:val="00B5525A"/>
    <w:rsid w:val="00B57B6C"/>
    <w:rsid w:val="00B7192A"/>
    <w:rsid w:val="00B737D5"/>
    <w:rsid w:val="00B7414D"/>
    <w:rsid w:val="00B750C6"/>
    <w:rsid w:val="00B9601F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7827"/>
    <w:rsid w:val="00C225E2"/>
    <w:rsid w:val="00C23AF4"/>
    <w:rsid w:val="00C23C91"/>
    <w:rsid w:val="00C34EC1"/>
    <w:rsid w:val="00C4143B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17E9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1B61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2B3"/>
    <w:rsid w:val="00D92B38"/>
    <w:rsid w:val="00D92FBE"/>
    <w:rsid w:val="00D95D0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1DA9"/>
    <w:rsid w:val="00E06E6F"/>
    <w:rsid w:val="00E14154"/>
    <w:rsid w:val="00E14174"/>
    <w:rsid w:val="00E156AD"/>
    <w:rsid w:val="00E17C87"/>
    <w:rsid w:val="00E20540"/>
    <w:rsid w:val="00E24AA7"/>
    <w:rsid w:val="00E329B6"/>
    <w:rsid w:val="00E359C1"/>
    <w:rsid w:val="00E44C3F"/>
    <w:rsid w:val="00E45A6D"/>
    <w:rsid w:val="00E46FF4"/>
    <w:rsid w:val="00E476D2"/>
    <w:rsid w:val="00E52416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173"/>
    <w:rsid w:val="00E91BE9"/>
    <w:rsid w:val="00E96BC2"/>
    <w:rsid w:val="00EA00BC"/>
    <w:rsid w:val="00EA2281"/>
    <w:rsid w:val="00EA4330"/>
    <w:rsid w:val="00EA539F"/>
    <w:rsid w:val="00EB5497"/>
    <w:rsid w:val="00EB6973"/>
    <w:rsid w:val="00EB6B0D"/>
    <w:rsid w:val="00EB6F40"/>
    <w:rsid w:val="00EC3EE6"/>
    <w:rsid w:val="00EC3FA0"/>
    <w:rsid w:val="00EC6438"/>
    <w:rsid w:val="00EC6FF1"/>
    <w:rsid w:val="00ED0C37"/>
    <w:rsid w:val="00ED110B"/>
    <w:rsid w:val="00ED33B0"/>
    <w:rsid w:val="00ED4920"/>
    <w:rsid w:val="00ED51CE"/>
    <w:rsid w:val="00ED6F12"/>
    <w:rsid w:val="00ED7334"/>
    <w:rsid w:val="00ED7DDE"/>
    <w:rsid w:val="00ED7F3B"/>
    <w:rsid w:val="00EE1465"/>
    <w:rsid w:val="00F00A05"/>
    <w:rsid w:val="00F04D03"/>
    <w:rsid w:val="00F06272"/>
    <w:rsid w:val="00F07934"/>
    <w:rsid w:val="00F10F80"/>
    <w:rsid w:val="00F11DDE"/>
    <w:rsid w:val="00F140C1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214E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60EC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1Char">
    <w:name w:val="Heading 1 Char"/>
    <w:link w:val="Heading1"/>
    <w:rsid w:val="008A1999"/>
    <w:rPr>
      <w:rFonts w:ascii="Arial Armenian" w:hAnsi="Arial Armenian"/>
      <w:sz w:val="28"/>
      <w:lang w:val="en-US"/>
    </w:rPr>
  </w:style>
  <w:style w:type="character" w:styleId="Emphasis">
    <w:name w:val="Emphasis"/>
    <w:basedOn w:val="DefaultParagraphFont"/>
    <w:qFormat/>
    <w:rsid w:val="00AB255C"/>
    <w:rPr>
      <w:i/>
      <w:iCs/>
    </w:rPr>
  </w:style>
  <w:style w:type="paragraph" w:styleId="ListParagraph">
    <w:name w:val="List Paragraph"/>
    <w:basedOn w:val="Normal"/>
    <w:uiPriority w:val="99"/>
    <w:qFormat/>
    <w:rsid w:val="00AB255C"/>
    <w:pPr>
      <w:ind w:left="720"/>
    </w:pPr>
    <w:rPr>
      <w:rFonts w:cs="Times Armenian"/>
      <w:szCs w:val="24"/>
    </w:rPr>
  </w:style>
  <w:style w:type="character" w:customStyle="1" w:styleId="CharChar20">
    <w:name w:val="Char Char20"/>
    <w:rsid w:val="001F6895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</cp:lastModifiedBy>
  <cp:revision>56</cp:revision>
  <cp:lastPrinted>2016-12-06T13:17:00Z</cp:lastPrinted>
  <dcterms:created xsi:type="dcterms:W3CDTF">2012-10-09T06:25:00Z</dcterms:created>
  <dcterms:modified xsi:type="dcterms:W3CDTF">2016-12-06T13:17:00Z</dcterms:modified>
</cp:coreProperties>
</file>