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1C" w:rsidRPr="00F86A89" w:rsidRDefault="001D281C" w:rsidP="00F86A89">
      <w:pPr>
        <w:spacing w:line="360" w:lineRule="auto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  <w:r w:rsidRPr="00F86A89">
        <w:rPr>
          <w:rFonts w:ascii="GHEA Grapalat" w:hAnsi="GHEA Grapalat"/>
          <w:b/>
          <w:i/>
          <w:sz w:val="22"/>
          <w:szCs w:val="22"/>
          <w:lang w:val="af-ZA"/>
        </w:rPr>
        <w:t xml:space="preserve"> (</w:t>
      </w: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ՀԱՇՎԵՏՎՈՒԹՅՈՒՆ</w:t>
      </w:r>
      <w:r w:rsidRPr="00F86A89">
        <w:rPr>
          <w:rFonts w:ascii="GHEA Grapalat" w:hAnsi="GHEA Grapalat"/>
          <w:b/>
          <w:i/>
          <w:sz w:val="22"/>
          <w:szCs w:val="22"/>
          <w:lang w:val="af-ZA"/>
        </w:rPr>
        <w:t>)</w:t>
      </w:r>
    </w:p>
    <w:p w:rsidR="001D281C" w:rsidRPr="00F86A89" w:rsidRDefault="001D281C" w:rsidP="00F86A89">
      <w:pPr>
        <w:spacing w:line="360" w:lineRule="auto"/>
        <w:jc w:val="center"/>
        <w:rPr>
          <w:rFonts w:ascii="GHEA Grapalat" w:hAnsi="GHEA Grapalat"/>
          <w:sz w:val="22"/>
          <w:szCs w:val="22"/>
          <w:lang w:val="af-ZA"/>
        </w:rPr>
      </w:pPr>
      <w:r w:rsidRPr="00F86A89">
        <w:rPr>
          <w:rFonts w:ascii="GHEA Grapalat" w:hAnsi="GHEA Grapalat"/>
          <w:b/>
          <w:i/>
          <w:sz w:val="22"/>
          <w:szCs w:val="22"/>
          <w:lang w:val="af-ZA"/>
        </w:rPr>
        <w:t xml:space="preserve">ՊԱՐԶԵՑՎԱԾ </w:t>
      </w: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ԸՆԹԱՑԱԿԱՐԳՈՎ</w:t>
      </w:r>
      <w:r w:rsidRPr="00F86A8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ԿՆՔՎԱԾ</w:t>
      </w:r>
      <w:r w:rsidRPr="00F86A8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ՊԱՅՄԱՆԱԳՐԻ</w:t>
      </w:r>
      <w:r w:rsidRPr="00F86A8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1D281C" w:rsidRPr="00F86A89" w:rsidRDefault="001D281C" w:rsidP="00F86A89">
      <w:pPr>
        <w:pStyle w:val="3"/>
        <w:spacing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F86A89">
        <w:rPr>
          <w:rFonts w:ascii="GHEA Grapalat" w:hAnsi="GHEA Grapalat"/>
          <w:sz w:val="22"/>
          <w:szCs w:val="22"/>
          <w:lang w:val="af-ZA"/>
        </w:rPr>
        <w:t xml:space="preserve">ՊԱՐԶԵՑՎԱԾ </w:t>
      </w:r>
      <w:r w:rsidRPr="00F86A89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F86A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86A89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F86A89">
        <w:rPr>
          <w:rFonts w:ascii="GHEA Grapalat" w:hAnsi="GHEA Grapalat"/>
          <w:sz w:val="22"/>
          <w:szCs w:val="22"/>
          <w:lang w:val="af-ZA"/>
        </w:rPr>
        <w:t xml:space="preserve"> </w:t>
      </w:r>
      <w:r w:rsidR="006F7852" w:rsidRPr="00F86A89">
        <w:rPr>
          <w:rFonts w:ascii="GHEA Grapalat" w:hAnsi="GHEA Grapalat"/>
          <w:sz w:val="22"/>
          <w:szCs w:val="22"/>
          <w:lang w:val="ru-RU"/>
        </w:rPr>
        <w:t>ՀՀ</w:t>
      </w:r>
      <w:r w:rsidR="006F7852" w:rsidRPr="00F86A89">
        <w:rPr>
          <w:rFonts w:ascii="GHEA Grapalat" w:hAnsi="GHEA Grapalat"/>
          <w:sz w:val="22"/>
          <w:szCs w:val="22"/>
          <w:lang w:val="af-ZA"/>
        </w:rPr>
        <w:t xml:space="preserve"> </w:t>
      </w:r>
      <w:r w:rsidR="006F7852" w:rsidRPr="00F86A89">
        <w:rPr>
          <w:rFonts w:ascii="GHEA Grapalat" w:hAnsi="GHEA Grapalat"/>
          <w:sz w:val="22"/>
          <w:szCs w:val="22"/>
          <w:lang w:val="ru-RU"/>
        </w:rPr>
        <w:t>ԼՄՍՀ</w:t>
      </w:r>
      <w:r w:rsidR="006F7852" w:rsidRPr="00F86A89">
        <w:rPr>
          <w:rFonts w:ascii="GHEA Grapalat" w:hAnsi="GHEA Grapalat"/>
          <w:sz w:val="22"/>
          <w:szCs w:val="22"/>
          <w:lang w:val="af-ZA"/>
        </w:rPr>
        <w:t>-</w:t>
      </w:r>
      <w:r w:rsidR="006F7852" w:rsidRPr="00F86A89">
        <w:rPr>
          <w:rFonts w:ascii="GHEA Grapalat" w:hAnsi="GHEA Grapalat"/>
          <w:sz w:val="22"/>
          <w:szCs w:val="22"/>
          <w:lang w:val="ru-RU"/>
        </w:rPr>
        <w:t>ՊԸԾՁԲ</w:t>
      </w:r>
      <w:r w:rsidR="006F7852" w:rsidRPr="00F86A89">
        <w:rPr>
          <w:rFonts w:ascii="GHEA Grapalat" w:hAnsi="GHEA Grapalat"/>
          <w:sz w:val="22"/>
          <w:szCs w:val="22"/>
          <w:lang w:val="af-ZA"/>
        </w:rPr>
        <w:t>-17/1</w:t>
      </w:r>
    </w:p>
    <w:p w:rsidR="001D281C" w:rsidRDefault="001D281C" w:rsidP="001D28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6F7852" w:rsidRPr="006F7852"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Սպիտակի</w:t>
      </w:r>
      <w:r w:rsidR="006F7852" w:rsidRPr="006F7852"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համայնքապետարանը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ՀՀ</w:t>
      </w:r>
      <w:r w:rsidR="006F7852" w:rsidRPr="006F7852"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Լոռու</w:t>
      </w:r>
      <w:r w:rsidR="006F7852" w:rsidRPr="006F7852"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մարզ</w:t>
      </w:r>
      <w:r w:rsidR="006F7852" w:rsidRPr="006F7852">
        <w:rPr>
          <w:rFonts w:ascii="GHEA Grapalat" w:hAnsi="GHEA Grapalat"/>
          <w:sz w:val="20"/>
          <w:lang w:val="af-ZA"/>
        </w:rPr>
        <w:t xml:space="preserve">, </w:t>
      </w:r>
      <w:r w:rsidR="006F7852">
        <w:rPr>
          <w:rFonts w:ascii="GHEA Grapalat" w:hAnsi="GHEA Grapalat"/>
          <w:sz w:val="20"/>
          <w:lang w:val="ru-RU"/>
        </w:rPr>
        <w:t>ք</w:t>
      </w:r>
      <w:r w:rsidR="006F7852" w:rsidRPr="006F7852">
        <w:rPr>
          <w:rFonts w:ascii="GHEA Grapalat" w:hAnsi="GHEA Grapalat"/>
          <w:sz w:val="20"/>
          <w:lang w:val="af-ZA"/>
        </w:rPr>
        <w:t xml:space="preserve">. </w:t>
      </w:r>
      <w:r w:rsidR="006F7852">
        <w:rPr>
          <w:rFonts w:ascii="GHEA Grapalat" w:hAnsi="GHEA Grapalat"/>
          <w:sz w:val="20"/>
          <w:lang w:val="ru-RU"/>
        </w:rPr>
        <w:t>Սպիտակ</w:t>
      </w:r>
      <w:r w:rsidR="006F7852" w:rsidRPr="006F7852">
        <w:rPr>
          <w:rFonts w:ascii="GHEA Grapalat" w:hAnsi="GHEA Grapalat"/>
          <w:sz w:val="20"/>
          <w:lang w:val="af-ZA"/>
        </w:rPr>
        <w:t xml:space="preserve">, </w:t>
      </w:r>
      <w:r w:rsidR="006F7852">
        <w:rPr>
          <w:rFonts w:ascii="GHEA Grapalat" w:hAnsi="GHEA Grapalat"/>
          <w:sz w:val="20"/>
          <w:lang w:val="ru-RU"/>
        </w:rPr>
        <w:t>Շահումյան</w:t>
      </w:r>
      <w:r w:rsidR="006F7852" w:rsidRPr="006F7852"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ՀՀ</w:t>
      </w:r>
      <w:r w:rsidR="006F7852" w:rsidRPr="006F7852"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ԼՄՍՀ</w:t>
      </w:r>
      <w:r w:rsidR="006F7852" w:rsidRPr="006F7852">
        <w:rPr>
          <w:rFonts w:ascii="GHEA Grapalat" w:hAnsi="GHEA Grapalat"/>
          <w:sz w:val="20"/>
          <w:lang w:val="af-ZA"/>
        </w:rPr>
        <w:t>-</w:t>
      </w:r>
      <w:r w:rsidR="006F7852">
        <w:rPr>
          <w:rFonts w:ascii="GHEA Grapalat" w:hAnsi="GHEA Grapalat"/>
          <w:sz w:val="20"/>
          <w:lang w:val="ru-RU"/>
        </w:rPr>
        <w:t>ՊԸԾՁԲ</w:t>
      </w:r>
      <w:r w:rsidR="006F7852" w:rsidRPr="006F7852">
        <w:rPr>
          <w:rFonts w:ascii="GHEA Grapalat" w:hAnsi="GHEA Grapalat"/>
          <w:sz w:val="20"/>
          <w:lang w:val="af-ZA"/>
        </w:rPr>
        <w:t xml:space="preserve">-17/1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"/>
        <w:gridCol w:w="279"/>
        <w:gridCol w:w="90"/>
        <w:gridCol w:w="886"/>
        <w:gridCol w:w="277"/>
        <w:gridCol w:w="553"/>
        <w:gridCol w:w="12"/>
        <w:gridCol w:w="180"/>
        <w:gridCol w:w="962"/>
        <w:gridCol w:w="301"/>
        <w:gridCol w:w="362"/>
        <w:gridCol w:w="188"/>
        <w:gridCol w:w="505"/>
        <w:gridCol w:w="228"/>
        <w:gridCol w:w="527"/>
        <w:gridCol w:w="15"/>
        <w:gridCol w:w="162"/>
        <w:gridCol w:w="204"/>
        <w:gridCol w:w="187"/>
        <w:gridCol w:w="152"/>
        <w:gridCol w:w="536"/>
        <w:gridCol w:w="33"/>
        <w:gridCol w:w="165"/>
        <w:gridCol w:w="39"/>
        <w:gridCol w:w="311"/>
        <w:gridCol w:w="388"/>
        <w:gridCol w:w="140"/>
        <w:gridCol w:w="31"/>
        <w:gridCol w:w="186"/>
        <w:gridCol w:w="35"/>
        <w:gridCol w:w="329"/>
        <w:gridCol w:w="77"/>
        <w:gridCol w:w="533"/>
        <w:gridCol w:w="290"/>
        <w:gridCol w:w="793"/>
      </w:tblGrid>
      <w:tr w:rsidR="001D281C" w:rsidTr="001D281C">
        <w:trPr>
          <w:trHeight w:val="146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D281C" w:rsidRPr="001D281C" w:rsidTr="002B20DB">
        <w:trPr>
          <w:trHeight w:val="110"/>
        </w:trPr>
        <w:tc>
          <w:tcPr>
            <w:tcW w:w="1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20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6F78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5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0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1D281C" w:rsidTr="002B20DB">
        <w:trPr>
          <w:trHeight w:val="175"/>
        </w:trPr>
        <w:tc>
          <w:tcPr>
            <w:tcW w:w="1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6F78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281C" w:rsidTr="002B20DB">
        <w:trPr>
          <w:trHeight w:val="275"/>
        </w:trPr>
        <w:tc>
          <w:tcPr>
            <w:tcW w:w="1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6F78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7852" w:rsidRPr="002B20DB" w:rsidTr="002B20DB">
        <w:trPr>
          <w:trHeight w:val="40"/>
        </w:trPr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852" w:rsidRDefault="006F7852" w:rsidP="006F78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852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Սպիտակ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համայնքի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աղբի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հավաքում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փոխադրում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852" w:rsidRPr="006F7852" w:rsidRDefault="006F7852" w:rsidP="006F78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11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852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852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852" w:rsidRPr="006F7852" w:rsidRDefault="006F7852" w:rsidP="006F78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2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852" w:rsidRPr="006F7852" w:rsidRDefault="006F7852" w:rsidP="006F78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7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852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Սպիտակ</w:t>
            </w:r>
            <w:r w:rsidRPr="006F785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համայնքի</w:t>
            </w:r>
            <w:r w:rsidRPr="006F785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աղբի</w:t>
            </w:r>
            <w:r w:rsidRPr="006F785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հավաքում</w:t>
            </w:r>
            <w:r w:rsidRPr="006F785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6F785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փոխադրում</w:t>
            </w:r>
          </w:p>
        </w:tc>
        <w:tc>
          <w:tcPr>
            <w:tcW w:w="1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852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Սպիտակ</w:t>
            </w:r>
            <w:r w:rsidRPr="006F785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համայնքի</w:t>
            </w:r>
            <w:r w:rsidRPr="006F785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աղբի</w:t>
            </w:r>
            <w:r w:rsidRPr="006F785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հավաքում</w:t>
            </w:r>
            <w:r w:rsidRPr="006F785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6F785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փոխադրում</w:t>
            </w:r>
          </w:p>
        </w:tc>
      </w:tr>
      <w:tr w:rsidR="001D281C" w:rsidTr="002B20DB">
        <w:trPr>
          <w:trHeight w:val="182"/>
        </w:trPr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1D281C">
        <w:trPr>
          <w:trHeight w:val="169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281C" w:rsidTr="006F7852">
        <w:trPr>
          <w:trHeight w:val="137"/>
        </w:trPr>
        <w:tc>
          <w:tcPr>
            <w:tcW w:w="42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1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1D281C">
        <w:trPr>
          <w:trHeight w:val="196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281C" w:rsidTr="001D281C"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281C" w:rsidRDefault="001D281C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D281C" w:rsidTr="002B20DB"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D281C" w:rsidTr="002B20DB"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2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2B20DB"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1D281C">
        <w:trPr>
          <w:trHeight w:val="196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6F7852">
        <w:trPr>
          <w:trHeight w:val="155"/>
        </w:trPr>
        <w:tc>
          <w:tcPr>
            <w:tcW w:w="6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14.12.2016թ.</w:t>
            </w:r>
          </w:p>
        </w:tc>
      </w:tr>
      <w:tr w:rsidR="001D281C" w:rsidTr="006F7852">
        <w:trPr>
          <w:trHeight w:val="164"/>
        </w:trPr>
        <w:tc>
          <w:tcPr>
            <w:tcW w:w="638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6F785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6F7852">
        <w:trPr>
          <w:trHeight w:val="92"/>
        </w:trPr>
        <w:tc>
          <w:tcPr>
            <w:tcW w:w="6389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6F7852">
        <w:trPr>
          <w:trHeight w:val="47"/>
        </w:trPr>
        <w:tc>
          <w:tcPr>
            <w:tcW w:w="638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D281C" w:rsidTr="006F7852">
        <w:trPr>
          <w:trHeight w:val="47"/>
        </w:trPr>
        <w:tc>
          <w:tcPr>
            <w:tcW w:w="6389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6F7852">
        <w:trPr>
          <w:trHeight w:val="155"/>
        </w:trPr>
        <w:tc>
          <w:tcPr>
            <w:tcW w:w="6389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1D281C">
        <w:trPr>
          <w:trHeight w:val="54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281C" w:rsidRPr="001D281C" w:rsidTr="006F7852">
        <w:trPr>
          <w:trHeight w:val="40"/>
        </w:trPr>
        <w:tc>
          <w:tcPr>
            <w:tcW w:w="13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D281C" w:rsidTr="006F7852">
        <w:trPr>
          <w:trHeight w:val="213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6F78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1D281C" w:rsidTr="006F7852">
        <w:trPr>
          <w:trHeight w:val="137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D281C" w:rsidTr="006F7852">
        <w:trPr>
          <w:trHeight w:val="137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F86A8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F86A8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F86A8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D281C" w:rsidTr="006F7852">
        <w:trPr>
          <w:trHeight w:val="83"/>
        </w:trPr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86A89" w:rsidTr="006F7852">
        <w:trPr>
          <w:trHeight w:val="83"/>
        </w:trPr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6F7852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«ՄԱՐՏԻՆ Մ» ՍՊԸ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6F7852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18095000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6F7852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18095000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6F7852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18095000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6F7852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18095000</w:t>
            </w:r>
          </w:p>
        </w:tc>
      </w:tr>
      <w:tr w:rsidR="00F86A89" w:rsidTr="006F7852">
        <w:trPr>
          <w:trHeight w:val="47"/>
        </w:trPr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6F7852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«Նարինե» ՍՊԸ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18854550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18854550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18854550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18854550</w:t>
            </w:r>
          </w:p>
        </w:tc>
      </w:tr>
      <w:tr w:rsidR="00F86A89" w:rsidRPr="001D281C" w:rsidTr="002B20DB">
        <w:trPr>
          <w:trHeight w:val="290"/>
        </w:trPr>
        <w:tc>
          <w:tcPr>
            <w:tcW w:w="2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86A89" w:rsidRPr="001D281C" w:rsidTr="001D281C">
        <w:trPr>
          <w:trHeight w:val="288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A89" w:rsidTr="001D281C"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86A89" w:rsidRPr="001D281C" w:rsidTr="002B20DB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86A89" w:rsidTr="002B20DB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86A89" w:rsidTr="002B20DB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A89" w:rsidTr="002B20DB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A89" w:rsidRPr="001D281C" w:rsidTr="002B20DB">
        <w:trPr>
          <w:trHeight w:val="344"/>
        </w:trPr>
        <w:tc>
          <w:tcPr>
            <w:tcW w:w="227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86A89" w:rsidRPr="001D281C" w:rsidTr="002B20DB">
        <w:trPr>
          <w:trHeight w:val="344"/>
        </w:trPr>
        <w:tc>
          <w:tcPr>
            <w:tcW w:w="22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F86A89" w:rsidRPr="001D281C" w:rsidTr="001D281C">
        <w:trPr>
          <w:trHeight w:val="289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A89" w:rsidTr="006F7852">
        <w:trPr>
          <w:trHeight w:val="346"/>
        </w:trPr>
        <w:tc>
          <w:tcPr>
            <w:tcW w:w="51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8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A89" w:rsidTr="006F7852">
        <w:trPr>
          <w:trHeight w:val="92"/>
        </w:trPr>
        <w:tc>
          <w:tcPr>
            <w:tcW w:w="511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սկիզբ</w:t>
            </w:r>
          </w:p>
        </w:tc>
        <w:tc>
          <w:tcPr>
            <w:tcW w:w="31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86A89" w:rsidTr="006F7852">
        <w:trPr>
          <w:trHeight w:val="92"/>
        </w:trPr>
        <w:tc>
          <w:tcPr>
            <w:tcW w:w="511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F86A89" w:rsidRDefault="00F86A89" w:rsidP="00F86A8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30.12.2016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1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Default="00F86A89" w:rsidP="00F86A8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04.01.2017թ.</w:t>
            </w:r>
          </w:p>
        </w:tc>
      </w:tr>
      <w:tr w:rsidR="00F86A89" w:rsidTr="001D281C">
        <w:trPr>
          <w:trHeight w:val="344"/>
        </w:trPr>
        <w:tc>
          <w:tcPr>
            <w:tcW w:w="10980" w:type="dxa"/>
            <w:gridSpan w:val="3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Pr="00F86A89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09.01.2017թ.</w:t>
            </w:r>
          </w:p>
        </w:tc>
      </w:tr>
      <w:tr w:rsidR="00F86A89" w:rsidTr="006F7852">
        <w:trPr>
          <w:trHeight w:val="344"/>
        </w:trPr>
        <w:tc>
          <w:tcPr>
            <w:tcW w:w="51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Pr="002B20DB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0D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6F7852" w:rsidRDefault="00F86A89" w:rsidP="002B20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B2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.01.2017թ.</w:t>
            </w:r>
          </w:p>
        </w:tc>
      </w:tr>
      <w:tr w:rsidR="00F86A89" w:rsidTr="006F7852">
        <w:trPr>
          <w:trHeight w:val="344"/>
        </w:trPr>
        <w:tc>
          <w:tcPr>
            <w:tcW w:w="51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Pr="002B20DB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0DB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8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2B20DB" w:rsidRDefault="002B20DB" w:rsidP="00F86A8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11.01.2017թ.</w:t>
            </w:r>
          </w:p>
        </w:tc>
      </w:tr>
      <w:tr w:rsidR="00F86A89" w:rsidTr="001D281C">
        <w:trPr>
          <w:trHeight w:val="288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6A89" w:rsidRPr="006F7852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A89" w:rsidTr="002B20DB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86A89" w:rsidTr="002B20DB">
        <w:trPr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86A89" w:rsidTr="002B20DB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86A89" w:rsidTr="002B20DB">
        <w:trPr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5311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2308F" w:rsidTr="002B20DB">
        <w:trPr>
          <w:trHeight w:val="146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6F7852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«ՄԱՐՏԻՆ Մ» ՍՊԸ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32308F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ԼՄՍՀ-ՊԸԾՁԲ-17/1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2B20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B2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.12.2017թ.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31.12.2017թ.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18095000</w:t>
            </w:r>
          </w:p>
        </w:tc>
        <w:tc>
          <w:tcPr>
            <w:tcW w:w="20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18095000</w:t>
            </w:r>
          </w:p>
        </w:tc>
      </w:tr>
      <w:tr w:rsidR="0032308F" w:rsidTr="001D281C">
        <w:trPr>
          <w:trHeight w:val="150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Pr="006F7852" w:rsidRDefault="0032308F" w:rsidP="00323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32308F" w:rsidRPr="001D281C" w:rsidTr="002B20DB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5311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32308F" w:rsidRPr="0032308F" w:rsidTr="002B20DB">
        <w:trPr>
          <w:trHeight w:val="15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6F7852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«ՄԱՐՏԻՆ Մ» ՍՊԸ</w:t>
            </w:r>
          </w:p>
        </w:tc>
        <w:tc>
          <w:tcPr>
            <w:tcW w:w="2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32308F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Լոռու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մարզ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Սպիտակ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Ավետիսյան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շենք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324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8232C8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hyperlink r:id="rId6" w:history="1">
              <w:r w:rsidR="00106FC4" w:rsidRPr="00C07B6F">
                <w:rPr>
                  <w:rStyle w:val="ac"/>
                  <w:rFonts w:ascii="GHEA Grapalat" w:hAnsi="GHEA Grapalat"/>
                  <w:b/>
                  <w:sz w:val="14"/>
                  <w:szCs w:val="14"/>
                  <w:lang w:val="ru-RU"/>
                </w:rPr>
                <w:t>matosyan.nver@mail.ru</w:t>
              </w:r>
            </w:hyperlink>
          </w:p>
          <w:p w:rsidR="00106FC4" w:rsidRPr="00106FC4" w:rsidRDefault="008232C8" w:rsidP="00106F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hyperlink r:id="rId7" w:history="1">
              <w:r w:rsidR="00106FC4" w:rsidRPr="00C07B6F">
                <w:rPr>
                  <w:rStyle w:val="ac"/>
                  <w:rFonts w:ascii="GHEA Grapalat" w:hAnsi="GHEA Grapalat"/>
                  <w:b/>
                  <w:sz w:val="14"/>
                  <w:szCs w:val="14"/>
                  <w:lang w:val="ru-RU"/>
                </w:rPr>
                <w:t>tsoghik.babayan@mail.ru</w:t>
              </w:r>
            </w:hyperlink>
            <w:r w:rsidR="00106FC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106FC4" w:rsidRDefault="00106FC4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1510023557340101</w:t>
            </w:r>
          </w:p>
        </w:tc>
        <w:tc>
          <w:tcPr>
            <w:tcW w:w="2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106FC4" w:rsidRDefault="00106FC4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06800217</w:t>
            </w:r>
          </w:p>
        </w:tc>
      </w:tr>
      <w:tr w:rsidR="0032308F" w:rsidRPr="0032308F" w:rsidTr="002B20DB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2308F" w:rsidRPr="0032308F" w:rsidTr="001D281C">
        <w:trPr>
          <w:trHeight w:val="288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308F" w:rsidRPr="0032308F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2308F" w:rsidRPr="002B20DB" w:rsidTr="006F7852">
        <w:trPr>
          <w:trHeight w:val="200"/>
        </w:trPr>
        <w:tc>
          <w:tcPr>
            <w:tcW w:w="2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Pr="0032308F" w:rsidRDefault="0032308F" w:rsidP="0032308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2308F" w:rsidRPr="002B20DB" w:rsidTr="001D281C">
        <w:trPr>
          <w:trHeight w:val="288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308F" w:rsidRPr="002B20DB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2308F" w:rsidRPr="002B20DB" w:rsidTr="006F7852">
        <w:trPr>
          <w:trHeight w:val="475"/>
        </w:trPr>
        <w:tc>
          <w:tcPr>
            <w:tcW w:w="2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308F" w:rsidRPr="002B20DB" w:rsidRDefault="0032308F" w:rsidP="003230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2B20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2B20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2B20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2B20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2B20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2B20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2B20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2B20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2B20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2B20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2B20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2B20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4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308F" w:rsidRPr="002B20DB" w:rsidRDefault="008232C8" w:rsidP="003230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8" w:history="1">
              <w:r w:rsidR="005311D0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www</w:t>
              </w:r>
              <w:r w:rsidR="005311D0" w:rsidRPr="002B20DB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5311D0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armeps</w:t>
              </w:r>
              <w:r w:rsidR="005311D0" w:rsidRPr="002B20DB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5311D0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5311D0" w:rsidRPr="002B20D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, </w:t>
            </w:r>
            <w:hyperlink r:id="rId9" w:history="1">
              <w:r w:rsidR="005311D0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www</w:t>
              </w:r>
              <w:r w:rsidR="005311D0" w:rsidRPr="002B20DB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5311D0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gnumner</w:t>
              </w:r>
              <w:r w:rsidR="005311D0" w:rsidRPr="002B20DB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5311D0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5311D0" w:rsidRPr="002B20D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</w:p>
        </w:tc>
      </w:tr>
      <w:tr w:rsidR="0032308F" w:rsidRPr="002B20DB" w:rsidTr="001D281C">
        <w:trPr>
          <w:trHeight w:val="288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308F" w:rsidRPr="002B20DB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32308F" w:rsidRPr="002B20DB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2308F" w:rsidRPr="002B20DB" w:rsidTr="006F7852">
        <w:trPr>
          <w:trHeight w:val="427"/>
        </w:trPr>
        <w:tc>
          <w:tcPr>
            <w:tcW w:w="2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Pr="002B20DB" w:rsidRDefault="0032308F" w:rsidP="003230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2B20DB" w:rsidRDefault="0032308F" w:rsidP="003230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2308F" w:rsidRPr="002B20DB" w:rsidTr="001D281C">
        <w:trPr>
          <w:trHeight w:val="288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308F" w:rsidRPr="002B20DB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2308F" w:rsidRPr="002B20DB" w:rsidTr="006F7852">
        <w:trPr>
          <w:trHeight w:val="427"/>
        </w:trPr>
        <w:tc>
          <w:tcPr>
            <w:tcW w:w="2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Pr="002B20DB" w:rsidRDefault="0032308F" w:rsidP="003230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B20D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2B20DB" w:rsidRDefault="0032308F" w:rsidP="003230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2308F" w:rsidRPr="002B20DB" w:rsidTr="001D281C">
        <w:trPr>
          <w:trHeight w:val="288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308F" w:rsidRPr="002B20DB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2308F" w:rsidTr="006F7852">
        <w:trPr>
          <w:trHeight w:val="427"/>
        </w:trPr>
        <w:tc>
          <w:tcPr>
            <w:tcW w:w="2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308F" w:rsidTr="001D281C">
        <w:trPr>
          <w:trHeight w:val="288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308F" w:rsidTr="001D281C">
        <w:trPr>
          <w:trHeight w:val="227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Pr="006F7852" w:rsidRDefault="0032308F" w:rsidP="003230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2308F" w:rsidTr="006F7852">
        <w:trPr>
          <w:trHeight w:val="47"/>
        </w:trPr>
        <w:tc>
          <w:tcPr>
            <w:tcW w:w="3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2308F" w:rsidTr="006F7852">
        <w:trPr>
          <w:trHeight w:val="47"/>
        </w:trPr>
        <w:tc>
          <w:tcPr>
            <w:tcW w:w="3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5311D0" w:rsidRDefault="005311D0" w:rsidP="005311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Արսեն Ավետիսյան</w:t>
            </w:r>
          </w:p>
        </w:tc>
        <w:tc>
          <w:tcPr>
            <w:tcW w:w="39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5311D0" w:rsidP="005311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0255-2-25-00</w:t>
            </w:r>
          </w:p>
        </w:tc>
        <w:tc>
          <w:tcPr>
            <w:tcW w:w="388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5311D0" w:rsidRDefault="005311D0" w:rsidP="005311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municipalityspitak@mail.ru</w:t>
            </w:r>
          </w:p>
        </w:tc>
      </w:tr>
    </w:tbl>
    <w:p w:rsidR="001D281C" w:rsidRDefault="001D281C" w:rsidP="001D28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D281C" w:rsidRDefault="001D281C" w:rsidP="001D28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311D0">
        <w:rPr>
          <w:rFonts w:ascii="GHEA Grapalat" w:hAnsi="GHEA Grapalat"/>
          <w:sz w:val="20"/>
          <w:lang w:val="af-ZA"/>
        </w:rPr>
        <w:t xml:space="preserve"> Սպիտակի համայնքապետարան</w:t>
      </w:r>
    </w:p>
    <w:p w:rsidR="001D281C" w:rsidRDefault="001D281C" w:rsidP="005311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9188A" w:rsidRDefault="0009188A" w:rsidP="001D281C">
      <w:pPr>
        <w:ind w:left="-993"/>
      </w:pPr>
    </w:p>
    <w:sectPr w:rsidR="0009188A" w:rsidSect="00F86A89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2C8" w:rsidRDefault="008232C8" w:rsidP="001D281C">
      <w:r>
        <w:separator/>
      </w:r>
    </w:p>
  </w:endnote>
  <w:endnote w:type="continuationSeparator" w:id="0">
    <w:p w:rsidR="008232C8" w:rsidRDefault="008232C8" w:rsidP="001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2C8" w:rsidRDefault="008232C8" w:rsidP="001D281C">
      <w:r>
        <w:separator/>
      </w:r>
    </w:p>
  </w:footnote>
  <w:footnote w:type="continuationSeparator" w:id="0">
    <w:p w:rsidR="008232C8" w:rsidRDefault="008232C8" w:rsidP="001D2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62"/>
    <w:rsid w:val="0009188A"/>
    <w:rsid w:val="00106FC4"/>
    <w:rsid w:val="001D281C"/>
    <w:rsid w:val="002B20DB"/>
    <w:rsid w:val="0032308F"/>
    <w:rsid w:val="003A2C8F"/>
    <w:rsid w:val="005311D0"/>
    <w:rsid w:val="006F7852"/>
    <w:rsid w:val="008232C8"/>
    <w:rsid w:val="00B32862"/>
    <w:rsid w:val="00BC506B"/>
    <w:rsid w:val="00D4251D"/>
    <w:rsid w:val="00F86A89"/>
    <w:rsid w:val="00FA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81EB7-CB31-402E-A6DB-CC9F71C0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D281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D281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1D281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1D281C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1D281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1D281C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1D281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1D281C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1D281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D281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D281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D281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1D281C"/>
    <w:rPr>
      <w:vertAlign w:val="superscript"/>
    </w:rPr>
  </w:style>
  <w:style w:type="character" w:styleId="ab">
    <w:name w:val="Strong"/>
    <w:basedOn w:val="a0"/>
    <w:qFormat/>
    <w:rsid w:val="001D281C"/>
    <w:rPr>
      <w:b/>
      <w:bCs/>
    </w:rPr>
  </w:style>
  <w:style w:type="character" w:styleId="ac">
    <w:name w:val="Hyperlink"/>
    <w:basedOn w:val="a0"/>
    <w:uiPriority w:val="99"/>
    <w:unhideWhenUsed/>
    <w:rsid w:val="00106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soghik.babayan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osyan.nver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7</cp:revision>
  <dcterms:created xsi:type="dcterms:W3CDTF">2017-01-10T10:44:00Z</dcterms:created>
  <dcterms:modified xsi:type="dcterms:W3CDTF">2017-01-11T12:36:00Z</dcterms:modified>
</cp:coreProperties>
</file>