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1F57" w:rsidRDefault="009F71E7" w:rsidP="005C2AE5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="00DC3323" w:rsidRPr="00E11F57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F97BAF" w:rsidRPr="00E11F57" w:rsidRDefault="00C7774B" w:rsidP="005C2AE5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ՇՀ </w:t>
      </w:r>
      <w:r w:rsidR="007A795B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="00E871AE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C34EC1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371957" w:rsidRPr="00E11F57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F97BAF" w:rsidRPr="00E11F57" w:rsidRDefault="00C7774B" w:rsidP="005C2AE5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/>
          <w:sz w:val="22"/>
          <w:szCs w:val="22"/>
          <w:lang w:val="af-ZA"/>
        </w:rPr>
        <w:t xml:space="preserve">ՇՀ 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C210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9F71E7" w:rsidRPr="00E11F57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E11F57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11F57">
        <w:rPr>
          <w:rFonts w:ascii="GHEA Grapalat" w:hAnsi="GHEA Grapalat"/>
          <w:sz w:val="22"/>
          <w:szCs w:val="22"/>
          <w:lang w:val="af-ZA"/>
        </w:rPr>
        <w:t>ՀՀ ՏՄ-ՇՀԱՊՁԲ-15/1-1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7</w:t>
      </w:r>
      <w:r w:rsidRPr="00E11F57">
        <w:rPr>
          <w:rFonts w:ascii="GHEA Grapalat" w:hAnsi="GHEA Grapalat"/>
          <w:sz w:val="22"/>
          <w:szCs w:val="22"/>
          <w:lang w:val="af-ZA"/>
        </w:rPr>
        <w:t>/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1</w:t>
      </w:r>
      <w:r w:rsidRPr="00E11F57">
        <w:rPr>
          <w:rFonts w:ascii="GHEA Grapalat" w:hAnsi="GHEA Grapalat"/>
          <w:sz w:val="22"/>
          <w:szCs w:val="22"/>
          <w:lang w:val="af-ZA"/>
        </w:rPr>
        <w:t>»</w:t>
      </w:r>
    </w:p>
    <w:p w:rsidR="00F97BAF" w:rsidRPr="00E11F57" w:rsidRDefault="009F71E7" w:rsidP="005C2AE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E11F57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` </w:t>
      </w:r>
      <w:r w:rsidR="00C7774B" w:rsidRPr="00E11F57">
        <w:rPr>
          <w:rFonts w:ascii="GHEA Grapalat" w:hAnsi="GHEA Grapalat"/>
          <w:sz w:val="22"/>
          <w:szCs w:val="22"/>
        </w:rPr>
        <w:t>ՀՀ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Տավուշի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</w:rPr>
        <w:t>մարզպետարանը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որը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ք.Իջևան Սահմանադրության 1</w:t>
      </w:r>
      <w:r w:rsidR="00345C5A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ստոր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և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է</w:t>
      </w:r>
      <w:r w:rsidR="00F97BAF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 w:cs="Sylfaen"/>
          <w:sz w:val="22"/>
          <w:szCs w:val="22"/>
          <w:lang w:val="af-ZA"/>
        </w:rPr>
        <w:t>«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ՀՀ ՏՄ-ՇՀԱՊՁԲ-15/1-17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/</w:t>
      </w:r>
      <w:r w:rsidR="00941AFB" w:rsidRPr="00E11F57">
        <w:rPr>
          <w:rFonts w:ascii="GHEA Grapalat" w:hAnsi="GHEA Grapalat"/>
          <w:sz w:val="22"/>
          <w:szCs w:val="22"/>
          <w:lang w:val="af-ZA"/>
        </w:rPr>
        <w:t>1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»</w:t>
      </w:r>
      <w:r w:rsidR="007A795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="00C7774B" w:rsidRPr="00E11F57">
        <w:rPr>
          <w:rFonts w:ascii="GHEA Grapalat" w:hAnsi="GHEA Grapalat"/>
          <w:sz w:val="22"/>
          <w:szCs w:val="22"/>
          <w:lang w:val="af-ZA"/>
        </w:rPr>
        <w:t>ՇՀ</w:t>
      </w:r>
      <w:r w:rsidR="00371957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095B7E" w:rsidRPr="00E11F57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80439B" w:rsidRPr="00E11F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1F57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E11F57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264"/>
        <w:gridCol w:w="283"/>
        <w:gridCol w:w="6"/>
        <w:gridCol w:w="12"/>
        <w:gridCol w:w="83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192"/>
        <w:gridCol w:w="185"/>
        <w:gridCol w:w="190"/>
        <w:gridCol w:w="152"/>
        <w:gridCol w:w="381"/>
        <w:gridCol w:w="176"/>
        <w:gridCol w:w="11"/>
        <w:gridCol w:w="152"/>
        <w:gridCol w:w="262"/>
        <w:gridCol w:w="305"/>
        <w:gridCol w:w="120"/>
        <w:gridCol w:w="47"/>
        <w:gridCol w:w="350"/>
        <w:gridCol w:w="28"/>
        <w:gridCol w:w="284"/>
        <w:gridCol w:w="74"/>
        <w:gridCol w:w="173"/>
        <w:gridCol w:w="186"/>
        <w:gridCol w:w="362"/>
        <w:gridCol w:w="197"/>
        <w:gridCol w:w="284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2AE5" w:rsidRPr="00BF7713" w:rsidTr="005C2AE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C7774B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պրեմիում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1AFB">
              <w:rPr>
                <w:rFonts w:ascii="GHEA Grapalat" w:hAnsi="GHEA Grapalat"/>
                <w:b/>
                <w:sz w:val="14"/>
                <w:szCs w:val="14"/>
              </w:rPr>
              <w:t>1944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874800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/>
                <w:sz w:val="14"/>
                <w:szCs w:val="14"/>
              </w:rPr>
              <w:t>3-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15 </w:t>
            </w:r>
            <w:r w:rsidRPr="005C2AE5">
              <w:rPr>
                <w:rFonts w:ascii="GHEA Grapalat" w:hAnsi="GHEA Grapalat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տիճանում՝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720-775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5C2AE5">
              <w:rPr>
                <w:rFonts w:ascii="GHEA Grapalat" w:hAnsi="GHEA Grapalat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</w:tr>
      <w:tr w:rsidR="005C2AE5" w:rsidRPr="00BF7713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C73F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7774B">
              <w:rPr>
                <w:rFonts w:ascii="GHEA Grapalat" w:hAnsi="GHEA Grapalat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BF7713" w:rsidRDefault="00C7774B" w:rsidP="00C73F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16516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16516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7101900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52233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7101900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C2AE5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5C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2AE5">
              <w:rPr>
                <w:rFonts w:ascii="GHEA Grapalat" w:hAnsi="GHEA Grapalat" w:cs="Sylfaen"/>
                <w:sz w:val="14"/>
                <w:szCs w:val="14"/>
              </w:rPr>
              <w:lastRenderedPageBreak/>
              <w:t>Արտաքին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հետազոտական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91,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81,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45-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100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 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բենզո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1 %-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15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ym w:font="Symbol" w:char="F0B0"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C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br/>
              <w:t>720-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775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perscript"/>
              </w:rPr>
              <w:t>3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պարունակու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10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` 2,7%-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լա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-3%,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-7%,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(C</w:t>
            </w:r>
            <w:r w:rsidRPr="005C2AE5">
              <w:rPr>
                <w:rFonts w:ascii="GHEA Grapalat" w:hAnsi="GHEA Grapalat" w:cs="Arial"/>
                <w:sz w:val="14"/>
                <w:szCs w:val="14"/>
                <w:vertAlign w:val="subscript"/>
              </w:rPr>
              <w:t>5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)-15%,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-10%,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մակն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2004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11-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N 1592-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որոշ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softHyphen/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մամբ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C2AE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5C2AE5">
              <w:rPr>
                <w:rFonts w:ascii="GHEA Grapalat" w:hAnsi="GHEA Grapalat" w:cs="Arial"/>
                <w:sz w:val="14"/>
                <w:szCs w:val="14"/>
              </w:rPr>
              <w:t>»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EC0ABE">
        <w:trPr>
          <w:trHeight w:val="569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EC0ABE" w:rsidP="00C77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9D5436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</w:t>
            </w:r>
            <w:r w:rsidRPr="00EC0ABE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նումների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մասին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ՀՀ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օրենքի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հոդվածի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րդ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  <w:r w:rsidRPr="009D5436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774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6A166D" w:rsidRDefault="00C7774B" w:rsidP="00244E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BF7713" w:rsidRDefault="00C7774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5796E" w:rsidRDefault="00941AFB" w:rsidP="00941AF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941AFB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9B48D1" w:rsidRPr="00941AF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941AFB">
              <w:rPr>
                <w:rFonts w:ascii="GHEA Grapalat" w:hAnsi="GHEA Grapalat"/>
                <w:b/>
                <w:sz w:val="14"/>
                <w:szCs w:val="14"/>
              </w:rPr>
              <w:t>2.2017</w:t>
            </w:r>
            <w:r w:rsidR="00E5796E" w:rsidRPr="00941AF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1AFB" w:rsidRDefault="00941A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03.02.2017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9B48D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27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9B48D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8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E5796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41AFB" w:rsidRPr="00BF7713" w:rsidTr="009B48D1">
        <w:trPr>
          <w:trHeight w:val="83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41AFB" w:rsidRPr="00BF7713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Pr="00BF7713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5D3AF5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599400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5D3AF5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599400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119880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119880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719280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5D3AF5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719280</w:t>
            </w:r>
          </w:p>
        </w:tc>
      </w:tr>
      <w:tr w:rsidR="00941AFB" w:rsidRPr="00BF7713" w:rsidTr="009B48D1">
        <w:trPr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1AFB" w:rsidRPr="00BF7713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Pr="00941AFB" w:rsidRDefault="00941A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941AFB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569754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941AFB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569754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113950,8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113950,8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683704,8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941AFB" w:rsidP="0075281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683704,8</w:t>
            </w:r>
          </w:p>
        </w:tc>
      </w:tr>
      <w:tr w:rsidR="002D0BF6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941AFB" w:rsidRPr="00BF7713" w:rsidTr="009B48D1"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41AFB" w:rsidRPr="00941AFB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Pr="00BF7713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ՖԼԵՇ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4817166,67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4817166,67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963433,33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963433,33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5780600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5D3AF5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5780600</w:t>
            </w:r>
          </w:p>
        </w:tc>
      </w:tr>
      <w:tr w:rsidR="00941AFB" w:rsidRPr="00BF7713" w:rsidTr="009B48D1"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41AFB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shd w:val="clear" w:color="auto" w:fill="auto"/>
            <w:vAlign w:val="center"/>
          </w:tcPr>
          <w:p w:rsidR="00941AFB" w:rsidRDefault="00941AFB" w:rsidP="00244E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4605211,3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4605211,3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921042,27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41AFB" w:rsidRPr="00D078EB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921042,27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5526253,6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941AFB" w:rsidRPr="005D3AF5" w:rsidRDefault="00941AFB" w:rsidP="00244E7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AF5">
              <w:rPr>
                <w:rFonts w:ascii="GHEA Grapalat" w:hAnsi="GHEA Grapalat"/>
                <w:sz w:val="18"/>
                <w:szCs w:val="18"/>
                <w:lang w:val="ru-RU"/>
              </w:rPr>
              <w:t>5526253,6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579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B48D1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</w:p>
        </w:tc>
      </w:tr>
      <w:tr w:rsidR="002616FE" w:rsidRPr="00BF7713" w:rsidTr="004A22F5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A22F5" w:rsidRPr="00941AFB" w:rsidTr="004A22F5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50FBC" w:rsidRDefault="004A22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2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F5" w:rsidRPr="00FC5059" w:rsidRDefault="00FC5059" w:rsidP="005160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18.02.2017թ.</w:t>
            </w:r>
          </w:p>
        </w:tc>
        <w:tc>
          <w:tcPr>
            <w:tcW w:w="319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22F5" w:rsidRPr="00FC5059" w:rsidRDefault="00FC5059" w:rsidP="005160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22.02.2017թ.</w:t>
            </w:r>
          </w:p>
        </w:tc>
      </w:tr>
      <w:tr w:rsidR="004A22F5" w:rsidRPr="00B75104" w:rsidTr="00282971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50FBC" w:rsidRDefault="004A22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FC5059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C5059"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4A22F5" w:rsidRPr="00FC5059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871366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75104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C5059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2017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F50FBC" w:rsidRPr="00B7510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75104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FC5059" w:rsidRDefault="00FC5059" w:rsidP="00FC505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C5059"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. 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B75104" w:rsidRPr="00FC5059">
              <w:rPr>
                <w:rFonts w:ascii="GHEA Grapalat" w:hAnsi="GHEA Grapalat" w:cs="Sylfaen"/>
                <w:b/>
                <w:sz w:val="18"/>
                <w:szCs w:val="18"/>
              </w:rPr>
              <w:t>. 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B48D1" w:rsidRPr="00FC5059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  <w:r w:rsidR="00E5796E" w:rsidRPr="00FC505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2D0BF6" w:rsidRPr="00B75104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C2AE5" w:rsidRPr="005C2AE5" w:rsidRDefault="005C2AE5" w:rsidP="005C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7510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BF7713" w:rsidTr="00E5796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2D0BF6" w:rsidRPr="00B75104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1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 w:rsidTr="00E5796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 w:rsidTr="00E5796E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75104" w:rsidRPr="00BF7713" w:rsidTr="00E5796E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BF7713" w:rsidRDefault="00B751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և 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Default="004A22F5"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</w:t>
            </w:r>
            <w:r w:rsidR="00B75104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4A22F5" w:rsidRDefault="00B75104" w:rsidP="004A2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ՏՄ-ՇՀԱՊՁԲ-15/1-1</w:t>
            </w:r>
            <w:r w:rsidR="004A22F5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4A22F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5104" w:rsidRPr="00E5796E" w:rsidRDefault="00FC5059" w:rsidP="009B48D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23.02.2017թ</w:t>
            </w:r>
            <w:r w:rsidR="00436B03" w:rsidRPr="00E5796E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B75104" w:rsidRPr="00E5796E" w:rsidRDefault="00F64D0E" w:rsidP="004A22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796E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4A22F5"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  <w:r w:rsidR="005C2AE5" w:rsidRPr="00E5796E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E5796E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="004A22F5">
              <w:rPr>
                <w:rFonts w:ascii="GHEA Grapalat" w:hAnsi="GHEA Grapalat" w:cs="Sylfaen"/>
                <w:sz w:val="16"/>
                <w:szCs w:val="16"/>
              </w:rPr>
              <w:t>. 201</w:t>
            </w:r>
            <w:r w:rsidR="004A22F5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="00E5796E" w:rsidRPr="00E5796E">
              <w:rPr>
                <w:rFonts w:ascii="GHEA Grapalat" w:hAnsi="GHEA Grapalat"/>
                <w:sz w:val="16"/>
                <w:szCs w:val="16"/>
                <w:lang w:val="ru-RU"/>
              </w:rPr>
              <w:t xml:space="preserve"> թ.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B75104" w:rsidRPr="00F64D0E" w:rsidRDefault="005C2A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4D0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8"/>
            <w:shd w:val="clear" w:color="auto" w:fill="auto"/>
            <w:vAlign w:val="center"/>
          </w:tcPr>
          <w:p w:rsidR="00B75104" w:rsidRPr="00D078EB" w:rsidRDefault="004A22F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A03E4D">
              <w:rPr>
                <w:rFonts w:ascii="GHEA Grapalat" w:hAnsi="GHEA Grapalat"/>
                <w:sz w:val="20"/>
                <w:lang w:val="hy-AM"/>
              </w:rPr>
              <w:t>6209958,4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D078EB" w:rsidRDefault="004A22F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A03E4D">
              <w:rPr>
                <w:rFonts w:ascii="GHEA Grapalat" w:hAnsi="GHEA Grapalat"/>
                <w:sz w:val="20"/>
                <w:lang w:val="hy-AM"/>
              </w:rPr>
              <w:t>6209958,4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C2AE5" w:rsidRDefault="005C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FC505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C2AE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C2AE5">
              <w:rPr>
                <w:rFonts w:ascii="GHEA Grapalat" w:hAnsi="GHEA Grapalat"/>
                <w:b/>
                <w:sz w:val="14"/>
                <w:szCs w:val="14"/>
              </w:rPr>
              <w:t xml:space="preserve"> և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4A22F5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ՄԱՔՍՀՈՒՐ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A22F5" w:rsidRDefault="004A22F5" w:rsidP="00FC50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22F5">
              <w:rPr>
                <w:rFonts w:ascii="GHEA Grapalat" w:hAnsi="GHEA Grapalat"/>
                <w:sz w:val="14"/>
                <w:szCs w:val="14"/>
                <w:lang w:val="pt-BR"/>
              </w:rPr>
              <w:t>ù. Երևան,  Տպագրիչների 8.1/1 տարածք</w:t>
            </w:r>
            <w:r w:rsidRPr="00B46937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="005C2AE5" w:rsidRPr="00B46937">
              <w:rPr>
                <w:rFonts w:ascii="GHEA Grapalat" w:hAnsi="GHEA Grapalat"/>
                <w:sz w:val="14"/>
                <w:szCs w:val="14"/>
                <w:lang w:val="pt-BR"/>
              </w:rPr>
              <w:t>հեռ.</w:t>
            </w:r>
            <w:r w:rsidR="00FC5059">
              <w:rPr>
                <w:rFonts w:ascii="GHEA Grapalat" w:hAnsi="GHEA Grapalat"/>
                <w:sz w:val="14"/>
                <w:szCs w:val="14"/>
                <w:lang w:val="pt-BR"/>
              </w:rPr>
              <w:t xml:space="preserve"> 010-52-67-51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C5059" w:rsidRDefault="004A22F5" w:rsidP="004A22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C5059">
              <w:rPr>
                <w:rFonts w:ascii="GHEA Grapalat" w:hAnsi="GHEA Grapalat"/>
                <w:b/>
                <w:sz w:val="16"/>
                <w:szCs w:val="16"/>
                <w:lang w:val="hy-AM"/>
              </w:rPr>
              <w:t>maxhur.tender@mail.ru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22F5" w:rsidRPr="004A22F5" w:rsidRDefault="004A22F5" w:rsidP="004A22F5">
            <w:pPr>
              <w:pStyle w:val="a8"/>
              <w:ind w:left="22" w:hanging="260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4A22F5">
              <w:rPr>
                <w:rFonts w:ascii="Arial LatArm" w:hAnsi="Arial LatArm"/>
                <w:sz w:val="16"/>
                <w:szCs w:val="16"/>
                <w:lang w:val="hy-AM"/>
              </w:rPr>
              <w:t>1570003729100100</w:t>
            </w:r>
          </w:p>
          <w:p w:rsidR="002D0BF6" w:rsidRPr="00FC5059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C5059" w:rsidRDefault="004A22F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A22F5">
              <w:rPr>
                <w:rFonts w:ascii="Arial LatArm" w:hAnsi="Arial LatArm"/>
                <w:sz w:val="16"/>
                <w:szCs w:val="16"/>
                <w:lang w:val="hy-AM"/>
              </w:rPr>
              <w:t>02571605</w:t>
            </w:r>
          </w:p>
        </w:tc>
      </w:tr>
      <w:tr w:rsidR="002D0BF6" w:rsidRPr="00FC505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FC505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C5059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5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D0BF6" w:rsidRPr="005C2AE5" w:rsidRDefault="00FC1E9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C2AE5" w:rsidRPr="005C2AE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5C2AE5"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5C2AE5" w:rsidRPr="005C2AE5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5C2AE5" w:rsidRPr="005C2A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279D6" w:rsidRDefault="001279D6" w:rsidP="004A22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279D6">
              <w:rPr>
                <w:rFonts w:ascii="Sylfaen" w:hAnsi="Sylfaen" w:cs="Sylfaen"/>
                <w:bCs/>
                <w:iCs/>
                <w:sz w:val="22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“</w:t>
            </w:r>
            <w:r w:rsidR="004A22F5">
              <w:rPr>
                <w:rFonts w:ascii="Sylfaen" w:hAnsi="Sylfaen" w:cs="Sylfaen"/>
                <w:bCs/>
                <w:iCs/>
                <w:sz w:val="16"/>
                <w:szCs w:val="16"/>
              </w:rPr>
              <w:t>ՄԱՔՍՀՈՒՐ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”</w:t>
            </w:r>
            <w:r w:rsidR="004A22F5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ՍՊԸ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-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իր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հայտով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ներկայացրել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է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հայտարարություն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այն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մասին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Cs/>
                <w:iCs/>
                <w:sz w:val="16"/>
                <w:szCs w:val="16"/>
                <w:lang w:val="ru-RU"/>
              </w:rPr>
              <w:t>որ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 xml:space="preserve"> իր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կողմից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առաջարկվող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1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և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2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չափաբաժիններում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նշված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ապրանքները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հանդիսանում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Եվրասիական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տնտեսական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միության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անդամ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երկրի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արտադրության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1279D6">
              <w:rPr>
                <w:rFonts w:ascii="Sylfaen" w:hAnsi="Sylfaen" w:cs="Sylfaen"/>
                <w:bCs/>
                <w:iCs/>
                <w:sz w:val="16"/>
                <w:szCs w:val="16"/>
              </w:rPr>
              <w:t>ապրանք: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2AE5" w:rsidRPr="00BF7713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 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5C2AE5" w:rsidRPr="00F03D43" w:rsidRDefault="005C2AE5" w:rsidP="00244E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2AE5" w:rsidRPr="00365437" w:rsidRDefault="009F71E7" w:rsidP="005C2AE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C2AE5" w:rsidRPr="005C2AE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C2AE5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A0" w:rsidRDefault="005223A0">
      <w:r>
        <w:separator/>
      </w:r>
    </w:p>
  </w:endnote>
  <w:endnote w:type="continuationSeparator" w:id="1">
    <w:p w:rsidR="005223A0" w:rsidRDefault="0052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C1E91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C1E91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60C1">
      <w:rPr>
        <w:rStyle w:val="aa"/>
        <w:noProof/>
      </w:rPr>
      <w:t>1</w: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A0" w:rsidRDefault="005223A0">
      <w:r>
        <w:separator/>
      </w:r>
    </w:p>
  </w:footnote>
  <w:footnote w:type="continuationSeparator" w:id="1">
    <w:p w:rsidR="005223A0" w:rsidRDefault="005223A0">
      <w:r>
        <w:continuationSeparator/>
      </w:r>
    </w:p>
  </w:footnote>
  <w:footnote w:id="2">
    <w:p w:rsidR="00227F34" w:rsidRPr="00541A77" w:rsidRDefault="00227F34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871366" w:rsidRDefault="00227F34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79D6"/>
    <w:rsid w:val="00132E94"/>
    <w:rsid w:val="00145B1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5A39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1CD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22F5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160C1"/>
    <w:rsid w:val="005223A0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D3AF5"/>
    <w:rsid w:val="005E2F58"/>
    <w:rsid w:val="005E6B61"/>
    <w:rsid w:val="005F254D"/>
    <w:rsid w:val="00604A2D"/>
    <w:rsid w:val="00613058"/>
    <w:rsid w:val="00622A3A"/>
    <w:rsid w:val="00623E7B"/>
    <w:rsid w:val="00625505"/>
    <w:rsid w:val="006362CB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AFB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48D1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0C53"/>
    <w:rsid w:val="00C926B7"/>
    <w:rsid w:val="00C94801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078EB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5F27"/>
    <w:rsid w:val="00D92B38"/>
    <w:rsid w:val="00D92FBE"/>
    <w:rsid w:val="00DA0C45"/>
    <w:rsid w:val="00DA2EB9"/>
    <w:rsid w:val="00DA3B88"/>
    <w:rsid w:val="00DB50C0"/>
    <w:rsid w:val="00DC3323"/>
    <w:rsid w:val="00DC3F30"/>
    <w:rsid w:val="00DC4A38"/>
    <w:rsid w:val="00DE6A21"/>
    <w:rsid w:val="00DF78B4"/>
    <w:rsid w:val="00E11F57"/>
    <w:rsid w:val="00E14174"/>
    <w:rsid w:val="00E24AA7"/>
    <w:rsid w:val="00E359C1"/>
    <w:rsid w:val="00E41DA4"/>
    <w:rsid w:val="00E427D3"/>
    <w:rsid w:val="00E476D2"/>
    <w:rsid w:val="00E55F33"/>
    <w:rsid w:val="00E5796E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0ABE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6AAF"/>
    <w:rsid w:val="00FB2C5C"/>
    <w:rsid w:val="00FC062E"/>
    <w:rsid w:val="00FC1E91"/>
    <w:rsid w:val="00FC5059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7">
    <w:name w:val="Strong"/>
    <w:qFormat/>
    <w:rsid w:val="00F77FE2"/>
    <w:rPr>
      <w:b/>
      <w:bCs/>
    </w:rPr>
  </w:style>
  <w:style w:type="paragraph" w:styleId="af8">
    <w:name w:val="List Paragraph"/>
    <w:basedOn w:val="a"/>
    <w:uiPriority w:val="34"/>
    <w:qFormat/>
    <w:rsid w:val="00C73F8B"/>
    <w:pPr>
      <w:ind w:left="720"/>
      <w:contextualSpacing/>
    </w:pPr>
  </w:style>
  <w:style w:type="character" w:customStyle="1" w:styleId="a9">
    <w:name w:val="Название Знак"/>
    <w:basedOn w:val="a0"/>
    <w:link w:val="a8"/>
    <w:rsid w:val="004A22F5"/>
    <w:rPr>
      <w:rFonts w:ascii="Arial Armenian" w:hAnsi="Arial Armeni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10</cp:revision>
  <cp:lastPrinted>2014-07-02T11:56:00Z</cp:lastPrinted>
  <dcterms:created xsi:type="dcterms:W3CDTF">2016-02-01T13:04:00Z</dcterms:created>
  <dcterms:modified xsi:type="dcterms:W3CDTF">2017-02-20T13:17:00Z</dcterms:modified>
</cp:coreProperties>
</file>