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F343A3" w:rsidP="00F86C72">
      <w:pPr>
        <w:pStyle w:val="Heading9"/>
        <w:rPr>
          <w:rFonts w:ascii="Sylfaen" w:hAnsi="Sylfaen"/>
          <w:lang w:val="en-US"/>
        </w:rPr>
      </w:pPr>
      <w:r w:rsidRPr="00F343A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C01B6D" w:rsidRPr="005D17ED">
        <w:rPr>
          <w:rFonts w:ascii="Sylfaen" w:hAnsi="Sylfaen"/>
          <w:sz w:val="20"/>
          <w:lang w:val="en-US"/>
        </w:rPr>
        <w:t>0</w:t>
      </w:r>
      <w:r w:rsidR="0001551B">
        <w:rPr>
          <w:rFonts w:ascii="Sylfaen" w:hAnsi="Sylfaen"/>
          <w:sz w:val="20"/>
          <w:lang w:val="en-US"/>
        </w:rPr>
        <w:t>8</w:t>
      </w:r>
      <w:r w:rsidR="00141FA3">
        <w:rPr>
          <w:rFonts w:ascii="Sylfaen" w:hAnsi="Sylfaen"/>
          <w:sz w:val="20"/>
          <w:lang w:val="en-US"/>
        </w:rPr>
        <w:t>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141FA3">
        <w:rPr>
          <w:rFonts w:ascii="Sylfaen" w:hAnsi="Sylfaen"/>
          <w:lang w:val="af-ZA"/>
        </w:rPr>
        <w:t>№089/GArm/17_2.1_00/31.05.17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41FA3">
        <w:rPr>
          <w:rFonts w:ascii="Sylfaen" w:hAnsi="Sylfaen" w:cs="Sylfaen"/>
          <w:bCs/>
          <w:color w:val="auto"/>
          <w:sz w:val="24"/>
          <w:szCs w:val="24"/>
          <w:lang w:val="af-ZA"/>
        </w:rPr>
        <w:t>31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601C89">
        <w:rPr>
          <w:rFonts w:ascii="Sylfaen" w:hAnsi="Sylfaen" w:cs="Sylfaen"/>
          <w:bCs/>
          <w:color w:val="auto"/>
          <w:sz w:val="24"/>
          <w:szCs w:val="24"/>
          <w:lang w:val="af-ZA"/>
        </w:rPr>
        <w:t>5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5"/>
        <w:gridCol w:w="6381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141FA3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b/>
                <w:lang w:val="hy-AM"/>
              </w:rPr>
              <w:t>Շիրակի մարզի Գյումրի քաղաքի Ռուսթավելի և Շիրազի փողոցների միջին ճնշման գազատարերի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141FA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1551B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141FA3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  <w:r w:rsidR="0001551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BC4028" w:rsidRPr="00823AF3" w:rsidTr="00647484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028" w:rsidRDefault="00BC4028" w:rsidP="00A8108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86960" w:rsidRDefault="00141FA3" w:rsidP="0001551B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103480000 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86960" w:rsidRPr="00141FA3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 w:rsidRPr="00141FA3">
              <w:rPr>
                <w:rFonts w:ascii="Calibri" w:hAnsi="Calibri"/>
                <w:color w:val="000000"/>
                <w:sz w:val="18"/>
                <w:szCs w:val="18"/>
              </w:rPr>
              <w:t>86233333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B86960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</w:t>
            </w:r>
            <w:proofErr w:type="spellStart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>ԱԱՀ)</w:t>
            </w:r>
          </w:p>
        </w:tc>
      </w:tr>
      <w:tr w:rsidR="00BC4028" w:rsidRPr="00213A5C" w:rsidTr="00BC4028">
        <w:tc>
          <w:tcPr>
            <w:tcW w:w="3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4028" w:rsidRPr="004604D7" w:rsidRDefault="00BC4028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C4028" w:rsidRPr="004604D7" w:rsidRDefault="00BC4028" w:rsidP="00BC402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4E70D7" w:rsidP="004E70D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E70D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E70D7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1551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201AC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E70D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E70D7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1551B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lastRenderedPageBreak/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F12C4" w:rsidRPr="005D17ED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773F6E">
        <w:rPr>
          <w:rFonts w:ascii="Sylfaen" w:hAnsi="Sylfaen"/>
          <w:b/>
          <w:bCs/>
          <w:color w:val="000000"/>
          <w:sz w:val="22"/>
          <w:szCs w:val="22"/>
          <w:lang w:eastAsia="ru-RU"/>
        </w:rPr>
        <w:t>8</w:t>
      </w:r>
      <w:r w:rsidR="00C22039">
        <w:rPr>
          <w:rFonts w:ascii="Sylfaen" w:hAnsi="Sylfaen"/>
          <w:b/>
          <w:bCs/>
          <w:color w:val="000000"/>
          <w:sz w:val="22"/>
          <w:szCs w:val="22"/>
          <w:lang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C22039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№089/GArm/17_2.1_00/31.05.17</w:t>
      </w:r>
      <w:r w:rsidR="00773F6E">
        <w:rPr>
          <w:rFonts w:ascii="Sylfaen" w:hAnsi="Sylfaen"/>
          <w:sz w:val="18"/>
          <w:szCs w:val="18"/>
          <w:lang w:val="af-ZA"/>
        </w:rPr>
        <w:t xml:space="preserve">  </w:t>
      </w:r>
      <w:r w:rsidR="009948F9">
        <w:rPr>
          <w:rFonts w:ascii="Sylfaen" w:hAnsi="Sylfaen"/>
          <w:sz w:val="18"/>
          <w:szCs w:val="18"/>
          <w:lang w:val="af-ZA"/>
        </w:rPr>
        <w:t xml:space="preserve">  </w:t>
      </w:r>
      <w:r w:rsidR="00883DE9">
        <w:rPr>
          <w:rFonts w:ascii="Sylfaen" w:hAnsi="Sylfaen"/>
          <w:lang w:val="af-ZA"/>
        </w:rPr>
        <w:t xml:space="preserve">  </w:t>
      </w:r>
      <w:r w:rsidR="0052238F">
        <w:rPr>
          <w:rFonts w:ascii="Sylfaen" w:hAnsi="Sylfaen"/>
          <w:lang w:val="af-ZA"/>
        </w:rPr>
        <w:t xml:space="preserve"> </w:t>
      </w:r>
      <w:r w:rsidR="000F12C4">
        <w:rPr>
          <w:rFonts w:ascii="Sylfaen" w:hAnsi="Sylfaen"/>
          <w:sz w:val="18"/>
          <w:szCs w:val="18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22039">
        <w:rPr>
          <w:rFonts w:ascii="Sylfaen" w:hAnsi="Sylfaen"/>
          <w:b/>
          <w:bCs/>
          <w:sz w:val="20"/>
          <w:szCs w:val="20"/>
          <w:lang w:eastAsia="ru-RU"/>
        </w:rPr>
        <w:t>31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883DE9">
        <w:rPr>
          <w:b/>
          <w:bCs/>
          <w:color w:val="000000"/>
          <w:sz w:val="20"/>
          <w:szCs w:val="20"/>
          <w:lang w:eastAsia="ru-RU"/>
        </w:rPr>
        <w:t>5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5D17ED">
        <w:rPr>
          <w:b/>
          <w:bCs/>
          <w:color w:val="000000"/>
          <w:sz w:val="20"/>
          <w:szCs w:val="20"/>
          <w:lang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04B59" w:rsidRDefault="00C22039" w:rsidP="00C22039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proofErr w:type="spellStart"/>
            <w:r>
              <w:rPr>
                <w:rStyle w:val="apple-converted-space"/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Переукладка</w:t>
            </w:r>
            <w:proofErr w:type="spellEnd"/>
            <w:r w:rsidR="003A530C" w:rsidRPr="00191CE8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3A530C" w:rsidRPr="00E32EBB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газопровода</w:t>
            </w:r>
            <w:proofErr w:type="spellEnd"/>
            <w:r w:rsidR="003A530C" w:rsidRPr="00E32EBB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с/д</w:t>
            </w:r>
            <w:r w:rsidR="003A530C" w:rsidRPr="00653011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улиц</w:t>
            </w:r>
            <w:proofErr w:type="spellEnd"/>
            <w:r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Руставели</w:t>
            </w:r>
            <w:proofErr w:type="spellEnd"/>
            <w:r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Шираз</w:t>
            </w:r>
            <w:proofErr w:type="spellEnd"/>
            <w:r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г. </w:t>
            </w:r>
            <w:proofErr w:type="spellStart"/>
            <w:r>
              <w:rPr>
                <w:rFonts w:ascii="Sylfaen" w:hAnsi="Sylfaen"/>
                <w:b/>
              </w:rPr>
              <w:t>Гюмри</w:t>
            </w:r>
            <w:proofErr w:type="spellEnd"/>
            <w:r w:rsidR="003A530C"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Щиракского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 w:rsidR="003A530C">
              <w:rPr>
                <w:rFonts w:ascii="Sylfaen" w:hAnsi="Sylfaen"/>
                <w:b/>
              </w:rPr>
              <w:t>района</w:t>
            </w:r>
            <w:proofErr w:type="spellEnd"/>
            <w:r w:rsidR="003A530C">
              <w:rPr>
                <w:rFonts w:ascii="Sylfaen" w:hAnsi="Sylfaen"/>
                <w:b/>
              </w:rPr>
              <w:t xml:space="preserve">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C22039" w:rsidP="00883DE9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  <w:r w:rsidR="00773F6E">
              <w:rPr>
                <w:sz w:val="22"/>
                <w:szCs w:val="22"/>
                <w:lang w:eastAsia="ru-RU"/>
              </w:rPr>
              <w:t>0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883DE9">
              <w:rPr>
                <w:sz w:val="22"/>
                <w:szCs w:val="22"/>
                <w:lang w:eastAsia="ru-RU"/>
              </w:rPr>
              <w:t>рабочих</w:t>
            </w:r>
            <w:proofErr w:type="spellEnd"/>
            <w:r w:rsidR="00883DE9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="00883DE9">
              <w:rPr>
                <w:sz w:val="22"/>
                <w:szCs w:val="22"/>
                <w:lang w:eastAsia="ru-RU"/>
              </w:rPr>
              <w:t>дней</w:t>
            </w:r>
            <w:proofErr w:type="spellEnd"/>
            <w:r w:rsidR="00883DE9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7D1213" w:rsidRPr="00A81088" w:rsidTr="00DE1D47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1213" w:rsidRPr="00DB75E5" w:rsidRDefault="007D1213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F343A3">
              <w:fldChar w:fldCharType="begin"/>
            </w:r>
            <w:r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F343A3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F343A3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F343A3">
              <w:fldChar w:fldCharType="begin"/>
            </w:r>
            <w:r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F343A3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F343A3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C2203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103480000</w:t>
            </w:r>
            <w:r w:rsidR="00E604B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141FA3">
              <w:rPr>
                <w:rFonts w:ascii="Calibri" w:hAnsi="Calibri"/>
                <w:color w:val="000000"/>
                <w:sz w:val="18"/>
                <w:szCs w:val="18"/>
              </w:rPr>
              <w:t>86233333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BE6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spellStart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C22039" w:rsidP="00C2203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E604B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 w:rsidR="00BE6148">
              <w:rPr>
                <w:sz w:val="20"/>
                <w:szCs w:val="20"/>
                <w:lang w:eastAsia="ru-RU"/>
              </w:rPr>
              <w:t xml:space="preserve"> </w:t>
            </w:r>
            <w:r w:rsidR="000A3C49">
              <w:rPr>
                <w:sz w:val="20"/>
                <w:szCs w:val="20"/>
                <w:lang w:eastAsia="ru-RU"/>
              </w:rPr>
              <w:t xml:space="preserve"> 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C2203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C22039">
              <w:rPr>
                <w:rFonts w:ascii="Sylfaen" w:hAnsi="Sylfaen"/>
                <w:sz w:val="20"/>
                <w:szCs w:val="20"/>
                <w:lang w:eastAsia="ru-RU"/>
              </w:rPr>
              <w:t>08</w:t>
            </w:r>
            <w:r w:rsidR="00BE6148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E6148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BE6148" w:rsidRPr="005D17ED">
              <w:rPr>
                <w:sz w:val="20"/>
                <w:szCs w:val="20"/>
                <w:lang w:val="ru-RU" w:eastAsia="ru-RU"/>
              </w:rPr>
              <w:t>.201</w:t>
            </w:r>
            <w:r w:rsidR="00BE6148" w:rsidRPr="005D17ED">
              <w:rPr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BE6148" w:rsidRPr="005D17ED">
              <w:rPr>
                <w:sz w:val="20"/>
                <w:szCs w:val="20"/>
                <w:lang w:eastAsia="ru-RU"/>
              </w:rPr>
              <w:t>.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C22039" w:rsidP="00773F6E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08</w:t>
            </w:r>
            <w:r w:rsidR="00BE6148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E6148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BE6148" w:rsidRPr="005D17ED">
              <w:rPr>
                <w:sz w:val="20"/>
                <w:szCs w:val="20"/>
                <w:lang w:val="ru-RU" w:eastAsia="ru-RU"/>
              </w:rPr>
              <w:t>.201</w:t>
            </w:r>
            <w:r w:rsidR="00BE6148" w:rsidRPr="005D17ED">
              <w:rPr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BE6148" w:rsidRPr="005D17ED">
              <w:rPr>
                <w:sz w:val="20"/>
                <w:szCs w:val="20"/>
                <w:lang w:eastAsia="ru-RU"/>
              </w:rPr>
              <w:t>.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B48" w:rsidRDefault="00665B48" w:rsidP="00CC1F35">
      <w:r>
        <w:separator/>
      </w:r>
    </w:p>
  </w:endnote>
  <w:endnote w:type="continuationSeparator" w:id="0">
    <w:p w:rsidR="00665B48" w:rsidRDefault="00665B4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B48" w:rsidRDefault="00665B48" w:rsidP="00CC1F35">
      <w:r>
        <w:separator/>
      </w:r>
    </w:p>
  </w:footnote>
  <w:footnote w:type="continuationSeparator" w:id="0">
    <w:p w:rsidR="00665B48" w:rsidRDefault="00665B4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1551B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1FA3"/>
    <w:rsid w:val="0014342F"/>
    <w:rsid w:val="00144534"/>
    <w:rsid w:val="001449D2"/>
    <w:rsid w:val="00153A3E"/>
    <w:rsid w:val="0015683F"/>
    <w:rsid w:val="00160548"/>
    <w:rsid w:val="00162991"/>
    <w:rsid w:val="001638AF"/>
    <w:rsid w:val="001713B7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32486"/>
    <w:rsid w:val="00236277"/>
    <w:rsid w:val="002640DF"/>
    <w:rsid w:val="00264129"/>
    <w:rsid w:val="00266EEA"/>
    <w:rsid w:val="002703C7"/>
    <w:rsid w:val="00270F80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A530C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33E20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B4795"/>
    <w:rsid w:val="004C0E25"/>
    <w:rsid w:val="004C1F7D"/>
    <w:rsid w:val="004C212F"/>
    <w:rsid w:val="004C5502"/>
    <w:rsid w:val="004D41D6"/>
    <w:rsid w:val="004E70D7"/>
    <w:rsid w:val="004F43F6"/>
    <w:rsid w:val="004F6218"/>
    <w:rsid w:val="004F6317"/>
    <w:rsid w:val="004F65F7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C453C"/>
    <w:rsid w:val="005D17ED"/>
    <w:rsid w:val="005D3EB3"/>
    <w:rsid w:val="005F3E2C"/>
    <w:rsid w:val="006015D7"/>
    <w:rsid w:val="00601C89"/>
    <w:rsid w:val="006068F2"/>
    <w:rsid w:val="00614B7F"/>
    <w:rsid w:val="00623506"/>
    <w:rsid w:val="00624993"/>
    <w:rsid w:val="006307D4"/>
    <w:rsid w:val="00632DDE"/>
    <w:rsid w:val="00647D8C"/>
    <w:rsid w:val="00652311"/>
    <w:rsid w:val="00652E88"/>
    <w:rsid w:val="006532D0"/>
    <w:rsid w:val="00665B48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73F6E"/>
    <w:rsid w:val="00780195"/>
    <w:rsid w:val="00783741"/>
    <w:rsid w:val="007876DB"/>
    <w:rsid w:val="00791DAB"/>
    <w:rsid w:val="00792E9E"/>
    <w:rsid w:val="007A22B5"/>
    <w:rsid w:val="007A639F"/>
    <w:rsid w:val="007C55C7"/>
    <w:rsid w:val="007D0F8D"/>
    <w:rsid w:val="007D1213"/>
    <w:rsid w:val="007D34E3"/>
    <w:rsid w:val="007E239B"/>
    <w:rsid w:val="007E3DC8"/>
    <w:rsid w:val="007F18DB"/>
    <w:rsid w:val="007F367F"/>
    <w:rsid w:val="007F61AD"/>
    <w:rsid w:val="008201AC"/>
    <w:rsid w:val="008308D1"/>
    <w:rsid w:val="008376D2"/>
    <w:rsid w:val="00847DAC"/>
    <w:rsid w:val="00853C38"/>
    <w:rsid w:val="00853D89"/>
    <w:rsid w:val="00855853"/>
    <w:rsid w:val="008568A9"/>
    <w:rsid w:val="008611B6"/>
    <w:rsid w:val="00865598"/>
    <w:rsid w:val="00870A6A"/>
    <w:rsid w:val="008747DE"/>
    <w:rsid w:val="00874E5D"/>
    <w:rsid w:val="00877969"/>
    <w:rsid w:val="00883DE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48F9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0596"/>
    <w:rsid w:val="00A228E8"/>
    <w:rsid w:val="00A3046D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6A30"/>
    <w:rsid w:val="00B37E91"/>
    <w:rsid w:val="00B60B10"/>
    <w:rsid w:val="00B85F56"/>
    <w:rsid w:val="00B86960"/>
    <w:rsid w:val="00B87DF6"/>
    <w:rsid w:val="00B944DE"/>
    <w:rsid w:val="00BA31E0"/>
    <w:rsid w:val="00BA574C"/>
    <w:rsid w:val="00BA6060"/>
    <w:rsid w:val="00BA65FD"/>
    <w:rsid w:val="00BA7210"/>
    <w:rsid w:val="00BB5127"/>
    <w:rsid w:val="00BC4028"/>
    <w:rsid w:val="00BC55C5"/>
    <w:rsid w:val="00BC5E0A"/>
    <w:rsid w:val="00BC7F4C"/>
    <w:rsid w:val="00BD371C"/>
    <w:rsid w:val="00BD3CFC"/>
    <w:rsid w:val="00BD5F2C"/>
    <w:rsid w:val="00BD7709"/>
    <w:rsid w:val="00BE00B0"/>
    <w:rsid w:val="00BE6148"/>
    <w:rsid w:val="00BF0C64"/>
    <w:rsid w:val="00BF0F6D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22039"/>
    <w:rsid w:val="00C355AE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1847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310E"/>
    <w:rsid w:val="00E47B9F"/>
    <w:rsid w:val="00E604B3"/>
    <w:rsid w:val="00E63405"/>
    <w:rsid w:val="00E66D1E"/>
    <w:rsid w:val="00E67D67"/>
    <w:rsid w:val="00E85FA3"/>
    <w:rsid w:val="00E90BB9"/>
    <w:rsid w:val="00E94132"/>
    <w:rsid w:val="00E959CE"/>
    <w:rsid w:val="00EA1AC8"/>
    <w:rsid w:val="00EA3598"/>
    <w:rsid w:val="00EA5D03"/>
    <w:rsid w:val="00EB02A4"/>
    <w:rsid w:val="00EB07AD"/>
    <w:rsid w:val="00EB5592"/>
    <w:rsid w:val="00EB675B"/>
    <w:rsid w:val="00EC4357"/>
    <w:rsid w:val="00ED6FAF"/>
    <w:rsid w:val="00ED7C4B"/>
    <w:rsid w:val="00EE2005"/>
    <w:rsid w:val="00EF66F5"/>
    <w:rsid w:val="00F03A85"/>
    <w:rsid w:val="00F04D6C"/>
    <w:rsid w:val="00F074A4"/>
    <w:rsid w:val="00F1027A"/>
    <w:rsid w:val="00F16AF9"/>
    <w:rsid w:val="00F343A3"/>
    <w:rsid w:val="00F3729C"/>
    <w:rsid w:val="00F43007"/>
    <w:rsid w:val="00F46A95"/>
    <w:rsid w:val="00F52B1E"/>
    <w:rsid w:val="00F53D3E"/>
    <w:rsid w:val="00F638B7"/>
    <w:rsid w:val="00F6517B"/>
    <w:rsid w:val="00F74CEF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83DE9"/>
  </w:style>
  <w:style w:type="character" w:styleId="Hyperlink">
    <w:name w:val="Hyperlink"/>
    <w:basedOn w:val="DefaultParagraphFont"/>
    <w:uiPriority w:val="99"/>
    <w:semiHidden/>
    <w:unhideWhenUsed/>
    <w:rsid w:val="00883DE9"/>
    <w:rPr>
      <w:color w:val="0000FF"/>
      <w:u w:val="single"/>
    </w:rPr>
  </w:style>
  <w:style w:type="character" w:customStyle="1" w:styleId="shorttext">
    <w:name w:val="short_text"/>
    <w:basedOn w:val="DefaultParagraphFont"/>
    <w:rsid w:val="003A5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1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2EA09-F1C0-465B-AD62-42145BB98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5</Pages>
  <Words>1913</Words>
  <Characters>10906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73</cp:revision>
  <cp:lastPrinted>2013-11-19T11:00:00Z</cp:lastPrinted>
  <dcterms:created xsi:type="dcterms:W3CDTF">2014-10-10T11:36:00Z</dcterms:created>
  <dcterms:modified xsi:type="dcterms:W3CDTF">2017-05-31T12:45:00Z</dcterms:modified>
</cp:coreProperties>
</file>