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41D" w:rsidRPr="002C4518" w:rsidRDefault="002C4518" w:rsidP="00785C63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2C4518">
        <w:rPr>
          <w:rFonts w:ascii="Sylfaen" w:hAnsi="Sylfaen"/>
          <w:lang w:val="ru-RU"/>
        </w:rPr>
        <w:t>КОНКУРЕНТНЫЙ ВЫБОР ПОСТАВЩИКА ARM-S 018/17 СРОКОМ НА 3 ГОДА ПО ПРЕДМЕТУ ЗАКУПКИ “УСЛУГИ ПО ПОДПИСКЕ НА ЭЛЕКТРОННУЮ СИСТЕМУ ПО ЗАЯВКАМ, РАСПРЕДЕЛЕНИЮ ТОПЛИВА И ОФОРМЛЕНИЮ КОМАНДИРОВОЧНЫХ ПОЕЗДОК” ДЛЯ НУЖД ЗАО “АРМЕНТЕЛ”</w:t>
      </w:r>
    </w:p>
    <w:p w:rsidR="0037141D" w:rsidRPr="00785C63" w:rsidRDefault="0037141D" w:rsidP="004E1196">
      <w:pPr>
        <w:spacing w:after="0" w:line="240" w:lineRule="auto"/>
        <w:jc w:val="center"/>
        <w:rPr>
          <w:rFonts w:ascii="Sylfaen" w:hAnsi="Sylfaen"/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“АрменТел”, расположенн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ое 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адресу РА, г. Ереван, ул. А. Агароняна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</w:t>
      </w:r>
      <w:r w:rsidR="002C451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сроком на 3</w:t>
      </w:r>
      <w:r w:rsidR="00785C63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год</w:t>
      </w:r>
      <w:r w:rsidR="002C451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</w:t>
      </w:r>
      <w:r w:rsidR="00785C63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по</w:t>
      </w:r>
      <w:r w:rsidR="002C451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предмету закупки "</w:t>
      </w:r>
      <w:r w:rsidR="002C4518" w:rsidRPr="002C451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Услуги по подписке на электронную систему по заявкам, распределению топлива и оформлению командировочных поездок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 для нужд ЗАО “АрменТел”.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Конкурентного выбора поставщика будет выбран победитель, с которым может быть заключен ра</w:t>
      </w:r>
      <w:r w:rsidR="002C451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зовый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договор согласно шаблону, </w:t>
      </w:r>
      <w:r w:rsidR="004A226C" w:rsidRPr="00130BB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предоставленному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в</w:t>
      </w:r>
      <w:r w:rsid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Инструкции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132410" w:rsidRPr="0013241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поставщика.</w:t>
      </w:r>
    </w:p>
    <w:p w:rsidR="00FD7258" w:rsidRPr="0037740A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Процедуры 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в срок </w:t>
      </w:r>
      <w:r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 xml:space="preserve">до </w:t>
      </w:r>
      <w:r w:rsidR="002C4518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30</w:t>
      </w:r>
      <w:r w:rsidR="0037740A"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.0</w:t>
      </w:r>
      <w:r w:rsidR="00FB1E52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hy-AM"/>
        </w:rPr>
        <w:t>8</w:t>
      </w:r>
      <w:r w:rsidR="00001657"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.</w:t>
      </w:r>
      <w:r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201</w:t>
      </w:r>
      <w:r w:rsidR="0037740A"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7</w:t>
      </w:r>
      <w:r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 xml:space="preserve">г.  </w:t>
      </w:r>
      <w:r w:rsidR="002C4518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17</w:t>
      </w:r>
      <w:r w:rsidR="0037740A" w:rsidRPr="002C4518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 xml:space="preserve">:00 </w:t>
      </w:r>
      <w:r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(время местное РА).</w:t>
      </w:r>
      <w:r w:rsidRPr="0037740A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 </w:t>
      </w:r>
    </w:p>
    <w:p w:rsidR="0060113B" w:rsidRPr="00F5752A" w:rsidRDefault="0060113B">
      <w:pPr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bookmarkStart w:id="0" w:name="_GoBack"/>
      <w:bookmarkEnd w:id="0"/>
    </w:p>
    <w:sectPr w:rsidR="0060113B" w:rsidRPr="00F5752A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13B"/>
    <w:rsid w:val="00001657"/>
    <w:rsid w:val="00012E8A"/>
    <w:rsid w:val="000C05FB"/>
    <w:rsid w:val="000D165E"/>
    <w:rsid w:val="00130BB6"/>
    <w:rsid w:val="00132410"/>
    <w:rsid w:val="00167617"/>
    <w:rsid w:val="001836DE"/>
    <w:rsid w:val="00242048"/>
    <w:rsid w:val="00296771"/>
    <w:rsid w:val="002C4518"/>
    <w:rsid w:val="003014BC"/>
    <w:rsid w:val="0037141D"/>
    <w:rsid w:val="0037740A"/>
    <w:rsid w:val="00384412"/>
    <w:rsid w:val="00422E51"/>
    <w:rsid w:val="0044677A"/>
    <w:rsid w:val="004A226C"/>
    <w:rsid w:val="004E1196"/>
    <w:rsid w:val="00512E96"/>
    <w:rsid w:val="005B40CB"/>
    <w:rsid w:val="0060113B"/>
    <w:rsid w:val="006461DD"/>
    <w:rsid w:val="00674A21"/>
    <w:rsid w:val="006B2E00"/>
    <w:rsid w:val="00785C63"/>
    <w:rsid w:val="00827A21"/>
    <w:rsid w:val="00851180"/>
    <w:rsid w:val="008E10EC"/>
    <w:rsid w:val="008E2B49"/>
    <w:rsid w:val="00914836"/>
    <w:rsid w:val="00993ADA"/>
    <w:rsid w:val="009D0326"/>
    <w:rsid w:val="009D5ED4"/>
    <w:rsid w:val="009E3457"/>
    <w:rsid w:val="00A23996"/>
    <w:rsid w:val="00A36F6A"/>
    <w:rsid w:val="00A9379F"/>
    <w:rsid w:val="00AB490A"/>
    <w:rsid w:val="00AC65AC"/>
    <w:rsid w:val="00B30466"/>
    <w:rsid w:val="00B32554"/>
    <w:rsid w:val="00B4774C"/>
    <w:rsid w:val="00B64313"/>
    <w:rsid w:val="00BC2B04"/>
    <w:rsid w:val="00C058D2"/>
    <w:rsid w:val="00CA3AE1"/>
    <w:rsid w:val="00CB2654"/>
    <w:rsid w:val="00D756D3"/>
    <w:rsid w:val="00DF2082"/>
    <w:rsid w:val="00DF51CF"/>
    <w:rsid w:val="00E2521D"/>
    <w:rsid w:val="00E36FD3"/>
    <w:rsid w:val="00E4057B"/>
    <w:rsid w:val="00F5752A"/>
    <w:rsid w:val="00F61639"/>
    <w:rsid w:val="00F85F73"/>
    <w:rsid w:val="00F92619"/>
    <w:rsid w:val="00FA1565"/>
    <w:rsid w:val="00FB1E52"/>
    <w:rsid w:val="00FD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75DB9"/>
  <w15:docId w15:val="{F37ECC74-5AB9-4B40-BC0D-FD386D63A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Сафарян Карине</cp:lastModifiedBy>
  <cp:revision>3</cp:revision>
  <cp:lastPrinted>2016-07-28T08:30:00Z</cp:lastPrinted>
  <dcterms:created xsi:type="dcterms:W3CDTF">2017-08-16T09:28:00Z</dcterms:created>
  <dcterms:modified xsi:type="dcterms:W3CDTF">2017-08-16T09:30:00Z</dcterms:modified>
</cp:coreProperties>
</file>