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41" w:rsidRDefault="00C86641" w:rsidP="00C8664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86641" w:rsidRPr="00A95754" w:rsidRDefault="00C86641" w:rsidP="00C86641">
      <w:pPr>
        <w:jc w:val="right"/>
        <w:rPr>
          <w:rFonts w:ascii="GHEA Grapalat" w:hAnsi="GHEA Grapalat"/>
          <w:sz w:val="22"/>
          <w:szCs w:val="22"/>
        </w:rPr>
      </w:pP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86641" w:rsidRPr="00752623" w:rsidRDefault="00C86641" w:rsidP="00C8664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86641" w:rsidRPr="00EA309E" w:rsidRDefault="00C86641" w:rsidP="00C86641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86641" w:rsidRPr="0092396B" w:rsidRDefault="00C86641" w:rsidP="00C86641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86641" w:rsidRPr="006B7BCF" w:rsidRDefault="00C86641" w:rsidP="00C8664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86641" w:rsidRPr="006B7BCF" w:rsidRDefault="00C86641" w:rsidP="00C866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6641" w:rsidRPr="006B7BCF" w:rsidRDefault="00C86641" w:rsidP="00C8664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86641" w:rsidRDefault="008E1E33" w:rsidP="00D6740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1E33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C8664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6740A" w:rsidRPr="00C06956">
        <w:rPr>
          <w:rFonts w:ascii="GHEA Grapalat" w:hAnsi="GHEA Grapalat" w:cs="Sylfaen"/>
          <w:sz w:val="20"/>
          <w:lang w:val="hy-AM"/>
        </w:rPr>
        <w:t>նախագծա</w:t>
      </w:r>
      <w:r w:rsidR="00D6740A">
        <w:rPr>
          <w:rFonts w:ascii="GHEA Grapalat" w:hAnsi="GHEA Grapalat" w:cs="Sylfaen"/>
          <w:sz w:val="20"/>
        </w:rPr>
        <w:t>հետազոտական</w:t>
      </w:r>
      <w:r w:rsidR="00D6740A" w:rsidRPr="00080610">
        <w:rPr>
          <w:rFonts w:ascii="GHEA Grapalat" w:hAnsi="GHEA Grapalat" w:cs="Sylfaen"/>
          <w:sz w:val="20"/>
          <w:lang w:val="af-ZA"/>
        </w:rPr>
        <w:t xml:space="preserve"> </w:t>
      </w:r>
      <w:r w:rsidR="00D6740A" w:rsidRPr="00C06956">
        <w:rPr>
          <w:rFonts w:ascii="GHEA Grapalat" w:hAnsi="GHEA Grapalat" w:cs="Sylfaen"/>
          <w:sz w:val="20"/>
          <w:lang w:val="hy-AM"/>
        </w:rPr>
        <w:t>աշխատանքների</w:t>
      </w:r>
      <w:r w:rsidR="00D6740A">
        <w:rPr>
          <w:rFonts w:ascii="GHEA Grapalat" w:hAnsi="GHEA Grapalat" w:cs="Sylfaen"/>
          <w:sz w:val="20"/>
          <w:lang w:val="af-ZA"/>
        </w:rPr>
        <w:t xml:space="preserve"> </w:t>
      </w:r>
      <w:r w:rsidR="00C866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004B3">
        <w:rPr>
          <w:rFonts w:ascii="GHEA Grapalat" w:hAnsi="GHEA Grapalat" w:cs="Times Armenian"/>
          <w:sz w:val="20"/>
          <w:lang w:val="af-ZA"/>
        </w:rPr>
        <w:t>ՀՀԼՄՍՀ</w:t>
      </w:r>
      <w:r w:rsidR="00F004B3" w:rsidRPr="006D6A2D">
        <w:rPr>
          <w:rFonts w:ascii="GHEA Grapalat" w:hAnsi="GHEA Grapalat" w:cs="Times Armenia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</w:rPr>
        <w:t>Մ</w:t>
      </w:r>
      <w:r w:rsidR="00F004B3" w:rsidRPr="00413684">
        <w:rPr>
          <w:rFonts w:ascii="GHEA Grapalat" w:hAnsi="GHEA Grapalat" w:cs="Sylfaen"/>
          <w:sz w:val="20"/>
          <w:lang w:val="hy-AM"/>
        </w:rPr>
        <w:t>ԱԱՇՁԲ</w:t>
      </w:r>
      <w:r w:rsidR="00F004B3" w:rsidRPr="006D6A2D">
        <w:rPr>
          <w:rFonts w:ascii="GHEA Grapalat" w:hAnsi="GHEA Grapalat" w:cs="Sylfae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  <w:lang w:val="af-ZA"/>
        </w:rPr>
        <w:t>17</w:t>
      </w:r>
      <w:r w:rsidR="00F004B3" w:rsidRPr="006D6A2D">
        <w:rPr>
          <w:rFonts w:ascii="GHEA Grapalat" w:hAnsi="GHEA Grapalat" w:cs="Sylfaen"/>
          <w:sz w:val="20"/>
          <w:lang w:val="af-ZA"/>
        </w:rPr>
        <w:t>/</w:t>
      </w:r>
      <w:r w:rsidR="00D6740A">
        <w:rPr>
          <w:rFonts w:ascii="GHEA Grapalat" w:hAnsi="GHEA Grapalat" w:cs="Sylfaen"/>
          <w:sz w:val="20"/>
          <w:lang w:val="af-ZA"/>
        </w:rPr>
        <w:t>14</w:t>
      </w:r>
      <w:r w:rsidR="00F004B3">
        <w:rPr>
          <w:rFonts w:ascii="GHEA Grapalat" w:hAnsi="GHEA Grapalat" w:cs="Sylfaen"/>
          <w:sz w:val="20"/>
          <w:lang w:val="af-ZA"/>
        </w:rPr>
        <w:t xml:space="preserve"> </w:t>
      </w:r>
      <w:r w:rsidR="00C86641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86641" w:rsidRPr="00F004B3">
        <w:rPr>
          <w:rFonts w:ascii="GHEA Grapalat" w:hAnsi="GHEA Grapalat" w:cs="Sylfaen"/>
          <w:sz w:val="20"/>
          <w:lang w:val="af-ZA"/>
        </w:rPr>
        <w:t>20</w:t>
      </w:r>
      <w:r w:rsidR="00F004B3" w:rsidRPr="00F004B3">
        <w:rPr>
          <w:rFonts w:ascii="GHEA Grapalat" w:hAnsi="GHEA Grapalat" w:cs="Sylfaen"/>
          <w:sz w:val="20"/>
          <w:lang w:val="af-ZA"/>
        </w:rPr>
        <w:t>17</w:t>
      </w:r>
      <w:r w:rsidR="00C86641" w:rsidRPr="00F004B3">
        <w:rPr>
          <w:rFonts w:ascii="GHEA Grapalat" w:hAnsi="GHEA Grapalat" w:cs="Sylfaen"/>
          <w:sz w:val="20"/>
          <w:lang w:val="af-ZA"/>
        </w:rPr>
        <w:t xml:space="preserve"> թ</w:t>
      </w:r>
      <w:r w:rsidR="00C86641">
        <w:rPr>
          <w:rFonts w:ascii="GHEA Grapalat" w:hAnsi="GHEA Grapalat" w:cs="Sylfaen"/>
          <w:sz w:val="20"/>
          <w:lang w:val="af-ZA"/>
        </w:rPr>
        <w:t>վականի</w:t>
      </w:r>
      <w:r w:rsidR="00F004B3">
        <w:rPr>
          <w:rFonts w:ascii="GHEA Grapalat" w:hAnsi="GHEA Grapalat" w:cs="Sylfaen"/>
          <w:sz w:val="20"/>
          <w:lang w:val="af-ZA"/>
        </w:rPr>
        <w:t xml:space="preserve"> </w:t>
      </w:r>
      <w:r w:rsidR="00D6740A">
        <w:rPr>
          <w:rFonts w:ascii="GHEA Grapalat" w:hAnsi="GHEA Grapalat" w:cs="Sylfaen"/>
          <w:sz w:val="20"/>
          <w:lang w:val="af-ZA"/>
        </w:rPr>
        <w:t>սեպտեմբեր</w:t>
      </w:r>
      <w:r w:rsidR="00F004B3">
        <w:rPr>
          <w:rFonts w:ascii="GHEA Grapalat" w:hAnsi="GHEA Grapalat" w:cs="Sylfaen"/>
          <w:sz w:val="20"/>
          <w:lang w:val="af-ZA"/>
        </w:rPr>
        <w:t xml:space="preserve">ի </w:t>
      </w:r>
      <w:r w:rsidR="00D6740A">
        <w:rPr>
          <w:rFonts w:ascii="GHEA Grapalat" w:hAnsi="GHEA Grapalat" w:cs="Sylfaen"/>
          <w:sz w:val="20"/>
          <w:lang w:val="af-ZA"/>
        </w:rPr>
        <w:t>26</w:t>
      </w:r>
      <w:r w:rsidR="00F004B3">
        <w:rPr>
          <w:rFonts w:ascii="GHEA Grapalat" w:hAnsi="GHEA Grapalat" w:cs="Sylfaen"/>
          <w:sz w:val="20"/>
          <w:lang w:val="af-ZA"/>
        </w:rPr>
        <w:t>-</w:t>
      </w:r>
      <w:r w:rsidR="00C86641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F004B3">
        <w:rPr>
          <w:rFonts w:ascii="GHEA Grapalat" w:hAnsi="GHEA Grapalat" w:cs="Times Armenian"/>
          <w:sz w:val="20"/>
          <w:lang w:val="af-ZA"/>
        </w:rPr>
        <w:t>ՀՀԼՄՍՀ</w:t>
      </w:r>
      <w:r w:rsidR="00F004B3" w:rsidRPr="006D6A2D">
        <w:rPr>
          <w:rFonts w:ascii="GHEA Grapalat" w:hAnsi="GHEA Grapalat" w:cs="Times Armenia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</w:rPr>
        <w:t>Մ</w:t>
      </w:r>
      <w:r w:rsidR="00F004B3" w:rsidRPr="00413684">
        <w:rPr>
          <w:rFonts w:ascii="GHEA Grapalat" w:hAnsi="GHEA Grapalat" w:cs="Sylfaen"/>
          <w:sz w:val="20"/>
          <w:lang w:val="hy-AM"/>
        </w:rPr>
        <w:t>ԱԱՇՁԲ</w:t>
      </w:r>
      <w:r w:rsidR="00F004B3" w:rsidRPr="006D6A2D">
        <w:rPr>
          <w:rFonts w:ascii="GHEA Grapalat" w:hAnsi="GHEA Grapalat" w:cs="Sylfae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  <w:lang w:val="af-ZA"/>
        </w:rPr>
        <w:t>17</w:t>
      </w:r>
      <w:r w:rsidR="00F004B3" w:rsidRPr="006D6A2D">
        <w:rPr>
          <w:rFonts w:ascii="GHEA Grapalat" w:hAnsi="GHEA Grapalat" w:cs="Sylfaen"/>
          <w:sz w:val="20"/>
          <w:lang w:val="af-ZA"/>
        </w:rPr>
        <w:t>/</w:t>
      </w:r>
      <w:r w:rsidR="00D6740A">
        <w:rPr>
          <w:rFonts w:ascii="GHEA Grapalat" w:hAnsi="GHEA Grapalat" w:cs="Sylfaen"/>
          <w:sz w:val="20"/>
          <w:lang w:val="af-ZA"/>
        </w:rPr>
        <w:t xml:space="preserve">14 </w:t>
      </w:r>
      <w:r w:rsidR="00C86641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86641" w:rsidRDefault="00C86641" w:rsidP="00C8664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86641" w:rsidRPr="00BF7713" w:rsidTr="00450F3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6641" w:rsidRPr="00BF7713" w:rsidTr="00450F3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86641" w:rsidRPr="00BF7713" w:rsidTr="00450F3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C97A01" w:rsidRDefault="005A00E6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</w:t>
            </w:r>
            <w:r>
              <w:rPr>
                <w:rFonts w:ascii="GHEA Grapalat" w:hAnsi="GHEA Grapalat" w:cs="Sylfaen"/>
                <w:sz w:val="12"/>
                <w:szCs w:val="12"/>
              </w:rPr>
              <w:t>ի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համայնք</w:t>
            </w:r>
            <w:r>
              <w:rPr>
                <w:rFonts w:ascii="GHEA Grapalat" w:hAnsi="GHEA Grapalat" w:cs="Sylfaen"/>
                <w:sz w:val="12"/>
                <w:szCs w:val="12"/>
              </w:rPr>
              <w:t>ապետարանի</w:t>
            </w:r>
            <w:r w:rsidR="00C97A01"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կարիքների համար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hy-AM"/>
              </w:rPr>
              <w:t>նախագծա</w:t>
            </w:r>
            <w:r w:rsidRPr="005A00E6">
              <w:rPr>
                <w:rFonts w:ascii="GHEA Grapalat" w:hAnsi="GHEA Grapalat" w:cs="Sylfaen"/>
                <w:sz w:val="12"/>
                <w:szCs w:val="12"/>
              </w:rPr>
              <w:t>հետազոտական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="00C97A01"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0F34E4" w:rsidRDefault="000F34E4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F34E4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FC42CA" w:rsidRDefault="00D52E1D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C42CA">
              <w:rPr>
                <w:rFonts w:ascii="GHEA Grapalat" w:hAnsi="GHEA Grapalat"/>
                <w:sz w:val="14"/>
                <w:szCs w:val="14"/>
              </w:rPr>
              <w:t xml:space="preserve">   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FC42CA" w:rsidRDefault="00D52E1D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C42CA">
              <w:rPr>
                <w:rFonts w:ascii="GHEA Grapalat" w:hAnsi="GHEA Grapalat"/>
                <w:sz w:val="14"/>
                <w:szCs w:val="14"/>
              </w:rPr>
              <w:t xml:space="preserve">   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8E36D7" w:rsidRDefault="0020489A" w:rsidP="008E36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8E36D7" w:rsidRPr="008E36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8E36D7" w:rsidRDefault="0020489A" w:rsidP="008E36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8E36D7" w:rsidRPr="008E36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5A00E6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</w:t>
            </w:r>
            <w:r>
              <w:rPr>
                <w:rFonts w:ascii="GHEA Grapalat" w:hAnsi="GHEA Grapalat" w:cs="Sylfaen"/>
                <w:sz w:val="12"/>
                <w:szCs w:val="12"/>
              </w:rPr>
              <w:t>ի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համայնք</w:t>
            </w:r>
            <w:r>
              <w:rPr>
                <w:rFonts w:ascii="GHEA Grapalat" w:hAnsi="GHEA Grapalat" w:cs="Sylfaen"/>
                <w:sz w:val="12"/>
                <w:szCs w:val="12"/>
              </w:rPr>
              <w:t>ապետարանի</w:t>
            </w: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կարիքների համար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hy-AM"/>
              </w:rPr>
              <w:t>նախագծա</w:t>
            </w:r>
            <w:r w:rsidRPr="005A00E6">
              <w:rPr>
                <w:rFonts w:ascii="GHEA Grapalat" w:hAnsi="GHEA Grapalat" w:cs="Sylfaen"/>
                <w:sz w:val="12"/>
                <w:szCs w:val="12"/>
              </w:rPr>
              <w:t>հետազոտական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5A00E6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</w:t>
            </w:r>
            <w:r>
              <w:rPr>
                <w:rFonts w:ascii="GHEA Grapalat" w:hAnsi="GHEA Grapalat" w:cs="Sylfaen"/>
                <w:sz w:val="12"/>
                <w:szCs w:val="12"/>
              </w:rPr>
              <w:t>ի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համայնք</w:t>
            </w:r>
            <w:r>
              <w:rPr>
                <w:rFonts w:ascii="GHEA Grapalat" w:hAnsi="GHEA Grapalat" w:cs="Sylfaen"/>
                <w:sz w:val="12"/>
                <w:szCs w:val="12"/>
              </w:rPr>
              <w:t>ապետարանի</w:t>
            </w: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կարիքների համար </w:t>
            </w:r>
            <w:r w:rsidRPr="005A00E6">
              <w:rPr>
                <w:rFonts w:ascii="GHEA Grapalat" w:hAnsi="GHEA Grapalat" w:cs="Sylfaen"/>
                <w:sz w:val="12"/>
                <w:szCs w:val="12"/>
                <w:lang w:val="hy-AM"/>
              </w:rPr>
              <w:t>նախագծա</w:t>
            </w:r>
            <w:r w:rsidRPr="005A00E6">
              <w:rPr>
                <w:rFonts w:ascii="GHEA Grapalat" w:hAnsi="GHEA Grapalat" w:cs="Sylfaen"/>
                <w:sz w:val="12"/>
                <w:szCs w:val="12"/>
              </w:rPr>
              <w:t>հետազոտական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աշխատանքներ</w:t>
            </w:r>
          </w:p>
        </w:tc>
      </w:tr>
      <w:tr w:rsidR="00C86641" w:rsidRPr="00BF7713" w:rsidTr="00450F3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484158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&lt;&lt;Գնումների մասին&gt;&gt; ՀՀ օրենքի 23-րդ հոդվածի 1-ին կետի 4-րդ ենթակետ</w:t>
            </w:r>
          </w:p>
        </w:tc>
      </w:tr>
      <w:tr w:rsidR="00C86641" w:rsidRPr="00BF7713" w:rsidTr="00450F3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A21E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6641" w:rsidRPr="006B04B7" w:rsidRDefault="004E4892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25.09</w:t>
            </w:r>
            <w:r w:rsidR="00BF1958" w:rsidRPr="006B04B7">
              <w:rPr>
                <w:rFonts w:ascii="GHEA Grapalat" w:hAnsi="GHEA Grapalat"/>
                <w:sz w:val="14"/>
                <w:szCs w:val="14"/>
              </w:rPr>
              <w:t>.2017թ.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6641" w:rsidRPr="003D17D0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86641" w:rsidRPr="00BF7713" w:rsidTr="00450F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86641" w:rsidRPr="00BF7713" w:rsidTr="00450F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86641" w:rsidRPr="00BF7713" w:rsidTr="00450F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86641" w:rsidRPr="00BF7713" w:rsidTr="00450F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641" w:rsidRPr="003D17D0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86641" w:rsidRPr="00604A2D" w:rsidRDefault="00C86641" w:rsidP="00450F3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&lt;&lt;</w:t>
            </w:r>
            <w:r w:rsidR="00C02288" w:rsidRPr="006B04B7">
              <w:rPr>
                <w:rFonts w:ascii="GHEA Grapalat" w:hAnsi="GHEA Grapalat"/>
                <w:sz w:val="14"/>
                <w:szCs w:val="14"/>
              </w:rPr>
              <w:t>Շինէքսպրտ</w:t>
            </w:r>
            <w:r w:rsidRPr="006B04B7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86641" w:rsidRPr="006B04B7" w:rsidRDefault="004E4892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402F7D" w:rsidRPr="006B04B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86641" w:rsidRPr="006B04B7" w:rsidRDefault="004E4892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402F7D" w:rsidRPr="006B04B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86641" w:rsidRPr="006B04B7" w:rsidRDefault="004E4892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402F7D" w:rsidRPr="006B04B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86641" w:rsidRPr="006B04B7" w:rsidRDefault="004E4892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402F7D" w:rsidRPr="006B04B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C86641" w:rsidRPr="00BF7713" w:rsidTr="00450F3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6641" w:rsidRPr="00BF7713" w:rsidTr="00450F33">
        <w:tc>
          <w:tcPr>
            <w:tcW w:w="818" w:type="dxa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86641" w:rsidRPr="00BF7713" w:rsidTr="00450F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86641" w:rsidRPr="00BF7713" w:rsidTr="00450F3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641" w:rsidRPr="00BF7713" w:rsidTr="00450F3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2616FE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2E201B" w:rsidP="007E390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4B7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7E3906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6B04B7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E3906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6B04B7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</w:tr>
      <w:tr w:rsidR="00C86641" w:rsidRPr="00BF7713" w:rsidTr="00450F3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86641" w:rsidRPr="00F50FBC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86641" w:rsidRPr="00BF7713" w:rsidTr="00450F3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641" w:rsidRPr="00F50FBC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641" w:rsidRPr="002E201B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E20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E3906">
              <w:rPr>
                <w:rFonts w:ascii="GHEA Grapalat" w:hAnsi="GHEA Grapalat"/>
                <w:sz w:val="14"/>
                <w:szCs w:val="14"/>
              </w:rPr>
              <w:t>26.09</w:t>
            </w:r>
            <w:r w:rsidR="002E201B" w:rsidRPr="006B04B7">
              <w:rPr>
                <w:rFonts w:ascii="GHEA Grapalat" w:hAnsi="GHEA Grapalat"/>
                <w:sz w:val="14"/>
                <w:szCs w:val="14"/>
              </w:rPr>
              <w:t>.2017թ.</w:t>
            </w:r>
          </w:p>
        </w:tc>
      </w:tr>
      <w:tr w:rsidR="00C86641" w:rsidRPr="00BF7713" w:rsidTr="00450F3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7E3906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26.09</w:t>
            </w:r>
            <w:r w:rsidR="00D81355" w:rsidRPr="006B04B7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</w:tr>
      <w:tr w:rsidR="00C86641" w:rsidRPr="00BF7713" w:rsidTr="00450F3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7E3906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26.09</w:t>
            </w:r>
            <w:r w:rsidR="00D81355" w:rsidRPr="006B04B7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c>
          <w:tcPr>
            <w:tcW w:w="818" w:type="dxa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86641" w:rsidRPr="00BF7713" w:rsidTr="00450F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F3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86641" w:rsidRPr="00BF7713" w:rsidTr="00450F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86641" w:rsidRPr="00BF7713" w:rsidTr="00450F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86641" w:rsidRPr="00BF7713" w:rsidTr="00450F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8106B">
              <w:rPr>
                <w:rFonts w:ascii="GHEA Grapalat" w:hAnsi="GHEA Grapalat"/>
                <w:sz w:val="14"/>
                <w:szCs w:val="14"/>
              </w:rPr>
              <w:t>&lt;&lt;Շինէքսպրտ&gt;&gt;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86641" w:rsidRPr="00F8106B" w:rsidRDefault="00F8106B" w:rsidP="00A111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106B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ՀՀԼՄՍՀ-</w:t>
            </w:r>
            <w:r w:rsidRPr="00F8106B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F8106B">
              <w:rPr>
                <w:rFonts w:ascii="GHEA Grapalat" w:hAnsi="GHEA Grapalat" w:cs="Sylfaen"/>
                <w:sz w:val="16"/>
                <w:szCs w:val="16"/>
                <w:lang w:val="hy-AM"/>
              </w:rPr>
              <w:t>ԱԱՇՁԲ</w:t>
            </w:r>
            <w:r w:rsidRPr="00F8106B">
              <w:rPr>
                <w:rFonts w:ascii="GHEA Grapalat" w:hAnsi="GHEA Grapalat" w:cs="Sylfaen"/>
                <w:sz w:val="16"/>
                <w:szCs w:val="16"/>
                <w:lang w:val="af-ZA"/>
              </w:rPr>
              <w:t>-17/1</w:t>
            </w:r>
            <w:r w:rsidR="00A11148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86641" w:rsidRPr="00F8106B" w:rsidRDefault="00F8106B" w:rsidP="00A1114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8106B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A11148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F8106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11148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F8106B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86641" w:rsidRPr="00C66001" w:rsidRDefault="00C66001" w:rsidP="00450F3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66001">
              <w:rPr>
                <w:rFonts w:ascii="GHEA Grapalat" w:hAnsi="GHEA Grapalat" w:cs="Sylfaen"/>
                <w:sz w:val="12"/>
                <w:szCs w:val="12"/>
              </w:rPr>
              <w:t xml:space="preserve">Պայմանագիրն ուժի մեջ մտնելու օրվանից 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հաշված </w:t>
            </w:r>
            <w:r w:rsidRPr="00C66001">
              <w:rPr>
                <w:rFonts w:ascii="GHEA Grapalat" w:hAnsi="GHEA Grapalat" w:cs="Sylfaen"/>
                <w:sz w:val="12"/>
                <w:szCs w:val="12"/>
              </w:rPr>
              <w:t>15-րդ օրացուցային օրվա ընթացքում: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6641" w:rsidRPr="00F8106B" w:rsidRDefault="00C00848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F8106B" w:rsidRPr="00F8106B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86641" w:rsidRPr="00F8106B" w:rsidRDefault="00C00848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F8106B" w:rsidRPr="00F8106B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</w:tr>
      <w:tr w:rsidR="00C86641" w:rsidRPr="00BF7713" w:rsidTr="00450F3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86641" w:rsidRPr="00BF7713" w:rsidTr="00450F3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86641" w:rsidRPr="00BF7713" w:rsidTr="00450F3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7C2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F8106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&lt;&lt;Շինէքսպրտ&gt;&gt;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ք.Վանաձոր, Տիգրան Մեծի 77/13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ՀՀ 11500308815600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06944187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6641" w:rsidRPr="00BF7713" w:rsidTr="00450F3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06767" w:rsidRPr="00BF7713" w:rsidTr="00450F3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                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C86641" w:rsidRDefault="00C86641" w:rsidP="00C866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6641" w:rsidRDefault="00C86641" w:rsidP="00C8664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2211D" w:rsidRPr="0022211D">
        <w:rPr>
          <w:rFonts w:ascii="GHEA Grapalat" w:hAnsi="GHEA Grapalat"/>
          <w:sz w:val="20"/>
          <w:lang w:val="af-ZA"/>
        </w:rPr>
        <w:t xml:space="preserve"> </w:t>
      </w:r>
      <w:r w:rsidR="0022211D">
        <w:rPr>
          <w:rFonts w:ascii="GHEA Grapalat" w:hAnsi="GHEA Grapalat"/>
          <w:sz w:val="20"/>
          <w:lang w:val="af-ZA"/>
        </w:rPr>
        <w:t>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C86641" w:rsidTr="00450F3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86641" w:rsidRDefault="00C86641" w:rsidP="00450F3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86641" w:rsidRPr="00BA5C97" w:rsidRDefault="00C86641" w:rsidP="00C86641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86641" w:rsidRPr="00365437" w:rsidRDefault="00C86641" w:rsidP="00C8664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11775" w:rsidRDefault="00611775"/>
    <w:sectPr w:rsidR="0061177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163" w:rsidRDefault="00D00163" w:rsidP="00C86641">
      <w:r>
        <w:separator/>
      </w:r>
    </w:p>
  </w:endnote>
  <w:endnote w:type="continuationSeparator" w:id="1">
    <w:p w:rsidR="00D00163" w:rsidRDefault="00D00163" w:rsidP="00C8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019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5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0016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0016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0016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163" w:rsidRDefault="00D00163" w:rsidP="00C86641">
      <w:r>
        <w:separator/>
      </w:r>
    </w:p>
  </w:footnote>
  <w:footnote w:type="continuationSeparator" w:id="1">
    <w:p w:rsidR="00D00163" w:rsidRDefault="00D00163" w:rsidP="00C86641">
      <w:r>
        <w:continuationSeparator/>
      </w:r>
    </w:p>
  </w:footnote>
  <w:footnote w:id="2">
    <w:p w:rsidR="00C86641" w:rsidRPr="00541A77" w:rsidRDefault="00C86641" w:rsidP="00C8664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6641" w:rsidRPr="00EB00B9" w:rsidRDefault="00C86641" w:rsidP="00C8664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6641" w:rsidRPr="00C868EC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6641" w:rsidRPr="0087136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86641" w:rsidRPr="002D0BF6" w:rsidRDefault="00C86641" w:rsidP="00C8664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41"/>
    <w:rsid w:val="000073AB"/>
    <w:rsid w:val="000C77B4"/>
    <w:rsid w:val="000F34E4"/>
    <w:rsid w:val="0020489A"/>
    <w:rsid w:val="0022211D"/>
    <w:rsid w:val="00235721"/>
    <w:rsid w:val="00245488"/>
    <w:rsid w:val="002E201B"/>
    <w:rsid w:val="002E4AFC"/>
    <w:rsid w:val="00402F7D"/>
    <w:rsid w:val="00484158"/>
    <w:rsid w:val="004E307F"/>
    <w:rsid w:val="004E4892"/>
    <w:rsid w:val="00572C71"/>
    <w:rsid w:val="005A00E6"/>
    <w:rsid w:val="00611775"/>
    <w:rsid w:val="0063046D"/>
    <w:rsid w:val="00641E51"/>
    <w:rsid w:val="00677EC1"/>
    <w:rsid w:val="006B04B7"/>
    <w:rsid w:val="00797C2C"/>
    <w:rsid w:val="007E3906"/>
    <w:rsid w:val="008E1E33"/>
    <w:rsid w:val="008E36D7"/>
    <w:rsid w:val="009C6289"/>
    <w:rsid w:val="00A11148"/>
    <w:rsid w:val="00A21E95"/>
    <w:rsid w:val="00B019A6"/>
    <w:rsid w:val="00B20AB1"/>
    <w:rsid w:val="00B75F30"/>
    <w:rsid w:val="00BF1958"/>
    <w:rsid w:val="00BF4785"/>
    <w:rsid w:val="00C00848"/>
    <w:rsid w:val="00C02288"/>
    <w:rsid w:val="00C06767"/>
    <w:rsid w:val="00C66001"/>
    <w:rsid w:val="00C86641"/>
    <w:rsid w:val="00C97A01"/>
    <w:rsid w:val="00D00163"/>
    <w:rsid w:val="00D366AD"/>
    <w:rsid w:val="00D52E1D"/>
    <w:rsid w:val="00D6740A"/>
    <w:rsid w:val="00D81355"/>
    <w:rsid w:val="00E16E60"/>
    <w:rsid w:val="00E755FC"/>
    <w:rsid w:val="00F004B3"/>
    <w:rsid w:val="00F04804"/>
    <w:rsid w:val="00F8106B"/>
    <w:rsid w:val="00FC42CA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6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8664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866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866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866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866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86641"/>
  </w:style>
  <w:style w:type="paragraph" w:styleId="a8">
    <w:name w:val="footer"/>
    <w:basedOn w:val="a"/>
    <w:link w:val="a9"/>
    <w:rsid w:val="00C866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866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8664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8664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86641"/>
    <w:rPr>
      <w:vertAlign w:val="superscript"/>
    </w:rPr>
  </w:style>
  <w:style w:type="paragraph" w:styleId="ad">
    <w:name w:val="Normal (Web)"/>
    <w:basedOn w:val="a"/>
    <w:rsid w:val="00C8664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86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649</Words>
  <Characters>3702</Characters>
  <Application>Microsoft Office Word</Application>
  <DocSecurity>0</DocSecurity>
  <Lines>30</Lines>
  <Paragraphs>8</Paragraphs>
  <ScaleCrop>false</ScaleCrop>
  <Company>Microsoft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67</cp:revision>
  <dcterms:created xsi:type="dcterms:W3CDTF">2017-09-05T11:26:00Z</dcterms:created>
  <dcterms:modified xsi:type="dcterms:W3CDTF">2017-09-27T10:31:00Z</dcterms:modified>
</cp:coreProperties>
</file>