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152AF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526E0E" w:rsidRDefault="00526E0E" w:rsidP="00FD6C5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DC3E75">
        <w:rPr>
          <w:rFonts w:ascii="Sylfaen" w:eastAsia="Times New Roman" w:hAnsi="Sylfaen" w:cs="Times New Roman"/>
          <w:sz w:val="24"/>
          <w:szCs w:val="24"/>
          <w:lang w:val="af-ZA"/>
        </w:rPr>
        <w:t xml:space="preserve"> Հովհ. Պողոսյանի </w:t>
      </w:r>
      <w:r w:rsidR="003F171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F79A7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DC3E75">
        <w:rPr>
          <w:rFonts w:ascii="Sylfaen" w:eastAsia="Times New Roman" w:hAnsi="Sylfaen" w:cs="Times New Roman"/>
          <w:sz w:val="24"/>
          <w:szCs w:val="24"/>
          <w:lang w:val="af-ZA"/>
        </w:rPr>
        <w:t xml:space="preserve">անվան  հ.82 </w:t>
      </w:r>
      <w:r w:rsidR="003F1713">
        <w:rPr>
          <w:rFonts w:ascii="Sylfaen" w:eastAsia="Times New Roman" w:hAnsi="Sylfaen" w:cs="Times New Roman"/>
          <w:sz w:val="24"/>
          <w:szCs w:val="24"/>
          <w:lang w:val="af-ZA"/>
        </w:rPr>
        <w:t xml:space="preserve">հիմն. 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DC3E75">
        <w:rPr>
          <w:rFonts w:ascii="Sylfaen" w:eastAsia="Times New Roman" w:hAnsi="Sylfaen" w:cs="Times New Roman"/>
          <w:sz w:val="24"/>
          <w:szCs w:val="24"/>
          <w:lang w:val="af-ZA"/>
        </w:rPr>
        <w:t>Մամիկոնյաց 33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DC3E75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DC3E75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r w:rsidRPr="00DC3E75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r w:rsidRPr="00DC3E75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DC3E7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DC3E7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DC3E7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aff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DC3E7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r w:rsidRPr="00DC3E75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նկարագրությունը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4D0BE8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2408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4D0BE8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2408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lastRenderedPageBreak/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3F1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3F1713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Times New Roman"/>
                <w:b/>
                <w:lang w:val="hy-AM"/>
              </w:rPr>
              <w:t>14.</w:t>
            </w:r>
            <w:r>
              <w:rPr>
                <w:rFonts w:ascii="GHEA Grapalat" w:eastAsia="Times New Roman" w:hAnsi="GHEA Grapalat" w:cs="Times New Roman"/>
                <w:b/>
              </w:rPr>
              <w:t>01</w:t>
            </w:r>
            <w:r w:rsidR="00EC0785" w:rsidRPr="003F1713">
              <w:rPr>
                <w:rFonts w:ascii="GHEA Grapalat" w:eastAsia="Times New Roman" w:hAnsi="GHEA Grapalat" w:cs="Times New Roman"/>
                <w:b/>
                <w:lang w:val="hy-AM"/>
              </w:rPr>
              <w:t>.201</w:t>
            </w:r>
            <w:r>
              <w:rPr>
                <w:rFonts w:ascii="GHEA Grapalat" w:eastAsia="Times New Roman" w:hAnsi="GHEA Grapalat" w:cs="Times New Roman"/>
                <w:b/>
              </w:rPr>
              <w:t>4</w:t>
            </w:r>
            <w:r w:rsidR="00EC0785" w:rsidRPr="003F1713">
              <w:rPr>
                <w:rFonts w:ascii="Sylfaen" w:eastAsia="Times New Roman" w:hAnsi="Sylfaen" w:cs="Times New Roman"/>
                <w:b/>
                <w:lang w:val="hy-AM"/>
              </w:rPr>
              <w:t>թ.</w:t>
            </w:r>
          </w:p>
        </w:tc>
      </w:tr>
      <w:tr w:rsidR="00FD6C57" w:rsidRPr="003F1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  <w:lang w:val="hy-AM"/>
              </w:rPr>
            </w:pPr>
            <w:r w:rsidRPr="003F1713">
              <w:rPr>
                <w:rFonts w:ascii="GHEA Grapalat" w:eastAsia="Times New Roman" w:hAnsi="GHEA Grapalat" w:cs="Sylfaen"/>
                <w:b/>
                <w:lang w:val="hy-AM"/>
              </w:rPr>
              <w:t>Հրավերում</w:t>
            </w:r>
            <w:r w:rsidRPr="003F1713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3F1713">
              <w:rPr>
                <w:rFonts w:ascii="GHEA Grapalat" w:eastAsia="Times New Roman" w:hAnsi="GHEA Grapalat" w:cs="Sylfaen"/>
                <w:b/>
                <w:lang w:val="hy-AM"/>
              </w:rPr>
              <w:t>կատարված</w:t>
            </w:r>
            <w:r w:rsidRPr="003F1713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3F1713">
              <w:rPr>
                <w:rFonts w:ascii="GHEA Grapalat" w:eastAsia="Times New Roman" w:hAnsi="GHEA Grapalat" w:cs="Sylfaen"/>
                <w:b/>
                <w:lang w:val="hy-AM"/>
              </w:rPr>
              <w:t>փոփոխությունների ամսաթիվը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Times New Roman"/>
                <w:b/>
                <w:lang w:val="hy-AM"/>
              </w:rPr>
              <w:t xml:space="preserve"> </w:t>
            </w:r>
          </w:p>
        </w:tc>
      </w:tr>
      <w:tr w:rsidR="00FD6C57" w:rsidRPr="003F1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3F1713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3F1713">
              <w:rPr>
                <w:rFonts w:ascii="GHEA Grapalat" w:eastAsia="Times New Roman" w:hAnsi="GHEA Grapalat" w:cs="Times New Roman"/>
                <w:b/>
                <w:lang w:val="hy-AM"/>
              </w:rPr>
              <w:t>Հարցա</w:t>
            </w:r>
            <w:r w:rsidR="00FD6C57" w:rsidRPr="003F1713">
              <w:rPr>
                <w:rFonts w:ascii="GHEA Grapalat" w:eastAsia="Times New Roman" w:hAnsi="GHEA Grapalat" w:cs="Times New Roman"/>
                <w:b/>
                <w:lang w:val="hy-AM"/>
              </w:rPr>
              <w:t>դ</w:t>
            </w:r>
            <w:r w:rsidRPr="003F1713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3F1713">
              <w:rPr>
                <w:rFonts w:ascii="GHEA Grapalat" w:eastAsia="Times New Roman" w:hAnsi="GHEA Grapalat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3F1713">
              <w:rPr>
                <w:rFonts w:ascii="GHEA Grapalat" w:eastAsia="Times New Roman" w:hAnsi="GHEA Grapalat" w:cs="Times New Roman"/>
                <w:b/>
                <w:lang w:val="hy-AM"/>
              </w:rPr>
              <w:t>Պարզ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աբանման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462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462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92.4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92.4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554.4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08720E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554.4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4D0BE8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502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4D0BE8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502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4D0BE8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502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CB24B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</w:t>
            </w:r>
            <w:r w:rsidR="004D0BE8">
              <w:rPr>
                <w:rFonts w:ascii="GHEA Grapalat" w:eastAsia="Times New Roman" w:hAnsi="GHEA Grapalat" w:cs="Times New Roman"/>
                <w:b/>
              </w:rPr>
              <w:t>02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(բավարար կամ անբավարար)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Ֆինա-նսական միջոցներ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Գնային առաջարկ</w:t>
            </w:r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017D4B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</w:p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490979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06</w:t>
            </w:r>
            <w:r w:rsidR="008C5E54">
              <w:rPr>
                <w:rFonts w:ascii="Sylfaen" w:eastAsia="Times New Roman" w:hAnsi="Sylfaen" w:cs="Sylfaen"/>
                <w:b/>
                <w:sz w:val="14"/>
                <w:szCs w:val="14"/>
              </w:rPr>
              <w:t>.02.</w:t>
            </w:r>
            <w:r w:rsidR="00C126DD">
              <w:rPr>
                <w:rFonts w:ascii="Sylfaen" w:eastAsia="Times New Roman" w:hAnsi="Sylfaen" w:cs="Sylfaen"/>
                <w:b/>
                <w:sz w:val="14"/>
                <w:szCs w:val="14"/>
              </w:rPr>
              <w:t>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DF452C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1334994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DF452C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1334994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31E9A" w:rsidRPr="00B73C9D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Հայկազունք&gt;&gt;</w:t>
            </w:r>
          </w:p>
          <w:p w:rsidR="00B31E9A" w:rsidRPr="00C17555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3350D8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Pr="003350D8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B31E9A" w:rsidRPr="003350D8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3350D8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31E9A" w:rsidRPr="003350D8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6A4E62" w:rsidRDefault="00B31E9A" w:rsidP="002C1444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B31E9A" w:rsidRPr="006A4E62" w:rsidRDefault="00B31E9A" w:rsidP="002C1444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6A4E62" w:rsidRDefault="00B31E9A" w:rsidP="002C1444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B31E9A" w:rsidRPr="00B73C9D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B31E9A" w:rsidRPr="00B73C9D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B31E9A" w:rsidRPr="009A3EBA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9A" w:rsidRPr="009A3EBA" w:rsidRDefault="00B31E9A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31E9A" w:rsidRPr="00DC3E75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B31E9A" w:rsidRPr="00844885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31E9A" w:rsidRPr="00844885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B31E9A" w:rsidRPr="00844885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B31E9A" w:rsidRPr="00844885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844885" w:rsidRDefault="00B31E9A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844885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1E9A" w:rsidRPr="00844885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844885" w:rsidRDefault="00B31E9A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844885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B31E9A" w:rsidRPr="00DC3E75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B31E9A" w:rsidRPr="00844885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1E9A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B31E9A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B31E9A" w:rsidRPr="00BF7713" w:rsidRDefault="00B31E9A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B31E9A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B31E9A" w:rsidRPr="00BF7713" w:rsidRDefault="00B31E9A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31E9A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1E9A" w:rsidRPr="00BF7713" w:rsidRDefault="00B31E9A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B31E9A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B31E9A" w:rsidRPr="001C54CD" w:rsidRDefault="00B31E9A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B31E9A" w:rsidRPr="00BF7713" w:rsidRDefault="00B31E9A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B31E9A" w:rsidRPr="00BF7713" w:rsidRDefault="00B31E9A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114184">
        <w:rPr>
          <w:rFonts w:ascii="Sylfaen" w:hAnsi="Sylfaen"/>
          <w:sz w:val="24"/>
          <w:szCs w:val="24"/>
          <w:lang w:val="af-ZA"/>
        </w:rPr>
        <w:t xml:space="preserve">  Հովհ. Պողոսյանի անվան  հ.82 հիմն. 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108" w:rsidRDefault="002C0108" w:rsidP="00FD6C57">
      <w:pPr>
        <w:spacing w:after="0" w:line="240" w:lineRule="auto"/>
      </w:pPr>
      <w:r>
        <w:separator/>
      </w:r>
    </w:p>
  </w:endnote>
  <w:endnote w:type="continuationSeparator" w:id="1">
    <w:p w:rsidR="002C0108" w:rsidRDefault="002C0108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108" w:rsidRDefault="002C0108" w:rsidP="00FD6C57">
      <w:pPr>
        <w:spacing w:after="0" w:line="240" w:lineRule="auto"/>
      </w:pPr>
      <w:r>
        <w:separator/>
      </w:r>
    </w:p>
  </w:footnote>
  <w:footnote w:type="continuationSeparator" w:id="1">
    <w:p w:rsidR="002C0108" w:rsidRDefault="002C0108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af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af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17D4B"/>
    <w:rsid w:val="000474DB"/>
    <w:rsid w:val="000611BD"/>
    <w:rsid w:val="0008720E"/>
    <w:rsid w:val="000A0A19"/>
    <w:rsid w:val="000C4D2C"/>
    <w:rsid w:val="000C5A0E"/>
    <w:rsid w:val="000E57B9"/>
    <w:rsid w:val="00101A8C"/>
    <w:rsid w:val="0010203F"/>
    <w:rsid w:val="00114107"/>
    <w:rsid w:val="00114184"/>
    <w:rsid w:val="00186202"/>
    <w:rsid w:val="001C54CD"/>
    <w:rsid w:val="001E0802"/>
    <w:rsid w:val="001F059F"/>
    <w:rsid w:val="00236F6F"/>
    <w:rsid w:val="002857F7"/>
    <w:rsid w:val="00287577"/>
    <w:rsid w:val="00295D15"/>
    <w:rsid w:val="002A6FD4"/>
    <w:rsid w:val="002B490A"/>
    <w:rsid w:val="002C0108"/>
    <w:rsid w:val="002D0B1B"/>
    <w:rsid w:val="002D2873"/>
    <w:rsid w:val="002F783C"/>
    <w:rsid w:val="003038A1"/>
    <w:rsid w:val="00306591"/>
    <w:rsid w:val="00321697"/>
    <w:rsid w:val="00321B25"/>
    <w:rsid w:val="003339EB"/>
    <w:rsid w:val="00386C47"/>
    <w:rsid w:val="0039428E"/>
    <w:rsid w:val="003A2AEF"/>
    <w:rsid w:val="003A2B52"/>
    <w:rsid w:val="003C6DF2"/>
    <w:rsid w:val="003F0CA7"/>
    <w:rsid w:val="003F1713"/>
    <w:rsid w:val="00402163"/>
    <w:rsid w:val="00402C2E"/>
    <w:rsid w:val="004050C0"/>
    <w:rsid w:val="00490979"/>
    <w:rsid w:val="004D0BE8"/>
    <w:rsid w:val="004F5A1B"/>
    <w:rsid w:val="00511727"/>
    <w:rsid w:val="00526E0E"/>
    <w:rsid w:val="005441BC"/>
    <w:rsid w:val="00551FDC"/>
    <w:rsid w:val="00557ADD"/>
    <w:rsid w:val="0056166F"/>
    <w:rsid w:val="00573ABE"/>
    <w:rsid w:val="005743DC"/>
    <w:rsid w:val="005C1141"/>
    <w:rsid w:val="005C49D2"/>
    <w:rsid w:val="005E5560"/>
    <w:rsid w:val="00613390"/>
    <w:rsid w:val="0066077B"/>
    <w:rsid w:val="00690E10"/>
    <w:rsid w:val="006F1AFD"/>
    <w:rsid w:val="00717514"/>
    <w:rsid w:val="00762823"/>
    <w:rsid w:val="00774020"/>
    <w:rsid w:val="00775223"/>
    <w:rsid w:val="007963C6"/>
    <w:rsid w:val="007C228B"/>
    <w:rsid w:val="007F396D"/>
    <w:rsid w:val="00843EAB"/>
    <w:rsid w:val="00844885"/>
    <w:rsid w:val="008C5E54"/>
    <w:rsid w:val="008D2521"/>
    <w:rsid w:val="008E166B"/>
    <w:rsid w:val="008E5FD2"/>
    <w:rsid w:val="00933183"/>
    <w:rsid w:val="00933196"/>
    <w:rsid w:val="00936EEB"/>
    <w:rsid w:val="00955FB2"/>
    <w:rsid w:val="009734D5"/>
    <w:rsid w:val="009936A8"/>
    <w:rsid w:val="00994E6E"/>
    <w:rsid w:val="009A3EBA"/>
    <w:rsid w:val="009B2BF1"/>
    <w:rsid w:val="009B4950"/>
    <w:rsid w:val="009C1A76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B156B"/>
    <w:rsid w:val="00AF4CC0"/>
    <w:rsid w:val="00B162BF"/>
    <w:rsid w:val="00B16FFD"/>
    <w:rsid w:val="00B21EAF"/>
    <w:rsid w:val="00B31E9A"/>
    <w:rsid w:val="00B62A64"/>
    <w:rsid w:val="00B66ADB"/>
    <w:rsid w:val="00B73C9D"/>
    <w:rsid w:val="00B9625D"/>
    <w:rsid w:val="00B96DC4"/>
    <w:rsid w:val="00BA4AD4"/>
    <w:rsid w:val="00BE4846"/>
    <w:rsid w:val="00BF1DDE"/>
    <w:rsid w:val="00C002B4"/>
    <w:rsid w:val="00C05BA3"/>
    <w:rsid w:val="00C126DD"/>
    <w:rsid w:val="00C17555"/>
    <w:rsid w:val="00CA6893"/>
    <w:rsid w:val="00CB24BA"/>
    <w:rsid w:val="00CC6FA3"/>
    <w:rsid w:val="00CD26AF"/>
    <w:rsid w:val="00D31F16"/>
    <w:rsid w:val="00D8569B"/>
    <w:rsid w:val="00D8740C"/>
    <w:rsid w:val="00D92A1F"/>
    <w:rsid w:val="00DA20D0"/>
    <w:rsid w:val="00DA3262"/>
    <w:rsid w:val="00DC3E75"/>
    <w:rsid w:val="00DF452C"/>
    <w:rsid w:val="00DF4912"/>
    <w:rsid w:val="00E127D3"/>
    <w:rsid w:val="00E73B49"/>
    <w:rsid w:val="00EC0785"/>
    <w:rsid w:val="00EC206C"/>
    <w:rsid w:val="00F07FB2"/>
    <w:rsid w:val="00F152AF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60"/>
  </w:style>
  <w:style w:type="paragraph" w:styleId="1">
    <w:name w:val="heading 1"/>
    <w:basedOn w:val="a"/>
    <w:next w:val="a"/>
    <w:link w:val="10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7963C6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"/>
    <w:basedOn w:val="a"/>
    <w:link w:val="a9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ac">
    <w:name w:val="page number"/>
    <w:basedOn w:val="a0"/>
    <w:rsid w:val="007963C6"/>
  </w:style>
  <w:style w:type="paragraph" w:styleId="ad">
    <w:name w:val="footer"/>
    <w:basedOn w:val="a"/>
    <w:link w:val="ae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af1">
    <w:name w:val="annotation text"/>
    <w:basedOn w:val="a"/>
    <w:link w:val="af2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7963C6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963C6"/>
    <w:rPr>
      <w:b/>
      <w:bCs/>
    </w:rPr>
  </w:style>
  <w:style w:type="paragraph" w:customStyle="1" w:styleId="font5">
    <w:name w:val="font5"/>
    <w:basedOn w:val="a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5">
    <w:name w:val="Emphasis"/>
    <w:basedOn w:val="a0"/>
    <w:qFormat/>
    <w:rsid w:val="007963C6"/>
    <w:rPr>
      <w:i/>
      <w:iCs/>
    </w:rPr>
  </w:style>
  <w:style w:type="paragraph" w:styleId="af6">
    <w:name w:val="Balloon Text"/>
    <w:basedOn w:val="a"/>
    <w:link w:val="af7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a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af9">
    <w:name w:val="Table Grid"/>
    <w:basedOn w:val="a1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b">
    <w:name w:val="annotation reference"/>
    <w:basedOn w:val="a0"/>
    <w:rsid w:val="007963C6"/>
    <w:rPr>
      <w:sz w:val="16"/>
      <w:szCs w:val="16"/>
    </w:rPr>
  </w:style>
  <w:style w:type="paragraph" w:styleId="afc">
    <w:name w:val="endnote text"/>
    <w:basedOn w:val="a"/>
    <w:link w:val="afd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basedOn w:val="a0"/>
    <w:rsid w:val="007963C6"/>
    <w:rPr>
      <w:vertAlign w:val="superscript"/>
    </w:rPr>
  </w:style>
  <w:style w:type="character" w:styleId="aff">
    <w:name w:val="footnote reference"/>
    <w:basedOn w:val="a0"/>
    <w:rsid w:val="007963C6"/>
    <w:rPr>
      <w:vertAlign w:val="superscript"/>
    </w:rPr>
  </w:style>
  <w:style w:type="paragraph" w:styleId="aff0">
    <w:name w:val="Document Map"/>
    <w:basedOn w:val="a"/>
    <w:link w:val="aff1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94</cp:revision>
  <cp:lastPrinted>2014-01-08T08:47:00Z</cp:lastPrinted>
  <dcterms:created xsi:type="dcterms:W3CDTF">2013-09-19T08:58:00Z</dcterms:created>
  <dcterms:modified xsi:type="dcterms:W3CDTF">2014-02-07T08:47:00Z</dcterms:modified>
</cp:coreProperties>
</file>