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812" w:rsidRDefault="00CA3110" w:rsidP="00FF1812">
      <w:pPr>
        <w:jc w:val="center"/>
      </w:pPr>
      <w:r>
        <w:rPr>
          <w:noProof/>
        </w:rPr>
        <w:drawing>
          <wp:inline distT="0" distB="0" distL="0" distR="0">
            <wp:extent cx="714375" cy="7334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812" w:rsidRDefault="00FF1812" w:rsidP="00FF1812">
      <w:pPr>
        <w:jc w:val="center"/>
        <w:rPr>
          <w:sz w:val="10"/>
          <w:szCs w:val="10"/>
        </w:rPr>
      </w:pP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>
        <w:rPr>
          <w:rFonts w:ascii="Sylfaen" w:hAnsi="Sylfaen"/>
          <w:b/>
          <w:bCs/>
          <w:sz w:val="28"/>
          <w:szCs w:val="20"/>
        </w:rPr>
        <w:t xml:space="preserve">      </w:t>
      </w:r>
      <w:r w:rsidRPr="00F04D25">
        <w:rPr>
          <w:rFonts w:ascii="GHEA Mariam" w:hAnsi="GHEA Mariam" w:cs="GHEA Grapalat"/>
          <w:b/>
          <w:bCs/>
          <w:sz w:val="28"/>
          <w:szCs w:val="20"/>
        </w:rPr>
        <w:t>Հ Ա Յ Ա Ս Տ Ա Ն Ի     Հ Ա Ն Ր Ա Պ Ե Տ ՈՒ Թ Յ Ա Ն</w:t>
      </w: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 w:rsidRPr="00F04D25">
        <w:rPr>
          <w:rFonts w:ascii="GHEA Mariam" w:hAnsi="GHEA Mariam" w:cs="GHEA Grapalat"/>
          <w:b/>
          <w:bCs/>
          <w:sz w:val="28"/>
          <w:szCs w:val="20"/>
        </w:rPr>
        <w:t xml:space="preserve">    Ֆ Ի Ն Ա Ն Ս Ն Ե Ր Ի       Ն Ա Խ Ա Ր Ա Ր  </w:t>
      </w:r>
    </w:p>
    <w:p w:rsidR="00CB0D39" w:rsidRPr="00600C75" w:rsidRDefault="00C07889" w:rsidP="00CB0D39">
      <w:pPr>
        <w:jc w:val="center"/>
        <w:rPr>
          <w:rFonts w:ascii="Sylfaen" w:hAnsi="Sylfaen"/>
        </w:rPr>
      </w:pPr>
      <w:r>
        <w:rPr>
          <w:rFonts w:ascii="Sylfaen" w:hAnsi="Sylfaen"/>
          <w:noProof/>
        </w:rPr>
        <w:pict>
          <v:line id="_x0000_s1026" style="position:absolute;left:0;text-align:left;flip:y;z-index:251657728" from="8.25pt,1.35pt" to="472.65pt,1.75pt" strokeweight="2pt"/>
        </w:pict>
      </w:r>
    </w:p>
    <w:p w:rsidR="00CB0D39" w:rsidRDefault="00CB0D39" w:rsidP="00CB0D39">
      <w:pPr>
        <w:rPr>
          <w:rFonts w:ascii="Arial Armenian" w:hAnsi="Arial Armenian"/>
        </w:rPr>
      </w:pPr>
    </w:p>
    <w:p w:rsidR="00CB0D39" w:rsidRDefault="00CB0D39" w:rsidP="00CB0D39">
      <w:pPr>
        <w:rPr>
          <w:rFonts w:ascii="Arial Armenian" w:hAnsi="Arial Armenian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  <w:r w:rsidRPr="00600C75">
        <w:rPr>
          <w:rFonts w:ascii="Arial Armenian" w:hAnsi="Arial Armenian"/>
        </w:rPr>
        <w:t>§            ¦</w:t>
      </w:r>
      <w:r w:rsidRPr="00600C75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                                   </w:t>
      </w:r>
      <w:r w:rsidRPr="008426E5">
        <w:rPr>
          <w:rFonts w:ascii="Sylfaen" w:hAnsi="Sylfaen"/>
        </w:rPr>
        <w:t>201</w:t>
      </w:r>
      <w:r w:rsidR="00A05528">
        <w:rPr>
          <w:rFonts w:ascii="Sylfaen" w:hAnsi="Sylfaen"/>
        </w:rPr>
        <w:t>4</w:t>
      </w:r>
      <w:r w:rsidRPr="008426E5">
        <w:rPr>
          <w:rFonts w:ascii="Sylfaen" w:hAnsi="Sylfaen"/>
        </w:rPr>
        <w:t xml:space="preserve"> </w:t>
      </w:r>
      <w:r w:rsidRPr="00F04D25">
        <w:rPr>
          <w:rFonts w:ascii="GHEA Mariam" w:hAnsi="GHEA Mariam"/>
          <w:lang w:val="ru-RU"/>
        </w:rPr>
        <w:t>թ</w:t>
      </w:r>
      <w:r w:rsidRPr="004505D0">
        <w:rPr>
          <w:rFonts w:ascii="GHEA Mariam" w:hAnsi="GHEA Mariam"/>
        </w:rPr>
        <w:t xml:space="preserve">.                                                          </w:t>
      </w:r>
      <w:r w:rsidRPr="004505D0">
        <w:rPr>
          <w:rFonts w:ascii="GHEA Mariam" w:hAnsi="GHEA Mariam"/>
          <w:lang w:val="ru-RU"/>
        </w:rPr>
        <w:t>թիվ</w:t>
      </w:r>
      <w:r w:rsidRPr="00CB0D39">
        <w:rPr>
          <w:rFonts w:ascii="GHEA Grapalat" w:hAnsi="GHEA Grapalat"/>
          <w:b/>
          <w:sz w:val="32"/>
        </w:rPr>
        <w:t xml:space="preserve">   </w:t>
      </w:r>
      <w:r w:rsidRPr="00CB0D39">
        <w:rPr>
          <w:rFonts w:ascii="Sylfaen" w:hAnsi="Sylfaen"/>
          <w:b/>
          <w:sz w:val="32"/>
        </w:rPr>
        <w:t xml:space="preserve"> </w:t>
      </w:r>
      <w:r w:rsidRPr="008426E5">
        <w:rPr>
          <w:rFonts w:ascii="Sylfaen" w:hAnsi="Sylfaen"/>
          <w:b/>
          <w:sz w:val="32"/>
        </w:rPr>
        <w:t xml:space="preserve"> </w:t>
      </w: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B67375" w:rsidRPr="00284116" w:rsidRDefault="00CB0D39" w:rsidP="00B67375">
      <w:pPr>
        <w:pStyle w:val="BodyText"/>
        <w:tabs>
          <w:tab w:val="left" w:pos="1719"/>
        </w:tabs>
        <w:jc w:val="center"/>
        <w:rPr>
          <w:rFonts w:ascii="GHEA Grapalat" w:hAnsi="GHEA Grapalat" w:cs="GHEA Grapalat"/>
          <w:b/>
          <w:sz w:val="32"/>
          <w:szCs w:val="24"/>
        </w:rPr>
      </w:pPr>
      <w:r w:rsidRPr="00284116">
        <w:rPr>
          <w:rFonts w:ascii="GHEA Grapalat" w:hAnsi="GHEA Grapalat" w:cs="GHEA Grapalat"/>
          <w:b/>
          <w:sz w:val="32"/>
          <w:szCs w:val="24"/>
        </w:rPr>
        <w:t>Հ Ր Ա Մ Ա Ն</w:t>
      </w:r>
    </w:p>
    <w:p w:rsidR="00B67375" w:rsidRPr="00284116" w:rsidRDefault="00B67375" w:rsidP="00B67375">
      <w:pPr>
        <w:rPr>
          <w:rFonts w:ascii="GHEA Grapalat" w:hAnsi="GHEA Grapalat"/>
        </w:rPr>
      </w:pP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ՀԱՅԱՍՏԱՆԻ ՀԱՆՐԱՊԵՏՈՒԹՅԱՆ ՖԻՆԱՆՍՆԵՐԻ ՆԱԽԱՐԱՐԻ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2013 ԹՎԱԿԱՆԻ ՀՈՒԼԻՍԻ 13-Ի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N 573-Ա ՀՐԱՄԱՆՈՒՄ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 xml:space="preserve">ՓՈՓՈԽՈՒԹՅՈՒՆ ԿԱՏԱՐԵԼՈՒ ՄԱՍԻՆ </w:t>
      </w:r>
    </w:p>
    <w:p w:rsidR="00B67375" w:rsidRPr="00284116" w:rsidRDefault="00B67375" w:rsidP="00B67375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B67375" w:rsidRPr="00284116" w:rsidRDefault="00B67375" w:rsidP="00F47B32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Ղեկավարվելով &lt;Իրավական ակտերի մասին&gt; Հայաստանի Հանրապետության օրենքի 70-րդ հոդվածի 5-րդ մասով </w:t>
      </w:r>
    </w:p>
    <w:p w:rsidR="00B67375" w:rsidRPr="00284116" w:rsidRDefault="00B67375" w:rsidP="00B67375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>Հ Ր Ա Մ Ա Յ ՈՒ Մ  Ե Մ</w:t>
      </w: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284116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</w:rPr>
        <w:t>Հայաստանի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ֆինանսների նախարարի  2013 թվականի հուլիսի 13-ի &lt;</w:t>
      </w:r>
      <w:r w:rsidRPr="00284116">
        <w:rPr>
          <w:rFonts w:ascii="GHEA Grapalat" w:hAnsi="GHEA Grapalat" w:cs="Sylfaen"/>
          <w:sz w:val="22"/>
          <w:szCs w:val="22"/>
        </w:rPr>
        <w:t>Հայաստանի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Սահմանադրությամբ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Հայաստանի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օրենքներով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նախատեսված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պետական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կառավարման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մարմինների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պետության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հիմնարկների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կողմից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ձեռք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բերվող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որոշ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ապրանքատեսակների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առավելագույն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գները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</w:t>
      </w:r>
      <w:r w:rsidRPr="00284116">
        <w:rPr>
          <w:rFonts w:ascii="GHEA Grapalat" w:hAnsi="GHEA Grapalat"/>
          <w:sz w:val="22"/>
          <w:szCs w:val="22"/>
          <w:lang w:val="af-ZA"/>
        </w:rPr>
        <w:t>աստատելու մասին&gt; N 573-Ա հրամանում</w:t>
      </w:r>
      <w:r w:rsidR="00362580">
        <w:rPr>
          <w:rFonts w:ascii="GHEA Grapalat" w:hAnsi="GHEA Grapalat"/>
          <w:sz w:val="22"/>
          <w:szCs w:val="22"/>
          <w:lang w:val="af-ZA"/>
        </w:rPr>
        <w:t>,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="00362580">
        <w:rPr>
          <w:rFonts w:ascii="GHEA Grapalat" w:hAnsi="GHEA Grapalat"/>
          <w:sz w:val="22"/>
          <w:szCs w:val="22"/>
          <w:lang w:val="af-ZA"/>
        </w:rPr>
        <w:t xml:space="preserve">/այսուհետ՝ Հրաման/,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կատարել հետևյալ փոփոխությունները.  </w:t>
      </w:r>
    </w:p>
    <w:p w:rsidR="003644E5" w:rsidRPr="00284116" w:rsidRDefault="00362580" w:rsidP="00500232">
      <w:pPr>
        <w:spacing w:line="360" w:lineRule="auto"/>
        <w:ind w:right="-873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="00B67375" w:rsidRPr="00284116">
        <w:rPr>
          <w:rFonts w:ascii="GHEA Grapalat" w:hAnsi="GHEA Grapalat" w:cs="Sylfaen"/>
          <w:sz w:val="22"/>
          <w:szCs w:val="22"/>
        </w:rPr>
        <w:t>րամանի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67375" w:rsidRPr="00284116">
        <w:rPr>
          <w:rFonts w:ascii="GHEA Grapalat" w:hAnsi="GHEA Grapalat" w:cs="Sylfaen"/>
          <w:sz w:val="22"/>
          <w:szCs w:val="22"/>
        </w:rPr>
        <w:t>հավելվածով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67375" w:rsidRPr="00284116">
        <w:rPr>
          <w:rFonts w:ascii="GHEA Grapalat" w:hAnsi="GHEA Grapalat" w:cs="Sylfaen"/>
          <w:sz w:val="22"/>
          <w:szCs w:val="22"/>
        </w:rPr>
        <w:t>հաստատված</w:t>
      </w:r>
      <w:r w:rsidR="00AB1163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C2CB2">
        <w:rPr>
          <w:rFonts w:ascii="GHEA Grapalat" w:hAnsi="GHEA Grapalat" w:cs="Sylfaen"/>
          <w:sz w:val="22"/>
          <w:szCs w:val="22"/>
          <w:lang w:val="af-ZA"/>
        </w:rPr>
        <w:t xml:space="preserve">7-9, 14, 23, 76, 241-253, 258-274 </w:t>
      </w:r>
      <w:r w:rsidR="00D7728B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տողերի համապատասխան </w:t>
      </w:r>
      <w:r w:rsidR="00B67375" w:rsidRPr="00284116">
        <w:rPr>
          <w:rFonts w:ascii="GHEA Grapalat" w:hAnsi="GHEA Grapalat" w:cs="Sylfaen"/>
          <w:sz w:val="22"/>
          <w:szCs w:val="22"/>
        </w:rPr>
        <w:t>ապրանքատեսակների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առավելագույն գները շարադրել հետևյալ խմբագրությամբ` </w:t>
      </w:r>
      <w:r w:rsidR="00B67375" w:rsidRPr="00284116">
        <w:rPr>
          <w:rFonts w:ascii="GHEA Grapalat" w:hAnsi="GHEA Grapalat" w:cs="Sylfaen"/>
          <w:sz w:val="22"/>
          <w:szCs w:val="22"/>
        </w:rPr>
        <w:t>համաձայն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67375" w:rsidRPr="00284116">
        <w:rPr>
          <w:rFonts w:ascii="GHEA Grapalat" w:hAnsi="GHEA Grapalat" w:cs="Sylfaen"/>
          <w:sz w:val="22"/>
          <w:szCs w:val="22"/>
        </w:rPr>
        <w:t>հավելվածի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5473BF" w:rsidRDefault="005473BF" w:rsidP="00284116">
      <w:pPr>
        <w:spacing w:line="360" w:lineRule="auto"/>
        <w:ind w:right="-873"/>
        <w:jc w:val="center"/>
        <w:rPr>
          <w:rFonts w:ascii="GHEA Grapalat" w:hAnsi="GHEA Grapalat" w:cs="Sylfaen"/>
          <w:lang w:val="af-ZA"/>
        </w:rPr>
      </w:pPr>
    </w:p>
    <w:p w:rsidR="00284116" w:rsidRPr="00676BA6" w:rsidRDefault="00B67375" w:rsidP="00284116">
      <w:pPr>
        <w:spacing w:line="360" w:lineRule="auto"/>
        <w:ind w:right="-873" w:firstLine="709"/>
        <w:rPr>
          <w:rFonts w:ascii="GHEA Grapalat" w:hAnsi="GHEA Grapalat" w:cs="Sylfaen"/>
          <w:sz w:val="22"/>
          <w:szCs w:val="22"/>
          <w:lang w:val="af-ZA"/>
        </w:rPr>
      </w:pPr>
      <w:r w:rsidRPr="00676BA6">
        <w:rPr>
          <w:rFonts w:ascii="GHEA Grapalat" w:hAnsi="GHEA Grapalat" w:cs="Sylfaen"/>
          <w:sz w:val="22"/>
          <w:szCs w:val="22"/>
          <w:lang w:val="af-ZA"/>
        </w:rPr>
        <w:t xml:space="preserve">ՆԱԽԱՐԱՐ </w:t>
      </w:r>
      <w:r w:rsidRPr="00676BA6">
        <w:rPr>
          <w:rFonts w:ascii="GHEA Grapalat" w:hAnsi="GHEA Grapalat" w:cs="Sylfaen"/>
          <w:sz w:val="22"/>
          <w:szCs w:val="22"/>
          <w:lang w:val="af-ZA"/>
        </w:rPr>
        <w:tab/>
      </w:r>
    </w:p>
    <w:p w:rsidR="00B67375" w:rsidRPr="00676BA6" w:rsidRDefault="00B67375" w:rsidP="00284116">
      <w:pPr>
        <w:spacing w:line="360" w:lineRule="auto"/>
        <w:ind w:right="-873" w:firstLine="709"/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676BA6">
        <w:rPr>
          <w:rFonts w:ascii="GHEA Grapalat" w:hAnsi="GHEA Grapalat" w:cs="Sylfaen"/>
          <w:sz w:val="22"/>
          <w:szCs w:val="22"/>
          <w:lang w:val="af-ZA"/>
        </w:rPr>
        <w:t>Դ. ՍԱՐԳՍՅԱՆ</w:t>
      </w:r>
    </w:p>
    <w:p w:rsidR="00B67375" w:rsidRPr="00C1726F" w:rsidRDefault="00C07889" w:rsidP="00284116">
      <w:pPr>
        <w:spacing w:line="360" w:lineRule="auto"/>
        <w:ind w:left="6372" w:firstLine="708"/>
        <w:jc w:val="right"/>
        <w:rPr>
          <w:rFonts w:ascii="GHEA Grapalat" w:hAnsi="GHEA Grapalat" w:cs="Sylfaen"/>
          <w:lang w:val="af-ZA"/>
        </w:rPr>
      </w:pPr>
      <w:bookmarkStart w:id="0" w:name="_GoBack"/>
      <w:r>
        <w:rPr>
          <w:rFonts w:ascii="GHEA Grapalat" w:hAnsi="GHEA Grapalat" w:cs="Sylfaen"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19.05pt;margin-top:-.15pt;width:100pt;height:60pt;z-index:251658752;mso-position-horizontal-relative:text;mso-position-vertical-relative:text" stroked="f">
            <v:imagedata r:id="rId9" o:title=""/>
          </v:shape>
          <w:control r:id="rId10" w:name="ArGrDigsig1" w:shapeid="_x0000_s1027"/>
        </w:pict>
      </w:r>
      <w:bookmarkEnd w:id="0"/>
      <w:r w:rsidR="00284116" w:rsidRPr="00F47B32">
        <w:rPr>
          <w:rFonts w:ascii="GHEA Grapalat" w:hAnsi="GHEA Grapalat" w:cs="Sylfaen"/>
          <w:lang w:val="af-ZA"/>
        </w:rPr>
        <w:br w:type="page"/>
      </w:r>
      <w:r w:rsidR="00B67375" w:rsidRPr="00C1726F">
        <w:rPr>
          <w:rFonts w:ascii="GHEA Grapalat" w:hAnsi="GHEA Grapalat" w:cs="Sylfaen"/>
        </w:rPr>
        <w:lastRenderedPageBreak/>
        <w:t>Հավելված</w:t>
      </w:r>
    </w:p>
    <w:p w:rsidR="00B67375" w:rsidRPr="00664FF1" w:rsidRDefault="00B67375" w:rsidP="00AB1163">
      <w:pPr>
        <w:spacing w:line="360" w:lineRule="auto"/>
        <w:jc w:val="right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</w:rPr>
        <w:t>ՀՀ</w:t>
      </w:r>
      <w:r w:rsidRPr="00C1726F">
        <w:rPr>
          <w:rFonts w:ascii="GHEA Grapalat" w:hAnsi="GHEA Grapalat" w:cs="Sylfaen"/>
          <w:lang w:val="af-ZA"/>
        </w:rPr>
        <w:t xml:space="preserve"> </w:t>
      </w:r>
      <w:r w:rsidRPr="00C1726F">
        <w:rPr>
          <w:rFonts w:ascii="GHEA Grapalat" w:hAnsi="GHEA Grapalat" w:cs="Sylfaen"/>
        </w:rPr>
        <w:t>ֆինանսների</w:t>
      </w:r>
      <w:r w:rsidRPr="00664FF1">
        <w:rPr>
          <w:rFonts w:ascii="GHEA Grapalat" w:hAnsi="GHEA Grapalat" w:cs="Sylfaen"/>
          <w:lang w:val="af-ZA"/>
        </w:rPr>
        <w:t xml:space="preserve"> </w:t>
      </w:r>
      <w:r w:rsidRPr="00C1726F">
        <w:rPr>
          <w:rFonts w:ascii="GHEA Grapalat" w:hAnsi="GHEA Grapalat" w:cs="Sylfaen"/>
        </w:rPr>
        <w:t>նախարարի</w:t>
      </w:r>
    </w:p>
    <w:p w:rsidR="00B67375" w:rsidRPr="00C1726F" w:rsidRDefault="00B67375" w:rsidP="00B67375">
      <w:pPr>
        <w:spacing w:line="360" w:lineRule="auto"/>
        <w:jc w:val="right"/>
        <w:rPr>
          <w:rFonts w:ascii="GHEA Grapalat" w:hAnsi="GHEA Grapalat"/>
          <w:lang w:val="af-ZA"/>
        </w:rPr>
      </w:pPr>
      <w:r w:rsidRPr="00C1726F">
        <w:rPr>
          <w:rFonts w:ascii="GHEA Grapalat" w:hAnsi="GHEA Grapalat" w:cs="Sylfaen"/>
          <w:lang w:val="af-ZA"/>
        </w:rPr>
        <w:t>,-----,---------, 2013</w:t>
      </w:r>
      <w:r w:rsidRPr="00C1726F">
        <w:rPr>
          <w:rFonts w:ascii="GHEA Grapalat" w:hAnsi="GHEA Grapalat" w:cs="Sylfaen"/>
        </w:rPr>
        <w:t>թ</w:t>
      </w:r>
      <w:r w:rsidRPr="00C1726F">
        <w:rPr>
          <w:rFonts w:ascii="GHEA Grapalat" w:hAnsi="GHEA Grapalat" w:cs="Sylfaen"/>
          <w:lang w:val="af-ZA"/>
        </w:rPr>
        <w:t xml:space="preserve">. </w:t>
      </w:r>
      <w:r w:rsidRPr="00C1726F">
        <w:rPr>
          <w:rFonts w:ascii="GHEA Grapalat" w:hAnsi="GHEA Grapalat"/>
          <w:lang w:val="af-ZA"/>
        </w:rPr>
        <w:t>N      -Ա</w:t>
      </w:r>
      <w:r>
        <w:rPr>
          <w:rFonts w:ascii="GHEA Grapalat" w:hAnsi="GHEA Grapalat"/>
          <w:lang w:val="af-ZA"/>
        </w:rPr>
        <w:t xml:space="preserve"> </w:t>
      </w:r>
      <w:r w:rsidRPr="00C1726F">
        <w:rPr>
          <w:rFonts w:ascii="GHEA Grapalat" w:hAnsi="GHEA Grapalat"/>
          <w:lang w:val="af-ZA"/>
        </w:rPr>
        <w:t>հրամանի</w:t>
      </w:r>
    </w:p>
    <w:p w:rsidR="00B67375" w:rsidRPr="00C1726F" w:rsidRDefault="00B67375" w:rsidP="00B67375">
      <w:pPr>
        <w:spacing w:line="360" w:lineRule="auto"/>
        <w:rPr>
          <w:rFonts w:ascii="GHEA Grapalat" w:hAnsi="GHEA Grapalat" w:cs="Sylfaen"/>
          <w:color w:val="000000"/>
          <w:sz w:val="20"/>
          <w:szCs w:val="20"/>
          <w:lang w:val="af-ZA" w:eastAsia="ru-RU"/>
        </w:rPr>
      </w:pPr>
    </w:p>
    <w:p w:rsidR="00274BB2" w:rsidRPr="00274BB2" w:rsidRDefault="00274BB2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</w:p>
    <w:p w:rsidR="009A7DE3" w:rsidRPr="009A7DE3" w:rsidRDefault="009A7DE3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</w:p>
    <w:p w:rsidR="00B67375" w:rsidRPr="00C1726F" w:rsidRDefault="00B67375" w:rsidP="00B67375">
      <w:pPr>
        <w:spacing w:line="360" w:lineRule="auto"/>
        <w:jc w:val="center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  <w:color w:val="000000"/>
          <w:lang w:eastAsia="ru-RU"/>
        </w:rPr>
        <w:t>ԳՆԵՐ</w:t>
      </w:r>
    </w:p>
    <w:p w:rsidR="00B67375" w:rsidRPr="00EB0FD1" w:rsidRDefault="00B67375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  <w:r w:rsidRPr="00EB0FD1">
        <w:rPr>
          <w:rFonts w:ascii="GHEA Grapalat" w:hAnsi="GHEA Grapalat" w:cs="Sylfaen"/>
        </w:rPr>
        <w:t>ԱՊՐԱ</w:t>
      </w:r>
      <w:r>
        <w:rPr>
          <w:rFonts w:ascii="GHEA Grapalat" w:hAnsi="GHEA Grapalat" w:cs="Sylfaen"/>
        </w:rPr>
        <w:t>Ն</w:t>
      </w:r>
      <w:r w:rsidRPr="00EB0FD1">
        <w:rPr>
          <w:rFonts w:ascii="GHEA Grapalat" w:hAnsi="GHEA Grapalat" w:cs="Sylfaen"/>
        </w:rPr>
        <w:t>ՔԱՏԵՍԱԿՆԵՐԻ</w:t>
      </w:r>
      <w:r w:rsidRPr="00EB0FD1">
        <w:rPr>
          <w:rFonts w:ascii="GHEA Grapalat" w:hAnsi="GHEA Grapalat" w:cs="Sylfaen"/>
          <w:lang w:val="af-ZA"/>
        </w:rPr>
        <w:t xml:space="preserve"> ԱՌԱՎԵԼԱԳՈՒՅՆ</w:t>
      </w:r>
    </w:p>
    <w:p w:rsidR="00B67375" w:rsidRPr="00660FDB" w:rsidRDefault="00D42767" w:rsidP="00027A42">
      <w:pPr>
        <w:tabs>
          <w:tab w:val="left" w:pos="9781"/>
        </w:tabs>
        <w:spacing w:line="360" w:lineRule="auto"/>
        <w:ind w:right="-448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</w:rPr>
        <w:t>10</w:t>
      </w:r>
      <w:r w:rsidR="00493169">
        <w:rPr>
          <w:rFonts w:ascii="GHEA Grapalat" w:hAnsi="GHEA Grapalat" w:cs="Sylfaen"/>
          <w:sz w:val="20"/>
          <w:szCs w:val="20"/>
          <w:lang w:val="af-ZA"/>
        </w:rPr>
        <w:t>.0</w:t>
      </w:r>
      <w:r>
        <w:rPr>
          <w:rFonts w:ascii="GHEA Grapalat" w:hAnsi="GHEA Grapalat" w:cs="Sylfaen"/>
          <w:sz w:val="20"/>
          <w:szCs w:val="20"/>
        </w:rPr>
        <w:t>3</w:t>
      </w:r>
      <w:r w:rsidR="00763683">
        <w:rPr>
          <w:rFonts w:ascii="GHEA Grapalat" w:hAnsi="GHEA Grapalat" w:cs="Sylfaen"/>
          <w:sz w:val="20"/>
          <w:szCs w:val="20"/>
          <w:lang w:val="af-ZA"/>
        </w:rPr>
        <w:t>.2014</w:t>
      </w:r>
    </w:p>
    <w:tbl>
      <w:tblPr>
        <w:tblW w:w="10335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1207"/>
        <w:gridCol w:w="2317"/>
        <w:gridCol w:w="3278"/>
        <w:gridCol w:w="1339"/>
        <w:gridCol w:w="1585"/>
      </w:tblGrid>
      <w:tr w:rsidR="00834892" w:rsidRPr="00763683" w:rsidTr="003329CC">
        <w:trPr>
          <w:trHeight w:val="81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4892" w:rsidRPr="002402AA" w:rsidRDefault="00834892" w:rsidP="00027A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120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545659" w:rsidRDefault="00545659" w:rsidP="0054565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834892" w:rsidRDefault="00834892" w:rsidP="0054565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CPV </w:t>
            </w:r>
            <w:r w:rsidRPr="0054565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ծածկագիր</w:t>
            </w:r>
          </w:p>
          <w:p w:rsidR="00834892" w:rsidRPr="003211A5" w:rsidRDefault="00834892" w:rsidP="00545659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7" w:type="dxa"/>
            <w:shd w:val="clear" w:color="000000" w:fill="FFFFFF"/>
            <w:vAlign w:val="center"/>
            <w:hideMark/>
          </w:tcPr>
          <w:p w:rsidR="00834892" w:rsidRPr="002402AA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Ապրանքախմբի</w:t>
            </w:r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</w:p>
        </w:tc>
        <w:tc>
          <w:tcPr>
            <w:tcW w:w="3278" w:type="dxa"/>
            <w:shd w:val="clear" w:color="000000" w:fill="FFFFFF"/>
            <w:vAlign w:val="center"/>
            <w:hideMark/>
          </w:tcPr>
          <w:p w:rsidR="00834892" w:rsidRPr="002402AA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Ապրանքատեսակի</w:t>
            </w:r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</w:p>
        </w:tc>
        <w:tc>
          <w:tcPr>
            <w:tcW w:w="1339" w:type="dxa"/>
            <w:shd w:val="clear" w:color="000000" w:fill="FFFFFF"/>
            <w:vAlign w:val="center"/>
            <w:hideMark/>
          </w:tcPr>
          <w:p w:rsidR="00834892" w:rsidRPr="002402AA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Չափման</w:t>
            </w:r>
            <w:r w:rsidRPr="002402AA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միավոր</w:t>
            </w:r>
          </w:p>
        </w:tc>
        <w:tc>
          <w:tcPr>
            <w:tcW w:w="1585" w:type="dxa"/>
            <w:shd w:val="clear" w:color="000000" w:fill="FFFFFF"/>
            <w:vAlign w:val="center"/>
            <w:hideMark/>
          </w:tcPr>
          <w:p w:rsidR="00834892" w:rsidRPr="002402AA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Առավելագույն</w:t>
            </w:r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գինը</w:t>
            </w:r>
            <w:r w:rsidRPr="002402AA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>, /</w:t>
            </w:r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դրամ</w:t>
            </w:r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</w:p>
        </w:tc>
      </w:tr>
      <w:tr w:rsidR="00834892" w:rsidRPr="00027A42" w:rsidTr="003329CC">
        <w:trPr>
          <w:trHeight w:val="281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027A42" w:rsidRDefault="00834892" w:rsidP="00360E8F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834892" w:rsidRPr="00027A42" w:rsidRDefault="00834892" w:rsidP="00834892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027A42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027A42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027A42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7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027A42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027A42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027A42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027A42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027A42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027A42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F7143" w:rsidRPr="003211A5" w:rsidTr="00272219">
        <w:trPr>
          <w:trHeight w:hRule="exact" w:val="507"/>
        </w:trPr>
        <w:tc>
          <w:tcPr>
            <w:tcW w:w="60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P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07" w:type="dxa"/>
            <w:shd w:val="clear" w:color="auto" w:fill="FFFFFF"/>
            <w:vAlign w:val="bottom"/>
          </w:tcPr>
          <w:p w:rsidR="000F7143" w:rsidRPr="000F7143" w:rsidRDefault="000F7143" w:rsidP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15313000</w:t>
            </w:r>
          </w:p>
        </w:tc>
        <w:tc>
          <w:tcPr>
            <w:tcW w:w="2317" w:type="dxa"/>
            <w:shd w:val="clear" w:color="auto" w:fill="FFFFFF"/>
            <w:noWrap/>
            <w:vAlign w:val="bottom"/>
            <w:hideMark/>
          </w:tcPr>
          <w:p w:rsidR="000F7143" w:rsidRP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Կարտոֆիլ</w:t>
            </w:r>
          </w:p>
        </w:tc>
        <w:tc>
          <w:tcPr>
            <w:tcW w:w="3278" w:type="dxa"/>
            <w:shd w:val="clear" w:color="auto" w:fill="FFFFFF"/>
            <w:noWrap/>
            <w:vAlign w:val="bottom"/>
            <w:hideMark/>
          </w:tcPr>
          <w:p w:rsidR="000F7143" w:rsidRP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Միջին չափի</w:t>
            </w:r>
          </w:p>
        </w:tc>
        <w:tc>
          <w:tcPr>
            <w:tcW w:w="1339" w:type="dxa"/>
            <w:shd w:val="clear" w:color="auto" w:fill="FFFFFF"/>
            <w:noWrap/>
            <w:vAlign w:val="bottom"/>
            <w:hideMark/>
          </w:tcPr>
          <w:p w:rsidR="000F7143" w:rsidRP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shd w:val="clear" w:color="auto" w:fill="FFFFFF"/>
            <w:noWrap/>
            <w:vAlign w:val="bottom"/>
            <w:hideMark/>
          </w:tcPr>
          <w:p w:rsidR="000F7143" w:rsidRP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220</w:t>
            </w:r>
          </w:p>
        </w:tc>
      </w:tr>
      <w:tr w:rsidR="000F7143" w:rsidRPr="003211A5" w:rsidTr="000F7143">
        <w:trPr>
          <w:trHeight w:hRule="exact" w:val="413"/>
        </w:trPr>
        <w:tc>
          <w:tcPr>
            <w:tcW w:w="60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P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F7143" w:rsidRP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15332140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P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Խնձոր</w:t>
            </w:r>
          </w:p>
        </w:tc>
        <w:tc>
          <w:tcPr>
            <w:tcW w:w="3278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P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խնձոր, միջին չափի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P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P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7143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</w:tr>
      <w:tr w:rsidR="000F7143" w:rsidRPr="003211A5" w:rsidTr="000F7143">
        <w:trPr>
          <w:trHeight w:hRule="exact" w:val="57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15113100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Խոզի միս</w:t>
            </w:r>
          </w:p>
        </w:tc>
        <w:tc>
          <w:tcPr>
            <w:tcW w:w="3278" w:type="dxa"/>
            <w:tcBorders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խոզի միս, տեղական, ոսկրոտ 1-ին կարգի /չալաղաջ, մատ/</w:t>
            </w:r>
          </w:p>
        </w:tc>
        <w:tc>
          <w:tcPr>
            <w:tcW w:w="1339" w:type="dxa"/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2999</w:t>
            </w:r>
          </w:p>
        </w:tc>
      </w:tr>
      <w:tr w:rsidR="000F7143" w:rsidRPr="003211A5" w:rsidTr="000F7143">
        <w:trPr>
          <w:trHeight w:hRule="exact" w:val="442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15113200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խոզի միս, տեղական, փափուկ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2399</w:t>
            </w:r>
          </w:p>
        </w:tc>
      </w:tr>
      <w:tr w:rsidR="000F7143" w:rsidRPr="003211A5" w:rsidTr="000F7143">
        <w:trPr>
          <w:trHeight w:hRule="exact" w:val="548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15113300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խոզի միս, ներմուծված ոսկրոտ, 1-ին կարգի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1870</w:t>
            </w:r>
          </w:p>
        </w:tc>
      </w:tr>
      <w:tr w:rsidR="000F7143" w:rsidRPr="003211A5" w:rsidTr="00C25E88">
        <w:trPr>
          <w:trHeight w:hRule="exact" w:val="556"/>
        </w:trPr>
        <w:tc>
          <w:tcPr>
            <w:tcW w:w="6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15111110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Տավարի միս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տավարի միս, տեղական ոսկրոտ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2299</w:t>
            </w:r>
          </w:p>
        </w:tc>
      </w:tr>
      <w:tr w:rsidR="000F7143" w:rsidRPr="003211A5" w:rsidTr="000F7143">
        <w:trPr>
          <w:trHeight w:hRule="exact" w:val="631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2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Մալուխ` համակարգչի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մալուխ, համակարգչի, UTP cable 6 level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</w:tr>
      <w:tr w:rsidR="000F7143" w:rsidRPr="003211A5" w:rsidTr="000F7143">
        <w:trPr>
          <w:trHeight w:hRule="exact" w:val="569"/>
        </w:trPr>
        <w:tc>
          <w:tcPr>
            <w:tcW w:w="60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31441000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Մարտկոց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մարտկոց, AAA տեսակի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0F7143" w:rsidRPr="003211A5" w:rsidTr="000F7143">
        <w:trPr>
          <w:trHeight w:hRule="exact" w:val="563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31442000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մարտկոց, AA տեսակի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0F7143" w:rsidRPr="003211A5" w:rsidTr="000F7143">
        <w:trPr>
          <w:trHeight w:hRule="exact" w:val="571"/>
        </w:trPr>
        <w:tc>
          <w:tcPr>
            <w:tcW w:w="6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0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39812410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Կահույքի փայլեցման միջոց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կահույքի փայլեցման միջոց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730</w:t>
            </w:r>
          </w:p>
        </w:tc>
      </w:tr>
      <w:tr w:rsidR="000F7143" w:rsidRPr="003211A5" w:rsidTr="000F7143">
        <w:trPr>
          <w:trHeight w:hRule="exact" w:val="554"/>
        </w:trPr>
        <w:tc>
          <w:tcPr>
            <w:tcW w:w="60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2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39241140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Դանակ գրասենյակային</w:t>
            </w:r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դանակ, գրասենյակային, մետաղյա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0F7143" w:rsidRPr="003211A5" w:rsidTr="000F7143">
        <w:trPr>
          <w:trHeight w:hRule="exact" w:val="446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39831271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Սպունգ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սպունգ, սանիտարահիգիենիկ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</w:tr>
      <w:tr w:rsidR="000F7143" w:rsidRPr="003211A5" w:rsidTr="000F7143">
        <w:trPr>
          <w:trHeight w:hRule="exact" w:val="431"/>
        </w:trPr>
        <w:tc>
          <w:tcPr>
            <w:tcW w:w="6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39831272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 w:rsidP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սպունգ, աման լվանալու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</w:tr>
      <w:tr w:rsidR="000F7143" w:rsidRPr="003211A5" w:rsidTr="000F7143">
        <w:trPr>
          <w:trHeight w:hRule="exact" w:val="541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39812100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Հատակի մածիկ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հատակի մածիկ, հատակի փայլեցման և մակերևույթի պահպանման համար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1200</w:t>
            </w:r>
          </w:p>
        </w:tc>
      </w:tr>
      <w:tr w:rsidR="000F7143" w:rsidRPr="003211A5" w:rsidTr="000F7143">
        <w:trPr>
          <w:trHeight w:hRule="exact" w:val="543"/>
        </w:trPr>
        <w:tc>
          <w:tcPr>
            <w:tcW w:w="60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20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30197325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Պլաստիկ զսպանակ, կարիչ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պլաստիկ զսպանակ, կարիչ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</w:tr>
      <w:tr w:rsidR="000F7143" w:rsidRPr="003211A5" w:rsidTr="000F7143">
        <w:trPr>
          <w:trHeight w:hRule="exact" w:val="564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250</w:t>
            </w:r>
          </w:p>
        </w:tc>
        <w:tc>
          <w:tcPr>
            <w:tcW w:w="12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31683100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Եռաբաշխիչ</w:t>
            </w:r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եռաբաշխիչ 3տ, 3մ լարով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1300</w:t>
            </w:r>
          </w:p>
        </w:tc>
      </w:tr>
      <w:tr w:rsidR="000F7143" w:rsidRPr="003211A5" w:rsidTr="000F7143">
        <w:trPr>
          <w:trHeight w:hRule="exact" w:val="558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20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31683200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եռաբաշխիչ 4տ, 3մ լարով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1400</w:t>
            </w:r>
          </w:p>
        </w:tc>
      </w:tr>
      <w:tr w:rsidR="000F7143" w:rsidRPr="003211A5" w:rsidTr="000F7143">
        <w:trPr>
          <w:trHeight w:hRule="exact" w:val="552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20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31683300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եռաբաշխիչ, վարդակին միացվող, առանց լարի</w:t>
            </w:r>
          </w:p>
        </w:tc>
        <w:tc>
          <w:tcPr>
            <w:tcW w:w="1339" w:type="dxa"/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</w:tr>
      <w:tr w:rsidR="000F7143" w:rsidRPr="003211A5" w:rsidTr="000F7143">
        <w:trPr>
          <w:trHeight w:hRule="exact" w:val="716"/>
        </w:trPr>
        <w:tc>
          <w:tcPr>
            <w:tcW w:w="60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2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39838000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Ավել գոգաթիակի հետ</w:t>
            </w:r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ավել գոգաթիակի հետ, պլաստմասե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1400</w:t>
            </w:r>
          </w:p>
        </w:tc>
      </w:tr>
      <w:tr w:rsidR="000F7143" w:rsidRPr="003211A5" w:rsidTr="000F7143">
        <w:trPr>
          <w:trHeight w:hRule="exact" w:val="573"/>
        </w:trPr>
        <w:tc>
          <w:tcPr>
            <w:tcW w:w="6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20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44111200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Ցեմենտ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ցեմենտ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հատ/50 կգ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2875</w:t>
            </w:r>
          </w:p>
        </w:tc>
      </w:tr>
      <w:tr w:rsidR="000F7143" w:rsidRPr="003211A5" w:rsidTr="000F7143">
        <w:trPr>
          <w:trHeight w:hRule="exact" w:val="567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2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09211110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Շարժիչի յուղեր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շարժիչի յուղ, կիսասինթետիկ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</w:tr>
      <w:tr w:rsidR="000F7143" w:rsidRPr="003211A5" w:rsidTr="000F7143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09211120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շարժիչի յուղ, սինթետիկ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</w:tr>
      <w:tr w:rsidR="000F7143" w:rsidRPr="003211A5" w:rsidTr="000F7143">
        <w:trPr>
          <w:trHeight w:hRule="exact" w:val="574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44118000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Ցինկապատ մետաղական թիթեղ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թիթեղ, ցինկապատ, մետաղական, պողպատյա 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3200</w:t>
            </w:r>
          </w:p>
        </w:tc>
      </w:tr>
      <w:tr w:rsidR="000F7143" w:rsidRPr="003211A5" w:rsidTr="000F7143">
        <w:trPr>
          <w:trHeight w:hRule="exact" w:val="568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44119000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Տախտակ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տախտակ, փայտյա 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135000</w:t>
            </w:r>
          </w:p>
        </w:tc>
      </w:tr>
      <w:tr w:rsidR="000F7143" w:rsidRPr="003211A5" w:rsidTr="000F7143">
        <w:trPr>
          <w:trHeight w:hRule="exact" w:val="576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44921100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Գիպս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գիպս, սպիտակ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90</w:t>
            </w:r>
          </w:p>
        </w:tc>
      </w:tr>
      <w:tr w:rsidR="000F7143" w:rsidRPr="003211A5" w:rsidTr="000F7143">
        <w:trPr>
          <w:trHeight w:hRule="exact" w:val="571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44921110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գիպս, շինարարական, մոխրագույն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</w:tr>
      <w:tr w:rsidR="000F7143" w:rsidRPr="003211A5" w:rsidTr="000F7143">
        <w:trPr>
          <w:trHeight w:hRule="exact" w:val="551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44921200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Կիր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կիր, փոշի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</w:tr>
      <w:tr w:rsidR="000F7143" w:rsidRPr="003211A5" w:rsidTr="000F7143">
        <w:trPr>
          <w:trHeight w:hRule="exact" w:val="558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44921400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կիր, շինարարական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</w:tr>
      <w:tr w:rsidR="000F7143" w:rsidRPr="003211A5" w:rsidTr="000F7143">
        <w:trPr>
          <w:trHeight w:hRule="exact" w:val="716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44111710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Սալիկ, կերամիկական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սալիկ, կերամիկական, հատակի համար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4800</w:t>
            </w:r>
          </w:p>
        </w:tc>
      </w:tr>
      <w:tr w:rsidR="000F7143" w:rsidRPr="003211A5" w:rsidTr="000F7143">
        <w:trPr>
          <w:trHeight w:hRule="exact" w:val="698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44111720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սալիկ, կերամիկական, պատերի համար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4900</w:t>
            </w:r>
          </w:p>
        </w:tc>
      </w:tr>
      <w:tr w:rsidR="000F7143" w:rsidRPr="003211A5" w:rsidTr="000F7143">
        <w:trPr>
          <w:trHeight w:hRule="exact" w:val="1842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24951310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Հակասառիչ հեղուկ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հակասառիչ հեղուկ` A դասի կոնցենտրատ,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br/>
              <w:t>A-40 դասի`  40 C սառման ջերմաստիճանով,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br/>
              <w:t>A-65 դասի` 65 C սառման ջերմաստիճանով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1200</w:t>
            </w:r>
          </w:p>
        </w:tc>
      </w:tr>
      <w:tr w:rsidR="000F7143" w:rsidRPr="003211A5" w:rsidTr="000F7143">
        <w:trPr>
          <w:trHeight w:hRule="exact" w:val="574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14820000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Ապակի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ապակի, սովորական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2600</w:t>
            </w:r>
          </w:p>
        </w:tc>
      </w:tr>
      <w:tr w:rsidR="000F7143" w:rsidRPr="003211A5" w:rsidTr="00CE03A3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14211000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Ավազ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ավազ, շինարարական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հատ/25կգ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</w:tr>
      <w:tr w:rsidR="000F7143" w:rsidRPr="003211A5" w:rsidTr="000F7143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44192400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Գաջ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գաջ, գիպսային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հատ/45կգ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1800</w:t>
            </w:r>
          </w:p>
        </w:tc>
      </w:tr>
      <w:tr w:rsidR="000F7143" w:rsidRPr="003211A5" w:rsidTr="000F7143">
        <w:trPr>
          <w:trHeight w:hRule="exact" w:val="567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Մալուխ /Էլեկտրական լար/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մալուխ, էլեկտրական զոդման ապարատի հաղորդալար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</w:t>
            </w:r>
          </w:p>
        </w:tc>
      </w:tr>
      <w:tr w:rsidR="000F7143" w:rsidRPr="003211A5" w:rsidTr="000F7143">
        <w:trPr>
          <w:trHeight w:hRule="exact" w:val="976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մալուխ, պղնձե ջղերով, նախատեսված ներքին մոնտաժման համար, 2,5մմ2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110</w:t>
            </w:r>
          </w:p>
        </w:tc>
      </w:tr>
      <w:tr w:rsidR="000F7143" w:rsidRPr="003211A5" w:rsidTr="000F7143">
        <w:trPr>
          <w:trHeight w:hRule="exact" w:val="988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275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44322230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մալուխ, պղնձե ջղերով, նախատեսված ներքին մոնտաժման համար, 4մմ2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180</w:t>
            </w:r>
          </w:p>
        </w:tc>
      </w:tr>
      <w:tr w:rsidR="000F7143" w:rsidRPr="003211A5" w:rsidTr="000F7143">
        <w:trPr>
          <w:trHeight w:hRule="exact" w:val="564"/>
        </w:trPr>
        <w:tc>
          <w:tcPr>
            <w:tcW w:w="60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44322240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մալուխ, ալյումինե ջղերով, 2,5մմ2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</w:tr>
      <w:tr w:rsidR="000F7143" w:rsidRPr="003211A5" w:rsidTr="000F7143">
        <w:trPr>
          <w:trHeight w:hRule="exact" w:val="429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44322250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մալուխ, ալյումինե ջղերով, 4մմ2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85</w:t>
            </w:r>
          </w:p>
        </w:tc>
      </w:tr>
      <w:tr w:rsidR="000F7143" w:rsidRPr="003211A5" w:rsidTr="000F7143">
        <w:trPr>
          <w:trHeight w:hRule="exact" w:val="420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44322260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մալուխ, АВВГ ալյումինե, 4x16մմ2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650</w:t>
            </w:r>
          </w:p>
        </w:tc>
      </w:tr>
      <w:tr w:rsidR="000F7143" w:rsidRPr="003211A5" w:rsidTr="000F7143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44322270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մալուխ, ВВГ ալյումինե, 3x4մմ2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0F7143" w:rsidRPr="003211A5" w:rsidTr="000F7143">
        <w:trPr>
          <w:trHeight w:hRule="exact" w:val="716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44322280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պղնձյա հաղորդալար, միաջիղ, ПЭВ 31x16մմ2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F7143" w:rsidRDefault="000F714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7143" w:rsidRDefault="000F71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</w:t>
            </w:r>
          </w:p>
        </w:tc>
      </w:tr>
    </w:tbl>
    <w:p w:rsidR="00083593" w:rsidRDefault="00083593" w:rsidP="00016C1D"/>
    <w:sectPr w:rsidR="00083593" w:rsidSect="005473BF">
      <w:pgSz w:w="11907" w:h="16839" w:code="9"/>
      <w:pgMar w:top="1440" w:right="1440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33B" w:rsidRDefault="0031033B" w:rsidP="00F03397">
      <w:r>
        <w:separator/>
      </w:r>
    </w:p>
  </w:endnote>
  <w:endnote w:type="continuationSeparator" w:id="0">
    <w:p w:rsidR="0031033B" w:rsidRDefault="0031033B" w:rsidP="00F03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33B" w:rsidRDefault="0031033B" w:rsidP="00F03397">
      <w:r>
        <w:separator/>
      </w:r>
    </w:p>
  </w:footnote>
  <w:footnote w:type="continuationSeparator" w:id="0">
    <w:p w:rsidR="0031033B" w:rsidRDefault="0031033B" w:rsidP="00F033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D39"/>
    <w:rsid w:val="0000370A"/>
    <w:rsid w:val="00004314"/>
    <w:rsid w:val="00006E27"/>
    <w:rsid w:val="00016C1D"/>
    <w:rsid w:val="00027A42"/>
    <w:rsid w:val="0003353B"/>
    <w:rsid w:val="00040779"/>
    <w:rsid w:val="00064D03"/>
    <w:rsid w:val="00083593"/>
    <w:rsid w:val="000923E1"/>
    <w:rsid w:val="00092BBC"/>
    <w:rsid w:val="000C0BEC"/>
    <w:rsid w:val="000D7F40"/>
    <w:rsid w:val="000F48E0"/>
    <w:rsid w:val="000F7143"/>
    <w:rsid w:val="00111F92"/>
    <w:rsid w:val="001124EF"/>
    <w:rsid w:val="00122ACE"/>
    <w:rsid w:val="0013347E"/>
    <w:rsid w:val="00153A04"/>
    <w:rsid w:val="001559CA"/>
    <w:rsid w:val="0019524D"/>
    <w:rsid w:val="001E257B"/>
    <w:rsid w:val="001F19FD"/>
    <w:rsid w:val="002402AA"/>
    <w:rsid w:val="00274BB2"/>
    <w:rsid w:val="00284116"/>
    <w:rsid w:val="00290EEF"/>
    <w:rsid w:val="002B62CB"/>
    <w:rsid w:val="002C17A5"/>
    <w:rsid w:val="002E6EC6"/>
    <w:rsid w:val="0031033B"/>
    <w:rsid w:val="003211A5"/>
    <w:rsid w:val="003329CC"/>
    <w:rsid w:val="003446C9"/>
    <w:rsid w:val="00347FB0"/>
    <w:rsid w:val="00353A17"/>
    <w:rsid w:val="00360E8F"/>
    <w:rsid w:val="00362580"/>
    <w:rsid w:val="003644E5"/>
    <w:rsid w:val="00366F7C"/>
    <w:rsid w:val="00394C3F"/>
    <w:rsid w:val="003B46D7"/>
    <w:rsid w:val="003E0502"/>
    <w:rsid w:val="003F526C"/>
    <w:rsid w:val="00435382"/>
    <w:rsid w:val="004505D0"/>
    <w:rsid w:val="00454C03"/>
    <w:rsid w:val="00461C0B"/>
    <w:rsid w:val="00462A17"/>
    <w:rsid w:val="00493169"/>
    <w:rsid w:val="004B6986"/>
    <w:rsid w:val="004C38E2"/>
    <w:rsid w:val="004F0C80"/>
    <w:rsid w:val="00500232"/>
    <w:rsid w:val="00506DBA"/>
    <w:rsid w:val="005144B4"/>
    <w:rsid w:val="00545659"/>
    <w:rsid w:val="005473BF"/>
    <w:rsid w:val="005C2D86"/>
    <w:rsid w:val="005D71F5"/>
    <w:rsid w:val="005F5830"/>
    <w:rsid w:val="00606EB8"/>
    <w:rsid w:val="0061099C"/>
    <w:rsid w:val="00661B13"/>
    <w:rsid w:val="00661B3F"/>
    <w:rsid w:val="0066280C"/>
    <w:rsid w:val="00666380"/>
    <w:rsid w:val="0067372C"/>
    <w:rsid w:val="00676BA0"/>
    <w:rsid w:val="00676BA6"/>
    <w:rsid w:val="006B1F42"/>
    <w:rsid w:val="006B7E3C"/>
    <w:rsid w:val="006F444C"/>
    <w:rsid w:val="007059C2"/>
    <w:rsid w:val="007210F3"/>
    <w:rsid w:val="007260A2"/>
    <w:rsid w:val="0074005A"/>
    <w:rsid w:val="00745C3D"/>
    <w:rsid w:val="0075589E"/>
    <w:rsid w:val="00760756"/>
    <w:rsid w:val="00763683"/>
    <w:rsid w:val="0079176B"/>
    <w:rsid w:val="007B3A10"/>
    <w:rsid w:val="007C02AC"/>
    <w:rsid w:val="007E3006"/>
    <w:rsid w:val="007F1491"/>
    <w:rsid w:val="007F7D85"/>
    <w:rsid w:val="00817F4E"/>
    <w:rsid w:val="00834892"/>
    <w:rsid w:val="0083561B"/>
    <w:rsid w:val="00841527"/>
    <w:rsid w:val="008426E5"/>
    <w:rsid w:val="00855062"/>
    <w:rsid w:val="00870943"/>
    <w:rsid w:val="00873D57"/>
    <w:rsid w:val="008972FC"/>
    <w:rsid w:val="008C2CB2"/>
    <w:rsid w:val="008C30EC"/>
    <w:rsid w:val="008D1A75"/>
    <w:rsid w:val="008E70DA"/>
    <w:rsid w:val="008F08A4"/>
    <w:rsid w:val="009049A5"/>
    <w:rsid w:val="009459FA"/>
    <w:rsid w:val="00957324"/>
    <w:rsid w:val="009736A8"/>
    <w:rsid w:val="009A7DE3"/>
    <w:rsid w:val="009B75E8"/>
    <w:rsid w:val="009F2975"/>
    <w:rsid w:val="00A0417C"/>
    <w:rsid w:val="00A05528"/>
    <w:rsid w:val="00AA01E4"/>
    <w:rsid w:val="00AA7B0D"/>
    <w:rsid w:val="00AB07C6"/>
    <w:rsid w:val="00AB1163"/>
    <w:rsid w:val="00AC6AE3"/>
    <w:rsid w:val="00AD2859"/>
    <w:rsid w:val="00AF5BC5"/>
    <w:rsid w:val="00B073EE"/>
    <w:rsid w:val="00B36876"/>
    <w:rsid w:val="00B5174A"/>
    <w:rsid w:val="00B67375"/>
    <w:rsid w:val="00B71798"/>
    <w:rsid w:val="00BC666E"/>
    <w:rsid w:val="00BD07DB"/>
    <w:rsid w:val="00BD6018"/>
    <w:rsid w:val="00C020BB"/>
    <w:rsid w:val="00C03F36"/>
    <w:rsid w:val="00C07889"/>
    <w:rsid w:val="00C25E88"/>
    <w:rsid w:val="00C62837"/>
    <w:rsid w:val="00C86EF4"/>
    <w:rsid w:val="00C95027"/>
    <w:rsid w:val="00C97379"/>
    <w:rsid w:val="00CA3110"/>
    <w:rsid w:val="00CB0D39"/>
    <w:rsid w:val="00CE03A3"/>
    <w:rsid w:val="00CF2C46"/>
    <w:rsid w:val="00D0549E"/>
    <w:rsid w:val="00D21A0C"/>
    <w:rsid w:val="00D235CD"/>
    <w:rsid w:val="00D42767"/>
    <w:rsid w:val="00D46F82"/>
    <w:rsid w:val="00D520DF"/>
    <w:rsid w:val="00D7728B"/>
    <w:rsid w:val="00D80073"/>
    <w:rsid w:val="00DA0D6F"/>
    <w:rsid w:val="00DA54FD"/>
    <w:rsid w:val="00DB54E1"/>
    <w:rsid w:val="00DF4AED"/>
    <w:rsid w:val="00E011FF"/>
    <w:rsid w:val="00E37438"/>
    <w:rsid w:val="00E9382F"/>
    <w:rsid w:val="00EB181F"/>
    <w:rsid w:val="00EE6348"/>
    <w:rsid w:val="00EF6531"/>
    <w:rsid w:val="00F03397"/>
    <w:rsid w:val="00F04D25"/>
    <w:rsid w:val="00F31D5C"/>
    <w:rsid w:val="00F32A26"/>
    <w:rsid w:val="00F47B32"/>
    <w:rsid w:val="00F76300"/>
    <w:rsid w:val="00FA429B"/>
    <w:rsid w:val="00FF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D39"/>
    <w:rPr>
      <w:rFonts w:ascii="Times Armenian" w:eastAsia="Times New Roman" w:hAnsi="Times Armeni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B0D3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B0D39"/>
    <w:rPr>
      <w:rFonts w:ascii="Times Armenian" w:eastAsia="Times New Roman" w:hAnsi="Times Armenian" w:cs="Times New Roman"/>
      <w:b/>
      <w:bC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3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B0D3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CB0D39"/>
    <w:rPr>
      <w:rFonts w:ascii="Times Armenian" w:eastAsia="Times New Roman" w:hAnsi="Times Armeni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3397"/>
    <w:rPr>
      <w:rFonts w:ascii="Times Armenian" w:eastAsia="Times New Roman" w:hAnsi="Times Armeni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3397"/>
    <w:rPr>
      <w:rFonts w:ascii="Times Armenian" w:eastAsia="Times New Roman" w:hAnsi="Times Armeni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IAIAAyADAAMQA0ACAAMQAwADoAMgA0ACAAQQBNAAAAAAAAAAAAAAAAAAAAAAAAAAAAAAAAAAAAAAAAAAAAAAAAAAAAAAAAAAAAAAAAAAAAAAAAAAAAAAAAAAAAAAAAAAAAAAAAAAAAAAAAAAAAAAAAAAAAAADeBwMAAwAMAAoAGAAF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UBAADBAAAAAQABAAAAAAA4K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0C778-4E82-42D0-BF37-916043C2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Ashot.Vardanyan</dc:creator>
  <cp:keywords/>
  <cp:lastModifiedBy>Sirarpi Soghomonyan</cp:lastModifiedBy>
  <cp:revision>60</cp:revision>
  <dcterms:created xsi:type="dcterms:W3CDTF">2013-12-11T11:40:00Z</dcterms:created>
  <dcterms:modified xsi:type="dcterms:W3CDTF">2014-03-12T06:24:00Z</dcterms:modified>
</cp:coreProperties>
</file>