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F6E" w:rsidRDefault="00B66B1B" w:rsidP="00B66B1B">
      <w:pPr>
        <w:jc w:val="center"/>
      </w:pPr>
      <w:r w:rsidRPr="00154F31">
        <w:rPr>
          <w:rFonts w:ascii="GHEA Grapalat" w:hAnsi="GHEA Grapalat"/>
          <w:b/>
          <w:sz w:val="24"/>
          <w:szCs w:val="24"/>
        </w:rPr>
        <w:t>ՏԵՂԵԿԱՆՔ</w:t>
      </w:r>
    </w:p>
    <w:p w:rsidR="00B66B1B" w:rsidRDefault="00B66B1B" w:rsidP="00B66B1B">
      <w:pPr>
        <w:jc w:val="center"/>
      </w:pPr>
      <w:r w:rsidRPr="00154F31">
        <w:rPr>
          <w:rFonts w:ascii="GHEA Grapalat" w:hAnsi="GHEA Grapalat"/>
          <w:b/>
          <w:bCs/>
          <w:color w:val="000000"/>
          <w:sz w:val="20"/>
          <w:szCs w:val="20"/>
          <w:lang w:eastAsia="ru-RU"/>
        </w:rPr>
        <w:t>ԱՄԵՆՕՐՅԱ ՈՒՍՈՒՄՆԱՍԻՐՄԱՆ ԵՆԹԱԿԱ, ԲԱՐՁՐ ԳՆԱՅԻՆ ՃԿՈՒՆՈՒԹՅՈՒՆ ՈՒՆԵՑՈՂ ԵՎ</w:t>
      </w:r>
    </w:p>
    <w:p w:rsidR="00B66B1B" w:rsidRDefault="00B66B1B" w:rsidP="00B66B1B">
      <w:pPr>
        <w:jc w:val="center"/>
      </w:pPr>
      <w:r w:rsidRPr="00394C3F">
        <w:rPr>
          <w:rFonts w:ascii="GHEA Grapalat" w:hAnsi="GHEA Grapalat"/>
          <w:b/>
          <w:bCs/>
          <w:color w:val="000000"/>
          <w:sz w:val="20"/>
          <w:szCs w:val="20"/>
          <w:lang w:eastAsia="ru-RU"/>
        </w:rPr>
        <w:t>ՈՐՈՇ ԱՊՐԱՆՔԱՏԵՍԱԿՆԵՐԻ ԳՆԵՐԻ ՓՈՓՈԽՈՒԹՅԱՆ</w:t>
      </w:r>
    </w:p>
    <w:p w:rsidR="00B66B1B" w:rsidRDefault="005B5C17" w:rsidP="00B66B1B">
      <w:pPr>
        <w:jc w:val="right"/>
      </w:pPr>
      <w:r>
        <w:rPr>
          <w:rFonts w:ascii="GHEA Grapalat" w:hAnsi="GHEA Grapalat"/>
          <w:bCs/>
          <w:color w:val="000000"/>
          <w:sz w:val="18"/>
          <w:szCs w:val="18"/>
          <w:lang w:eastAsia="ru-RU"/>
        </w:rPr>
        <w:t>10.04</w:t>
      </w:r>
      <w:r w:rsidR="00B66B1B" w:rsidRPr="007F7D85">
        <w:rPr>
          <w:rFonts w:ascii="GHEA Grapalat" w:hAnsi="GHEA Grapalat"/>
          <w:bCs/>
          <w:color w:val="000000"/>
          <w:sz w:val="18"/>
          <w:szCs w:val="18"/>
          <w:lang w:eastAsia="ru-RU"/>
        </w:rPr>
        <w:t>.201</w:t>
      </w:r>
      <w:r w:rsidR="0098219B">
        <w:rPr>
          <w:rFonts w:ascii="GHEA Grapalat" w:hAnsi="GHEA Grapalat"/>
          <w:bCs/>
          <w:color w:val="000000"/>
          <w:sz w:val="18"/>
          <w:szCs w:val="18"/>
          <w:lang w:eastAsia="ru-RU"/>
        </w:rPr>
        <w:t>4</w:t>
      </w:r>
    </w:p>
    <w:tbl>
      <w:tblPr>
        <w:tblW w:w="15026" w:type="dxa"/>
        <w:tblInd w:w="-743" w:type="dxa"/>
        <w:tblLayout w:type="fixed"/>
        <w:tblLook w:val="04A0"/>
      </w:tblPr>
      <w:tblGrid>
        <w:gridCol w:w="709"/>
        <w:gridCol w:w="851"/>
        <w:gridCol w:w="1418"/>
        <w:gridCol w:w="1843"/>
        <w:gridCol w:w="1843"/>
        <w:gridCol w:w="1276"/>
        <w:gridCol w:w="1275"/>
        <w:gridCol w:w="1276"/>
        <w:gridCol w:w="1133"/>
        <w:gridCol w:w="1134"/>
        <w:gridCol w:w="993"/>
        <w:gridCol w:w="1275"/>
      </w:tblGrid>
      <w:tr w:rsidR="00FA2F73" w:rsidRPr="00751B42" w:rsidTr="002E5A18">
        <w:trPr>
          <w:trHeight w:val="33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4BF" w:rsidRPr="00751B42" w:rsidRDefault="001474BF" w:rsidP="00FE75FE">
            <w:pPr>
              <w:rPr>
                <w:rFonts w:ascii="GHEA Grapalat" w:hAnsi="GHEA Grapalat"/>
                <w:color w:val="000000"/>
                <w:lang w:eastAsia="ru-RU"/>
              </w:rPr>
            </w:pPr>
            <w:r w:rsidRPr="00751B42">
              <w:rPr>
                <w:rFonts w:ascii="Courier New" w:hAnsi="Courier New" w:cs="Courier New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4BF" w:rsidRPr="00751B42" w:rsidRDefault="001474BF" w:rsidP="00FE75FE">
            <w:pPr>
              <w:rPr>
                <w:rFonts w:ascii="GHEA Grapalat" w:hAnsi="GHEA Grapalat"/>
                <w:color w:val="000000"/>
                <w:lang w:eastAsia="ru-RU"/>
              </w:rPr>
            </w:pPr>
            <w:r w:rsidRPr="00751B42">
              <w:rPr>
                <w:rFonts w:ascii="Courier New" w:hAnsi="Courier New" w:cs="Courier New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1474BF" w:rsidRPr="00751B42" w:rsidRDefault="001474BF" w:rsidP="00FE75FE">
            <w:pPr>
              <w:rPr>
                <w:rFonts w:ascii="GHEA Grapalat" w:hAnsi="GHEA Grapalat" w:cs="Courier New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4BF" w:rsidRPr="00751B42" w:rsidRDefault="001474BF" w:rsidP="00FE75FE">
            <w:pPr>
              <w:rPr>
                <w:rFonts w:ascii="GHEA Grapalat" w:hAnsi="GHEA Grapalat"/>
                <w:color w:val="000000"/>
                <w:lang w:eastAsia="ru-RU"/>
              </w:rPr>
            </w:pPr>
            <w:r w:rsidRPr="00751B42">
              <w:rPr>
                <w:rFonts w:ascii="Courier New" w:hAnsi="Courier New" w:cs="Courier New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74BF" w:rsidRPr="00751B42" w:rsidRDefault="001474BF" w:rsidP="00FE75FE">
            <w:pPr>
              <w:rPr>
                <w:rFonts w:ascii="GHEA Grapalat" w:hAnsi="GHEA Grapalat"/>
                <w:color w:val="000000"/>
                <w:lang w:eastAsia="ru-RU"/>
              </w:rPr>
            </w:pPr>
            <w:r w:rsidRPr="00751B42">
              <w:rPr>
                <w:rFonts w:ascii="Courier New" w:hAnsi="Courier New" w:cs="Courier New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74BF" w:rsidRPr="00751B42" w:rsidRDefault="001474BF" w:rsidP="00FE75FE">
            <w:pPr>
              <w:rPr>
                <w:rFonts w:ascii="GHEA Grapalat" w:hAnsi="GHEA Grapalat"/>
                <w:color w:val="000000"/>
                <w:lang w:eastAsia="ru-RU"/>
              </w:rPr>
            </w:pPr>
            <w:r w:rsidRPr="00751B42">
              <w:rPr>
                <w:rFonts w:ascii="Courier New" w:hAnsi="Courier New" w:cs="Courier New"/>
                <w:color w:val="000000"/>
                <w:lang w:eastAsia="ru-RU"/>
              </w:rPr>
              <w:t> </w:t>
            </w:r>
          </w:p>
        </w:tc>
        <w:tc>
          <w:tcPr>
            <w:tcW w:w="3684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74BF" w:rsidRPr="00751B42" w:rsidRDefault="001474BF" w:rsidP="00FE75FE">
            <w:pPr>
              <w:rPr>
                <w:rFonts w:ascii="GHEA Grapalat" w:hAnsi="GHEA Grapalat"/>
                <w:color w:val="000000"/>
                <w:lang w:eastAsia="ru-RU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lang w:eastAsia="ru-RU"/>
              </w:rPr>
              <w:t>Առավելագույն</w:t>
            </w:r>
            <w:proofErr w:type="spellEnd"/>
            <w:r w:rsidRPr="00751B42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color w:val="000000"/>
                <w:lang w:eastAsia="ru-RU"/>
              </w:rPr>
              <w:t>գինը</w:t>
            </w:r>
            <w:proofErr w:type="spellEnd"/>
            <w:r w:rsidRPr="00751B42">
              <w:rPr>
                <w:rFonts w:ascii="GHEA Grapalat" w:hAnsi="GHEA Grapalat"/>
                <w:color w:val="000000"/>
                <w:lang w:eastAsia="ru-RU"/>
              </w:rPr>
              <w:t>, /</w:t>
            </w:r>
            <w:proofErr w:type="spellStart"/>
            <w:r w:rsidRPr="00751B42">
              <w:rPr>
                <w:rFonts w:ascii="GHEA Grapalat" w:hAnsi="GHEA Grapalat"/>
                <w:color w:val="000000"/>
                <w:lang w:eastAsia="ru-RU"/>
              </w:rPr>
              <w:t>դրամ</w:t>
            </w:r>
            <w:proofErr w:type="spellEnd"/>
            <w:r w:rsidRPr="00751B42">
              <w:rPr>
                <w:rFonts w:ascii="GHEA Grapalat" w:hAnsi="GHEA Grapalat"/>
                <w:color w:val="000000"/>
                <w:lang w:eastAsia="ru-RU"/>
              </w:rPr>
              <w:t>/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474BF" w:rsidRPr="00751B42" w:rsidRDefault="001474BF" w:rsidP="00FE75FE">
            <w:pPr>
              <w:rPr>
                <w:rFonts w:ascii="GHEA Grapalat" w:hAnsi="GHEA Grapalat"/>
                <w:color w:val="000000"/>
                <w:lang w:eastAsia="ru-RU"/>
              </w:rPr>
            </w:pPr>
            <w:r w:rsidRPr="00751B42">
              <w:rPr>
                <w:rFonts w:ascii="Courier New" w:hAnsi="Courier New" w:cs="Courier New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74BF" w:rsidRPr="00751B42" w:rsidRDefault="001474BF" w:rsidP="00FE75FE">
            <w:pPr>
              <w:rPr>
                <w:rFonts w:ascii="GHEA Grapalat" w:hAnsi="GHEA Grapalat"/>
                <w:color w:val="000000"/>
                <w:lang w:eastAsia="ru-RU"/>
              </w:rPr>
            </w:pPr>
            <w:r w:rsidRPr="00751B42">
              <w:rPr>
                <w:rFonts w:ascii="Courier New" w:hAnsi="Courier New" w:cs="Courier New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1474BF" w:rsidRPr="00751B42" w:rsidRDefault="001474BF" w:rsidP="00FE75FE">
            <w:pPr>
              <w:rPr>
                <w:rFonts w:ascii="GHEA Grapalat" w:hAnsi="GHEA Grapalat" w:cs="Courier New"/>
                <w:color w:val="000000"/>
                <w:lang w:eastAsia="ru-RU"/>
              </w:rPr>
            </w:pPr>
          </w:p>
        </w:tc>
      </w:tr>
      <w:tr w:rsidR="00FA2F73" w:rsidRPr="00751B42" w:rsidTr="002E5A18">
        <w:trPr>
          <w:trHeight w:val="1074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74BF" w:rsidRPr="00751B42" w:rsidRDefault="001474BF">
            <w:pPr>
              <w:jc w:val="center"/>
              <w:rPr>
                <w:rFonts w:ascii="GHEA Grapalat" w:hAnsi="GHEA Grapalat"/>
                <w:color w:val="000000"/>
              </w:rPr>
            </w:pPr>
            <w:r w:rsidRPr="00751B42">
              <w:rPr>
                <w:rFonts w:ascii="GHEA Grapalat" w:hAnsi="GHEA Grapalat"/>
                <w:color w:val="000000"/>
              </w:rPr>
              <w:t>Հ/Հ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74BF" w:rsidRPr="00751B42" w:rsidRDefault="001474BF" w:rsidP="00423FA4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</w:rPr>
              <w:t>Ապ</w:t>
            </w:r>
            <w:r w:rsidR="00131601" w:rsidRPr="00751B42">
              <w:rPr>
                <w:rFonts w:ascii="GHEA Grapalat" w:hAnsi="GHEA Grapalat"/>
                <w:color w:val="000000"/>
              </w:rPr>
              <w:t>-</w:t>
            </w:r>
            <w:r w:rsidRPr="00751B42">
              <w:rPr>
                <w:rFonts w:ascii="GHEA Grapalat" w:hAnsi="GHEA Grapalat"/>
                <w:color w:val="000000"/>
              </w:rPr>
              <w:t>րան</w:t>
            </w:r>
            <w:r w:rsidR="002E5A18" w:rsidRPr="00751B42">
              <w:rPr>
                <w:rFonts w:ascii="GHEA Grapalat" w:hAnsi="GHEA Grapalat"/>
                <w:color w:val="000000"/>
              </w:rPr>
              <w:t>-</w:t>
            </w:r>
            <w:r w:rsidRPr="00751B42">
              <w:rPr>
                <w:rFonts w:ascii="GHEA Grapalat" w:hAnsi="GHEA Grapalat"/>
                <w:color w:val="000000"/>
              </w:rPr>
              <w:t>քա</w:t>
            </w:r>
            <w:r w:rsidR="00FA2F73" w:rsidRPr="00751B42">
              <w:rPr>
                <w:rFonts w:ascii="GHEA Grapalat" w:hAnsi="GHEA Grapalat"/>
                <w:color w:val="000000"/>
              </w:rPr>
              <w:softHyphen/>
            </w:r>
            <w:r w:rsidRPr="00751B42">
              <w:rPr>
                <w:rFonts w:ascii="GHEA Grapalat" w:hAnsi="GHEA Grapalat"/>
                <w:color w:val="000000"/>
              </w:rPr>
              <w:t>տեսակի</w:t>
            </w:r>
            <w:proofErr w:type="spellEnd"/>
            <w:r w:rsidRPr="00751B42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color w:val="000000"/>
              </w:rPr>
              <w:t>հա</w:t>
            </w:r>
            <w:r w:rsidR="002E5A18" w:rsidRPr="00751B42">
              <w:rPr>
                <w:rFonts w:ascii="GHEA Grapalat" w:hAnsi="GHEA Grapalat"/>
                <w:color w:val="000000"/>
              </w:rPr>
              <w:t>-</w:t>
            </w:r>
            <w:r w:rsidRPr="00751B42">
              <w:rPr>
                <w:rFonts w:ascii="GHEA Grapalat" w:hAnsi="GHEA Grapalat"/>
                <w:color w:val="000000"/>
              </w:rPr>
              <w:t>մարը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74BF" w:rsidRPr="00751B42" w:rsidRDefault="001474BF" w:rsidP="00423FA4">
            <w:pPr>
              <w:jc w:val="center"/>
              <w:rPr>
                <w:rFonts w:ascii="GHEA Grapalat" w:hAnsi="GHEA Grapalat"/>
                <w:color w:val="000000"/>
              </w:rPr>
            </w:pPr>
            <w:r w:rsidRPr="00751B42">
              <w:rPr>
                <w:rFonts w:ascii="GHEA Grapalat" w:hAnsi="GHEA Grapalat"/>
                <w:color w:val="000000"/>
              </w:rPr>
              <w:t xml:space="preserve">CPV </w:t>
            </w:r>
            <w:proofErr w:type="spellStart"/>
            <w:r w:rsidRPr="00751B42">
              <w:rPr>
                <w:rFonts w:ascii="GHEA Grapalat" w:hAnsi="GHEA Grapalat"/>
                <w:color w:val="000000"/>
              </w:rPr>
              <w:t>ծած</w:t>
            </w:r>
            <w:r w:rsidR="00FA2F73" w:rsidRPr="00751B42">
              <w:rPr>
                <w:rFonts w:ascii="GHEA Grapalat" w:hAnsi="GHEA Grapalat"/>
                <w:color w:val="000000"/>
              </w:rPr>
              <w:softHyphen/>
            </w:r>
            <w:r w:rsidRPr="00751B42">
              <w:rPr>
                <w:rFonts w:ascii="GHEA Grapalat" w:hAnsi="GHEA Grapalat"/>
                <w:color w:val="000000"/>
              </w:rPr>
              <w:t>կագիր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74BF" w:rsidRPr="00751B42" w:rsidRDefault="001474BF" w:rsidP="00423FA4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</w:rPr>
              <w:t>Ապրանքա</w:t>
            </w:r>
            <w:r w:rsidR="00FA2F73" w:rsidRPr="00751B42">
              <w:rPr>
                <w:rFonts w:ascii="GHEA Grapalat" w:hAnsi="GHEA Grapalat"/>
                <w:color w:val="000000"/>
              </w:rPr>
              <w:softHyphen/>
            </w:r>
            <w:r w:rsidRPr="00751B42">
              <w:rPr>
                <w:rFonts w:ascii="GHEA Grapalat" w:hAnsi="GHEA Grapalat"/>
                <w:color w:val="000000"/>
              </w:rPr>
              <w:t>խմբի</w:t>
            </w:r>
            <w:proofErr w:type="spellEnd"/>
            <w:r w:rsidRPr="00751B42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74BF" w:rsidRPr="00751B42" w:rsidRDefault="001474BF" w:rsidP="00423FA4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</w:rPr>
              <w:t>Ապրանքա</w:t>
            </w:r>
            <w:r w:rsidR="00FA2F73" w:rsidRPr="00751B42">
              <w:rPr>
                <w:rFonts w:ascii="GHEA Grapalat" w:hAnsi="GHEA Grapalat"/>
                <w:color w:val="000000"/>
              </w:rPr>
              <w:softHyphen/>
            </w:r>
            <w:r w:rsidRPr="00751B42">
              <w:rPr>
                <w:rFonts w:ascii="GHEA Grapalat" w:hAnsi="GHEA Grapalat"/>
                <w:color w:val="000000"/>
              </w:rPr>
              <w:t>տեսակի</w:t>
            </w:r>
            <w:proofErr w:type="spellEnd"/>
            <w:r w:rsidRPr="00751B42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74BF" w:rsidRPr="00751B42" w:rsidRDefault="001474BF" w:rsidP="00423FA4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</w:rPr>
              <w:t>Չափման</w:t>
            </w:r>
            <w:proofErr w:type="spellEnd"/>
            <w:r w:rsidRPr="00751B42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color w:val="000000"/>
              </w:rPr>
              <w:t>միավոր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74BF" w:rsidRPr="00751B42" w:rsidRDefault="001474BF" w:rsidP="00423FA4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</w:rPr>
              <w:t>Սահման</w:t>
            </w:r>
            <w:r w:rsidR="002E5A18" w:rsidRPr="00751B42">
              <w:rPr>
                <w:rFonts w:ascii="GHEA Grapalat" w:hAnsi="GHEA Grapalat"/>
                <w:color w:val="000000"/>
              </w:rPr>
              <w:t>-</w:t>
            </w:r>
            <w:r w:rsidRPr="00751B42">
              <w:rPr>
                <w:rFonts w:ascii="GHEA Grapalat" w:hAnsi="GHEA Grapalat"/>
                <w:color w:val="000000"/>
              </w:rPr>
              <w:t>ված</w:t>
            </w:r>
            <w:proofErr w:type="spellEnd"/>
            <w:r w:rsidRPr="00751B42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color w:val="000000"/>
              </w:rPr>
              <w:t>նախորդ</w:t>
            </w:r>
            <w:proofErr w:type="spellEnd"/>
            <w:r w:rsidRPr="00751B42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color w:val="000000"/>
              </w:rPr>
              <w:t>գին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74BF" w:rsidRPr="00751B42" w:rsidRDefault="001474BF" w:rsidP="00423FA4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</w:rPr>
              <w:t>Հաշվարկ-ված</w:t>
            </w:r>
            <w:proofErr w:type="spellEnd"/>
            <w:r w:rsidRPr="00751B42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color w:val="000000"/>
              </w:rPr>
              <w:t>միջին</w:t>
            </w:r>
            <w:proofErr w:type="spellEnd"/>
            <w:r w:rsidRPr="00751B42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color w:val="000000"/>
              </w:rPr>
              <w:t>գին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74BF" w:rsidRPr="00751B42" w:rsidRDefault="001474BF" w:rsidP="00423FA4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</w:rPr>
              <w:t>Անվա</w:t>
            </w:r>
            <w:r w:rsidR="002E5A18" w:rsidRPr="00751B42">
              <w:rPr>
                <w:rFonts w:ascii="GHEA Grapalat" w:hAnsi="GHEA Grapalat"/>
                <w:color w:val="000000"/>
              </w:rPr>
              <w:t>-</w:t>
            </w:r>
            <w:r w:rsidRPr="00751B42">
              <w:rPr>
                <w:rFonts w:ascii="GHEA Grapalat" w:hAnsi="GHEA Grapalat"/>
                <w:color w:val="000000"/>
              </w:rPr>
              <w:t>նական</w:t>
            </w:r>
            <w:proofErr w:type="spellEnd"/>
            <w:r w:rsidRPr="00751B42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color w:val="000000"/>
              </w:rPr>
              <w:t>փոփո</w:t>
            </w:r>
            <w:r w:rsidR="002E5A18" w:rsidRPr="00751B42">
              <w:rPr>
                <w:rFonts w:ascii="GHEA Grapalat" w:hAnsi="GHEA Grapalat"/>
                <w:color w:val="000000"/>
              </w:rPr>
              <w:t>-</w:t>
            </w:r>
            <w:r w:rsidRPr="00751B42">
              <w:rPr>
                <w:rFonts w:ascii="GHEA Grapalat" w:hAnsi="GHEA Grapalat"/>
                <w:color w:val="000000"/>
              </w:rPr>
              <w:t>խու</w:t>
            </w:r>
            <w:r w:rsidR="00FA2F73" w:rsidRPr="00751B42">
              <w:rPr>
                <w:rFonts w:ascii="GHEA Grapalat" w:hAnsi="GHEA Grapalat"/>
                <w:color w:val="000000"/>
              </w:rPr>
              <w:softHyphen/>
            </w:r>
            <w:r w:rsidRPr="00751B42">
              <w:rPr>
                <w:rFonts w:ascii="GHEA Grapalat" w:hAnsi="GHEA Grapalat"/>
                <w:color w:val="000000"/>
              </w:rPr>
              <w:t>թյուն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74BF" w:rsidRPr="00751B42" w:rsidRDefault="001474BF" w:rsidP="00423FA4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</w:rPr>
              <w:t>Փոփո</w:t>
            </w:r>
            <w:r w:rsidR="002E5A18" w:rsidRPr="00751B42">
              <w:rPr>
                <w:rFonts w:ascii="GHEA Grapalat" w:hAnsi="GHEA Grapalat"/>
                <w:color w:val="000000"/>
              </w:rPr>
              <w:t>-</w:t>
            </w:r>
            <w:r w:rsidRPr="00751B42">
              <w:rPr>
                <w:rFonts w:ascii="GHEA Grapalat" w:hAnsi="GHEA Grapalat"/>
                <w:color w:val="000000"/>
              </w:rPr>
              <w:t>խու-թյուն</w:t>
            </w:r>
            <w:proofErr w:type="spellEnd"/>
            <w:r w:rsidRPr="00751B42">
              <w:rPr>
                <w:rFonts w:ascii="GHEA Grapalat" w:hAnsi="GHEA Grapalat"/>
                <w:color w:val="000000"/>
              </w:rPr>
              <w:t>, %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474BF" w:rsidRPr="00751B42" w:rsidRDefault="001474BF" w:rsidP="00423FA4">
            <w:pPr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</w:rPr>
              <w:t>Նոր</w:t>
            </w:r>
            <w:proofErr w:type="spellEnd"/>
            <w:r w:rsidRPr="00751B42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color w:val="000000"/>
              </w:rPr>
              <w:t>գին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474BF" w:rsidRPr="00751B42" w:rsidRDefault="001474BF" w:rsidP="00423FA4">
            <w:pPr>
              <w:spacing w:after="0"/>
              <w:jc w:val="center"/>
              <w:rPr>
                <w:rFonts w:ascii="GHEA Grapalat" w:hAnsi="GHEA Grapalat"/>
                <w:color w:val="000000"/>
                <w:lang w:eastAsia="ru-RU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lang w:eastAsia="ru-RU"/>
              </w:rPr>
              <w:t>Փաս</w:t>
            </w:r>
            <w:r w:rsidRPr="00751B42">
              <w:rPr>
                <w:rFonts w:ascii="GHEA Grapalat" w:hAnsi="GHEA Grapalat"/>
                <w:color w:val="000000"/>
                <w:lang w:eastAsia="ru-RU"/>
              </w:rPr>
              <w:softHyphen/>
              <w:t>տացի</w:t>
            </w:r>
            <w:proofErr w:type="spellEnd"/>
            <w:r w:rsidRPr="00751B42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color w:val="000000"/>
                <w:lang w:eastAsia="ru-RU"/>
              </w:rPr>
              <w:t>գին</w:t>
            </w:r>
            <w:proofErr w:type="spellEnd"/>
          </w:p>
        </w:tc>
      </w:tr>
      <w:tr w:rsidR="00437C88" w:rsidRPr="00751B42" w:rsidTr="002E5A18">
        <w:trPr>
          <w:trHeight w:val="282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37C88" w:rsidRPr="00751B42" w:rsidRDefault="00437C88" w:rsidP="002B7614">
            <w:pPr>
              <w:spacing w:after="0"/>
              <w:rPr>
                <w:rFonts w:ascii="GHEA Grapalat" w:hAnsi="GHEA Grapalat"/>
                <w:color w:val="000000"/>
                <w:lang w:eastAsia="ru-RU"/>
              </w:rPr>
            </w:pPr>
            <w:r w:rsidRPr="00751B42">
              <w:rPr>
                <w:rFonts w:ascii="Courier New" w:hAnsi="Courier New" w:cs="Courier New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37C88" w:rsidRPr="00751B42" w:rsidRDefault="00437C88" w:rsidP="002B7614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lang w:eastAsia="ru-RU"/>
              </w:rPr>
            </w:pPr>
            <w:r w:rsidRPr="00751B42">
              <w:rPr>
                <w:rFonts w:ascii="GHEA Grapalat" w:hAnsi="GHEA Grapalat"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7C88" w:rsidRPr="00751B42" w:rsidRDefault="00437C88" w:rsidP="002B7614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lang w:eastAsia="ru-RU"/>
              </w:rPr>
            </w:pPr>
            <w:r w:rsidRPr="00751B42">
              <w:rPr>
                <w:rFonts w:ascii="GHEA Grapalat" w:hAnsi="GHEA Grapalat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37C88" w:rsidRPr="00751B42" w:rsidRDefault="00437C88" w:rsidP="00585718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lang w:eastAsia="ru-RU"/>
              </w:rPr>
            </w:pPr>
            <w:r w:rsidRPr="00751B42">
              <w:rPr>
                <w:rFonts w:ascii="GHEA Grapalat" w:hAnsi="GHEA Grapalat"/>
                <w:i/>
                <w:iCs/>
                <w:color w:val="00000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37C88" w:rsidRPr="00751B42" w:rsidRDefault="00437C88" w:rsidP="00585718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lang w:eastAsia="ru-RU"/>
              </w:rPr>
            </w:pPr>
            <w:r w:rsidRPr="00751B42">
              <w:rPr>
                <w:rFonts w:ascii="GHEA Grapalat" w:hAnsi="GHEA Grapalat"/>
                <w:i/>
                <w:iCs/>
                <w:color w:val="00000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37C88" w:rsidRPr="00751B42" w:rsidRDefault="00437C88" w:rsidP="00585718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lang w:eastAsia="ru-RU"/>
              </w:rPr>
            </w:pPr>
            <w:r w:rsidRPr="00751B42">
              <w:rPr>
                <w:rFonts w:ascii="GHEA Grapalat" w:hAnsi="GHEA Grapalat"/>
                <w:i/>
                <w:iCs/>
                <w:color w:val="00000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37C88" w:rsidRPr="00751B42" w:rsidRDefault="00437C88" w:rsidP="00585718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lang w:eastAsia="ru-RU"/>
              </w:rPr>
            </w:pPr>
            <w:r w:rsidRPr="00751B42">
              <w:rPr>
                <w:rFonts w:ascii="GHEA Grapalat" w:hAnsi="GHEA Grapalat"/>
                <w:i/>
                <w:iCs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37C88" w:rsidRPr="00751B42" w:rsidRDefault="00437C88" w:rsidP="00585718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lang w:eastAsia="ru-RU"/>
              </w:rPr>
            </w:pPr>
            <w:r w:rsidRPr="00751B42">
              <w:rPr>
                <w:rFonts w:ascii="GHEA Grapalat" w:hAnsi="GHEA Grapalat"/>
                <w:i/>
                <w:iCs/>
                <w:color w:val="000000"/>
                <w:lang w:eastAsia="ru-RU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37C88" w:rsidRPr="00751B42" w:rsidRDefault="00437C88" w:rsidP="00585718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lang w:eastAsia="ru-RU"/>
              </w:rPr>
            </w:pPr>
            <w:r w:rsidRPr="00751B42">
              <w:rPr>
                <w:rFonts w:ascii="GHEA Grapalat" w:hAnsi="GHEA Grapalat"/>
                <w:i/>
                <w:iCs/>
                <w:color w:val="00000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37C88" w:rsidRPr="00751B42" w:rsidRDefault="00437C88" w:rsidP="00585718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lang w:eastAsia="ru-RU"/>
              </w:rPr>
            </w:pPr>
            <w:r w:rsidRPr="00751B42">
              <w:rPr>
                <w:rFonts w:ascii="GHEA Grapalat" w:hAnsi="GHEA Grapalat"/>
                <w:i/>
                <w:iCs/>
                <w:color w:val="00000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437C88" w:rsidRPr="00751B42" w:rsidRDefault="00437C88" w:rsidP="002B7614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lang w:eastAsia="ru-RU"/>
              </w:rPr>
            </w:pPr>
            <w:r w:rsidRPr="00751B42">
              <w:rPr>
                <w:rFonts w:ascii="GHEA Grapalat" w:hAnsi="GHEA Grapalat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37C88" w:rsidRPr="00751B42" w:rsidRDefault="00437C88" w:rsidP="00437C88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lang w:eastAsia="ru-RU"/>
              </w:rPr>
            </w:pPr>
            <w:r w:rsidRPr="00751B42">
              <w:rPr>
                <w:rFonts w:ascii="GHEA Grapalat" w:hAnsi="GHEA Grapalat"/>
                <w:i/>
                <w:iCs/>
                <w:color w:val="000000"/>
                <w:lang w:eastAsia="ru-RU"/>
              </w:rPr>
              <w:t>11</w:t>
            </w:r>
          </w:p>
        </w:tc>
      </w:tr>
      <w:tr w:rsidR="00751B42" w:rsidRPr="00751B42" w:rsidTr="00751B42">
        <w:trPr>
          <w:trHeight w:hRule="exact" w:val="683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B42" w:rsidRPr="00751B42" w:rsidRDefault="00751B42" w:rsidP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15313000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Կարտոֆիլ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Միջին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չափի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220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30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13,64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51B42" w:rsidRPr="00751B42" w:rsidRDefault="00751B42" w:rsidP="00DF078B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250</w:t>
            </w:r>
          </w:p>
        </w:tc>
      </w:tr>
      <w:tr w:rsidR="00751B42" w:rsidRPr="00751B42" w:rsidTr="00751B42">
        <w:trPr>
          <w:trHeight w:hRule="exact" w:val="566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B42" w:rsidRPr="00751B42" w:rsidRDefault="00751B42" w:rsidP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03221410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Կաղամբ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կաղամբ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մաքրած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99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51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51,52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51B42" w:rsidRPr="00751B42" w:rsidRDefault="00751B42" w:rsidP="00DF078B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150</w:t>
            </w:r>
          </w:p>
        </w:tc>
      </w:tr>
      <w:tr w:rsidR="00751B42" w:rsidRPr="00751B42" w:rsidTr="00751B42">
        <w:trPr>
          <w:trHeight w:hRule="exact" w:val="559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B42" w:rsidRPr="00751B42" w:rsidRDefault="00751B42" w:rsidP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15331166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Վարունգ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վարունգ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960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840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FF0000"/>
                <w:sz w:val="20"/>
                <w:szCs w:val="20"/>
              </w:rPr>
              <w:t xml:space="preserve">-120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FF0000"/>
                <w:sz w:val="20"/>
                <w:szCs w:val="20"/>
              </w:rPr>
              <w:t xml:space="preserve">-12,50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840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51B42" w:rsidRPr="00751B42" w:rsidRDefault="00751B42" w:rsidP="00DF078B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840</w:t>
            </w:r>
          </w:p>
        </w:tc>
      </w:tr>
      <w:tr w:rsidR="00751B42" w:rsidRPr="00751B42" w:rsidTr="00751B42">
        <w:trPr>
          <w:trHeight w:hRule="exact" w:val="711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B42" w:rsidRPr="00751B42" w:rsidRDefault="00751B42" w:rsidP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15131630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rPr>
                <w:rFonts w:ascii="GHEA Grapalat" w:hAnsi="GHEA Grapalat"/>
                <w:sz w:val="20"/>
                <w:szCs w:val="20"/>
              </w:rPr>
            </w:pPr>
            <w:r w:rsidRPr="00751B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Տավարի</w:t>
            </w:r>
            <w:proofErr w:type="spellEnd"/>
            <w:r w:rsidRPr="00751B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մսի</w:t>
            </w:r>
            <w:proofErr w:type="spellEnd"/>
            <w:r w:rsidRPr="00751B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պահածո</w:t>
            </w:r>
            <w:proofErr w:type="spellEnd"/>
            <w:r w:rsidRPr="00751B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51B42" w:rsidRPr="00751B42" w:rsidRDefault="00751B42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տավարի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մսի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պահածո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751B42">
              <w:rPr>
                <w:rFonts w:ascii="GHEA Grapalat" w:hAnsi="GHEA Grapalat"/>
                <w:sz w:val="20"/>
                <w:szCs w:val="20"/>
              </w:rPr>
              <w:t xml:space="preserve">3007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2308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FF0000"/>
                <w:sz w:val="20"/>
                <w:szCs w:val="20"/>
              </w:rPr>
              <w:t xml:space="preserve">-699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FF0000"/>
                <w:sz w:val="20"/>
                <w:szCs w:val="20"/>
              </w:rPr>
              <w:t xml:space="preserve">-23,25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2308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51B42" w:rsidRPr="00751B42" w:rsidRDefault="00751B42" w:rsidP="00DF078B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2308</w:t>
            </w:r>
          </w:p>
        </w:tc>
      </w:tr>
      <w:tr w:rsidR="00751B42" w:rsidRPr="00751B42" w:rsidTr="00751B42">
        <w:trPr>
          <w:trHeight w:hRule="exact" w:val="99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B42" w:rsidRPr="00751B42" w:rsidRDefault="00751B42" w:rsidP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15235100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rPr>
                <w:rFonts w:ascii="GHEA Grapalat" w:hAnsi="GHEA Grapalat"/>
                <w:sz w:val="20"/>
                <w:szCs w:val="20"/>
              </w:rPr>
            </w:pPr>
            <w:r w:rsidRPr="00751B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Ձկան</w:t>
            </w:r>
            <w:proofErr w:type="spellEnd"/>
            <w:r w:rsidRPr="00751B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պահածո</w:t>
            </w:r>
            <w:proofErr w:type="spellEnd"/>
            <w:r w:rsidRPr="00751B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51B42" w:rsidRPr="00751B42" w:rsidRDefault="00751B42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ձկան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պահածո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յուղի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մեջ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տապակած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751B42">
              <w:rPr>
                <w:rFonts w:ascii="GHEA Grapalat" w:hAnsi="GHEA Grapalat"/>
                <w:sz w:val="20"/>
                <w:szCs w:val="20"/>
              </w:rPr>
              <w:t xml:space="preserve">3125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3125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3125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51B42" w:rsidRPr="00751B42" w:rsidRDefault="00751B42" w:rsidP="00DF078B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3125</w:t>
            </w:r>
          </w:p>
        </w:tc>
      </w:tr>
      <w:tr w:rsidR="00751B42" w:rsidRPr="00751B42" w:rsidTr="00751B42">
        <w:trPr>
          <w:trHeight w:hRule="exact" w:val="718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B42" w:rsidRPr="00751B42" w:rsidRDefault="00751B42" w:rsidP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15235200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rPr>
                <w:rFonts w:ascii="GHEA Grapalat" w:hAnsi="GHEA Grapalat"/>
                <w:sz w:val="20"/>
                <w:szCs w:val="20"/>
              </w:rPr>
            </w:pPr>
            <w:r w:rsidRPr="00751B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Ձկան</w:t>
            </w:r>
            <w:proofErr w:type="spellEnd"/>
            <w:r w:rsidRPr="00751B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պահածո</w:t>
            </w:r>
            <w:proofErr w:type="spellEnd"/>
            <w:r w:rsidRPr="00751B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51B42" w:rsidRPr="00751B42" w:rsidRDefault="00751B42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ձկան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պահածո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տոմատի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սոուսով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751B42">
              <w:rPr>
                <w:rFonts w:ascii="GHEA Grapalat" w:hAnsi="GHEA Grapalat"/>
                <w:sz w:val="20"/>
                <w:szCs w:val="20"/>
              </w:rPr>
              <w:t xml:space="preserve">2800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2800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2800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51B42" w:rsidRPr="00751B42" w:rsidRDefault="00751B42" w:rsidP="008123E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2800</w:t>
            </w:r>
          </w:p>
        </w:tc>
      </w:tr>
      <w:tr w:rsidR="00751B42" w:rsidRPr="00751B42" w:rsidTr="00751B42">
        <w:trPr>
          <w:trHeight w:hRule="exact" w:val="1569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i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B42" w:rsidRPr="00751B42" w:rsidRDefault="00751B42" w:rsidP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15113100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rPr>
                <w:rFonts w:ascii="GHEA Grapalat" w:hAnsi="GHEA Grapalat"/>
                <w:sz w:val="20"/>
                <w:szCs w:val="20"/>
              </w:rPr>
            </w:pPr>
            <w:r w:rsidRPr="00751B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Խոզի</w:t>
            </w:r>
            <w:proofErr w:type="spellEnd"/>
            <w:r w:rsidRPr="00751B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միս</w:t>
            </w:r>
            <w:proofErr w:type="spellEnd"/>
            <w:r w:rsidRPr="00751B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51B42" w:rsidRPr="00751B42" w:rsidRDefault="00751B42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խոզի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միս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տեղական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ոսկրոտ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 1-ին </w:t>
            </w: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կարգի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չալաղաջ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մատ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751B42">
              <w:rPr>
                <w:rFonts w:ascii="GHEA Grapalat" w:hAnsi="GHEA Grapalat"/>
                <w:sz w:val="20"/>
                <w:szCs w:val="20"/>
              </w:rPr>
              <w:t xml:space="preserve">2999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3000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0,03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51B42" w:rsidRPr="00751B42" w:rsidRDefault="00751B42" w:rsidP="00C57521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3000</w:t>
            </w:r>
          </w:p>
        </w:tc>
      </w:tr>
      <w:tr w:rsidR="00751B42" w:rsidRPr="00751B42" w:rsidTr="00751B42">
        <w:trPr>
          <w:trHeight w:hRule="exact" w:val="994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B42" w:rsidRPr="00751B42" w:rsidRDefault="00751B42" w:rsidP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15113200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rPr>
                <w:rFonts w:ascii="GHEA Grapalat" w:hAnsi="GHEA Grapalat"/>
                <w:sz w:val="20"/>
                <w:szCs w:val="20"/>
              </w:rPr>
            </w:pPr>
            <w:r w:rsidRPr="00751B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Խոզի</w:t>
            </w:r>
            <w:proofErr w:type="spellEnd"/>
            <w:r w:rsidRPr="00751B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միս</w:t>
            </w:r>
            <w:proofErr w:type="spellEnd"/>
            <w:r w:rsidRPr="00751B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51B42" w:rsidRPr="00751B42" w:rsidRDefault="00751B42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խոզի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միս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տեղական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փափուկ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751B42">
              <w:rPr>
                <w:rFonts w:ascii="GHEA Grapalat" w:hAnsi="GHEA Grapalat"/>
                <w:sz w:val="20"/>
                <w:szCs w:val="20"/>
              </w:rPr>
              <w:t xml:space="preserve">2399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2399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2399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51B42" w:rsidRPr="00751B42" w:rsidRDefault="00751B42" w:rsidP="00C57521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2399</w:t>
            </w:r>
          </w:p>
        </w:tc>
      </w:tr>
      <w:tr w:rsidR="00751B42" w:rsidRPr="00751B42" w:rsidTr="00751B42">
        <w:trPr>
          <w:trHeight w:hRule="exact" w:val="1278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B42" w:rsidRPr="00751B42" w:rsidRDefault="00751B42" w:rsidP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15113300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rPr>
                <w:rFonts w:ascii="GHEA Grapalat" w:hAnsi="GHEA Grapalat"/>
                <w:sz w:val="20"/>
                <w:szCs w:val="20"/>
              </w:rPr>
            </w:pPr>
            <w:r w:rsidRPr="00751B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Խոզի</w:t>
            </w:r>
            <w:proofErr w:type="spellEnd"/>
            <w:r w:rsidRPr="00751B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միս</w:t>
            </w:r>
            <w:proofErr w:type="spellEnd"/>
            <w:r w:rsidRPr="00751B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51B42" w:rsidRPr="00751B42" w:rsidRDefault="00751B42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խոզի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միս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ներմուծված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ոսկրոտ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1-ին </w:t>
            </w: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կարգի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751B42">
              <w:rPr>
                <w:rFonts w:ascii="GHEA Grapalat" w:hAnsi="GHEA Grapalat"/>
                <w:sz w:val="20"/>
                <w:szCs w:val="20"/>
              </w:rPr>
              <w:t xml:space="preserve">1870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1870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1870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51B42" w:rsidRPr="00751B42" w:rsidRDefault="00751B42" w:rsidP="00C57521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1870</w:t>
            </w:r>
          </w:p>
        </w:tc>
      </w:tr>
      <w:tr w:rsidR="00751B42" w:rsidRPr="00751B42" w:rsidTr="00751B42">
        <w:trPr>
          <w:trHeight w:hRule="exact" w:val="998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B42" w:rsidRPr="00751B42" w:rsidRDefault="00751B42" w:rsidP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15113400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rPr>
                <w:rFonts w:ascii="GHEA Grapalat" w:hAnsi="GHEA Grapalat"/>
                <w:sz w:val="20"/>
                <w:szCs w:val="20"/>
              </w:rPr>
            </w:pPr>
            <w:r w:rsidRPr="00751B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Խոզի</w:t>
            </w:r>
            <w:proofErr w:type="spellEnd"/>
            <w:r w:rsidRPr="00751B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միս</w:t>
            </w:r>
            <w:proofErr w:type="spellEnd"/>
            <w:r w:rsidRPr="00751B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51B42" w:rsidRPr="00751B42" w:rsidRDefault="00751B42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խոզի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միս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ներմուծված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փափուկ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751B42">
              <w:rPr>
                <w:rFonts w:ascii="GHEA Grapalat" w:hAnsi="GHEA Grapalat"/>
                <w:sz w:val="20"/>
                <w:szCs w:val="20"/>
              </w:rPr>
              <w:t xml:space="preserve">1740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1740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1740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51B42" w:rsidRPr="00751B42" w:rsidRDefault="00751B42" w:rsidP="00C57521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1740</w:t>
            </w:r>
          </w:p>
        </w:tc>
      </w:tr>
      <w:tr w:rsidR="00751B42" w:rsidRPr="00751B42" w:rsidTr="00751B42">
        <w:trPr>
          <w:trHeight w:hRule="exact" w:val="1254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B42" w:rsidRPr="00751B42" w:rsidRDefault="00751B42" w:rsidP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15112150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Հավի</w:t>
            </w:r>
            <w:proofErr w:type="spellEnd"/>
            <w:r w:rsidRPr="00751B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միս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51B42" w:rsidRPr="00751B42" w:rsidRDefault="00751B42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հավի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մսեղիք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պաղեցրած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տեղական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ամբողջական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751B42">
              <w:rPr>
                <w:rFonts w:ascii="GHEA Grapalat" w:hAnsi="GHEA Grapalat"/>
                <w:sz w:val="20"/>
                <w:szCs w:val="20"/>
              </w:rPr>
              <w:t xml:space="preserve">1657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1580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FF0000"/>
                <w:sz w:val="20"/>
                <w:szCs w:val="20"/>
              </w:rPr>
              <w:t xml:space="preserve">-77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FF0000"/>
                <w:sz w:val="20"/>
                <w:szCs w:val="20"/>
              </w:rPr>
              <w:t xml:space="preserve">-4,65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1580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51B42" w:rsidRPr="00751B42" w:rsidRDefault="00751B42" w:rsidP="00C57521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1580</w:t>
            </w:r>
          </w:p>
        </w:tc>
      </w:tr>
      <w:tr w:rsidR="00751B42" w:rsidRPr="00751B42" w:rsidTr="00751B42">
        <w:trPr>
          <w:trHeight w:hRule="exact" w:val="1272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B42" w:rsidRPr="00751B42" w:rsidRDefault="00751B42" w:rsidP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15112160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Հավի</w:t>
            </w:r>
            <w:proofErr w:type="spellEnd"/>
            <w:r w:rsidRPr="00751B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միս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51B42" w:rsidRPr="00751B42" w:rsidRDefault="00751B42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հավի</w:t>
            </w:r>
            <w:proofErr w:type="spellEnd"/>
            <w:r w:rsidRPr="00751B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մսեղիք</w:t>
            </w:r>
            <w:proofErr w:type="spellEnd"/>
            <w:r w:rsidRPr="00751B4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սառեցված</w:t>
            </w:r>
            <w:proofErr w:type="spellEnd"/>
            <w:r w:rsidRPr="00751B4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տեղական</w:t>
            </w:r>
            <w:proofErr w:type="spellEnd"/>
            <w:r w:rsidRPr="00751B4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ամբողջական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751B42">
              <w:rPr>
                <w:rFonts w:ascii="GHEA Grapalat" w:hAnsi="GHEA Grapalat"/>
                <w:sz w:val="20"/>
                <w:szCs w:val="20"/>
              </w:rPr>
              <w:t xml:space="preserve">1405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1405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1405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51B42" w:rsidRPr="00751B42" w:rsidRDefault="00751B42" w:rsidP="00C57521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1405</w:t>
            </w:r>
          </w:p>
        </w:tc>
      </w:tr>
      <w:tr w:rsidR="00751B42" w:rsidRPr="00751B42" w:rsidTr="00751B42">
        <w:trPr>
          <w:trHeight w:hRule="exact" w:val="1276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B42" w:rsidRPr="00751B42" w:rsidRDefault="00751B42" w:rsidP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15112170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Հավի</w:t>
            </w:r>
            <w:proofErr w:type="spellEnd"/>
            <w:r w:rsidRPr="00751B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միս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51B42" w:rsidRPr="00751B42" w:rsidRDefault="00751B42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հավի</w:t>
            </w:r>
            <w:proofErr w:type="spellEnd"/>
            <w:r w:rsidRPr="00751B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մսեղիք</w:t>
            </w:r>
            <w:proofErr w:type="spellEnd"/>
            <w:r w:rsidRPr="00751B4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սառեցված</w:t>
            </w:r>
            <w:proofErr w:type="spellEnd"/>
            <w:r w:rsidRPr="00751B4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ներմուծված</w:t>
            </w:r>
            <w:proofErr w:type="spellEnd"/>
            <w:r w:rsidRPr="00751B4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ամբողջական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751B42">
              <w:rPr>
                <w:rFonts w:ascii="GHEA Grapalat" w:hAnsi="GHEA Grapalat"/>
                <w:sz w:val="20"/>
                <w:szCs w:val="20"/>
              </w:rPr>
              <w:t xml:space="preserve">1210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1160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FF0000"/>
                <w:sz w:val="20"/>
                <w:szCs w:val="20"/>
              </w:rPr>
              <w:t xml:space="preserve">-50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FF0000"/>
                <w:sz w:val="20"/>
                <w:szCs w:val="20"/>
              </w:rPr>
              <w:t xml:space="preserve">-4,13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1160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51B42" w:rsidRPr="00751B42" w:rsidRDefault="00751B42" w:rsidP="00C57521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1160</w:t>
            </w:r>
          </w:p>
        </w:tc>
      </w:tr>
      <w:tr w:rsidR="00751B42" w:rsidRPr="00751B42" w:rsidTr="00751B42">
        <w:trPr>
          <w:trHeight w:hRule="exact" w:val="1124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B42" w:rsidRPr="00751B42" w:rsidRDefault="00751B42" w:rsidP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15111110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Տավարի</w:t>
            </w:r>
            <w:proofErr w:type="spellEnd"/>
            <w:r w:rsidRPr="00751B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միս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51B42" w:rsidRPr="00751B42" w:rsidRDefault="00751B42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տավարի</w:t>
            </w:r>
            <w:proofErr w:type="spellEnd"/>
            <w:r w:rsidRPr="00751B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միս</w:t>
            </w:r>
            <w:proofErr w:type="spellEnd"/>
            <w:r w:rsidRPr="00751B4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տեղական</w:t>
            </w:r>
            <w:proofErr w:type="spellEnd"/>
            <w:r w:rsidRPr="00751B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ոսկրոտ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751B42">
              <w:rPr>
                <w:rFonts w:ascii="GHEA Grapalat" w:hAnsi="GHEA Grapalat"/>
                <w:sz w:val="20"/>
                <w:szCs w:val="20"/>
              </w:rPr>
              <w:t xml:space="preserve">2299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2299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2299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51B42" w:rsidRPr="00751B42" w:rsidRDefault="00751B42" w:rsidP="00C57521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2299</w:t>
            </w:r>
          </w:p>
        </w:tc>
      </w:tr>
      <w:tr w:rsidR="00751B42" w:rsidRPr="00751B42" w:rsidTr="00751B42">
        <w:trPr>
          <w:trHeight w:hRule="exact" w:val="699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i/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B42" w:rsidRPr="00751B42" w:rsidRDefault="00751B42" w:rsidP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15111120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Տավարի</w:t>
            </w:r>
            <w:proofErr w:type="spellEnd"/>
            <w:r w:rsidRPr="00751B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միս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51B42" w:rsidRPr="00751B42" w:rsidRDefault="00751B42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տավարի</w:t>
            </w:r>
            <w:proofErr w:type="spellEnd"/>
            <w:r w:rsidRPr="00751B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միս</w:t>
            </w:r>
            <w:proofErr w:type="spellEnd"/>
            <w:r w:rsidRPr="00751B4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տեղական</w:t>
            </w:r>
            <w:proofErr w:type="spellEnd"/>
            <w:r w:rsidRPr="00751B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փափուկ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751B42">
              <w:rPr>
                <w:rFonts w:ascii="GHEA Grapalat" w:hAnsi="GHEA Grapalat"/>
                <w:sz w:val="20"/>
                <w:szCs w:val="20"/>
              </w:rPr>
              <w:t xml:space="preserve">2745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3299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554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20,18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3299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51B42" w:rsidRPr="00751B42" w:rsidRDefault="00751B42" w:rsidP="00B5015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3299</w:t>
            </w:r>
          </w:p>
        </w:tc>
      </w:tr>
      <w:tr w:rsidR="00751B42" w:rsidRPr="00751B42" w:rsidTr="00751B42">
        <w:trPr>
          <w:trHeight w:hRule="exact" w:val="10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B42" w:rsidRPr="00751B42" w:rsidRDefault="00751B42" w:rsidP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15111130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Տավարի</w:t>
            </w:r>
            <w:proofErr w:type="spellEnd"/>
            <w:r w:rsidRPr="00751B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միս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51B42" w:rsidRPr="00751B42" w:rsidRDefault="00751B42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տավարի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միս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ներմուծված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փափուկ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751B42">
              <w:rPr>
                <w:rFonts w:ascii="GHEA Grapalat" w:hAnsi="GHEA Grapalat"/>
                <w:sz w:val="20"/>
                <w:szCs w:val="20"/>
              </w:rPr>
              <w:t xml:space="preserve">2050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2050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2050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1B42" w:rsidRPr="00751B42" w:rsidRDefault="00751B42" w:rsidP="00B5015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2050</w:t>
            </w:r>
          </w:p>
        </w:tc>
      </w:tr>
      <w:tr w:rsidR="00751B42" w:rsidRPr="00751B42" w:rsidTr="00751B42">
        <w:trPr>
          <w:trHeight w:hRule="exact" w:val="983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B42" w:rsidRPr="00751B42" w:rsidRDefault="00751B42" w:rsidP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15115200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Ոչխարի</w:t>
            </w:r>
            <w:proofErr w:type="spellEnd"/>
            <w:r w:rsidRPr="00751B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միս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51B42" w:rsidRPr="00751B42" w:rsidRDefault="00751B42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ոչխարի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միս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տեղական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ոսկրոտ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751B42">
              <w:rPr>
                <w:rFonts w:ascii="GHEA Grapalat" w:hAnsi="GHEA Grapalat"/>
                <w:sz w:val="20"/>
                <w:szCs w:val="20"/>
              </w:rPr>
              <w:t xml:space="preserve">3050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3050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3050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51B42" w:rsidRPr="00751B42" w:rsidRDefault="00751B42" w:rsidP="00B5015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3050</w:t>
            </w:r>
          </w:p>
        </w:tc>
      </w:tr>
      <w:tr w:rsidR="00751B42" w:rsidRPr="00751B42" w:rsidTr="00751B42">
        <w:trPr>
          <w:trHeight w:hRule="exact" w:val="713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B42" w:rsidRPr="00751B42" w:rsidRDefault="00751B42" w:rsidP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15119610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Ձուկ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51B42" w:rsidRPr="00751B42" w:rsidRDefault="00751B42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ձուկ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տեղական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իշխան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751B42">
              <w:rPr>
                <w:rFonts w:ascii="GHEA Grapalat" w:hAnsi="GHEA Grapalat"/>
                <w:sz w:val="20"/>
                <w:szCs w:val="20"/>
              </w:rPr>
              <w:t xml:space="preserve">1990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1940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FF0000"/>
                <w:sz w:val="20"/>
                <w:szCs w:val="20"/>
              </w:rPr>
              <w:t xml:space="preserve">-50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FF0000"/>
                <w:sz w:val="20"/>
                <w:szCs w:val="20"/>
              </w:rPr>
              <w:t xml:space="preserve">-2,51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1940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51B42" w:rsidRPr="00751B42" w:rsidRDefault="00751B42" w:rsidP="00B5015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1940</w:t>
            </w:r>
          </w:p>
        </w:tc>
      </w:tr>
      <w:tr w:rsidR="00751B42" w:rsidRPr="00751B42" w:rsidTr="00751B42">
        <w:trPr>
          <w:trHeight w:hRule="exact" w:val="979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B42" w:rsidRPr="00751B42" w:rsidRDefault="00751B42" w:rsidP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15221000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Ձուկ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51B42" w:rsidRPr="00751B42" w:rsidRDefault="00751B42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ձուկ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սառեցված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ներմուծված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խեկ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751B42">
              <w:rPr>
                <w:rFonts w:ascii="GHEA Grapalat" w:hAnsi="GHEA Grapalat"/>
                <w:sz w:val="20"/>
                <w:szCs w:val="20"/>
              </w:rPr>
              <w:t xml:space="preserve">1450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1490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40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2,76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1490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51B42" w:rsidRPr="00751B42" w:rsidRDefault="00751B42" w:rsidP="00B5015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1490</w:t>
            </w:r>
          </w:p>
        </w:tc>
      </w:tr>
      <w:tr w:rsidR="00751B42" w:rsidRPr="00751B42" w:rsidTr="00751B42">
        <w:trPr>
          <w:trHeight w:hRule="exact" w:val="42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B42" w:rsidRPr="00751B42" w:rsidRDefault="00751B42" w:rsidP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15131121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Երշիկեղեն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51B42" w:rsidRPr="00751B42" w:rsidRDefault="00751B42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երշիկ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եփած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751B42">
              <w:rPr>
                <w:rFonts w:ascii="GHEA Grapalat" w:hAnsi="GHEA Grapalat"/>
                <w:sz w:val="20"/>
                <w:szCs w:val="20"/>
              </w:rPr>
              <w:t xml:space="preserve">1785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1780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FF0000"/>
                <w:sz w:val="20"/>
                <w:szCs w:val="20"/>
              </w:rPr>
              <w:t xml:space="preserve">-5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FF0000"/>
                <w:sz w:val="20"/>
                <w:szCs w:val="20"/>
              </w:rPr>
              <w:t xml:space="preserve">-0,28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1780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51B42" w:rsidRPr="00751B42" w:rsidRDefault="00751B42" w:rsidP="00B5015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1780</w:t>
            </w:r>
          </w:p>
        </w:tc>
      </w:tr>
      <w:tr w:rsidR="00751B42" w:rsidRPr="00751B42" w:rsidTr="00751B42">
        <w:trPr>
          <w:trHeight w:hRule="exact" w:val="71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B42" w:rsidRPr="00751B42" w:rsidRDefault="00751B42" w:rsidP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15131122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Երշիկեղեն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51B42" w:rsidRPr="00751B42" w:rsidRDefault="00751B42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երշիկ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կիսաապխտած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751B42">
              <w:rPr>
                <w:rFonts w:ascii="GHEA Grapalat" w:hAnsi="GHEA Grapalat"/>
                <w:sz w:val="20"/>
                <w:szCs w:val="20"/>
              </w:rPr>
              <w:t xml:space="preserve">2000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2000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51B42" w:rsidRPr="00751B42" w:rsidRDefault="00751B42" w:rsidP="00B5015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2000</w:t>
            </w:r>
          </w:p>
        </w:tc>
      </w:tr>
      <w:tr w:rsidR="00751B42" w:rsidRPr="00751B42" w:rsidTr="00751B42">
        <w:trPr>
          <w:trHeight w:hRule="exact" w:val="71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B42" w:rsidRPr="00751B42" w:rsidRDefault="00751B42" w:rsidP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15131123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Երշիկեղեն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51B42" w:rsidRPr="00751B42" w:rsidRDefault="00751B42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երշիկ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հումապխտած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751B42">
              <w:rPr>
                <w:rFonts w:ascii="GHEA Grapalat" w:hAnsi="GHEA Grapalat"/>
                <w:sz w:val="20"/>
                <w:szCs w:val="20"/>
              </w:rPr>
              <w:t xml:space="preserve">4200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4200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4200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51B42" w:rsidRPr="00751B42" w:rsidRDefault="00751B42" w:rsidP="00B5015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4200</w:t>
            </w:r>
          </w:p>
        </w:tc>
      </w:tr>
      <w:tr w:rsidR="00751B42" w:rsidRPr="00751B42" w:rsidTr="00751B42">
        <w:trPr>
          <w:trHeight w:hRule="exact" w:val="707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B42" w:rsidRPr="00751B42" w:rsidRDefault="00751B42" w:rsidP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15542100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Կաթնաշոռ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51B42" w:rsidRPr="00751B42" w:rsidRDefault="00751B42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կաթնաշոռ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դասական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2050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2050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2050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51B42" w:rsidRPr="00751B42" w:rsidRDefault="00751B42" w:rsidP="00B50154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2050</w:t>
            </w:r>
          </w:p>
        </w:tc>
      </w:tr>
      <w:tr w:rsidR="00751B42" w:rsidRPr="00751B42" w:rsidTr="00751B42">
        <w:trPr>
          <w:trHeight w:hRule="exact" w:val="703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B42" w:rsidRPr="00751B42" w:rsidRDefault="00751B42" w:rsidP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15542110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Կաթնաշոռ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51B42" w:rsidRPr="00751B42" w:rsidRDefault="00751B42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կաթնաշոռ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անյուղ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2050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2050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2050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51B42" w:rsidRPr="00751B42" w:rsidRDefault="00751B42" w:rsidP="00C272FF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2050</w:t>
            </w:r>
          </w:p>
        </w:tc>
      </w:tr>
      <w:tr w:rsidR="00751B42" w:rsidRPr="00751B42" w:rsidTr="00751B42">
        <w:trPr>
          <w:trHeight w:hRule="exact" w:val="699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B42" w:rsidRPr="00751B42" w:rsidRDefault="00751B42" w:rsidP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15511600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Խտացրած</w:t>
            </w:r>
            <w:proofErr w:type="spellEnd"/>
            <w:r w:rsidRPr="00751B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կաթ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51B42" w:rsidRPr="00751B42" w:rsidRDefault="00751B42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Խտացրած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կաթ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շաքարով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1092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1092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1092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51B42" w:rsidRPr="00751B42" w:rsidRDefault="00751B42" w:rsidP="00C272FF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1092</w:t>
            </w:r>
          </w:p>
        </w:tc>
      </w:tr>
      <w:tr w:rsidR="00751B42" w:rsidRPr="00751B42" w:rsidTr="00751B42">
        <w:trPr>
          <w:trHeight w:hRule="exact" w:val="43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B42" w:rsidRPr="00751B42" w:rsidRDefault="00751B42" w:rsidP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15616000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Հնդկաձավար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51B42" w:rsidRPr="00751B42" w:rsidRDefault="00751B42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հնդկաձավար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1008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1010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0,20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1010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51B42" w:rsidRPr="00751B42" w:rsidRDefault="00751B42" w:rsidP="00BA3118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1010</w:t>
            </w:r>
          </w:p>
        </w:tc>
      </w:tr>
      <w:tr w:rsidR="00751B42" w:rsidRPr="00751B42" w:rsidTr="00751B42">
        <w:trPr>
          <w:trHeight w:hRule="exact" w:val="43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B42" w:rsidRPr="00751B42" w:rsidRDefault="00751B42" w:rsidP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03142510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Հավի</w:t>
            </w:r>
            <w:proofErr w:type="spellEnd"/>
            <w:r w:rsidRPr="00751B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ձու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51B42" w:rsidRPr="00751B42" w:rsidRDefault="00751B42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ձու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01 </w:t>
            </w: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կարգ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70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64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FF0000"/>
                <w:sz w:val="20"/>
                <w:szCs w:val="20"/>
              </w:rPr>
              <w:t xml:space="preserve">-6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FF0000"/>
                <w:sz w:val="20"/>
                <w:szCs w:val="20"/>
              </w:rPr>
              <w:t xml:space="preserve">-8,57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51B42" w:rsidRPr="00751B42" w:rsidRDefault="00751B42" w:rsidP="00BA3118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64</w:t>
            </w:r>
          </w:p>
        </w:tc>
      </w:tr>
      <w:tr w:rsidR="00751B42" w:rsidRPr="00751B42" w:rsidTr="00751B42">
        <w:trPr>
          <w:trHeight w:hRule="exact" w:val="43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B42" w:rsidRPr="00751B42" w:rsidRDefault="00751B42" w:rsidP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03142520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Հավի</w:t>
            </w:r>
            <w:proofErr w:type="spellEnd"/>
            <w:r w:rsidRPr="00751B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ձու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51B42" w:rsidRPr="00751B42" w:rsidRDefault="00751B42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ձու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02 </w:t>
            </w: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կարգ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70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67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FF0000"/>
                <w:sz w:val="20"/>
                <w:szCs w:val="20"/>
              </w:rPr>
              <w:t xml:space="preserve">-3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FF0000"/>
                <w:sz w:val="20"/>
                <w:szCs w:val="20"/>
              </w:rPr>
              <w:t xml:space="preserve">-4,29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51B42" w:rsidRPr="00751B42" w:rsidRDefault="00751B42" w:rsidP="00BA3118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67</w:t>
            </w:r>
          </w:p>
        </w:tc>
      </w:tr>
      <w:tr w:rsidR="00751B42" w:rsidRPr="00751B42" w:rsidTr="00751B42">
        <w:trPr>
          <w:trHeight w:hRule="exact" w:val="718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i/>
                <w:color w:val="000000"/>
                <w:sz w:val="20"/>
                <w:szCs w:val="20"/>
              </w:rPr>
              <w:lastRenderedPageBreak/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B42" w:rsidRPr="00751B42" w:rsidRDefault="00751B42" w:rsidP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15431100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Հալած</w:t>
            </w:r>
            <w:proofErr w:type="spellEnd"/>
            <w:r w:rsidRPr="00751B4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յուղ</w:t>
            </w:r>
            <w:proofErr w:type="spellEnd"/>
            <w:r w:rsidRPr="00751B4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Մարգարին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51B42" w:rsidRPr="00751B42" w:rsidRDefault="00751B42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մարգարին</w:t>
            </w:r>
            <w:proofErr w:type="spellEnd"/>
            <w:r w:rsidRPr="00751B4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ներմուծված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1015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1015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1015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51B42" w:rsidRPr="00751B42" w:rsidRDefault="00751B42" w:rsidP="00353CE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1015</w:t>
            </w:r>
          </w:p>
        </w:tc>
      </w:tr>
      <w:tr w:rsidR="00751B42" w:rsidRPr="00751B42" w:rsidTr="00751B42">
        <w:trPr>
          <w:trHeight w:hRule="exact" w:val="998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B42" w:rsidRPr="00751B42" w:rsidRDefault="00751B42" w:rsidP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15431200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sz w:val="20"/>
                <w:szCs w:val="20"/>
              </w:rPr>
              <w:t>Սփրեդ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751B42" w:rsidRPr="00751B42" w:rsidRDefault="00751B42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սփրեդ</w:t>
            </w:r>
            <w:proofErr w:type="spellEnd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 </w:t>
            </w: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բուսասերուցքային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1B42" w:rsidRPr="00751B42" w:rsidRDefault="00751B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1200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 xml:space="preserve">1190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FF0000"/>
                <w:sz w:val="20"/>
                <w:szCs w:val="20"/>
              </w:rPr>
              <w:t xml:space="preserve">-10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FF0000"/>
                <w:sz w:val="20"/>
                <w:szCs w:val="20"/>
              </w:rPr>
              <w:t xml:space="preserve">-0,83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751B42" w:rsidRPr="00751B42" w:rsidRDefault="00751B42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1190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51B42" w:rsidRPr="00751B42" w:rsidRDefault="00751B42" w:rsidP="00353CE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51B42">
              <w:rPr>
                <w:rFonts w:ascii="GHEA Grapalat" w:hAnsi="GHEA Grapalat"/>
                <w:color w:val="000000"/>
                <w:sz w:val="20"/>
                <w:szCs w:val="20"/>
              </w:rPr>
              <w:t>1190</w:t>
            </w:r>
          </w:p>
        </w:tc>
      </w:tr>
    </w:tbl>
    <w:p w:rsidR="00131601" w:rsidRDefault="00131601">
      <w:pPr>
        <w:tabs>
          <w:tab w:val="left" w:pos="1701"/>
        </w:tabs>
      </w:pPr>
    </w:p>
    <w:sectPr w:rsidR="00131601" w:rsidSect="008678D3">
      <w:pgSz w:w="15840" w:h="12240" w:orient="landscape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20"/>
  <w:characterSpacingControl w:val="doNotCompress"/>
  <w:compat>
    <w:useFELayout/>
  </w:compat>
  <w:rsids>
    <w:rsidRoot w:val="00B66B1B"/>
    <w:rsid w:val="00016F46"/>
    <w:rsid w:val="00034F96"/>
    <w:rsid w:val="00046F6E"/>
    <w:rsid w:val="000536C1"/>
    <w:rsid w:val="00053A7A"/>
    <w:rsid w:val="00074B7D"/>
    <w:rsid w:val="00096E7A"/>
    <w:rsid w:val="000A6832"/>
    <w:rsid w:val="000B618B"/>
    <w:rsid w:val="000E0A50"/>
    <w:rsid w:val="000F0220"/>
    <w:rsid w:val="00131601"/>
    <w:rsid w:val="00142441"/>
    <w:rsid w:val="001474BF"/>
    <w:rsid w:val="00154166"/>
    <w:rsid w:val="00194347"/>
    <w:rsid w:val="001A34BF"/>
    <w:rsid w:val="00201CB7"/>
    <w:rsid w:val="00240B4F"/>
    <w:rsid w:val="0024321E"/>
    <w:rsid w:val="0024709C"/>
    <w:rsid w:val="002B7614"/>
    <w:rsid w:val="002C2530"/>
    <w:rsid w:val="002E5A18"/>
    <w:rsid w:val="002E7B85"/>
    <w:rsid w:val="00313E9F"/>
    <w:rsid w:val="003417A7"/>
    <w:rsid w:val="0037175B"/>
    <w:rsid w:val="003A5C40"/>
    <w:rsid w:val="003B5B37"/>
    <w:rsid w:val="003E6A76"/>
    <w:rsid w:val="00423FA4"/>
    <w:rsid w:val="00426A11"/>
    <w:rsid w:val="00437C88"/>
    <w:rsid w:val="0047647B"/>
    <w:rsid w:val="004A76DD"/>
    <w:rsid w:val="0053406F"/>
    <w:rsid w:val="005478BD"/>
    <w:rsid w:val="0055667E"/>
    <w:rsid w:val="00560B89"/>
    <w:rsid w:val="00562CA7"/>
    <w:rsid w:val="005B5C17"/>
    <w:rsid w:val="005E2000"/>
    <w:rsid w:val="005E7D3D"/>
    <w:rsid w:val="0060198B"/>
    <w:rsid w:val="006436E6"/>
    <w:rsid w:val="00657B9B"/>
    <w:rsid w:val="006962DD"/>
    <w:rsid w:val="006E78A5"/>
    <w:rsid w:val="006F0407"/>
    <w:rsid w:val="007020B1"/>
    <w:rsid w:val="00713DDC"/>
    <w:rsid w:val="00751B42"/>
    <w:rsid w:val="007B0A6E"/>
    <w:rsid w:val="007B3BF3"/>
    <w:rsid w:val="007B453C"/>
    <w:rsid w:val="007D76E0"/>
    <w:rsid w:val="007F2823"/>
    <w:rsid w:val="00801BC8"/>
    <w:rsid w:val="00803A82"/>
    <w:rsid w:val="008678D3"/>
    <w:rsid w:val="008A4AA4"/>
    <w:rsid w:val="008B1825"/>
    <w:rsid w:val="008C2098"/>
    <w:rsid w:val="008C3958"/>
    <w:rsid w:val="008D7963"/>
    <w:rsid w:val="00902AF3"/>
    <w:rsid w:val="00925AEC"/>
    <w:rsid w:val="009669ED"/>
    <w:rsid w:val="0098219B"/>
    <w:rsid w:val="009B2412"/>
    <w:rsid w:val="009C0B1E"/>
    <w:rsid w:val="009C10F9"/>
    <w:rsid w:val="009C7429"/>
    <w:rsid w:val="009D44C2"/>
    <w:rsid w:val="009E0E7F"/>
    <w:rsid w:val="00A51236"/>
    <w:rsid w:val="00AA0ACD"/>
    <w:rsid w:val="00AB2948"/>
    <w:rsid w:val="00AF6F5A"/>
    <w:rsid w:val="00B03E46"/>
    <w:rsid w:val="00B04247"/>
    <w:rsid w:val="00B66B1B"/>
    <w:rsid w:val="00B91BD4"/>
    <w:rsid w:val="00BC2B39"/>
    <w:rsid w:val="00BC5375"/>
    <w:rsid w:val="00C3193E"/>
    <w:rsid w:val="00C403BE"/>
    <w:rsid w:val="00C44FE0"/>
    <w:rsid w:val="00C523C9"/>
    <w:rsid w:val="00CB05A6"/>
    <w:rsid w:val="00D21003"/>
    <w:rsid w:val="00D52289"/>
    <w:rsid w:val="00D63B36"/>
    <w:rsid w:val="00D63F4D"/>
    <w:rsid w:val="00D75648"/>
    <w:rsid w:val="00DC021F"/>
    <w:rsid w:val="00DF3878"/>
    <w:rsid w:val="00E052B6"/>
    <w:rsid w:val="00E43778"/>
    <w:rsid w:val="00E8166F"/>
    <w:rsid w:val="00EA3775"/>
    <w:rsid w:val="00EF1703"/>
    <w:rsid w:val="00EF4106"/>
    <w:rsid w:val="00F46582"/>
    <w:rsid w:val="00F52966"/>
    <w:rsid w:val="00F54953"/>
    <w:rsid w:val="00F73D53"/>
    <w:rsid w:val="00F959DB"/>
    <w:rsid w:val="00FA2F73"/>
    <w:rsid w:val="00FC125C"/>
    <w:rsid w:val="00FD3253"/>
    <w:rsid w:val="00FE7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F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2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2E98C-FFB6-461C-A683-31BAEB3C4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4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73</cp:revision>
  <dcterms:created xsi:type="dcterms:W3CDTF">2013-11-21T12:17:00Z</dcterms:created>
  <dcterms:modified xsi:type="dcterms:W3CDTF">2014-04-11T06:00:00Z</dcterms:modified>
</cp:coreProperties>
</file>