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5C1CD8" w:rsidRDefault="00133BA2" w:rsidP="00F86C72">
      <w:pPr>
        <w:pStyle w:val="Heading9"/>
        <w:rPr>
          <w:rFonts w:ascii="Sylfaen" w:hAnsi="Sylfaen"/>
          <w:lang w:val="hy-AM"/>
        </w:rPr>
      </w:pPr>
      <w:r w:rsidRPr="00133BA2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5C1CD8">
        <w:rPr>
          <w:rFonts w:ascii="Sylfaen" w:hAnsi="Sylfaen" w:cs="Times Armenian"/>
          <w:lang w:val="hy-AM"/>
        </w:rPr>
        <w:t>3</w:t>
      </w:r>
      <w:r w:rsidR="00F86C72">
        <w:rPr>
          <w:rFonts w:cs="Times Armenian"/>
        </w:rPr>
        <w:t>-</w:t>
      </w:r>
      <w:r w:rsidR="005C1CD8">
        <w:rPr>
          <w:rFonts w:ascii="Sylfaen" w:hAnsi="Sylfaen" w:cs="Times Armenian"/>
          <w:lang w:val="hy-AM"/>
        </w:rPr>
        <w:t>1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</w:t>
      </w:r>
      <w:r w:rsidR="005C1CD8">
        <w:rPr>
          <w:rFonts w:ascii="Sylfaen" w:hAnsi="Sylfaen" w:cs="Times Armenian"/>
          <w:lang w:val="hy-AM"/>
        </w:rPr>
        <w:t>3</w:t>
      </w:r>
      <w:r>
        <w:rPr>
          <w:rFonts w:cs="Times Armenian"/>
          <w:lang w:val="af-ZA"/>
        </w:rPr>
        <w:t>-</w:t>
      </w:r>
      <w:r w:rsidR="005C1CD8">
        <w:rPr>
          <w:rFonts w:ascii="Sylfaen" w:hAnsi="Sylfaen" w:cs="Times Armenian"/>
          <w:lang w:val="hy-AM"/>
        </w:rPr>
        <w:t>1</w:t>
      </w:r>
      <w:r w:rsidR="00137B9C">
        <w:rPr>
          <w:rFonts w:cs="Times Armenian"/>
          <w:lang w:val="af-ZA"/>
        </w:rPr>
        <w:t>-</w:t>
      </w:r>
      <w:r w:rsidR="005C1CD8">
        <w:rPr>
          <w:rFonts w:ascii="Sylfaen" w:hAnsi="Sylfaen" w:cs="Times Armenian"/>
          <w:color w:val="auto"/>
          <w:lang w:val="hy-AM"/>
        </w:rPr>
        <w:t>05</w:t>
      </w:r>
      <w:r w:rsidR="00F46A95" w:rsidRPr="00CD36E3">
        <w:rPr>
          <w:rFonts w:cs="Times Armenian"/>
          <w:color w:val="auto"/>
          <w:lang w:val="af-ZA"/>
        </w:rPr>
        <w:t>.</w:t>
      </w:r>
      <w:r w:rsidR="005C1CD8">
        <w:rPr>
          <w:rFonts w:ascii="Sylfaen" w:hAnsi="Sylfaen" w:cs="Times Armenian"/>
          <w:color w:val="auto"/>
          <w:lang w:val="hy-AM"/>
        </w:rPr>
        <w:t>05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5C1CD8">
        <w:rPr>
          <w:rFonts w:ascii="Sylfaen" w:hAnsi="Sylfaen" w:cs="Sylfaen"/>
          <w:bCs/>
          <w:color w:val="auto"/>
          <w:sz w:val="24"/>
          <w:szCs w:val="24"/>
          <w:lang w:val="hy-AM"/>
        </w:rPr>
        <w:t>05</w:t>
      </w:r>
      <w:r w:rsidR="00440550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137B9C">
        <w:rPr>
          <w:bCs/>
          <w:color w:val="auto"/>
          <w:sz w:val="24"/>
          <w:szCs w:val="24"/>
          <w:lang w:val="af-ZA"/>
        </w:rPr>
        <w:t>0</w:t>
      </w:r>
      <w:r w:rsidR="005C1CD8">
        <w:rPr>
          <w:rFonts w:ascii="Sylfaen" w:hAnsi="Sylfaen"/>
          <w:bCs/>
          <w:color w:val="auto"/>
          <w:sz w:val="24"/>
          <w:szCs w:val="24"/>
          <w:lang w:val="hy-AM"/>
        </w:rPr>
        <w:t>5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301D17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7683A" w:rsidRDefault="0068552D" w:rsidP="00F7683A">
            <w:pPr>
              <w:jc w:val="center"/>
              <w:rPr>
                <w:rFonts w:ascii="Sylfaen" w:hAnsi="Sylfaen"/>
                <w:b/>
                <w:lang w:val="hy-AM" w:eastAsia="ru-RU"/>
              </w:rPr>
            </w:pPr>
            <w:r w:rsidRPr="0035242D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Հրազդանի ջերմաէլեկտրակայանի 5-րդ էներգաբլոկի տեխնոլոգիական պրոցեսների կառավարման ավտոմատացված լրամաշտաբ համակարգի ծրագրատեխնիկական համալիրի և անձնակազմի վարժասարքի տեխնիկական սպասարկման ծառայությունների </w:t>
            </w: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մատուցում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1CD8" w:rsidRDefault="005C1CD8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Ծառայությունների մատուցման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D7DD9" w:rsidRDefault="00DD7DD9" w:rsidP="00301D17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01.0</w:t>
            </w:r>
            <w:r w:rsidR="00301D17">
              <w:rPr>
                <w:rFonts w:ascii="Sylfaen" w:hAnsi="Sylfaen"/>
                <w:sz w:val="20"/>
                <w:szCs w:val="20"/>
                <w:lang w:val="hy-AM" w:eastAsia="ru-RU"/>
              </w:rPr>
              <w:t>6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.2014թ</w:t>
            </w:r>
            <w:r w:rsidR="005C1CD8">
              <w:rPr>
                <w:rFonts w:ascii="Sylfaen" w:hAnsi="Sylfaen"/>
                <w:sz w:val="20"/>
                <w:szCs w:val="20"/>
                <w:lang w:val="hy-AM" w:eastAsia="ru-RU"/>
              </w:rPr>
              <w:t>-31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5C1CD8">
              <w:rPr>
                <w:rFonts w:ascii="Sylfaen" w:hAnsi="Sylfaen"/>
                <w:sz w:val="20"/>
                <w:szCs w:val="20"/>
                <w:lang w:val="hy-AM" w:eastAsia="ru-RU"/>
              </w:rPr>
              <w:t>12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.2014թ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1CD8" w:rsidRDefault="005C1CD8" w:rsidP="005C1CD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Ծառայությունների մատուցման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ք. </w:t>
            </w:r>
            <w:r w:rsidR="005A3F03">
              <w:rPr>
                <w:rFonts w:ascii="Sylfaen" w:hAnsi="Sylfaen"/>
                <w:sz w:val="20"/>
                <w:szCs w:val="20"/>
                <w:lang w:val="hy-AM" w:eastAsia="ru-RU"/>
              </w:rPr>
              <w:t>Հրազդան,Գործարանային 1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639F6" w:rsidRDefault="008639F6" w:rsidP="005C1CD8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26</w:t>
            </w:r>
            <w:r w:rsidR="00EF72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500</w:t>
            </w:r>
            <w:r w:rsidR="00EF72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000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5C1CD8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644CD3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644CD3">
              <w:rPr>
                <w:rFonts w:ascii="Sylfaen" w:hAnsi="Sylfaen"/>
                <w:sz w:val="20"/>
                <w:szCs w:val="20"/>
                <w:lang w:val="hy-AM"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301D17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301D1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301D1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301D1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301D17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B65B1E" w:rsidP="00B65B1E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06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440550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 w:rsidR="005A3F03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DD7DD9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A3F03">
              <w:rPr>
                <w:rFonts w:ascii="Sylfaen" w:hAnsi="Sylfaen"/>
                <w:sz w:val="20"/>
                <w:szCs w:val="20"/>
                <w:lang w:val="hy-AM"/>
              </w:rPr>
              <w:t>05.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DD7DD9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DD7DD9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5A3F03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DD7DD9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.0</w:t>
            </w:r>
            <w:r w:rsidR="005A3F03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DD7DD9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DD7DD9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5A3F03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DD7DD9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5A3F03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F7683A" w:rsidRPr="00B75341" w:rsidRDefault="00F86C72" w:rsidP="00B75341">
      <w:pPr>
        <w:pStyle w:val="ListParagraph"/>
        <w:numPr>
          <w:ilvl w:val="0"/>
          <w:numId w:val="3"/>
        </w:numPr>
        <w:spacing w:before="20" w:after="20"/>
        <w:rPr>
          <w:rFonts w:ascii="Sylfaen" w:hAnsi="Sylfaen"/>
          <w:sz w:val="20"/>
          <w:szCs w:val="20"/>
          <w:lang w:val="hy-AM"/>
        </w:rPr>
      </w:pPr>
      <w:r w:rsidRPr="00B75341">
        <w:rPr>
          <w:rFonts w:ascii="Sylfaen" w:hAnsi="Sylfaen" w:cs="Sylfaen"/>
          <w:sz w:val="20"/>
          <w:szCs w:val="20"/>
          <w:lang w:val="af-ZA"/>
        </w:rPr>
        <w:t>Բաց</w:t>
      </w:r>
      <w:r w:rsidRPr="00B75341">
        <w:rPr>
          <w:rFonts w:ascii="Sylfaen" w:hAnsi="Sylfaen"/>
          <w:sz w:val="20"/>
          <w:szCs w:val="20"/>
          <w:lang w:val="af-ZA"/>
        </w:rPr>
        <w:t xml:space="preserve"> </w:t>
      </w:r>
      <w:r w:rsidRPr="00B75341">
        <w:rPr>
          <w:rFonts w:ascii="Sylfaen" w:hAnsi="Sylfaen" w:cs="Sylfaen"/>
          <w:sz w:val="20"/>
          <w:szCs w:val="20"/>
          <w:lang w:val="af-ZA"/>
        </w:rPr>
        <w:t>առաջարկների</w:t>
      </w:r>
      <w:r w:rsidRPr="00B75341">
        <w:rPr>
          <w:rFonts w:ascii="Sylfaen" w:hAnsi="Sylfaen"/>
          <w:sz w:val="20"/>
          <w:szCs w:val="20"/>
          <w:lang w:val="af-ZA"/>
        </w:rPr>
        <w:t xml:space="preserve"> </w:t>
      </w:r>
      <w:r w:rsidRPr="00B75341">
        <w:rPr>
          <w:rFonts w:ascii="Sylfaen" w:hAnsi="Sylfaen" w:cs="Sylfaen"/>
          <w:sz w:val="20"/>
          <w:szCs w:val="20"/>
          <w:lang w:val="af-ZA"/>
        </w:rPr>
        <w:t>հարցման</w:t>
      </w:r>
      <w:r w:rsidRPr="00B75341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B75341" w:rsidRPr="00B75341" w:rsidRDefault="00B75341" w:rsidP="00B75341">
      <w:pPr>
        <w:pStyle w:val="ListParagraph"/>
        <w:spacing w:before="20" w:after="20"/>
        <w:rPr>
          <w:rFonts w:ascii="Sylfaen" w:hAnsi="Sylfaen"/>
          <w:sz w:val="20"/>
          <w:szCs w:val="20"/>
          <w:lang w:val="hy-AM"/>
        </w:rPr>
      </w:pPr>
    </w:p>
    <w:p w:rsidR="00F86C72" w:rsidRPr="005C1CD8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№ </w:t>
      </w:r>
      <w:r w:rsidR="005C1CD8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3</w:t>
      </w:r>
      <w:r w:rsidRPr="00CC1F35">
        <w:rPr>
          <w:b/>
          <w:bCs/>
          <w:color w:val="000000"/>
          <w:sz w:val="22"/>
          <w:szCs w:val="22"/>
          <w:lang w:val="af-ZA" w:eastAsia="ru-RU"/>
        </w:rPr>
        <w:t>-</w:t>
      </w:r>
      <w:r w:rsidR="005C1CD8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</w:t>
      </w:r>
      <w:r w:rsidR="005C1CD8">
        <w:rPr>
          <w:rFonts w:ascii="Sylfaen" w:hAnsi="Sylfaen" w:cs="Times Armenian"/>
          <w:lang w:val="hy-AM"/>
        </w:rPr>
        <w:t>3</w:t>
      </w:r>
      <w:r w:rsidRPr="00CD36E3">
        <w:rPr>
          <w:rFonts w:cs="Times Armenian"/>
          <w:color w:val="auto"/>
          <w:lang w:val="af-ZA"/>
        </w:rPr>
        <w:t>-</w:t>
      </w:r>
      <w:r w:rsidR="005C1CD8">
        <w:rPr>
          <w:rFonts w:ascii="Sylfaen" w:hAnsi="Sylfaen" w:cs="Times Armenian"/>
          <w:color w:val="auto"/>
          <w:lang w:val="hy-AM"/>
        </w:rPr>
        <w:t>1</w:t>
      </w:r>
      <w:r w:rsidR="00DB75E5">
        <w:rPr>
          <w:rFonts w:cs="Times Armenian"/>
          <w:color w:val="auto"/>
          <w:lang w:val="af-ZA"/>
        </w:rPr>
        <w:t>-</w:t>
      </w:r>
      <w:r w:rsidR="005C1CD8">
        <w:rPr>
          <w:rFonts w:ascii="Sylfaen" w:hAnsi="Sylfaen" w:cs="Times Armenian"/>
          <w:color w:val="auto"/>
          <w:lang w:val="hy-AM"/>
        </w:rPr>
        <w:t>05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</w:t>
      </w:r>
      <w:r w:rsidR="005C1CD8">
        <w:rPr>
          <w:rFonts w:ascii="Sylfaen" w:hAnsi="Sylfaen" w:cs="Times Armenian"/>
          <w:color w:val="auto"/>
          <w:lang w:val="hy-AM"/>
        </w:rPr>
        <w:t>5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5C1CD8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05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5C1CD8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5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6379"/>
      </w:tblGrid>
      <w:tr w:rsidR="00F86C72" w:rsidRPr="00301D17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07655F" w:rsidRDefault="0068552D" w:rsidP="0068552D">
            <w:pPr>
              <w:jc w:val="center"/>
              <w:rPr>
                <w:rFonts w:ascii="Sylfaen" w:hAnsi="Sylfaen"/>
                <w:lang w:val="ru-RU"/>
              </w:rPr>
            </w:pPr>
            <w:r w:rsidRPr="007469E3">
              <w:rPr>
                <w:rFonts w:ascii="Sylfaen" w:hAnsi="Sylfaen" w:cs="Sylfaen"/>
                <w:b/>
                <w:color w:val="000000"/>
                <w:sz w:val="19"/>
                <w:szCs w:val="19"/>
                <w:lang w:val="ru-RU"/>
              </w:rPr>
              <w:t xml:space="preserve">Оказание услуг по техническому обслуживанию полномасштабного программно-технического комплекса автоматизированной системы управления технологическими процессами и тренажера энергоблока N5 </w:t>
            </w:r>
            <w:proofErr w:type="spellStart"/>
            <w:r w:rsidRPr="007469E3">
              <w:rPr>
                <w:rFonts w:ascii="Sylfaen" w:hAnsi="Sylfaen" w:cs="Sylfaen"/>
                <w:b/>
                <w:color w:val="000000"/>
                <w:sz w:val="19"/>
                <w:szCs w:val="19"/>
                <w:lang w:val="ru-RU"/>
              </w:rPr>
              <w:t>Разданской</w:t>
            </w:r>
            <w:proofErr w:type="spellEnd"/>
            <w:r w:rsidRPr="007469E3">
              <w:rPr>
                <w:rFonts w:ascii="Sylfaen" w:hAnsi="Sylfaen" w:cs="Sylfaen"/>
                <w:b/>
                <w:color w:val="000000"/>
                <w:sz w:val="19"/>
                <w:szCs w:val="19"/>
                <w:lang w:val="ru-RU"/>
              </w:rPr>
              <w:t xml:space="preserve"> ТЭС</w:t>
            </w:r>
          </w:p>
        </w:tc>
      </w:tr>
      <w:tr w:rsidR="00F86C72" w:rsidRPr="00301D17" w:rsidTr="005C1CD8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5A3F03" w:rsidRDefault="00F86C72" w:rsidP="005C1CD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5A3F03">
              <w:rPr>
                <w:sz w:val="22"/>
                <w:szCs w:val="22"/>
                <w:lang w:val="ru-RU" w:eastAsia="ru-RU"/>
              </w:rPr>
              <w:t xml:space="preserve">Объем </w:t>
            </w:r>
            <w:proofErr w:type="gramStart"/>
            <w:r w:rsidRPr="005A3F03">
              <w:rPr>
                <w:sz w:val="22"/>
                <w:szCs w:val="22"/>
                <w:lang w:val="ru-RU" w:eastAsia="ru-RU"/>
              </w:rPr>
              <w:t>выполняемых</w:t>
            </w:r>
            <w:proofErr w:type="gramEnd"/>
            <w:r w:rsidRPr="005A3F03">
              <w:rPr>
                <w:sz w:val="22"/>
                <w:szCs w:val="22"/>
                <w:lang w:val="ru-RU" w:eastAsia="ru-RU"/>
              </w:rPr>
              <w:t xml:space="preserve"> </w:t>
            </w:r>
            <w:r w:rsidR="005C1CD8">
              <w:rPr>
                <w:rFonts w:ascii="Sylfaen" w:hAnsi="Sylfaen"/>
                <w:sz w:val="22"/>
                <w:szCs w:val="22"/>
                <w:lang w:val="hy-AM" w:eastAsia="ru-RU"/>
              </w:rPr>
              <w:t>услуги</w:t>
            </w:r>
            <w:r w:rsidRPr="005A3F03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DD7DD9" w:rsidTr="005C1CD8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5A3F0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5A3F03">
              <w:rPr>
                <w:sz w:val="22"/>
                <w:szCs w:val="22"/>
                <w:lang w:val="ru-RU" w:eastAsia="ru-RU"/>
              </w:rPr>
              <w:t xml:space="preserve">Срок выполнения </w:t>
            </w:r>
            <w:r w:rsidR="005C1CD8">
              <w:rPr>
                <w:rFonts w:ascii="Sylfaen" w:hAnsi="Sylfaen"/>
                <w:sz w:val="22"/>
                <w:szCs w:val="22"/>
                <w:lang w:val="hy-AM" w:eastAsia="ru-RU"/>
              </w:rPr>
              <w:t>услуги</w:t>
            </w:r>
            <w:r w:rsidRPr="005A3F03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644CD3" w:rsidP="00301D1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01.0</w:t>
            </w:r>
            <w:r w:rsidR="00301D17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.2014г-</w:t>
            </w:r>
            <w:r w:rsidR="005C1CD8">
              <w:rPr>
                <w:rFonts w:ascii="Sylfaen" w:hAnsi="Sylfaen"/>
                <w:sz w:val="22"/>
                <w:szCs w:val="22"/>
                <w:lang w:val="hy-AM" w:eastAsia="ru-RU"/>
              </w:rPr>
              <w:t>31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5C1CD8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.2014г</w:t>
            </w:r>
          </w:p>
        </w:tc>
      </w:tr>
      <w:tr w:rsidR="00F86C72" w:rsidRPr="00440550" w:rsidTr="005C1CD8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Место выполнения </w:t>
            </w:r>
            <w:r w:rsidR="005C1CD8">
              <w:rPr>
                <w:rFonts w:ascii="Sylfaen" w:hAnsi="Sylfaen"/>
                <w:sz w:val="22"/>
                <w:szCs w:val="22"/>
                <w:lang w:val="hy-AM" w:eastAsia="ru-RU"/>
              </w:rPr>
              <w:t>услуги</w:t>
            </w:r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DA53B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="00056C53"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proofErr w:type="gramStart"/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proofErr w:type="gramEnd"/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. </w:t>
            </w:r>
            <w:r w:rsidR="00DA53BC">
              <w:rPr>
                <w:rFonts w:ascii="Sylfaen" w:hAnsi="Sylfaen"/>
                <w:sz w:val="22"/>
                <w:szCs w:val="22"/>
                <w:lang w:val="hy-AM" w:eastAsia="ru-RU"/>
              </w:rPr>
              <w:t>Раздан</w:t>
            </w:r>
          </w:p>
        </w:tc>
      </w:tr>
      <w:tr w:rsidR="00F86C72" w:rsidRPr="00440550" w:rsidTr="005C1CD8">
        <w:trPr>
          <w:trHeight w:val="71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3841" w:rsidRPr="008F28B7" w:rsidRDefault="008639F6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26</w:t>
            </w:r>
            <w:r w:rsidR="00EF72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500</w:t>
            </w:r>
            <w:r w:rsidR="00EF72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000 </w:t>
            </w:r>
            <w:r w:rsidR="00137B9C" w:rsidRPr="00DB75E5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F86C72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FD3841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</w:p>
          <w:p w:rsidR="00F86C72" w:rsidRPr="00A765E8" w:rsidRDefault="00F86C72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440550" w:rsidTr="005C1CD8">
        <w:trPr>
          <w:trHeight w:val="361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F86C72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CC1F35" w:rsidRPr="00DB75E5" w:rsidRDefault="00CC1F35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5C1CD8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301D17" w:rsidTr="005C1CD8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5C1CD8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5C1CD8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301D17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44CD3" w:rsidRDefault="00F86C72" w:rsidP="00644CD3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644CD3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301D1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301D1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301D1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301D17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301D1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301D1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301D1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301D1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301D17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мощности,технологическое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почте.В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301D17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301D17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15035F" w:rsidP="0015035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06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05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440550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5A3F03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DD7DD9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5A3F03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DD7DD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5A3F03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DD7DD9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5A3F03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5A3F03" w:rsidP="00DD7DD9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DD7DD9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870A6A">
              <w:rPr>
                <w:sz w:val="22"/>
                <w:szCs w:val="22"/>
                <w:lang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301D17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E31" w:rsidRDefault="00F44E31" w:rsidP="00CC1F35">
      <w:r>
        <w:separator/>
      </w:r>
    </w:p>
  </w:endnote>
  <w:endnote w:type="continuationSeparator" w:id="0">
    <w:p w:rsidR="00F44E31" w:rsidRDefault="00F44E31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E31" w:rsidRDefault="00F44E31" w:rsidP="00CC1F35">
      <w:r>
        <w:separator/>
      </w:r>
    </w:p>
  </w:footnote>
  <w:footnote w:type="continuationSeparator" w:id="0">
    <w:p w:rsidR="00F44E31" w:rsidRDefault="00F44E31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2FB56689"/>
    <w:multiLevelType w:val="hybridMultilevel"/>
    <w:tmpl w:val="D062F45C"/>
    <w:lvl w:ilvl="0" w:tplc="4D0AF28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45CA6"/>
    <w:rsid w:val="00056C53"/>
    <w:rsid w:val="00074DA6"/>
    <w:rsid w:val="0007655F"/>
    <w:rsid w:val="00087372"/>
    <w:rsid w:val="00091B2A"/>
    <w:rsid w:val="00117534"/>
    <w:rsid w:val="00133BA2"/>
    <w:rsid w:val="00137B9C"/>
    <w:rsid w:val="001411C7"/>
    <w:rsid w:val="001449D2"/>
    <w:rsid w:val="0015035F"/>
    <w:rsid w:val="00153A3E"/>
    <w:rsid w:val="00160548"/>
    <w:rsid w:val="001714C8"/>
    <w:rsid w:val="00173693"/>
    <w:rsid w:val="00177E19"/>
    <w:rsid w:val="0018386F"/>
    <w:rsid w:val="0019680C"/>
    <w:rsid w:val="001A23DA"/>
    <w:rsid w:val="001B40C1"/>
    <w:rsid w:val="00201650"/>
    <w:rsid w:val="00225648"/>
    <w:rsid w:val="002846B8"/>
    <w:rsid w:val="0029543C"/>
    <w:rsid w:val="002C6F1E"/>
    <w:rsid w:val="002E0BE3"/>
    <w:rsid w:val="002F4B56"/>
    <w:rsid w:val="00301D17"/>
    <w:rsid w:val="00334888"/>
    <w:rsid w:val="003404A3"/>
    <w:rsid w:val="00342A6A"/>
    <w:rsid w:val="00355328"/>
    <w:rsid w:val="0038542E"/>
    <w:rsid w:val="004136BF"/>
    <w:rsid w:val="004201F4"/>
    <w:rsid w:val="004325AE"/>
    <w:rsid w:val="00440550"/>
    <w:rsid w:val="0044717C"/>
    <w:rsid w:val="00451952"/>
    <w:rsid w:val="004C56F8"/>
    <w:rsid w:val="004F65F7"/>
    <w:rsid w:val="00503DB9"/>
    <w:rsid w:val="0055248F"/>
    <w:rsid w:val="00585ED4"/>
    <w:rsid w:val="0059041A"/>
    <w:rsid w:val="005A3F03"/>
    <w:rsid w:val="005B5165"/>
    <w:rsid w:val="005C1CD8"/>
    <w:rsid w:val="005C37B0"/>
    <w:rsid w:val="005C453C"/>
    <w:rsid w:val="006015D7"/>
    <w:rsid w:val="00613DB0"/>
    <w:rsid w:val="00644CD3"/>
    <w:rsid w:val="00666E0C"/>
    <w:rsid w:val="0068552D"/>
    <w:rsid w:val="006F1056"/>
    <w:rsid w:val="00703D48"/>
    <w:rsid w:val="00735102"/>
    <w:rsid w:val="00783741"/>
    <w:rsid w:val="007A22B5"/>
    <w:rsid w:val="007A639F"/>
    <w:rsid w:val="007C55C7"/>
    <w:rsid w:val="007D0F8D"/>
    <w:rsid w:val="007F18DB"/>
    <w:rsid w:val="00837E25"/>
    <w:rsid w:val="008465A1"/>
    <w:rsid w:val="00853D89"/>
    <w:rsid w:val="008568A9"/>
    <w:rsid w:val="008639F6"/>
    <w:rsid w:val="00870A6A"/>
    <w:rsid w:val="008747DE"/>
    <w:rsid w:val="008B15B7"/>
    <w:rsid w:val="008B782A"/>
    <w:rsid w:val="008D4FE2"/>
    <w:rsid w:val="008F58B0"/>
    <w:rsid w:val="009355E1"/>
    <w:rsid w:val="00942BC7"/>
    <w:rsid w:val="00960D27"/>
    <w:rsid w:val="00996EB8"/>
    <w:rsid w:val="009A1D67"/>
    <w:rsid w:val="009A3AE2"/>
    <w:rsid w:val="009F5CA7"/>
    <w:rsid w:val="00A15072"/>
    <w:rsid w:val="00A228E8"/>
    <w:rsid w:val="00A634F8"/>
    <w:rsid w:val="00A765E8"/>
    <w:rsid w:val="00AA3CD5"/>
    <w:rsid w:val="00AB5249"/>
    <w:rsid w:val="00AC2656"/>
    <w:rsid w:val="00AC7D85"/>
    <w:rsid w:val="00B02796"/>
    <w:rsid w:val="00B0744A"/>
    <w:rsid w:val="00B15AC6"/>
    <w:rsid w:val="00B37E91"/>
    <w:rsid w:val="00B65B1E"/>
    <w:rsid w:val="00B75341"/>
    <w:rsid w:val="00B87DF6"/>
    <w:rsid w:val="00B978F8"/>
    <w:rsid w:val="00BB5127"/>
    <w:rsid w:val="00BC5E0A"/>
    <w:rsid w:val="00BD3CFC"/>
    <w:rsid w:val="00BD75AC"/>
    <w:rsid w:val="00BE00B0"/>
    <w:rsid w:val="00BF1481"/>
    <w:rsid w:val="00C01566"/>
    <w:rsid w:val="00C44586"/>
    <w:rsid w:val="00C53BDC"/>
    <w:rsid w:val="00C573BC"/>
    <w:rsid w:val="00C85813"/>
    <w:rsid w:val="00C946B1"/>
    <w:rsid w:val="00C9762C"/>
    <w:rsid w:val="00CC1F35"/>
    <w:rsid w:val="00CD159F"/>
    <w:rsid w:val="00CD36E3"/>
    <w:rsid w:val="00CF7904"/>
    <w:rsid w:val="00D12460"/>
    <w:rsid w:val="00D30FBE"/>
    <w:rsid w:val="00D52F7E"/>
    <w:rsid w:val="00D621B3"/>
    <w:rsid w:val="00DA53BC"/>
    <w:rsid w:val="00DA69FA"/>
    <w:rsid w:val="00DB1480"/>
    <w:rsid w:val="00DB75E5"/>
    <w:rsid w:val="00DD1308"/>
    <w:rsid w:val="00DD1AAC"/>
    <w:rsid w:val="00DD7DD9"/>
    <w:rsid w:val="00DE3127"/>
    <w:rsid w:val="00DF4BCC"/>
    <w:rsid w:val="00E27FBB"/>
    <w:rsid w:val="00E31B3D"/>
    <w:rsid w:val="00E3693F"/>
    <w:rsid w:val="00E371A2"/>
    <w:rsid w:val="00E47B9F"/>
    <w:rsid w:val="00E639B6"/>
    <w:rsid w:val="00E94132"/>
    <w:rsid w:val="00EB5592"/>
    <w:rsid w:val="00ED3F73"/>
    <w:rsid w:val="00EE2005"/>
    <w:rsid w:val="00EF729A"/>
    <w:rsid w:val="00F04D6C"/>
    <w:rsid w:val="00F074A4"/>
    <w:rsid w:val="00F16AF9"/>
    <w:rsid w:val="00F44E31"/>
    <w:rsid w:val="00F46A95"/>
    <w:rsid w:val="00F7683A"/>
    <w:rsid w:val="00F86C72"/>
    <w:rsid w:val="00FA2EA6"/>
    <w:rsid w:val="00FA40B7"/>
    <w:rsid w:val="00FB25EE"/>
    <w:rsid w:val="00FD15F6"/>
    <w:rsid w:val="00FD3841"/>
    <w:rsid w:val="00FD399D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3F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F0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F622BB-2ABB-4B97-B1AF-DF7AD72F8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4</Pages>
  <Words>1637</Words>
  <Characters>9334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74</cp:revision>
  <cp:lastPrinted>2013-11-19T11:00:00Z</cp:lastPrinted>
  <dcterms:created xsi:type="dcterms:W3CDTF">2013-10-17T00:49:00Z</dcterms:created>
  <dcterms:modified xsi:type="dcterms:W3CDTF">2014-05-05T14:09:00Z</dcterms:modified>
</cp:coreProperties>
</file>