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89" w:type="dxa"/>
        <w:tblLook w:val="04A0"/>
      </w:tblPr>
      <w:tblGrid>
        <w:gridCol w:w="516"/>
        <w:gridCol w:w="4937"/>
        <w:gridCol w:w="1219"/>
        <w:gridCol w:w="4908"/>
        <w:gridCol w:w="3960"/>
      </w:tblGrid>
      <w:tr w:rsidR="00115E9F" w:rsidRPr="00115E9F" w:rsidTr="00115E9F">
        <w:trPr>
          <w:trHeight w:val="75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ԱրմենՏել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”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ՓԲԸ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վաճառքի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գրասենյակներում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տարածքներում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մոնտաժային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վերանորոգման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աշխատանքների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ծառայությունների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մատուցման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Բաց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մրցույթ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ARM-T 023/14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15E9F" w:rsidRPr="00115E9F" w:rsidTr="00115E9F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Պարզաբանումներ</w:t>
            </w:r>
            <w:r w:rsidRPr="00115E9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և</w:t>
            </w:r>
            <w:r w:rsidRPr="00115E9F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լրացումներ</w:t>
            </w:r>
            <w:r w:rsidRPr="00115E9F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15E9F" w:rsidRPr="00115E9F" w:rsidTr="00115E9F">
        <w:trPr>
          <w:trHeight w:val="315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E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15E9F" w:rsidRPr="00115E9F" w:rsidTr="00115E9F">
        <w:trPr>
          <w:trHeight w:val="96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bCs/>
                <w:sz w:val="18"/>
                <w:szCs w:val="18"/>
              </w:rPr>
            </w:pPr>
            <w:r w:rsidRPr="00115E9F">
              <w:rPr>
                <w:rFonts w:ascii="Times Armenian" w:eastAsia="Times New Roman" w:hAnsi="Times Armeni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bCs/>
                <w:sz w:val="18"/>
                <w:szCs w:val="18"/>
              </w:rPr>
            </w:pPr>
            <w:r w:rsidRPr="00115E9F">
              <w:rPr>
                <w:rFonts w:ascii="Times Armenian" w:eastAsia="Times New Roman" w:hAnsi="Times Armenian" w:cs="Times New Roman"/>
                <w:b/>
                <w:bCs/>
                <w:sz w:val="18"/>
                <w:szCs w:val="18"/>
              </w:rPr>
              <w:t>²ßË³ï³ÝùÝ»ñÇ ³Ýí³ÝáõÙÁ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bCs/>
                <w:sz w:val="18"/>
                <w:szCs w:val="18"/>
              </w:rPr>
            </w:pPr>
            <w:r w:rsidRPr="00115E9F">
              <w:rPr>
                <w:rFonts w:ascii="Times Armenian" w:eastAsia="Times New Roman" w:hAnsi="Times Armenian" w:cs="Times New Roman"/>
                <w:b/>
                <w:bCs/>
                <w:sz w:val="18"/>
                <w:szCs w:val="18"/>
              </w:rPr>
              <w:t>â³÷-Ù³Ý ÙÇ³í.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Առաջարկություններ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5E9F" w:rsidRPr="00115E9F" w:rsidTr="00115E9F">
        <w:trPr>
          <w:trHeight w:val="37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15E9F"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  <w:t> </w:t>
            </w:r>
          </w:p>
        </w:tc>
        <w:tc>
          <w:tcPr>
            <w:tcW w:w="61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15E9F"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4"/>
                <w:szCs w:val="24"/>
                <w:u w:val="single"/>
              </w:rPr>
              <w:t>I.ÞÇÝ-ÙáÝï³Å³ÛÇÝ ³ßË³ï³ÝùÝ»ñ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15E9F" w:rsidRPr="00115E9F" w:rsidTr="00115E9F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7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Обратная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засыпка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Ð»ïÉÇó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³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 /Ù</w:t>
            </w:r>
            <w:r w:rsidRPr="00115E9F">
              <w:rPr>
                <w:rFonts w:ascii="Calibri" w:eastAsia="Times New Roman" w:hAnsi="Calibri" w:cs="Times New Roman"/>
              </w:rPr>
              <w:t>³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Ձեռքով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,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թե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ˀ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մեխանիզմով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Միջինացված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գին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10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Кладка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стен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/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блока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d=10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ä³ï»ñÇ ß³ñ å/µÉáÏÇó d=10ë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³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 /Ù</w:t>
            </w:r>
            <w:r w:rsidRPr="00115E9F">
              <w:rPr>
                <w:rFonts w:ascii="Calibri" w:eastAsia="Times New Roman" w:hAnsi="Calibri" w:cs="Times New Roman"/>
              </w:rPr>
              <w:t>³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Չափման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միավորը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ցանկալի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ընդունել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քմ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ով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խոր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>.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մ</w:t>
            </w:r>
          </w:p>
        </w:tc>
      </w:tr>
      <w:tr w:rsidR="00115E9F" w:rsidRPr="00115E9F" w:rsidTr="00115E9F">
        <w:trPr>
          <w:trHeight w:val="76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/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колонн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,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балок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,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перекрытий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,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лестничной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площадки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º/´ ëÛáõÝ»ñÇ, Ñ»Í³ÝÝ»ñÇ,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Í³ÍÏÇ, ³ëïÇ×³Ý³-Ñ³ñÃ³ÏÇ å³ïñ³ëïáõÙ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³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 /Ù</w:t>
            </w:r>
            <w:r w:rsidRPr="00115E9F">
              <w:rPr>
                <w:rFonts w:ascii="Calibri" w:eastAsia="Times New Roman" w:hAnsi="Calibri" w:cs="Times New Roman"/>
              </w:rPr>
              <w:t>³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Նշված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աշխատանքները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անհրաժեշտ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առանձնացնել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ըստ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տեսակների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Միջինացված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գին</w:t>
            </w:r>
          </w:p>
        </w:tc>
      </w:tr>
      <w:tr w:rsidR="00115E9F" w:rsidRPr="00115E9F" w:rsidTr="00115E9F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20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Арматура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ø </w:t>
            </w:r>
            <w:r w:rsidRPr="00115E9F">
              <w:rPr>
                <w:rFonts w:ascii="Arial LatRus" w:eastAsia="Times New Roman" w:hAnsi="Arial LatRus" w:cs="Times New Roman"/>
                <w:color w:val="000000"/>
                <w:sz w:val="20"/>
                <w:szCs w:val="20"/>
              </w:rPr>
              <w:t xml:space="preserve">6-18, </w:t>
            </w:r>
            <w:r w:rsidRPr="00115E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115E9F">
              <w:rPr>
                <w:rFonts w:ascii="Arial LatRus" w:eastAsia="Times New Roman" w:hAnsi="Arial LatRus" w:cs="Arial LatRus"/>
                <w:color w:val="000000"/>
                <w:sz w:val="20"/>
                <w:szCs w:val="20"/>
              </w:rPr>
              <w:t>-3 /</w:t>
            </w:r>
            <w:r w:rsidRPr="00115E9F">
              <w:rPr>
                <w:rFonts w:ascii="Arial LatRus" w:eastAsia="Times New Roman" w:hAnsi="Arial LatRus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Times Armenian" w:eastAsia="Times New Roman" w:hAnsi="Times Armenian" w:cs="Times New Roman"/>
                <w:color w:val="000000"/>
                <w:sz w:val="20"/>
                <w:szCs w:val="20"/>
              </w:rPr>
              <w:t>²Ùñ³Ý û- 6-18; ²-3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Ամրանի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ընդունել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8-40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A500C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6-8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YO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Մնում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անփոփոխ</w:t>
            </w:r>
          </w:p>
        </w:tc>
      </w:tr>
      <w:tr w:rsidR="00115E9F" w:rsidRPr="00115E9F" w:rsidTr="00115E9F">
        <w:trPr>
          <w:trHeight w:val="76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52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рабочей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площадки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выше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H=3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Աշխատանքային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հարթակի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պատրաստում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H=3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-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ից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բարձր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աշխատանքների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H=3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ից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մինչև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?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մ</w:t>
            </w:r>
            <w:r w:rsidRPr="00115E9F">
              <w:rPr>
                <w:rFonts w:ascii="Calibri" w:eastAsia="Times New Roman" w:hAnsi="Calibri" w:cs="Calibri"/>
                <w:color w:val="000000"/>
              </w:rPr>
              <w:t>-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ից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մինչև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12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մ</w:t>
            </w:r>
          </w:p>
        </w:tc>
      </w:tr>
      <w:tr w:rsidR="00115E9F" w:rsidRPr="00115E9F" w:rsidTr="00115E9F">
        <w:trPr>
          <w:trHeight w:val="76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53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металлической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,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герметичной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двери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обшивкой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ламината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Ø»ï³Õ³Ï³Ý,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լամինատիե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»ñ»ë³å³ï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ումով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Ñ»ñÙ»ïÇÏ ¹é³Ý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ï»Õ³¹ñáõÙ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Անհրաժեշտ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դռան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չափերը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նշել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55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металлической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двери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Ø»ï³Õ³Ï³Ý ¹é³Ý ï»Õ³¹ñáõ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Անհրաժեշտ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դռան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չափերը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կառուցվածքը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նշել</w:t>
            </w:r>
          </w:p>
        </w:tc>
      </w:tr>
      <w:tr w:rsidR="00115E9F" w:rsidRPr="00115E9F" w:rsidTr="00115E9F">
        <w:trPr>
          <w:trHeight w:val="76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59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/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дверного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замка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(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турецкие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китайские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) / ¸é³Ý ÷³Ï³ÝÇ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 ï»Õ³¹ñáõÙ/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փոխարինում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(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թուրք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.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չինական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արտադրության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Դռան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տեսակը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տեղադրման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տեղը՝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արտաքին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նշել</w:t>
            </w:r>
          </w:p>
        </w:tc>
      </w:tr>
      <w:tr w:rsidR="00115E9F" w:rsidRPr="00115E9F" w:rsidTr="00115E9F">
        <w:trPr>
          <w:trHeight w:val="76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60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/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дверного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замка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(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европейский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) /¸é³Ý ÷³Ï³ÝÇ ï»Õ³¹ñáõÙ/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փոխարինում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(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եվրոպական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արտադրության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)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Դռան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տեսակը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տեղադրման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տեղը՝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արտաքին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նշել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61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/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сердцевини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замка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двери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¸é³Ý ÷³Ï³ÝÇ ÙÇçáõÏÇ ï»Õ³¹ñáõÙ/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փոխարինում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Դռան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տեսակը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տեղադրման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տեղը՝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արտաքին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նշել</w:t>
            </w:r>
          </w:p>
        </w:tc>
      </w:tr>
      <w:tr w:rsidR="00115E9F" w:rsidRPr="00115E9F" w:rsidTr="00115E9F">
        <w:trPr>
          <w:trHeight w:val="76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62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высококачественных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дверей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ламината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, (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европейский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) /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È³ÙÇÝ³ï» Ï³éáõóí³Íùáí µ³ñÓñáñ³Ï ¹éÝ»ñÇ ï»Õ³¹ñáõÙ, 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lastRenderedPageBreak/>
              <w:t>»íñáå³Ï³Ý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Անհրաժեշտ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նշել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դռան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չափերը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շրջանակի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(рамка)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նյութը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նշել</w:t>
            </w:r>
          </w:p>
        </w:tc>
      </w:tr>
      <w:tr w:rsidR="00115E9F" w:rsidRPr="00115E9F" w:rsidTr="00115E9F">
        <w:trPr>
          <w:trHeight w:val="10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алюминовых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металопластиковых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штапиков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дверей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окон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²ÉÛáõÙÇÝ»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å³ïáõÑ³ÝÝ»ñÇ,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դռների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³ÉÛáõÙÇÝ»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մետաղոպլաստե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Ï³éáõóí³Íùáí ³å³Ï»Ï³ÉÝ»ñÇ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÷áË³ñÇÝáõÙ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Անհրաժեշտ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առանձնացնել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ըստ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տեսակների՝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ալյումինե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մետաղոպլաստե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Միջինացված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գին</w:t>
            </w:r>
          </w:p>
        </w:tc>
      </w:tr>
      <w:tr w:rsidR="00115E9F" w:rsidRPr="00115E9F" w:rsidTr="00115E9F">
        <w:trPr>
          <w:trHeight w:val="10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72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резин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алюуминовых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металоплстиковых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окон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дверей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²ÉÛáõÙÇÝ»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մետաղոպլաստե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å³ïáõÑ³ÝÝ»ñÇ,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դռների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é»ïÇÝ» Ý»ñ¹ÇñÝ»ñÇ ÷áË³ñÇÝáõ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Անհրաժեշտ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առանձնացնել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ըստ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տեսակների՝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ալյումինե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մետաղոպլաստե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Միջինացված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գին</w:t>
            </w:r>
          </w:p>
        </w:tc>
      </w:tr>
      <w:tr w:rsidR="00115E9F" w:rsidRPr="00115E9F" w:rsidTr="00115E9F">
        <w:trPr>
          <w:trHeight w:val="76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82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слуховых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окон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1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Երդիկի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å³ïáõÑ³ÝÝ»ñÇ ï»Õ³¹ñáõÙ ÙÇÝã¨ 1Ù</w:t>
            </w:r>
            <w:r w:rsidRPr="00115E9F">
              <w:rPr>
                <w:rFonts w:ascii="TechnicLite" w:eastAsia="Times New Roman" w:hAnsi="TechnicLite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Ù³Ï»ñ»ëÇ Ñ³Ù³ñ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5E9F" w:rsidRPr="00115E9F" w:rsidTr="00115E9F">
        <w:trPr>
          <w:trHeight w:val="76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87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Частичный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окраска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деревянных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окон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 / ö³Ûï» å³ïáõÑ³ÝÝ»ñÇ Ù³ëÝ³ÏÇ í»ñ³Ýáñá·áõÙ ¨ Ý»ñÏáõÙ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Անհրաժեշտ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նշել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չափերը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վերանորոգման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համար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նոր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նյութի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օգտագործման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քանակը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մոտավոր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%-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ով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նշել</w:t>
            </w:r>
          </w:p>
        </w:tc>
      </w:tr>
      <w:tr w:rsidR="00115E9F" w:rsidRPr="00115E9F" w:rsidTr="00115E9F">
        <w:trPr>
          <w:trHeight w:val="76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88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,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частичный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деревянных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дверей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ö³Ûï» ¹éÝ»ñÇ ³å³ÙáÝï³ÅáõÙ,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Ù³ëÝ³ÏÇ í»ñ³Ýáñá·áõÙ ¨ ï»Õ³¹ñáõÙ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Անհրաժեշտ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նշել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չափերը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վերանորոգման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համար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նոր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նյութի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օգտագործման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քանակը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մոտավոր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%-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ով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նշել</w:t>
            </w:r>
          </w:p>
        </w:tc>
      </w:tr>
      <w:tr w:rsidR="00115E9F" w:rsidRPr="00115E9F" w:rsidTr="00115E9F">
        <w:trPr>
          <w:trHeight w:val="76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111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Высококачественная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штукатурка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отверстий</w:t>
            </w:r>
            <w:r w:rsidRPr="00115E9F">
              <w:rPr>
                <w:rFonts w:ascii="Times Armenian" w:eastAsia="Times New Roman" w:hAnsi="Times Armenian" w:cs="Times New Roman"/>
                <w:color w:val="FF0000"/>
                <w:sz w:val="20"/>
                <w:szCs w:val="20"/>
              </w:rPr>
              <w:t xml:space="preserve"> 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окон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дверей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гажевым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раствором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Èáõë³ÙáõïÝ»ñÇ ¨ ¹éÝ»ñÇ </w:t>
            </w:r>
            <w:r w:rsidRPr="00115E9F">
              <w:rPr>
                <w:rFonts w:ascii="Times Armenian" w:eastAsia="Times New Roman" w:hAnsi="Times Armenian" w:cs="Times New Roman"/>
                <w:color w:val="FF0000"/>
                <w:sz w:val="20"/>
                <w:szCs w:val="20"/>
              </w:rPr>
              <w:t>µ³óí³ÍùÝ»ñÇ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µ³ñÓñáñ³Ï ëí³Õ ·³çáí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(отверстий-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բացվածքներ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փոխարինել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(откосы -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շեպեր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Համաձայն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ենք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Ձեր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հետ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հիմք</w:t>
            </w:r>
            <w:r w:rsidRPr="00115E9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ընդունել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հայերեն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տարբերակը</w:t>
            </w:r>
          </w:p>
        </w:tc>
      </w:tr>
      <w:tr w:rsidR="00115E9F" w:rsidRPr="00115E9F" w:rsidTr="00115E9F">
        <w:trPr>
          <w:trHeight w:val="10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112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Высококачественная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штукатурка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отверстий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окон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дверей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цементным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раствором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Èáõë³ÙáõïÝ»ñÇ ¨ ¹éÝ»ñÇ µ³óí³ÍùÝ»ñÇ µ³ñÓñáñ³Ï ëí³Õ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ցեմենտ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ավազե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շաղախով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(отверстий-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բացվածքներ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փոխարինել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(откосы -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շեպեր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Համաձայն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ենք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Ձեր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հետ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հիմք</w:t>
            </w:r>
            <w:r w:rsidRPr="00115E9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ընդունել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հայերեն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տարբերակը</w:t>
            </w:r>
          </w:p>
        </w:tc>
      </w:tr>
      <w:tr w:rsidR="00115E9F" w:rsidRPr="00115E9F" w:rsidTr="00115E9F">
        <w:trPr>
          <w:trHeight w:val="10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126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Оцинкованными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металлическими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конструкциями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U=50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,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гипсокартона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»åë»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ë³ÉÇÏÝ»ñ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մոնտաժի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, óÇÝÏ³å³ï Ù»ï³Õ³Ï³Ý Ï³éáõóí³ÍùÝ»ñ U=50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մմ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Չափման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միավորը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ցանկալի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ընդունել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ով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Համաձայն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ենք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բայց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փոխել</w:t>
            </w:r>
          </w:p>
        </w:tc>
      </w:tr>
      <w:tr w:rsidR="00115E9F" w:rsidRPr="00115E9F" w:rsidTr="00115E9F">
        <w:trPr>
          <w:trHeight w:val="10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127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Оцинкованными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металлическими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конструкциями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U=70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,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гипсокартона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»åë»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ë³ÉÇÏÝ»ñ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մոնտաժի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, óÇÝÏ³å³ï Ù»ï³Õ³Ï³Ý Ï³éáõóí³ÍùÝ»ñ U=70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մմ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Չափման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միավորը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ցանկալի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ընդունել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ով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Համաձայն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ենք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բայց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փոխել</w:t>
            </w:r>
          </w:p>
        </w:tc>
      </w:tr>
      <w:tr w:rsidR="00115E9F" w:rsidRPr="00115E9F" w:rsidTr="00115E9F">
        <w:trPr>
          <w:trHeight w:val="76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156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отопительной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пола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(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включая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термодатчик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) / Ð³ï³ÏÇ ï³ù³óÝáÕ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Ñ³Ù³Ï³ñ·Ç ï»Õ³¹ñáõÙ (Ý»ñ³éÛ³É ç»ñÙ³ÛÇÝ óáõóÇã)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/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/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Չափման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միավորը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ցանկալի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ընդունել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ով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Տաքացնող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տեսակը՝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էլեկտրական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ջրատաքացուցիչով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Չափման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միավորը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2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ձևով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էլ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կարելի</w:t>
            </w:r>
            <w:r w:rsidRPr="00115E9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էլեկտրական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181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окраска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металлической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ограды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Ø»ï³Õ³Ï³Ý ó³ÝÏ³å³ïÇ å³ïñ³ëïáõÙ, Ý»ñÏáõÙ ¨ ÙáÝï³ÅáõÙ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Ցանկալի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ունենալ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էսքիզային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տարբերակը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ճիշտ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գնահատելու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տրամադրել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lastRenderedPageBreak/>
              <w:t>182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окраска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металлической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ограды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Ø»ï³Õ³Ï³Ý ó³ÝÏ³å³ïÇ í»ñ³Ýáñá·áõÙ ¨ Ý»ñÏáõÙ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տրամադրել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185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Монатж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вентилятора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 (d= 100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) / ú¹³÷áË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իչի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ÙáÝï³ÅáõÙ (d= 100ÙÙ)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օդափոխիչի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հզորությունը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մակնիշը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Միջինացված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գին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186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Монатж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вентилятора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 (d= 200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) / ú¹³÷áË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իչի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ÙáÝï³ÅáõÙ (d= 200ÙÙ)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օդափոխիչի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հզորությունը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մակնիշը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Միջինացված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գին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187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воздухаводных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труб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d = 200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¹³ï³ñ ËáÕáí³Ï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տեղադրում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d= 200Ù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նյութը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Էական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188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воздухаводных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труб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d= 100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¹³ï³ñ ËáÕáí³Ï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տեղադրում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d= 100Ù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նյութը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Էական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200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Укладка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тольщиной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1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²ëý³Éï³å³ïÙ³Ý ³ßË³ï³ÝùÝ»ñ 1 ëÙ Ñ³ëïáõÃÛ³Ý Ñ³Ù³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5E9F" w:rsidRPr="00115E9F" w:rsidTr="00115E9F">
        <w:trPr>
          <w:trHeight w:val="76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209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Термоизоляция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митральной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ватой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алюминиевой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фольгой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æ»ñÙ³Ù»Ïáõë³óáõÙ Ñ³Ýù³ÛÇÝ µ³Ùµ³Ïáí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³ÉÛáõÙÇÝ» ýáÉ·³Ûáí å³ïí³Í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Ինչն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մեկուսացվում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Էական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210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Термзвукооизоляция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пенопластом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(d=3-5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)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Ջերմոձայնամեկուսացում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փրփրապլաստով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(d=3-5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սմ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Ինչն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մեկուսացվում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Էական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</w:p>
        </w:tc>
      </w:tr>
      <w:tr w:rsidR="00115E9F" w:rsidRPr="00115E9F" w:rsidTr="00115E9F">
        <w:trPr>
          <w:trHeight w:val="76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211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Термзвукооизоляция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пенопластом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(d=6-10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)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Ջերմոձայնամեկուսացում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փրփրապլաստով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(d=6-10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սմ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Ինչն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մեկուսացվում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Էական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</w:p>
        </w:tc>
      </w:tr>
      <w:tr w:rsidR="00115E9F" w:rsidRPr="00115E9F" w:rsidTr="00115E9F">
        <w:trPr>
          <w:trHeight w:val="102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213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-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монтажных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помощью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автокрана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(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22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) / ²íïáÏéáõÝÏÇ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û·ÝáõÃÛ³Ùµ ßÇÝ- ÙáÝï³Å³ÇÝ ³ßË³ï³ÝùÝ»ñÇ Ï³½Ù³Ï»ñåáõÙ (22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-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ից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1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1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ժամ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22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ից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մինչև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?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Calibri" w:eastAsia="Times New Roman" w:hAnsi="Calibri" w:cs="Times New Roman"/>
                <w:color w:val="000000"/>
              </w:rPr>
              <w:t>22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մ</w:t>
            </w:r>
            <w:r w:rsidRPr="00115E9F">
              <w:rPr>
                <w:rFonts w:ascii="Calibri" w:eastAsia="Times New Roman" w:hAnsi="Calibri" w:cs="Calibri"/>
                <w:color w:val="000000"/>
              </w:rPr>
              <w:t>-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ից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մինչև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35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մ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հիմնականում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22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մ</w:t>
            </w:r>
            <w:r w:rsidRPr="00115E9F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115E9F" w:rsidRPr="00115E9F" w:rsidTr="00115E9F">
        <w:trPr>
          <w:trHeight w:val="8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15E9F"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  <w:t> 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15E9F"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II. </w:t>
            </w:r>
            <w:r w:rsidRPr="00115E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Ремонтные</w:t>
            </w:r>
            <w:r w:rsidRPr="00115E9F">
              <w:rPr>
                <w:rFonts w:ascii="Times Armenian" w:eastAsia="Times New Roman" w:hAnsi="Times Armenian" w:cs="Times Armenian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работы</w:t>
            </w:r>
            <w:r w:rsidRPr="00115E9F">
              <w:rPr>
                <w:rFonts w:ascii="Times Armenian" w:eastAsia="Times New Roman" w:hAnsi="Times Armenian" w:cs="Times Armenian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кровли</w:t>
            </w:r>
            <w:r w:rsidRPr="00115E9F">
              <w:rPr>
                <w:rFonts w:ascii="Times Armenian" w:eastAsia="Times New Roman" w:hAnsi="Times Armenian" w:cs="Times Armenian"/>
                <w:b/>
                <w:bCs/>
                <w:i/>
                <w:iCs/>
                <w:sz w:val="28"/>
                <w:szCs w:val="28"/>
                <w:u w:val="single"/>
              </w:rPr>
              <w:t>/ î³ÝÇù³å³ïÙ³Ý ³ßË³ï³ÝùÝ»</w:t>
            </w:r>
            <w:r w:rsidRPr="00115E9F"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  <w:t>ñ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3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обрешотки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крыши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d=2.5-3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î³ÝÇùÇ Ï³í³ñ³Ù³ÍÇ ï»Õ³¹ñáõÙ d=2.5-3ë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կավարամածի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նյութը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Փայտ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4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обрешотки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крыши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î³ÝÇùÇ Ï³í³ñ³Ù³ÍÇ í»ñ³Ýáñá·áõ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կավարամածի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նյութը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փայտ</w:t>
            </w:r>
          </w:p>
        </w:tc>
      </w:tr>
      <w:tr w:rsidR="00115E9F" w:rsidRPr="00115E9F" w:rsidTr="00115E9F">
        <w:trPr>
          <w:trHeight w:val="357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крыши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(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.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деревянными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конструкциями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,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.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деревянным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обрешоткой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,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кровля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оцинкованного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профнастиля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h=0.5-0.55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,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желобов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,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водоприемников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водосточных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труб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,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.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конструкции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применить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сейсмических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норм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покрасив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антикоррозийным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краской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2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раза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) / Üáñ ï³ÝÇùÇ å³ïñ³ëïáõÙ (Ù»ï³Õ³Ï³Ý Ï³Ù ÷³ÛïÛ³ ÏáÝëïñáõÏóÇ³Ý»ñáí,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մետաղական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÷³Ûï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յա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Ï³í³ñ³Ù³Íáí,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ծածկը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 óÇÝÏ³å³ï 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պրոֆիլավորված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ÃÇÃ»ÕÇó,   h=0.5-0.55ÙÙ,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առանց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ջրհորդանների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,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ջրընդունիչների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ջահեռացման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խողովակների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,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մետաղական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կոնստրուկցիաները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կառուցել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շինարարական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սեյսմիկ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նորմերի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համաձայն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ներկել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հակակոռոզիոն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ներկով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2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անգամ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Calibri" w:eastAsia="Times New Roman" w:hAnsi="Calibri" w:cs="Times New Roman"/>
                <w:sz w:val="20"/>
                <w:szCs w:val="20"/>
              </w:rPr>
              <w:t>²</w:t>
            </w:r>
            <w:r w:rsidRPr="00115E9F">
              <w:rPr>
                <w:rFonts w:ascii="Times Armenian" w:eastAsia="Times New Roman" w:hAnsi="Times Armenian" w:cs="Times New Roman"/>
              </w:rPr>
              <w:t xml:space="preserve">/ </w:t>
            </w:r>
            <w:r w:rsidRPr="00115E9F">
              <w:rPr>
                <w:rFonts w:ascii="Sylfaen" w:eastAsia="Times New Roman" w:hAnsi="Sylfaen" w:cs="Sylfaen"/>
              </w:rPr>
              <w:t>մ</w:t>
            </w:r>
            <w:r w:rsidRPr="00115E9F">
              <w:rPr>
                <w:rFonts w:ascii="Calibri" w:eastAsia="Times New Roman" w:hAnsi="Calibri" w:cs="Times New Roman"/>
              </w:rPr>
              <w:t>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Անհրաժեշտ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առանձնացնել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ըստ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տեսակների՝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փայտ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Միջինացված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գին</w:t>
            </w:r>
          </w:p>
        </w:tc>
      </w:tr>
      <w:tr w:rsidR="00115E9F" w:rsidRPr="00115E9F" w:rsidTr="00115E9F">
        <w:trPr>
          <w:trHeight w:val="79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22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скатной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крыши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(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участка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0.5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  <w:vertAlign w:val="superscript"/>
              </w:rPr>
              <w:t>2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)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Լանջավոր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³ÝÇùÇ í»ñ³Ýáñá·áõÙ (ÙÇÝã¨ 0.5 Ù2 Ñ³ïí³ÍÇ Ñ³Ù³ñ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տեղ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Տանիքի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կառուցվածքը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՝փայտ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Միջինացված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գին</w:t>
            </w:r>
          </w:p>
        </w:tc>
      </w:tr>
      <w:tr w:rsidR="00115E9F" w:rsidRPr="00115E9F" w:rsidTr="00115E9F">
        <w:trPr>
          <w:trHeight w:val="54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23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гладкой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крыши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(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участка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0.5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  <w:vertAlign w:val="superscript"/>
              </w:rPr>
              <w:t>2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)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Հարթ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>³ÝÇùÇ í»ñ³Ýáñá·áõÙ (ÙÇÝã¨ 0.5 Ù2 Ñ³ïí³ÍÇ Ñ³Ù³ñ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տեղ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Տանիքի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ջրամեկուսիչ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շերտերի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քանակը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տրամադրել</w:t>
            </w:r>
          </w:p>
        </w:tc>
      </w:tr>
      <w:tr w:rsidR="00115E9F" w:rsidRPr="00115E9F" w:rsidTr="00115E9F">
        <w:trPr>
          <w:trHeight w:val="118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15E9F"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  <w:t> 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15E9F"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III </w:t>
            </w:r>
            <w:r w:rsidRPr="00115E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Сантехнические</w:t>
            </w:r>
            <w:r w:rsidRPr="00115E9F">
              <w:rPr>
                <w:rFonts w:ascii="Times Armenian" w:eastAsia="Times New Roman" w:hAnsi="Times Armenian" w:cs="Times Armenian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работы</w:t>
            </w:r>
            <w:r w:rsidRPr="00115E9F">
              <w:rPr>
                <w:rFonts w:ascii="Times Armenian" w:eastAsia="Times New Roman" w:hAnsi="Times Armenian" w:cs="Times Armenian"/>
                <w:b/>
                <w:bCs/>
                <w:i/>
                <w:iCs/>
                <w:sz w:val="28"/>
                <w:szCs w:val="28"/>
                <w:u w:val="single"/>
              </w:rPr>
              <w:t>/ ê³ÝÑ³Ý·áõÛóÝ»ñ, ÎáÛáõÕÇ, æñ³Ù³ï³Ï³ñ³ñáõÙ</w:t>
            </w:r>
            <w:r w:rsidRPr="00115E9F"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71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Устранение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металлопластиковых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труб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մետալոպլաստ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խողովակների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վթարի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վերացում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տեղ</w:t>
            </w:r>
          </w:p>
        </w:tc>
        <w:tc>
          <w:tcPr>
            <w:tcW w:w="4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Գները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նշվելու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մոտավոր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Այլ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կերպ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72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Устранение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пластмасовых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труб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պլաստմասե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խողովակների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վթարի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վերացում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տեղ</w:t>
            </w:r>
          </w:p>
        </w:tc>
        <w:tc>
          <w:tcPr>
            <w:tcW w:w="4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Այլ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կերպ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73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Устранение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чугунных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канализационных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труб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Կոյուղու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թուջե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խողովակների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վթարի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վերացում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տեղ</w:t>
            </w:r>
          </w:p>
        </w:tc>
        <w:tc>
          <w:tcPr>
            <w:tcW w:w="4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Այլ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կերպ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</w:p>
        </w:tc>
      </w:tr>
      <w:tr w:rsidR="00115E9F" w:rsidRPr="00115E9F" w:rsidTr="00115E9F">
        <w:trPr>
          <w:trHeight w:val="76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74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Устранение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аварии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пластмасовых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канализационных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труб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Կոյուղու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պլաստմասե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խողովակների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վթարի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վերացում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տեղ</w:t>
            </w:r>
          </w:p>
        </w:tc>
        <w:tc>
          <w:tcPr>
            <w:tcW w:w="4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Այլ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կերպ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</w:p>
        </w:tc>
      </w:tr>
      <w:tr w:rsidR="00115E9F" w:rsidRPr="00115E9F" w:rsidTr="00115E9F">
        <w:trPr>
          <w:trHeight w:val="88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15E9F"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  <w:t> 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15E9F"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IV </w:t>
            </w:r>
            <w:r w:rsidRPr="00115E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Эл</w:t>
            </w:r>
            <w:r w:rsidRPr="00115E9F">
              <w:rPr>
                <w:rFonts w:ascii="Times Armenian" w:eastAsia="Times New Roman" w:hAnsi="Times Armenian" w:cs="Times Armenian"/>
                <w:b/>
                <w:bCs/>
                <w:i/>
                <w:iCs/>
                <w:sz w:val="28"/>
                <w:szCs w:val="28"/>
                <w:u w:val="single"/>
              </w:rPr>
              <w:t xml:space="preserve">. </w:t>
            </w:r>
            <w:r w:rsidRPr="00115E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монтажные</w:t>
            </w:r>
            <w:r w:rsidRPr="00115E9F">
              <w:rPr>
                <w:rFonts w:ascii="Times Armenian" w:eastAsia="Times New Roman" w:hAnsi="Times Armenian" w:cs="Times Armenian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работы</w:t>
            </w:r>
            <w:r w:rsidRPr="00115E9F">
              <w:rPr>
                <w:rFonts w:ascii="Times Armenian" w:eastAsia="Times New Roman" w:hAnsi="Times Armenian" w:cs="Times Armenian"/>
                <w:b/>
                <w:bCs/>
                <w:i/>
                <w:iCs/>
                <w:sz w:val="28"/>
                <w:szCs w:val="28"/>
                <w:u w:val="single"/>
              </w:rPr>
              <w:t xml:space="preserve"> / ¿É»Ïïñ³ÙáÝï³Å³ÛÇÝ ³ßË³ï³ÝùÝ»</w:t>
            </w:r>
            <w:r w:rsidRPr="00115E9F">
              <w:rPr>
                <w:rFonts w:ascii="Times Armenian" w:eastAsia="Times New Roman" w:hAnsi="Times Armenian" w:cs="Times New Roman"/>
                <w:b/>
                <w:bCs/>
                <w:i/>
                <w:iCs/>
                <w:sz w:val="28"/>
                <w:szCs w:val="28"/>
                <w:u w:val="single"/>
              </w:rPr>
              <w:t>ñ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15E9F" w:rsidRPr="00115E9F" w:rsidTr="00115E9F">
        <w:trPr>
          <w:trHeight w:val="76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муфт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высоковольтного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кабеля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´³ñÓñ É³ñÙ³Ý Ù³ÉáõËÇ ³Ùñ³Ïóáõ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 /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կոմպլեկտ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մալուխի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կտրվածքը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Միջինացված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գին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11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низковольтного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кабеля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/ ò³Íñ É³ñÙ³Ý Ù³ÉáõËÇ ³Ùñ³Ïóáõ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կոմպլեկտ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մալուխի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կտրվածքը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Միջինացված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գին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кабеля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ВВГ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4x50 /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ВВГ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4x50 Ù³ÉáõËÇ ³Ýó³Ï³óáõÙ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49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Նշել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մալուխի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անցկացման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տեղը՝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խրամուխի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115E9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առաստաղ</w:t>
            </w:r>
            <w:r w:rsidRPr="00115E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15E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տրամադրել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13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кабеля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ВВГ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3x35+1*25 /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ВВГ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3x35+1*25 Ù³ÉáõËÇ ³Ýó³Ï³óáõÙ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49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տրամադրել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14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кабеля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ВВГ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3x25+1*16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 /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ВВГ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3x25+1*16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Ù³ÉáõËÇ ³Ýó³Ï³óáõÙ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49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տրամադրել</w:t>
            </w:r>
          </w:p>
        </w:tc>
      </w:tr>
      <w:tr w:rsidR="00115E9F" w:rsidRPr="00115E9F" w:rsidTr="00115E9F">
        <w:trPr>
          <w:trHeight w:val="510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15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кабеля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ВВГ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3x16+1*10 /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ВВГ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3x16+1*10 Ù³ÉáõËÇ ³Ýó³Ï³óáõÙ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49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տրամադրել</w:t>
            </w:r>
          </w:p>
        </w:tc>
      </w:tr>
      <w:tr w:rsidR="00115E9F" w:rsidRPr="00115E9F" w:rsidTr="00115E9F">
        <w:trPr>
          <w:trHeight w:val="52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>16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Проводка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кабеля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ВВГ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3x10+1*6 / </w:t>
            </w: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ВВГ</w:t>
            </w:r>
            <w:r w:rsidRPr="00115E9F">
              <w:rPr>
                <w:rFonts w:ascii="Times Armenian" w:eastAsia="Times New Roman" w:hAnsi="Times Armenian" w:cs="Times Armenian"/>
                <w:sz w:val="20"/>
                <w:szCs w:val="20"/>
              </w:rPr>
              <w:t xml:space="preserve"> 3x10+1*6 Ù³ÉáõËÇ ³Ýó³Ï³óáõÙ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</w:rPr>
            </w:pPr>
            <w:r w:rsidRPr="00115E9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115E9F">
              <w:rPr>
                <w:rFonts w:ascii="Times Armenian" w:eastAsia="Times New Roman" w:hAnsi="Times Armenian" w:cs="Times New Roman"/>
                <w:sz w:val="20"/>
                <w:szCs w:val="20"/>
              </w:rPr>
              <w:t xml:space="preserve"> / </w:t>
            </w:r>
            <w:r w:rsidRPr="00115E9F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49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E9F" w:rsidRPr="00115E9F" w:rsidRDefault="00115E9F" w:rsidP="00115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5E9F">
              <w:rPr>
                <w:rFonts w:ascii="Sylfaen" w:eastAsia="Times New Roman" w:hAnsi="Sylfaen" w:cs="Sylfaen"/>
                <w:color w:val="000000"/>
              </w:rPr>
              <w:t>Այս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պահին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հնարավոր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չէ</w:t>
            </w:r>
            <w:r w:rsidRPr="00115E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5E9F">
              <w:rPr>
                <w:rFonts w:ascii="Sylfaen" w:eastAsia="Times New Roman" w:hAnsi="Sylfaen" w:cs="Sylfaen"/>
                <w:color w:val="000000"/>
              </w:rPr>
              <w:t>տրամադրել</w:t>
            </w:r>
          </w:p>
        </w:tc>
      </w:tr>
    </w:tbl>
    <w:p w:rsidR="00805E61" w:rsidRDefault="00805E61"/>
    <w:sectPr w:rsidR="00805E61" w:rsidSect="00115E9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echnicLit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5E9F"/>
    <w:rsid w:val="00115E9F"/>
    <w:rsid w:val="0080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7919</Characters>
  <Application>Microsoft Office Word</Application>
  <DocSecurity>0</DocSecurity>
  <Lines>65</Lines>
  <Paragraphs>18</Paragraphs>
  <ScaleCrop>false</ScaleCrop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2014-09-08T11:12:00Z</dcterms:created>
  <dcterms:modified xsi:type="dcterms:W3CDTF">2014-09-08T11:12:00Z</dcterms:modified>
</cp:coreProperties>
</file>